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C9BB6" w14:textId="77777777" w:rsidR="00045907" w:rsidRPr="00CB4E12" w:rsidRDefault="00F94944" w:rsidP="00045907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napToGrid w:val="0"/>
          <w:szCs w:val="22"/>
        </w:rPr>
      </w:pPr>
      <w:bookmarkStart w:id="0" w:name="_Hlk80876677"/>
      <w:bookmarkEnd w:id="0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วาระ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ประชุมผู้บริหาร และนักวิชาการพัฒนาชุมชนจังหวัดอุตรดิตถ์ </w:t>
      </w:r>
    </w:p>
    <w:p w14:paraId="33BE6032" w14:textId="27BAB91B" w:rsidR="00A813BE" w:rsidRPr="00CB4E12" w:rsidRDefault="009D10FE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ครั้งที่ 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>1</w:t>
      </w:r>
      <w:r w:rsidR="00AB6E82">
        <w:rPr>
          <w:rFonts w:ascii="Chulabhorn Likit Text Light๙" w:hAnsi="Chulabhorn Likit Text Light๙" w:cs="Chulabhorn Likit Text Light๙" w:hint="cs"/>
          <w:b/>
          <w:bCs/>
          <w:snapToGrid w:val="0"/>
          <w:szCs w:val="22"/>
          <w:cs/>
        </w:rPr>
        <w:t>2</w:t>
      </w:r>
      <w:r w:rsidR="00865F8E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 ปีงบประมาณ พ.ศ. </w:t>
      </w: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>25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6</w:t>
      </w:r>
      <w:r w:rsidR="005E6D12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4</w:t>
      </w:r>
    </w:p>
    <w:p w14:paraId="297D3828" w14:textId="5647661D" w:rsidR="00A813BE" w:rsidRPr="00CB4E12" w:rsidRDefault="008E053A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วัน</w:t>
      </w:r>
      <w:r w:rsidR="00AB6E8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พฤหัสบดี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ที่</w:t>
      </w:r>
      <w:r w:rsidR="00BB758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AB6E8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30 กันยายน</w:t>
      </w:r>
      <w:r w:rsidR="00F10A5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2564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เวลา </w:t>
      </w:r>
      <w:r w:rsidR="00866686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09</w:t>
      </w:r>
      <w:r w:rsidR="00FC0BF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.00 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น.</w:t>
      </w:r>
    </w:p>
    <w:p w14:paraId="43E00FC7" w14:textId="090517FE" w:rsidR="00DA5650" w:rsidRPr="00CB4E12" w:rsidRDefault="00FA4A27" w:rsidP="00E70FAF">
      <w:pPr>
        <w:pBdr>
          <w:bottom w:val="dotted" w:sz="24" w:space="0" w:color="auto"/>
        </w:pBd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ณ สำนักงานพัฒนาชุมชนจังหวัดอุตรดิตถ์</w:t>
      </w:r>
    </w:p>
    <w:p w14:paraId="4E5D0DC5" w14:textId="77777777" w:rsidR="007C0E70" w:rsidRPr="00CB4E12" w:rsidRDefault="007C0E70" w:rsidP="00E70FAF">
      <w:pPr>
        <w:pBdr>
          <w:bottom w:val="dotted" w:sz="24" w:space="0" w:color="auto"/>
        </w:pBdr>
        <w:spacing w:after="0" w:line="240" w:lineRule="auto"/>
        <w:jc w:val="center"/>
        <w:rPr>
          <w:rStyle w:val="af2"/>
          <w:rFonts w:ascii="Chulabhorn Likit Text Light๙" w:hAnsi="Chulabhorn Likit Text Light๙" w:cs="Chulabhorn Likit Text Light๙"/>
          <w:szCs w:val="22"/>
        </w:rPr>
      </w:pPr>
    </w:p>
    <w:p w14:paraId="6C691B9A" w14:textId="77777777" w:rsidR="0093122A" w:rsidRPr="004932EA" w:rsidRDefault="0093122A" w:rsidP="0093122A">
      <w:pPr>
        <w:tabs>
          <w:tab w:val="left" w:pos="851"/>
          <w:tab w:val="left" w:pos="1302"/>
          <w:tab w:val="left" w:pos="2170"/>
        </w:tabs>
        <w:spacing w:before="120" w:after="0" w:line="240" w:lineRule="auto"/>
        <w:jc w:val="thaiDistribute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 w:rsidRPr="004932EA">
        <w:rPr>
          <w:rFonts w:ascii="Chulabhorn Likit Text Light" w:hAnsi="Chulabhorn Likit Text Light" w:cs="Chulabhorn Likit Text Light"/>
          <w:b/>
          <w:bCs/>
          <w:sz w:val="20"/>
          <w:szCs w:val="20"/>
          <w:cs/>
        </w:rPr>
        <w:t>รายชื่อผู้เข้าร่วมประชุม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580"/>
        <w:gridCol w:w="1920"/>
        <w:gridCol w:w="1480"/>
        <w:gridCol w:w="5376"/>
      </w:tblGrid>
      <w:tr w:rsidR="0093122A" w:rsidRPr="004932EA" w14:paraId="68A83363" w14:textId="77777777" w:rsidTr="00FB1628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1754DC8F" w14:textId="77777777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bookmarkStart w:id="1" w:name="_Hlk75960850"/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ที่</w:t>
            </w:r>
          </w:p>
        </w:tc>
        <w:tc>
          <w:tcPr>
            <w:tcW w:w="3400" w:type="dxa"/>
            <w:gridSpan w:val="2"/>
            <w:shd w:val="clear" w:color="auto" w:fill="auto"/>
            <w:noWrap/>
            <w:vAlign w:val="bottom"/>
            <w:hideMark/>
          </w:tcPr>
          <w:p w14:paraId="2D9E05EF" w14:textId="77777777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ชื่อ- สกุล</w:t>
            </w:r>
          </w:p>
        </w:tc>
        <w:tc>
          <w:tcPr>
            <w:tcW w:w="5376" w:type="dxa"/>
            <w:shd w:val="clear" w:color="auto" w:fill="auto"/>
            <w:vAlign w:val="bottom"/>
            <w:hideMark/>
          </w:tcPr>
          <w:p w14:paraId="22566D34" w14:textId="77777777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b/>
                <w:bCs/>
                <w:sz w:val="20"/>
                <w:szCs w:val="20"/>
                <w:cs/>
              </w:rPr>
              <w:t>ตำแหน่ง</w:t>
            </w:r>
          </w:p>
        </w:tc>
      </w:tr>
      <w:bookmarkEnd w:id="1"/>
      <w:tr w:rsidR="0093122A" w:rsidRPr="004932EA" w14:paraId="37721DC7" w14:textId="77777777" w:rsidTr="00FB1628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17C85275" w14:textId="77777777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14:paraId="7B0FFEC9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นางสาวนิตยา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วรร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ณ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14:paraId="2FAE4C46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เลื่อนลอย</w:t>
            </w:r>
          </w:p>
        </w:tc>
        <w:tc>
          <w:tcPr>
            <w:tcW w:w="5376" w:type="dxa"/>
            <w:shd w:val="clear" w:color="auto" w:fill="auto"/>
            <w:vAlign w:val="bottom"/>
            <w:hideMark/>
          </w:tcPr>
          <w:p w14:paraId="4CB0D898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พัฒนาการจังหวัดอุตรดิตถ์</w:t>
            </w:r>
          </w:p>
        </w:tc>
      </w:tr>
      <w:tr w:rsidR="0093122A" w:rsidRPr="004932EA" w14:paraId="24C0A300" w14:textId="77777777" w:rsidTr="00FB1628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2FED3DFA" w14:textId="77777777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๒</w:t>
            </w:r>
          </w:p>
        </w:tc>
        <w:tc>
          <w:tcPr>
            <w:tcW w:w="1920" w:type="dxa"/>
            <w:shd w:val="clear" w:color="auto" w:fill="auto"/>
            <w:hideMark/>
          </w:tcPr>
          <w:p w14:paraId="3B6F5BC3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จ.ส.ต.ณรงค์</w:t>
            </w:r>
          </w:p>
        </w:tc>
        <w:tc>
          <w:tcPr>
            <w:tcW w:w="1480" w:type="dxa"/>
            <w:shd w:val="clear" w:color="auto" w:fill="auto"/>
            <w:hideMark/>
          </w:tcPr>
          <w:p w14:paraId="3A202DAB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สีสืบวงษ์</w:t>
            </w:r>
          </w:p>
        </w:tc>
        <w:tc>
          <w:tcPr>
            <w:tcW w:w="5376" w:type="dxa"/>
            <w:shd w:val="clear" w:color="auto" w:fill="auto"/>
            <w:hideMark/>
          </w:tcPr>
          <w:p w14:paraId="7F84CD30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ผู้อำนวยการกลุ่มงานส่งเสริมการพัฒนาชุมชน</w:t>
            </w:r>
          </w:p>
        </w:tc>
      </w:tr>
      <w:tr w:rsidR="0093122A" w:rsidRPr="004932EA" w14:paraId="2E648DBF" w14:textId="77777777" w:rsidTr="00FB1628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0D39F485" w14:textId="77777777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๓</w:t>
            </w:r>
          </w:p>
        </w:tc>
        <w:tc>
          <w:tcPr>
            <w:tcW w:w="1920" w:type="dxa"/>
            <w:shd w:val="clear" w:color="auto" w:fill="auto"/>
            <w:hideMark/>
          </w:tcPr>
          <w:p w14:paraId="03664AAB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นางรัตนาวดี</w:t>
            </w:r>
          </w:p>
        </w:tc>
        <w:tc>
          <w:tcPr>
            <w:tcW w:w="1480" w:type="dxa"/>
            <w:shd w:val="clear" w:color="auto" w:fill="auto"/>
            <w:hideMark/>
          </w:tcPr>
          <w:p w14:paraId="064B2604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นาคมูล</w:t>
            </w:r>
          </w:p>
        </w:tc>
        <w:tc>
          <w:tcPr>
            <w:tcW w:w="5376" w:type="dxa"/>
            <w:shd w:val="clear" w:color="auto" w:fill="auto"/>
            <w:hideMark/>
          </w:tcPr>
          <w:p w14:paraId="0BFE1B28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ผู้อำนวยการกลุ่มงานประสานและสน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ัน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สน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ุน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ฯ</w:t>
            </w:r>
          </w:p>
        </w:tc>
      </w:tr>
      <w:tr w:rsidR="0093122A" w:rsidRPr="004932EA" w14:paraId="646F09B1" w14:textId="77777777" w:rsidTr="00FB1628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629EA569" w14:textId="77777777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๔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B3CA2DB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 w:val="20"/>
                <w:szCs w:val="20"/>
                <w:cs/>
              </w:rPr>
              <w:t>นางสาวสุภาภรณ์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6040931C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 w:val="20"/>
                <w:szCs w:val="20"/>
                <w:cs/>
              </w:rPr>
              <w:t>เกษประ</w:t>
            </w:r>
            <w:proofErr w:type="spellStart"/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 w:val="20"/>
                <w:szCs w:val="20"/>
                <w:cs/>
              </w:rPr>
              <w:t>สิทธ์</w:t>
            </w:r>
            <w:proofErr w:type="spellEnd"/>
          </w:p>
        </w:tc>
        <w:tc>
          <w:tcPr>
            <w:tcW w:w="5376" w:type="dxa"/>
            <w:shd w:val="clear" w:color="auto" w:fill="auto"/>
            <w:noWrap/>
            <w:hideMark/>
          </w:tcPr>
          <w:p w14:paraId="28587436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 w:val="20"/>
                <w:szCs w:val="20"/>
                <w:cs/>
              </w:rPr>
              <w:t>นักวิชาการพัฒนาชุมชนชำนาญการ แทน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พัฒนาการอำเภอเมือง</w:t>
            </w:r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 w:val="20"/>
                <w:szCs w:val="20"/>
                <w:cs/>
              </w:rPr>
              <w:t>ฯ</w:t>
            </w:r>
          </w:p>
        </w:tc>
      </w:tr>
      <w:tr w:rsidR="0093122A" w:rsidRPr="004932EA" w14:paraId="4FC3B602" w14:textId="77777777" w:rsidTr="00FB1628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12D3AF7C" w14:textId="77777777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๕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DFFD5E7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 w:val="20"/>
                <w:szCs w:val="20"/>
                <w:cs/>
              </w:rPr>
              <w:t>พ.อ.ท.นิ</w:t>
            </w:r>
            <w:proofErr w:type="spellStart"/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 w:val="20"/>
                <w:szCs w:val="20"/>
                <w:cs/>
              </w:rPr>
              <w:t>รุธ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hideMark/>
          </w:tcPr>
          <w:p w14:paraId="3ABDDF0D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 w:val="20"/>
                <w:szCs w:val="20"/>
                <w:cs/>
              </w:rPr>
              <w:t>สมสิงห์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2122D14A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 w:val="20"/>
                <w:szCs w:val="20"/>
                <w:cs/>
              </w:rPr>
              <w:t>นักวิชการพัฒนาชุมชนปฏิบัติการ แทน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พัฒนาการอำเภอท่าปลา</w:t>
            </w:r>
          </w:p>
        </w:tc>
      </w:tr>
      <w:tr w:rsidR="0093122A" w:rsidRPr="004932EA" w14:paraId="558B90DD" w14:textId="77777777" w:rsidTr="00FB1628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222A586C" w14:textId="77777777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๖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4D8EFE13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นางปพิชญา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01B60CC0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สุ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รภัก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ดีกุล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4013E02A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พัฒนาการอำเภอน้ำปาด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 </w:t>
            </w:r>
          </w:p>
        </w:tc>
      </w:tr>
      <w:tr w:rsidR="0093122A" w:rsidRPr="004932EA" w14:paraId="2EDBD7BE" w14:textId="77777777" w:rsidTr="00FB1628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66414473" w14:textId="77777777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๗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0EBEBA2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นางบุณฑริกา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25BB895C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ยอดไพบูลย์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26914A4B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พัฒนาการอำเภอพิชัย</w:t>
            </w:r>
          </w:p>
        </w:tc>
      </w:tr>
      <w:tr w:rsidR="0093122A" w:rsidRPr="004932EA" w14:paraId="531F6901" w14:textId="77777777" w:rsidTr="00FB1628">
        <w:trPr>
          <w:trHeight w:val="390"/>
        </w:trPr>
        <w:tc>
          <w:tcPr>
            <w:tcW w:w="580" w:type="dxa"/>
            <w:shd w:val="clear" w:color="auto" w:fill="auto"/>
            <w:noWrap/>
            <w:hideMark/>
          </w:tcPr>
          <w:p w14:paraId="42F06C37" w14:textId="77777777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๘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1C744BCE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นางสาวนรินธร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348CDECD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ท่าข้าม</w:t>
            </w:r>
          </w:p>
        </w:tc>
        <w:tc>
          <w:tcPr>
            <w:tcW w:w="5376" w:type="dxa"/>
            <w:shd w:val="clear" w:color="auto" w:fill="auto"/>
            <w:hideMark/>
          </w:tcPr>
          <w:p w14:paraId="1B4C2475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พัฒนาการอำเภอลับแล</w:t>
            </w:r>
          </w:p>
        </w:tc>
      </w:tr>
      <w:tr w:rsidR="0093122A" w:rsidRPr="004932EA" w14:paraId="4B610904" w14:textId="77777777" w:rsidTr="00FB1628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770C36A8" w14:textId="77777777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๙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A99CF6E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 w:val="20"/>
                <w:szCs w:val="20"/>
                <w:cs/>
              </w:rPr>
              <w:t>นายอุเทณ</w:t>
            </w:r>
            <w:proofErr w:type="spellStart"/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 w:val="20"/>
                <w:szCs w:val="20"/>
                <w:cs/>
              </w:rPr>
              <w:t>ร์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69B7874D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 w:val="20"/>
                <w:szCs w:val="20"/>
                <w:cs/>
              </w:rPr>
              <w:t>ต้านทาน</w:t>
            </w:r>
          </w:p>
        </w:tc>
        <w:tc>
          <w:tcPr>
            <w:tcW w:w="5376" w:type="dxa"/>
            <w:shd w:val="clear" w:color="auto" w:fill="auto"/>
            <w:hideMark/>
          </w:tcPr>
          <w:p w14:paraId="40CE74BB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color w:val="000000"/>
                <w:sz w:val="20"/>
                <w:szCs w:val="20"/>
                <w:cs/>
              </w:rPr>
              <w:t>นักวิชาการพัฒนาชุมชนชำนาญการ แทน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พัฒนาการอำเภอตรอน</w:t>
            </w:r>
          </w:p>
        </w:tc>
      </w:tr>
      <w:tr w:rsidR="0093122A" w:rsidRPr="004932EA" w14:paraId="0781E681" w14:textId="77777777" w:rsidTr="00FB1628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64A3CB8C" w14:textId="77777777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๐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AC4A5AE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นางมณีพร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6514ECA9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วุฒิศรี</w:t>
            </w:r>
          </w:p>
        </w:tc>
        <w:tc>
          <w:tcPr>
            <w:tcW w:w="5376" w:type="dxa"/>
            <w:shd w:val="clear" w:color="auto" w:fill="auto"/>
            <w:hideMark/>
          </w:tcPr>
          <w:p w14:paraId="6EC7F153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พัฒนาการอำเภอทองแสนขัน</w:t>
            </w:r>
          </w:p>
        </w:tc>
      </w:tr>
      <w:tr w:rsidR="0093122A" w:rsidRPr="004932EA" w14:paraId="61084E86" w14:textId="77777777" w:rsidTr="00FB1628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1D74A554" w14:textId="77777777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๑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1EF73F6A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นางศรีพรรณ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0E488C52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ธูปบูชา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103BCBDB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พัฒนาการอำเภอฟากท่า</w:t>
            </w:r>
          </w:p>
        </w:tc>
      </w:tr>
      <w:tr w:rsidR="0093122A" w:rsidRPr="004932EA" w14:paraId="63042450" w14:textId="77777777" w:rsidTr="00FB1628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16B94CD7" w14:textId="77777777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๒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DC585A2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นางเพ็ญนภา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7DA47429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พุ่ม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สิโล</w:t>
            </w:r>
            <w:proofErr w:type="spellEnd"/>
          </w:p>
        </w:tc>
        <w:tc>
          <w:tcPr>
            <w:tcW w:w="5376" w:type="dxa"/>
            <w:shd w:val="clear" w:color="auto" w:fill="auto"/>
            <w:noWrap/>
            <w:hideMark/>
          </w:tcPr>
          <w:p w14:paraId="290940B5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พัฒนาการอำเภอบ้านโคก</w:t>
            </w:r>
          </w:p>
        </w:tc>
      </w:tr>
      <w:tr w:rsidR="0093122A" w:rsidRPr="004932EA" w14:paraId="0E6EAD4D" w14:textId="77777777" w:rsidTr="00FB1628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30F1F29F" w14:textId="77777777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๓</w:t>
            </w:r>
          </w:p>
        </w:tc>
        <w:tc>
          <w:tcPr>
            <w:tcW w:w="1920" w:type="dxa"/>
            <w:shd w:val="clear" w:color="auto" w:fill="auto"/>
            <w:hideMark/>
          </w:tcPr>
          <w:p w14:paraId="4CF58445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นายนิรุต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ต์</w:t>
            </w:r>
            <w:proofErr w:type="spellEnd"/>
          </w:p>
        </w:tc>
        <w:tc>
          <w:tcPr>
            <w:tcW w:w="1480" w:type="dxa"/>
            <w:shd w:val="clear" w:color="auto" w:fill="auto"/>
            <w:hideMark/>
          </w:tcPr>
          <w:p w14:paraId="01E021FD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ชื่นวงศ์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0E848F00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นักวิชาการพัฒนาชุมชนชำนาญการ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ผช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.ก.ยุทธ์ฯ)</w:t>
            </w:r>
          </w:p>
        </w:tc>
      </w:tr>
      <w:tr w:rsidR="0093122A" w:rsidRPr="004932EA" w14:paraId="4C35BAB8" w14:textId="77777777" w:rsidTr="00FB1628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46FB133A" w14:textId="77777777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๔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91D7103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นางสาววริณรำไพ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69854ADE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ศั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กลอ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39960B21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นักวิชาการพัฒนาชุมชนชำนาญการ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ผช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.ก.ยุทธ์ฯ)</w:t>
            </w:r>
          </w:p>
        </w:tc>
      </w:tr>
      <w:tr w:rsidR="0093122A" w:rsidRPr="004932EA" w14:paraId="4E523A63" w14:textId="77777777" w:rsidTr="00FB1628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4448F47E" w14:textId="77777777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๕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DD862D6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นางสาวกัลยา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31547626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ศรีจันทร์เด่น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10455172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นักวิชาการพัฒนาชุมชนชำนาญการ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ผช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.ก.ส่งเสริมฯ)</w:t>
            </w:r>
          </w:p>
        </w:tc>
      </w:tr>
      <w:tr w:rsidR="0093122A" w:rsidRPr="004932EA" w14:paraId="3BFAF78B" w14:textId="77777777" w:rsidTr="00FB1628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4396B5BE" w14:textId="77777777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๖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07C70255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นางสาวรัตนา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78B13537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อ่อนกลั่น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415383FA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นักวิชาการพัฒนาชุมชนชำนาญการ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ผช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.ก.ส่งเสริมฯ)</w:t>
            </w:r>
          </w:p>
        </w:tc>
      </w:tr>
      <w:tr w:rsidR="0093122A" w:rsidRPr="004932EA" w14:paraId="7951F0A0" w14:textId="77777777" w:rsidTr="00FB1628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25F774A7" w14:textId="77777777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๑</w:t>
            </w: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๗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142E663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นางวนิดา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1E8D34E4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สวนเอก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2A32C8E6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นักวิชาการพัฒนาชุมชนชำนาญการ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ผช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.ก.สาระฯ)</w:t>
            </w:r>
          </w:p>
        </w:tc>
      </w:tr>
      <w:tr w:rsidR="0093122A" w:rsidRPr="004932EA" w14:paraId="759BBFA8" w14:textId="77777777" w:rsidTr="00FB1628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5789187E" w14:textId="77777777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๑๘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417D890B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นางสาวพัชรี</w:t>
            </w:r>
          </w:p>
        </w:tc>
        <w:tc>
          <w:tcPr>
            <w:tcW w:w="1480" w:type="dxa"/>
            <w:shd w:val="clear" w:color="auto" w:fill="auto"/>
            <w:noWrap/>
            <w:hideMark/>
          </w:tcPr>
          <w:p w14:paraId="07FF3AB9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ใจสบาย</w:t>
            </w:r>
          </w:p>
        </w:tc>
        <w:tc>
          <w:tcPr>
            <w:tcW w:w="5376" w:type="dxa"/>
            <w:shd w:val="clear" w:color="auto" w:fill="auto"/>
            <w:noWrap/>
            <w:hideMark/>
          </w:tcPr>
          <w:p w14:paraId="657C88DF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นักวิชาการพัฒนาชุมชนชำนาญการ</w:t>
            </w:r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ผช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color w:val="000000"/>
                <w:sz w:val="20"/>
                <w:szCs w:val="20"/>
                <w:cs/>
              </w:rPr>
              <w:t>.ก.สาระฯ)</w:t>
            </w:r>
          </w:p>
        </w:tc>
      </w:tr>
      <w:tr w:rsidR="0093122A" w:rsidRPr="004932EA" w14:paraId="5570464E" w14:textId="77777777" w:rsidTr="00FB1628">
        <w:trPr>
          <w:trHeight w:val="371"/>
        </w:trPr>
        <w:tc>
          <w:tcPr>
            <w:tcW w:w="580" w:type="dxa"/>
            <w:shd w:val="clear" w:color="auto" w:fill="auto"/>
            <w:noWrap/>
            <w:hideMark/>
          </w:tcPr>
          <w:p w14:paraId="73147867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 xml:space="preserve"> ๑๙</w:t>
            </w:r>
          </w:p>
        </w:tc>
        <w:tc>
          <w:tcPr>
            <w:tcW w:w="1920" w:type="dxa"/>
            <w:shd w:val="clear" w:color="auto" w:fill="auto"/>
            <w:hideMark/>
          </w:tcPr>
          <w:p w14:paraId="735C08AB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นางสาวทิพจุฑา</w:t>
            </w:r>
          </w:p>
        </w:tc>
        <w:tc>
          <w:tcPr>
            <w:tcW w:w="1480" w:type="dxa"/>
            <w:shd w:val="clear" w:color="auto" w:fill="auto"/>
            <w:hideMark/>
          </w:tcPr>
          <w:p w14:paraId="2CC56EB3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มาใกล้</w:t>
            </w:r>
          </w:p>
        </w:tc>
        <w:tc>
          <w:tcPr>
            <w:tcW w:w="5376" w:type="dxa"/>
            <w:shd w:val="clear" w:color="auto" w:fill="auto"/>
            <w:hideMark/>
          </w:tcPr>
          <w:p w14:paraId="2D349621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นักวิชาการพัฒนาชุมชนชำนาญการ</w:t>
            </w:r>
          </w:p>
        </w:tc>
      </w:tr>
      <w:tr w:rsidR="0093122A" w:rsidRPr="004932EA" w14:paraId="3B8C96B8" w14:textId="77777777" w:rsidTr="00FB1628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4F4601C4" w14:textId="77777777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๐</w:t>
            </w:r>
          </w:p>
          <w:p w14:paraId="5A6159C6" w14:textId="77777777" w:rsidR="0093122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 xml:space="preserve"> </w:t>
            </w: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๑</w:t>
            </w:r>
          </w:p>
          <w:p w14:paraId="4BBE9777" w14:textId="74EB0030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</w:t>
            </w: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๒๒</w:t>
            </w:r>
          </w:p>
        </w:tc>
        <w:tc>
          <w:tcPr>
            <w:tcW w:w="1920" w:type="dxa"/>
            <w:shd w:val="clear" w:color="auto" w:fill="auto"/>
            <w:hideMark/>
          </w:tcPr>
          <w:p w14:paraId="69C59335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นางดวงชีวัน</w:t>
            </w:r>
          </w:p>
          <w:p w14:paraId="3A86A64C" w14:textId="77777777" w:rsidR="0093122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นายณภัทร</w:t>
            </w:r>
          </w:p>
          <w:p w14:paraId="5BAD566F" w14:textId="519A5081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นางสาวงามศิริ</w:t>
            </w:r>
          </w:p>
        </w:tc>
        <w:tc>
          <w:tcPr>
            <w:tcW w:w="1480" w:type="dxa"/>
            <w:shd w:val="clear" w:color="auto" w:fill="auto"/>
            <w:hideMark/>
          </w:tcPr>
          <w:p w14:paraId="23D9B5AB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คำแปง</w:t>
            </w:r>
          </w:p>
          <w:p w14:paraId="6D2A2272" w14:textId="77777777" w:rsidR="0093122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จันทวี</w:t>
            </w:r>
          </w:p>
          <w:p w14:paraId="721B36B0" w14:textId="6501E4CC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ดาอำ</w:t>
            </w:r>
          </w:p>
        </w:tc>
        <w:tc>
          <w:tcPr>
            <w:tcW w:w="5376" w:type="dxa"/>
            <w:shd w:val="clear" w:color="auto" w:fill="auto"/>
            <w:hideMark/>
          </w:tcPr>
          <w:p w14:paraId="190DE86A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นักวิชาการพัฒนาชุมชนชำนาญการ</w:t>
            </w:r>
          </w:p>
          <w:p w14:paraId="295989A7" w14:textId="77777777" w:rsidR="0093122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นักวิชาการพัฒนาชุมชนปฏิบัติการ</w:t>
            </w:r>
          </w:p>
          <w:p w14:paraId="4599E254" w14:textId="3426A046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นักวิชาการพัฒนาชุมชนปฏิบัติการ</w:t>
            </w:r>
          </w:p>
        </w:tc>
      </w:tr>
      <w:tr w:rsidR="0093122A" w:rsidRPr="004932EA" w14:paraId="02D8DEB0" w14:textId="77777777" w:rsidTr="00FB1628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1B7EE165" w14:textId="20416BCD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๓</w:t>
            </w:r>
          </w:p>
        </w:tc>
        <w:tc>
          <w:tcPr>
            <w:tcW w:w="1920" w:type="dxa"/>
            <w:shd w:val="clear" w:color="auto" w:fill="auto"/>
            <w:hideMark/>
          </w:tcPr>
          <w:p w14:paraId="6D999D48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นางสุภาณี</w:t>
            </w:r>
          </w:p>
        </w:tc>
        <w:tc>
          <w:tcPr>
            <w:tcW w:w="1480" w:type="dxa"/>
            <w:shd w:val="clear" w:color="auto" w:fill="auto"/>
            <w:hideMark/>
          </w:tcPr>
          <w:p w14:paraId="3933B8D6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กันภัย</w:t>
            </w:r>
          </w:p>
        </w:tc>
        <w:tc>
          <w:tcPr>
            <w:tcW w:w="5376" w:type="dxa"/>
            <w:shd w:val="clear" w:color="auto" w:fill="auto"/>
            <w:hideMark/>
          </w:tcPr>
          <w:p w14:paraId="1046AFF4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นักจัดการงานทั่วไปปฏิบัติการ</w:t>
            </w:r>
          </w:p>
        </w:tc>
      </w:tr>
      <w:tr w:rsidR="0093122A" w:rsidRPr="004932EA" w14:paraId="614285C3" w14:textId="77777777" w:rsidTr="00FB1628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54E3BE82" w14:textId="6551031B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๔</w:t>
            </w:r>
          </w:p>
        </w:tc>
        <w:tc>
          <w:tcPr>
            <w:tcW w:w="1920" w:type="dxa"/>
            <w:shd w:val="clear" w:color="auto" w:fill="auto"/>
            <w:hideMark/>
          </w:tcPr>
          <w:p w14:paraId="40106063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นางวิศิษฏ์ศิริ</w:t>
            </w:r>
          </w:p>
        </w:tc>
        <w:tc>
          <w:tcPr>
            <w:tcW w:w="1480" w:type="dxa"/>
            <w:shd w:val="clear" w:color="auto" w:fill="auto"/>
            <w:hideMark/>
          </w:tcPr>
          <w:p w14:paraId="4F4E9AAB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ศรีเมืองสุข</w:t>
            </w:r>
          </w:p>
        </w:tc>
        <w:tc>
          <w:tcPr>
            <w:tcW w:w="5376" w:type="dxa"/>
            <w:shd w:val="clear" w:color="auto" w:fill="auto"/>
            <w:hideMark/>
          </w:tcPr>
          <w:p w14:paraId="159070C2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เจ้าพนักงานธุรการชำนาญงาน</w:t>
            </w:r>
          </w:p>
        </w:tc>
      </w:tr>
      <w:tr w:rsidR="0093122A" w:rsidRPr="004932EA" w14:paraId="02A65D07" w14:textId="77777777" w:rsidTr="00FB1628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50126806" w14:textId="0BBD169C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๕</w:t>
            </w:r>
          </w:p>
        </w:tc>
        <w:tc>
          <w:tcPr>
            <w:tcW w:w="1920" w:type="dxa"/>
            <w:shd w:val="clear" w:color="auto" w:fill="auto"/>
            <w:hideMark/>
          </w:tcPr>
          <w:p w14:paraId="6D2D9461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นางสาวอัมรัตน์</w:t>
            </w:r>
          </w:p>
        </w:tc>
        <w:tc>
          <w:tcPr>
            <w:tcW w:w="1480" w:type="dxa"/>
            <w:shd w:val="clear" w:color="auto" w:fill="auto"/>
            <w:hideMark/>
          </w:tcPr>
          <w:p w14:paraId="08A24427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จุ้ยม่วง</w:t>
            </w:r>
          </w:p>
        </w:tc>
        <w:tc>
          <w:tcPr>
            <w:tcW w:w="5376" w:type="dxa"/>
            <w:shd w:val="clear" w:color="auto" w:fill="auto"/>
            <w:hideMark/>
          </w:tcPr>
          <w:p w14:paraId="541D49D5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เจ้าพนักงานธุรการชำนาญงาน</w:t>
            </w:r>
          </w:p>
        </w:tc>
      </w:tr>
      <w:tr w:rsidR="0093122A" w:rsidRPr="004932EA" w14:paraId="549460CC" w14:textId="77777777" w:rsidTr="00FB1628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434B978E" w14:textId="0C169646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๖</w:t>
            </w:r>
          </w:p>
        </w:tc>
        <w:tc>
          <w:tcPr>
            <w:tcW w:w="1920" w:type="dxa"/>
            <w:shd w:val="clear" w:color="auto" w:fill="auto"/>
            <w:hideMark/>
          </w:tcPr>
          <w:p w14:paraId="4601FD67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นางสาวจรีพร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  <w:hideMark/>
          </w:tcPr>
          <w:p w14:paraId="55632897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ริดจูงพืช</w:t>
            </w:r>
          </w:p>
        </w:tc>
        <w:tc>
          <w:tcPr>
            <w:tcW w:w="5376" w:type="dxa"/>
            <w:shd w:val="clear" w:color="auto" w:fill="auto"/>
            <w:hideMark/>
          </w:tcPr>
          <w:p w14:paraId="58191055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เจ้าพนักงานธุรการปฏิบัติงาน</w:t>
            </w:r>
          </w:p>
        </w:tc>
      </w:tr>
      <w:tr w:rsidR="0093122A" w:rsidRPr="004932EA" w14:paraId="57AF9EBE" w14:textId="77777777" w:rsidTr="00FB1628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5B525CBB" w14:textId="79EAB84B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๗</w:t>
            </w:r>
          </w:p>
        </w:tc>
        <w:tc>
          <w:tcPr>
            <w:tcW w:w="1920" w:type="dxa"/>
            <w:shd w:val="clear" w:color="auto" w:fill="auto"/>
            <w:hideMark/>
          </w:tcPr>
          <w:p w14:paraId="01BC5DFC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นางสาวสุภารัตน์</w:t>
            </w:r>
          </w:p>
        </w:tc>
        <w:tc>
          <w:tcPr>
            <w:tcW w:w="1480" w:type="dxa"/>
            <w:shd w:val="clear" w:color="auto" w:fill="auto"/>
            <w:hideMark/>
          </w:tcPr>
          <w:p w14:paraId="326E3D2D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อุดคำเที่ยง</w:t>
            </w:r>
          </w:p>
        </w:tc>
        <w:tc>
          <w:tcPr>
            <w:tcW w:w="5376" w:type="dxa"/>
            <w:shd w:val="clear" w:color="auto" w:fill="auto"/>
            <w:hideMark/>
          </w:tcPr>
          <w:p w14:paraId="4A2DBCC5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เจ้าพนักงานการเงินและบัญชีปฏิบัติงาน</w:t>
            </w:r>
          </w:p>
        </w:tc>
      </w:tr>
      <w:tr w:rsidR="0093122A" w:rsidRPr="004932EA" w14:paraId="2A0EB8F8" w14:textId="77777777" w:rsidTr="00FB1628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0769BC50" w14:textId="55288507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๒</w:t>
            </w: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๘</w:t>
            </w:r>
          </w:p>
        </w:tc>
        <w:tc>
          <w:tcPr>
            <w:tcW w:w="1920" w:type="dxa"/>
            <w:shd w:val="clear" w:color="auto" w:fill="auto"/>
            <w:hideMark/>
          </w:tcPr>
          <w:p w14:paraId="7E6A0201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ศิ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ริรัตน์</w:t>
            </w:r>
          </w:p>
        </w:tc>
        <w:tc>
          <w:tcPr>
            <w:tcW w:w="1480" w:type="dxa"/>
            <w:shd w:val="clear" w:color="auto" w:fill="auto"/>
            <w:hideMark/>
          </w:tcPr>
          <w:p w14:paraId="43DBE25D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ซ้อนใส</w:t>
            </w:r>
          </w:p>
        </w:tc>
        <w:tc>
          <w:tcPr>
            <w:tcW w:w="5376" w:type="dxa"/>
            <w:shd w:val="clear" w:color="auto" w:fill="auto"/>
            <w:hideMark/>
          </w:tcPr>
          <w:p w14:paraId="6587E951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เจ้าพนักงานการเงินและบัญชีปฏิบัติงาน</w:t>
            </w:r>
          </w:p>
        </w:tc>
      </w:tr>
      <w:tr w:rsidR="0093122A" w:rsidRPr="004932EA" w14:paraId="4B534EC2" w14:textId="77777777" w:rsidTr="00FB1628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11DAD531" w14:textId="00816576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๒๙</w:t>
            </w:r>
          </w:p>
        </w:tc>
        <w:tc>
          <w:tcPr>
            <w:tcW w:w="1920" w:type="dxa"/>
            <w:shd w:val="clear" w:color="auto" w:fill="auto"/>
            <w:hideMark/>
          </w:tcPr>
          <w:p w14:paraId="13317D23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นางสาวนุชนรินทร์</w:t>
            </w:r>
          </w:p>
        </w:tc>
        <w:tc>
          <w:tcPr>
            <w:tcW w:w="1480" w:type="dxa"/>
            <w:shd w:val="clear" w:color="auto" w:fill="auto"/>
            <w:hideMark/>
          </w:tcPr>
          <w:p w14:paraId="6C9A745D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สวนม่วง</w:t>
            </w:r>
          </w:p>
        </w:tc>
        <w:tc>
          <w:tcPr>
            <w:tcW w:w="5376" w:type="dxa"/>
            <w:shd w:val="clear" w:color="auto" w:fill="auto"/>
            <w:hideMark/>
          </w:tcPr>
          <w:p w14:paraId="7C6F0D04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นักส่งเสริมการพัฒนาชุมชน</w:t>
            </w:r>
          </w:p>
        </w:tc>
      </w:tr>
      <w:tr w:rsidR="0093122A" w:rsidRPr="004932EA" w14:paraId="723E1AC4" w14:textId="77777777" w:rsidTr="00FB1628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56014F80" w14:textId="5A6C3054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๓๐</w:t>
            </w:r>
          </w:p>
        </w:tc>
        <w:tc>
          <w:tcPr>
            <w:tcW w:w="1920" w:type="dxa"/>
            <w:shd w:val="clear" w:color="auto" w:fill="auto"/>
            <w:hideMark/>
          </w:tcPr>
          <w:p w14:paraId="0B53D857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ภัท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รา</w:t>
            </w:r>
          </w:p>
        </w:tc>
        <w:tc>
          <w:tcPr>
            <w:tcW w:w="1480" w:type="dxa"/>
            <w:shd w:val="clear" w:color="auto" w:fill="auto"/>
            <w:hideMark/>
          </w:tcPr>
          <w:p w14:paraId="2A9F383B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เปียงกา</w:t>
            </w:r>
          </w:p>
        </w:tc>
        <w:tc>
          <w:tcPr>
            <w:tcW w:w="5376" w:type="dxa"/>
            <w:shd w:val="clear" w:color="auto" w:fill="auto"/>
            <w:hideMark/>
          </w:tcPr>
          <w:p w14:paraId="393CF2DF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นักวิชาการเงินและบัญชี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กพส.)</w:t>
            </w:r>
          </w:p>
        </w:tc>
      </w:tr>
      <w:tr w:rsidR="0093122A" w:rsidRPr="004932EA" w14:paraId="390C024E" w14:textId="77777777" w:rsidTr="00FB1628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5395D587" w14:textId="64711FCF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lastRenderedPageBreak/>
              <w:t>๓</w:t>
            </w: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๑</w:t>
            </w:r>
          </w:p>
        </w:tc>
        <w:tc>
          <w:tcPr>
            <w:tcW w:w="1920" w:type="dxa"/>
            <w:shd w:val="clear" w:color="auto" w:fill="auto"/>
            <w:hideMark/>
          </w:tcPr>
          <w:p w14:paraId="362D6D7E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นางสาวพิมลภรณ์</w:t>
            </w:r>
          </w:p>
        </w:tc>
        <w:tc>
          <w:tcPr>
            <w:tcW w:w="1480" w:type="dxa"/>
            <w:shd w:val="clear" w:color="auto" w:fill="auto"/>
            <w:hideMark/>
          </w:tcPr>
          <w:p w14:paraId="07CE3F43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แข่งขัน</w:t>
            </w:r>
          </w:p>
        </w:tc>
        <w:tc>
          <w:tcPr>
            <w:tcW w:w="5376" w:type="dxa"/>
            <w:shd w:val="clear" w:color="auto" w:fill="auto"/>
            <w:hideMark/>
          </w:tcPr>
          <w:p w14:paraId="0E5DA191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นิติกร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กพส.)</w:t>
            </w:r>
          </w:p>
        </w:tc>
      </w:tr>
      <w:tr w:rsidR="0093122A" w:rsidRPr="004932EA" w14:paraId="63DF31BB" w14:textId="77777777" w:rsidTr="00FB1628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3C5B9EC8" w14:textId="77777777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๒</w:t>
            </w:r>
          </w:p>
        </w:tc>
        <w:tc>
          <w:tcPr>
            <w:tcW w:w="1920" w:type="dxa"/>
            <w:shd w:val="clear" w:color="auto" w:fill="auto"/>
            <w:hideMark/>
          </w:tcPr>
          <w:p w14:paraId="21E739D9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นางสาวณิชารี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ย์</w:t>
            </w:r>
            <w:proofErr w:type="spellEnd"/>
          </w:p>
        </w:tc>
        <w:tc>
          <w:tcPr>
            <w:tcW w:w="1480" w:type="dxa"/>
            <w:shd w:val="clear" w:color="auto" w:fill="auto"/>
            <w:hideMark/>
          </w:tcPr>
          <w:p w14:paraId="3EA2EF7B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โตมี</w:t>
            </w:r>
          </w:p>
        </w:tc>
        <w:tc>
          <w:tcPr>
            <w:tcW w:w="5376" w:type="dxa"/>
            <w:shd w:val="clear" w:color="auto" w:fill="auto"/>
            <w:hideMark/>
          </w:tcPr>
          <w:p w14:paraId="0BCA1DA0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พนักงานบันทึกข้อมูล</w:t>
            </w:r>
          </w:p>
        </w:tc>
      </w:tr>
      <w:tr w:rsidR="0093122A" w:rsidRPr="004932EA" w14:paraId="13CF9CA9" w14:textId="77777777" w:rsidTr="00FB1628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483AC07" w14:textId="77777777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๓</w:t>
            </w:r>
          </w:p>
        </w:tc>
        <w:tc>
          <w:tcPr>
            <w:tcW w:w="1920" w:type="dxa"/>
            <w:shd w:val="clear" w:color="auto" w:fill="auto"/>
            <w:hideMark/>
          </w:tcPr>
          <w:p w14:paraId="4A6B3AE5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นัส</w:t>
            </w:r>
            <w:proofErr w:type="spellEnd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ชนก</w:t>
            </w:r>
          </w:p>
        </w:tc>
        <w:tc>
          <w:tcPr>
            <w:tcW w:w="1480" w:type="dxa"/>
            <w:shd w:val="clear" w:color="auto" w:fill="auto"/>
            <w:hideMark/>
          </w:tcPr>
          <w:p w14:paraId="0EBF3F6E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ทองแห้ว</w:t>
            </w:r>
          </w:p>
        </w:tc>
        <w:tc>
          <w:tcPr>
            <w:tcW w:w="5376" w:type="dxa"/>
            <w:shd w:val="clear" w:color="auto" w:fill="auto"/>
            <w:hideMark/>
          </w:tcPr>
          <w:p w14:paraId="59F12970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นักการตลาดรุ่นใหม่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OTOP</w:t>
            </w:r>
          </w:p>
        </w:tc>
      </w:tr>
      <w:tr w:rsidR="0093122A" w:rsidRPr="004932EA" w14:paraId="416B449A" w14:textId="77777777" w:rsidTr="00FB1628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1EB9B33F" w14:textId="77777777" w:rsidR="0093122A" w:rsidRPr="004932E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๔</w:t>
            </w:r>
          </w:p>
        </w:tc>
        <w:tc>
          <w:tcPr>
            <w:tcW w:w="1920" w:type="dxa"/>
            <w:shd w:val="clear" w:color="auto" w:fill="auto"/>
            <w:hideMark/>
          </w:tcPr>
          <w:p w14:paraId="551E4609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นางสายชล</w:t>
            </w:r>
          </w:p>
        </w:tc>
        <w:tc>
          <w:tcPr>
            <w:tcW w:w="1480" w:type="dxa"/>
            <w:shd w:val="clear" w:color="auto" w:fill="auto"/>
            <w:hideMark/>
          </w:tcPr>
          <w:p w14:paraId="0571B26C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โนคำ</w:t>
            </w:r>
          </w:p>
        </w:tc>
        <w:tc>
          <w:tcPr>
            <w:tcW w:w="5376" w:type="dxa"/>
            <w:shd w:val="clear" w:color="auto" w:fill="auto"/>
            <w:hideMark/>
          </w:tcPr>
          <w:p w14:paraId="75D682F7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นักการตลาดรุ่นใหม่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OTOP</w:t>
            </w:r>
          </w:p>
        </w:tc>
      </w:tr>
      <w:tr w:rsidR="0093122A" w:rsidRPr="004932EA" w14:paraId="221F11F1" w14:textId="77777777" w:rsidTr="00FB1628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3AB4CF82" w14:textId="77777777" w:rsidR="0093122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๓</w:t>
            </w: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๕</w:t>
            </w:r>
          </w:p>
          <w:p w14:paraId="55C6F9AE" w14:textId="77777777" w:rsidR="0093122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๓๖</w:t>
            </w:r>
          </w:p>
          <w:p w14:paraId="5C07D946" w14:textId="77777777" w:rsidR="0093122A" w:rsidRDefault="0093122A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๓๗</w:t>
            </w:r>
          </w:p>
          <w:p w14:paraId="5F1FEA29" w14:textId="77777777" w:rsidR="00EA7F8B" w:rsidRDefault="00E3269F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๓๘</w:t>
            </w:r>
          </w:p>
          <w:p w14:paraId="0B5BCE75" w14:textId="77777777" w:rsidR="00EA7F8B" w:rsidRDefault="00EA7F8B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๓๙</w:t>
            </w:r>
            <w:r w:rsidR="00E3269F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 xml:space="preserve">  </w:t>
            </w:r>
          </w:p>
          <w:p w14:paraId="4B339FFC" w14:textId="702601C7" w:rsidR="00E3269F" w:rsidRPr="004932EA" w:rsidRDefault="00EA7F8B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 xml:space="preserve">๔๐  </w:t>
            </w:r>
            <w:r w:rsidR="00E3269F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 xml:space="preserve">   </w:t>
            </w:r>
          </w:p>
        </w:tc>
        <w:tc>
          <w:tcPr>
            <w:tcW w:w="1920" w:type="dxa"/>
            <w:shd w:val="clear" w:color="auto" w:fill="auto"/>
            <w:hideMark/>
          </w:tcPr>
          <w:p w14:paraId="48C75776" w14:textId="77777777" w:rsidR="0093122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นางสาวจุฑารัตน์</w:t>
            </w:r>
          </w:p>
          <w:p w14:paraId="39959B09" w14:textId="77777777" w:rsidR="0093122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นางสาวนันท์น</w:t>
            </w:r>
            <w:proofErr w:type="spellStart"/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ภัส</w:t>
            </w:r>
            <w:proofErr w:type="spellEnd"/>
          </w:p>
          <w:p w14:paraId="76B40293" w14:textId="77777777" w:rsidR="00E3269F" w:rsidRDefault="00E3269F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 xml:space="preserve">นางสาวธัญวลัย  </w:t>
            </w:r>
          </w:p>
          <w:p w14:paraId="0A941334" w14:textId="77777777" w:rsidR="00EA7F8B" w:rsidRDefault="00E3269F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 xml:space="preserve">นางสาวณัฐปรียา    </w:t>
            </w:r>
          </w:p>
          <w:p w14:paraId="2D491119" w14:textId="77777777" w:rsidR="00EA7F8B" w:rsidRDefault="00EA7F8B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นางสาวรัตนชนก</w:t>
            </w:r>
          </w:p>
          <w:p w14:paraId="168D70CC" w14:textId="03425D56" w:rsidR="0093122A" w:rsidRPr="004932EA" w:rsidRDefault="00EA7F8B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นางสาวณัฐ</w:t>
            </w:r>
            <w:proofErr w:type="spellStart"/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วรร</w:t>
            </w:r>
            <w:proofErr w:type="spellEnd"/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 xml:space="preserve">ณ </w:t>
            </w:r>
            <w:r w:rsidR="00E3269F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 xml:space="preserve">       </w:t>
            </w:r>
          </w:p>
        </w:tc>
        <w:tc>
          <w:tcPr>
            <w:tcW w:w="1480" w:type="dxa"/>
            <w:shd w:val="clear" w:color="auto" w:fill="auto"/>
            <w:hideMark/>
          </w:tcPr>
          <w:p w14:paraId="673DE20A" w14:textId="77777777" w:rsidR="0093122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พิมพา</w:t>
            </w:r>
          </w:p>
          <w:p w14:paraId="731D7846" w14:textId="77777777" w:rsidR="00E3269F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วิริยะเศรษฐ์สกุล</w:t>
            </w:r>
          </w:p>
          <w:p w14:paraId="715F6047" w14:textId="77777777" w:rsidR="00E3269F" w:rsidRDefault="00E3269F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 xml:space="preserve">มั่นจันทร์ </w:t>
            </w:r>
          </w:p>
          <w:p w14:paraId="2F578B69" w14:textId="77777777" w:rsidR="00EA7F8B" w:rsidRDefault="00E3269F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ศรีมุก</w:t>
            </w:r>
          </w:p>
          <w:p w14:paraId="2F9311FF" w14:textId="77777777" w:rsidR="00EA7F8B" w:rsidRDefault="00EA7F8B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โชคดี</w:t>
            </w:r>
          </w:p>
          <w:p w14:paraId="4B2D0B50" w14:textId="3225C0C7" w:rsidR="0093122A" w:rsidRPr="004932EA" w:rsidRDefault="00EA7F8B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ขุนพลพิทักษ์</w:t>
            </w:r>
            <w:r w:rsidR="00E3269F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 xml:space="preserve">             </w:t>
            </w:r>
            <w:r w:rsidR="0093122A"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 xml:space="preserve">     </w:t>
            </w:r>
          </w:p>
        </w:tc>
        <w:tc>
          <w:tcPr>
            <w:tcW w:w="5376" w:type="dxa"/>
            <w:shd w:val="clear" w:color="auto" w:fill="auto"/>
            <w:hideMark/>
          </w:tcPr>
          <w:p w14:paraId="2F0BEC73" w14:textId="77777777" w:rsidR="0093122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นักการตลาดรุ่นใหม่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OTOP</w:t>
            </w:r>
          </w:p>
          <w:p w14:paraId="2723CB28" w14:textId="77777777" w:rsidR="0093122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นักพัฒนาชุมชน</w:t>
            </w:r>
          </w:p>
          <w:p w14:paraId="1B254B7A" w14:textId="77777777" w:rsidR="0093122A" w:rsidRDefault="00E3269F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นักพัฒนาชุมชน</w:t>
            </w:r>
          </w:p>
          <w:p w14:paraId="4A583BD5" w14:textId="77777777" w:rsidR="00E3269F" w:rsidRDefault="00E3269F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นักพัฒนาชุมชน</w:t>
            </w:r>
          </w:p>
          <w:p w14:paraId="4A33EBEA" w14:textId="77777777" w:rsidR="00EA7F8B" w:rsidRDefault="00EA7F8B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นักพัฒนาชุมชน</w:t>
            </w:r>
          </w:p>
          <w:p w14:paraId="1A17E7AA" w14:textId="7397FFEB" w:rsidR="00EA7F8B" w:rsidRPr="004932EA" w:rsidRDefault="00EA7F8B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นักพัฒนาชุมชน</w:t>
            </w:r>
          </w:p>
        </w:tc>
      </w:tr>
      <w:tr w:rsidR="0093122A" w:rsidRPr="004932EA" w14:paraId="3D2B806A" w14:textId="77777777" w:rsidTr="00FB1628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1D001256" w14:textId="1F80A298" w:rsidR="0093122A" w:rsidRPr="004932EA" w:rsidRDefault="00FB16F2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๔๑</w:t>
            </w:r>
          </w:p>
        </w:tc>
        <w:tc>
          <w:tcPr>
            <w:tcW w:w="1920" w:type="dxa"/>
            <w:shd w:val="clear" w:color="auto" w:fill="auto"/>
            <w:hideMark/>
          </w:tcPr>
          <w:p w14:paraId="26CC212B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นายพนมกร</w:t>
            </w:r>
          </w:p>
        </w:tc>
        <w:tc>
          <w:tcPr>
            <w:tcW w:w="1480" w:type="dxa"/>
            <w:shd w:val="clear" w:color="auto" w:fill="auto"/>
            <w:hideMark/>
          </w:tcPr>
          <w:p w14:paraId="002143BE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แก้วเปี</w:t>
            </w:r>
            <w:proofErr w:type="spellStart"/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้ย</w:t>
            </w:r>
            <w:proofErr w:type="spellEnd"/>
          </w:p>
        </w:tc>
        <w:tc>
          <w:tcPr>
            <w:tcW w:w="5376" w:type="dxa"/>
            <w:shd w:val="clear" w:color="auto" w:fill="auto"/>
            <w:hideMark/>
          </w:tcPr>
          <w:p w14:paraId="173090B0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พนักงานขับรถยนต์</w:t>
            </w:r>
          </w:p>
        </w:tc>
      </w:tr>
      <w:tr w:rsidR="0093122A" w:rsidRPr="004932EA" w14:paraId="5B0A5C93" w14:textId="77777777" w:rsidTr="00FB1628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48EA277F" w14:textId="4E69B799" w:rsidR="0093122A" w:rsidRPr="004932EA" w:rsidRDefault="00FB16F2" w:rsidP="00FB1628">
            <w:pPr>
              <w:spacing w:after="0" w:line="240" w:lineRule="auto"/>
              <w:jc w:val="center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๔๒</w:t>
            </w:r>
          </w:p>
        </w:tc>
        <w:tc>
          <w:tcPr>
            <w:tcW w:w="1920" w:type="dxa"/>
            <w:shd w:val="clear" w:color="auto" w:fill="auto"/>
            <w:hideMark/>
          </w:tcPr>
          <w:p w14:paraId="59FA2002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นางมานวิกา</w:t>
            </w:r>
          </w:p>
        </w:tc>
        <w:tc>
          <w:tcPr>
            <w:tcW w:w="1480" w:type="dxa"/>
            <w:shd w:val="clear" w:color="auto" w:fill="auto"/>
            <w:hideMark/>
          </w:tcPr>
          <w:p w14:paraId="6BAAC3A4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โมรารักษ์</w:t>
            </w:r>
          </w:p>
        </w:tc>
        <w:tc>
          <w:tcPr>
            <w:tcW w:w="5376" w:type="dxa"/>
            <w:shd w:val="clear" w:color="auto" w:fill="auto"/>
            <w:hideMark/>
          </w:tcPr>
          <w:p w14:paraId="21F86010" w14:textId="62782051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พนักงานจ้างเหมา</w:t>
            </w:r>
          </w:p>
          <w:p w14:paraId="508A0C65" w14:textId="77777777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</w:p>
        </w:tc>
      </w:tr>
    </w:tbl>
    <w:p w14:paraId="684ECC27" w14:textId="790477EC" w:rsidR="000635F8" w:rsidRPr="004932EA" w:rsidRDefault="0093122A" w:rsidP="000635F8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" w:hAnsi="Chulabhorn Likit Text Light" w:cs="Chulabhorn Likit Text Light"/>
          <w:b/>
          <w:bCs/>
          <w:sz w:val="20"/>
          <w:szCs w:val="20"/>
        </w:rPr>
      </w:pPr>
      <w:r>
        <w:rPr>
          <w:rFonts w:ascii="Chulabhorn Likit Text Light" w:hAnsi="Chulabhorn Likit Text Light" w:cs="Chulabhorn Likit Text Light" w:hint="cs"/>
          <w:b/>
          <w:bCs/>
          <w:sz w:val="20"/>
          <w:szCs w:val="20"/>
          <w:cs/>
        </w:rPr>
        <w:t>ผู้ไม่เข้าร่วมประชุม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2047"/>
        <w:gridCol w:w="1578"/>
        <w:gridCol w:w="5731"/>
      </w:tblGrid>
      <w:tr w:rsidR="0093122A" w:rsidRPr="004932EA" w14:paraId="53145113" w14:textId="77777777" w:rsidTr="00FB1628">
        <w:trPr>
          <w:trHeight w:val="435"/>
        </w:trPr>
        <w:tc>
          <w:tcPr>
            <w:tcW w:w="1920" w:type="dxa"/>
            <w:shd w:val="clear" w:color="auto" w:fill="auto"/>
            <w:vAlign w:val="center"/>
            <w:hideMark/>
          </w:tcPr>
          <w:p w14:paraId="331E3F1E" w14:textId="3A51EA16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 xml:space="preserve">๑        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นายกรกฎ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A6833A6" w14:textId="277375F0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 xml:space="preserve">      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เผือกผ่อง</w:t>
            </w:r>
          </w:p>
        </w:tc>
        <w:tc>
          <w:tcPr>
            <w:tcW w:w="5376" w:type="dxa"/>
            <w:shd w:val="clear" w:color="auto" w:fill="auto"/>
            <w:vAlign w:val="center"/>
            <w:hideMark/>
          </w:tcPr>
          <w:p w14:paraId="7A92214C" w14:textId="428B610E" w:rsidR="0093122A" w:rsidRPr="004932EA" w:rsidRDefault="0093122A" w:rsidP="00FB1628">
            <w:pPr>
              <w:spacing w:after="0" w:line="240" w:lineRule="auto"/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</w:pP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 xml:space="preserve">      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นักจัดการงานทั่วไป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(</w:t>
            </w:r>
            <w:r w:rsidRPr="004932EA">
              <w:rPr>
                <w:rFonts w:ascii="Chulabhorn Likit Text Light" w:eastAsia="Times New Roman" w:hAnsi="Chulabhorn Likit Text Light" w:cs="Chulabhorn Likit Text Light"/>
                <w:sz w:val="20"/>
                <w:szCs w:val="20"/>
                <w:cs/>
              </w:rPr>
              <w:t>กพส.)</w:t>
            </w:r>
            <w:r>
              <w:rPr>
                <w:rFonts w:ascii="Chulabhorn Likit Text Light" w:eastAsia="Times New Roman" w:hAnsi="Chulabhorn Likit Text Light" w:cs="Chulabhorn Likit Text Light"/>
                <w:sz w:val="20"/>
                <w:szCs w:val="20"/>
              </w:rPr>
              <w:t xml:space="preserve">  </w:t>
            </w:r>
            <w:r>
              <w:rPr>
                <w:rFonts w:ascii="Chulabhorn Likit Text Light" w:eastAsia="Times New Roman" w:hAnsi="Chulabhorn Likit Text Light" w:cs="Chulabhorn Likit Text Light" w:hint="cs"/>
                <w:sz w:val="20"/>
                <w:szCs w:val="20"/>
                <w:cs/>
              </w:rPr>
              <w:t>ลาพักผ่อน</w:t>
            </w:r>
          </w:p>
        </w:tc>
      </w:tr>
    </w:tbl>
    <w:p w14:paraId="34CBBC07" w14:textId="0EEC1B42" w:rsidR="00C87AAA" w:rsidRPr="00CB4E12" w:rsidRDefault="00F71390" w:rsidP="0086076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ก่อนวาระการประชุม</w:t>
      </w:r>
      <w:r w:rsidR="001A4CE9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06F91D42" w14:textId="77777777" w:rsidR="00CB3C86" w:rsidRPr="00CB4E12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1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 การส่งเสริมคุณธรรม จริยธรรมสำหรับข้าราชการ</w:t>
      </w:r>
    </w:p>
    <w:p w14:paraId="1DE40FBF" w14:textId="77777777" w:rsidR="00CB3C86" w:rsidRPr="00CB4E12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- ไหว้พระสวดมนต์ ก่อนการประชุมประจำเดือน</w:t>
      </w:r>
    </w:p>
    <w:p w14:paraId="513CD0A7" w14:textId="0C254120" w:rsidR="00CB3C86" w:rsidRDefault="00CB3C86" w:rsidP="00DA5650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2.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สรุปข่าวเด่นประจำเดือน</w:t>
      </w:r>
      <w:r w:rsidR="00D95290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สิงหาคม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256</w:t>
      </w:r>
      <w:r w:rsidR="00F10A5F"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4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 </w:t>
      </w:r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ด้วย</w:t>
      </w:r>
      <w:proofErr w:type="spellStart"/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วีดิ</w:t>
      </w:r>
      <w:proofErr w:type="spellEnd"/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ทัศน์</w:t>
      </w:r>
    </w:p>
    <w:p w14:paraId="251D6E56" w14:textId="77777777" w:rsidR="00544FFF" w:rsidRPr="00CB4E12" w:rsidRDefault="00F8234A" w:rsidP="00795C46">
      <w:pPr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๑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เรื่องที่ประธานแจ้งให้ที่ประชุมทราบ</w:t>
      </w:r>
      <w:r w:rsidR="00FB0580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CF740C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751EA0A5" w14:textId="04F42638" w:rsidR="003031EA" w:rsidRDefault="00D95290" w:rsidP="00D95290">
      <w:pPr>
        <w:pStyle w:val="a3"/>
        <w:numPr>
          <w:ilvl w:val="1"/>
          <w:numId w:val="24"/>
        </w:numPr>
        <w:tabs>
          <w:tab w:val="left" w:pos="855"/>
          <w:tab w:val="left" w:pos="2170"/>
        </w:tabs>
        <w:spacing w:after="0" w:line="240" w:lineRule="auto"/>
        <w:ind w:left="0" w:firstLine="1483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3031EA" w:rsidRPr="00B214B0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เรื่องจากการประชุมกรมการจังหวัดอุตรดิตถ์</w:t>
      </w:r>
      <w:r w:rsidR="00C87AAA" w:rsidRPr="00B214B0">
        <w:rPr>
          <w:rFonts w:ascii="Chulabhorn Likit Text Light๙" w:hAnsi="Chulabhorn Likit Text Light๙" w:cs="Chulabhorn Likit Text Light๙"/>
          <w:szCs w:val="22"/>
          <w:cs/>
        </w:rPr>
        <w:t>/</w:t>
      </w:r>
      <w:r w:rsidR="00FF482D"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เรื่องจากการประชุมหัวหน้าส่วนราชการ/รัฐวิสาหกิจ/นายอำเภอ สังกัดกระทรวงมหาดไทย  และ</w:t>
      </w:r>
      <w:r w:rsidR="003031EA"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เรื่องจากการประชุมคณะกรรมการป้องกันและปราบปรามยาเสพติด</w:t>
      </w:r>
      <w:r w:rsidR="00C87AAA" w:rsidRPr="00B214B0">
        <w:rPr>
          <w:rFonts w:ascii="Chulabhorn Likit Text Light๙" w:hAnsi="Chulabhorn Likit Text Light๙" w:cs="Chulabhorn Likit Text Light๙"/>
          <w:szCs w:val="22"/>
          <w:cs/>
        </w:rPr>
        <w:t>/</w:t>
      </w:r>
      <w:r w:rsidR="003031EA"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เรื่องจากการประชุมคณะกรรมการรักษาความสงบเรียบร้อยจังหวัดอุตรดิตถ์</w:t>
      </w:r>
      <w:bookmarkStart w:id="2" w:name="_Hlk65663858"/>
      <w:r w:rsidR="00FF482D" w:rsidRPr="00B214B0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256AF748" w14:textId="36E324FA" w:rsidR="00FE75C8" w:rsidRPr="00FE75C8" w:rsidRDefault="00FE75C8" w:rsidP="00FE75C8">
      <w:pPr>
        <w:pStyle w:val="a3"/>
        <w:tabs>
          <w:tab w:val="left" w:pos="855"/>
          <w:tab w:val="left" w:pos="2170"/>
        </w:tabs>
        <w:spacing w:after="0" w:line="240" w:lineRule="auto"/>
        <w:ind w:left="1483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FE75C8">
        <w:rPr>
          <w:rFonts w:ascii="Chulabhorn Likit Text Light๙" w:hAnsi="Chulabhorn Likit Text Light๙" w:cs="Chulabhorn Likit Text Light๙"/>
          <w:szCs w:val="22"/>
        </w:rPr>
        <w:t>……………………</w:t>
      </w:r>
      <w:r w:rsidR="005066B9">
        <w:rPr>
          <w:rFonts w:ascii="Chulabhorn Likit Text Light๙" w:hAnsi="Chulabhorn Likit Text Light๙" w:cs="Chulabhorn Likit Text Light๙"/>
          <w:szCs w:val="22"/>
        </w:rPr>
        <w:t>-</w:t>
      </w:r>
      <w:r w:rsidRPr="00FE75C8">
        <w:rPr>
          <w:rFonts w:ascii="Chulabhorn Likit Text Light๙" w:hAnsi="Chulabhorn Likit Text Light๙" w:cs="Chulabhorn Likit Text Light๙"/>
          <w:szCs w:val="22"/>
        </w:rPr>
        <w:t>……………</w:t>
      </w:r>
      <w:r w:rsidR="005066B9">
        <w:rPr>
          <w:rFonts w:ascii="Chulabhorn Likit Text Light๙" w:hAnsi="Chulabhorn Likit Text Light๙" w:cs="Chulabhorn Likit Text Light๙"/>
          <w:szCs w:val="22"/>
        </w:rPr>
        <w:t>….</w:t>
      </w:r>
      <w:r w:rsidRPr="00FE75C8">
        <w:rPr>
          <w:rFonts w:ascii="Chulabhorn Likit Text Light๙" w:hAnsi="Chulabhorn Likit Text Light๙" w:cs="Chulabhorn Likit Text Light๙"/>
          <w:szCs w:val="22"/>
        </w:rPr>
        <w:t>…………………………………………………………………………………………………………………………...</w:t>
      </w:r>
    </w:p>
    <w:bookmarkEnd w:id="2"/>
    <w:p w14:paraId="0326E843" w14:textId="0E51CFE7" w:rsidR="009617B0" w:rsidRPr="00CB4E12" w:rsidRDefault="009617B0" w:rsidP="009617B0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6A6B9A"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="00DD7B98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</w:t>
      </w:r>
      <w:r w:rsidR="00F94944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</w:t>
      </w:r>
      <w:r w:rsidR="00FE75C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</w:t>
      </w:r>
      <w:r w:rsidR="002F53C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 w:rsidR="00D9529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</w:t>
      </w:r>
      <w:r w:rsidR="00407D13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</w:p>
    <w:p w14:paraId="06A91122" w14:textId="29987617" w:rsidR="008E407A" w:rsidRPr="00FE75C8" w:rsidRDefault="000B7C2E" w:rsidP="00FE75C8">
      <w:pPr>
        <w:pStyle w:val="a3"/>
        <w:numPr>
          <w:ilvl w:val="1"/>
          <w:numId w:val="24"/>
        </w:num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FE75C8">
        <w:rPr>
          <w:rFonts w:ascii="Chulabhorn Likit Text Light๙" w:hAnsi="Chulabhorn Likit Text Light๙" w:cs="Chulabhorn Likit Text Light๙"/>
          <w:b/>
          <w:bCs/>
          <w:szCs w:val="22"/>
          <w:cs/>
        </w:rPr>
        <w:t>ข้อสั่งการของพัฒนาการจังหวัดอุตรดิตถ์</w:t>
      </w:r>
      <w:r w:rsidR="00C87AAA" w:rsidRPr="00FE75C8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</w:p>
    <w:p w14:paraId="77B422EB" w14:textId="4C416C14" w:rsidR="00FE75C8" w:rsidRPr="005066B9" w:rsidRDefault="005066B9" w:rsidP="00FE75C8">
      <w:pPr>
        <w:tabs>
          <w:tab w:val="left" w:pos="855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5066B9">
        <w:rPr>
          <w:rFonts w:ascii="Chulabhorn Likit Text Light๙" w:hAnsi="Chulabhorn Likit Text Light๙" w:cs="Chulabhorn Likit Text Light๙" w:hint="cs"/>
          <w:b/>
          <w:bCs/>
          <w:szCs w:val="22"/>
          <w:u w:val="single"/>
          <w:cs/>
        </w:rPr>
        <w:t>พจ.อต.</w:t>
      </w:r>
      <w:r w:rsidRPr="005066B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   ขอขอบคุณทุกอำเภอ พี่น้อง พช.อต.ทุกท่านที่ร่วมมือ ร่วมใจในการปฏิบัติหน้าที่ราชการในระยะเวลาที่ดิฉันปฏิบัติหน้าที่พัฒนาการจังหวัดอุตรดิตถ์  ด้วยดีตลอดมา</w:t>
      </w:r>
    </w:p>
    <w:p w14:paraId="514CF774" w14:textId="6F1ED986" w:rsidR="005D0351" w:rsidRPr="00CB4E12" w:rsidRDefault="005D0351" w:rsidP="00D2583E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6A6B9A"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="00DD7B98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</w:t>
      </w:r>
      <w:r w:rsidR="00512E16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F94944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4B3048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 w:rsidR="00DD7B98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FE75C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</w:t>
      </w:r>
      <w:r w:rsidR="002F53C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 w:rsidR="00D9529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 w:rsidR="00E73A4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</w:t>
      </w:r>
      <w:r w:rsidR="00EB3834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06582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</w:p>
    <w:p w14:paraId="10BE0BA0" w14:textId="59D4AE09" w:rsidR="00395ACE" w:rsidRPr="00CB4E12" w:rsidRDefault="00775C9D" w:rsidP="00586E78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Chulabhorn Likit Text Light๙" w:hAnsi="Chulabhorn Likit Text Light๙" w:cs="Chulabhorn Likit Text Light๙"/>
          <w:spacing w:val="-8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๒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เรื่องรับรองรายงานการประชุม</w:t>
      </w:r>
    </w:p>
    <w:p w14:paraId="65D0B943" w14:textId="068C221B" w:rsidR="00706523" w:rsidRPr="00CB4E12" w:rsidRDefault="002476D9" w:rsidP="00D66114">
      <w:pPr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pacing w:val="-6"/>
          <w:szCs w:val="22"/>
        </w:rPr>
      </w:pPr>
      <w:r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5E6D12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ab/>
      </w:r>
      <w:r w:rsidR="00354D63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ตามหนังสือจังหวัดอุตรดิตถ์ ที่ </w:t>
      </w:r>
      <w:proofErr w:type="spellStart"/>
      <w:r w:rsidR="00354D63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>อต</w:t>
      </w:r>
      <w:proofErr w:type="spellEnd"/>
      <w:r w:rsidR="00354D63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0019.4/ว</w:t>
      </w:r>
      <w:r w:rsidR="00D95290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="00FE75C8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4271</w:t>
      </w:r>
      <w:r w:rsidR="00887705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 </w:t>
      </w:r>
      <w:r w:rsidR="00D95290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="008E053A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>ลงวันที่</w:t>
      </w:r>
      <w:r w:rsidR="00887705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</w:t>
      </w:r>
      <w:r w:rsidR="00720636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FB16F2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6 กันยายน</w:t>
      </w:r>
      <w:r w:rsidR="00DB0759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841E38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720636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8E053A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>2564</w:t>
      </w:r>
      <w:r w:rsidR="00887705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 xml:space="preserve">  </w:t>
      </w:r>
      <w:r w:rsidR="00720636" w:rsidRPr="00CB4E12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 </w:t>
      </w:r>
      <w:r w:rsidR="0006582E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>จั</w:t>
      </w:r>
      <w:r w:rsidR="005E6D12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>งหวัดฯ</w:t>
      </w:r>
      <w:r w:rsidR="00706523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</w:t>
      </w:r>
    </w:p>
    <w:p w14:paraId="2785D606" w14:textId="5F9F0FF0" w:rsidR="00F71DA4" w:rsidRDefault="00706523" w:rsidP="00D66114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spacing w:val="-16"/>
          <w:szCs w:val="22"/>
          <w:cs/>
        </w:rPr>
        <w:t>ได้จัดทำรายงานการ</w:t>
      </w:r>
      <w:r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ประชุมผู้บริหาร และ</w:t>
      </w:r>
      <w:r w:rsidR="005E6D12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นักวิชาการ </w:t>
      </w:r>
      <w:r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เจ้าหน้าที่</w:t>
      </w:r>
      <w:r w:rsidR="005E6D12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สำนักงาน</w:t>
      </w:r>
      <w:r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พัฒนาชุมชนจังหวัดอุตรดิตถ์ </w:t>
      </w:r>
      <w:r w:rsidR="002313BE">
        <w:rPr>
          <w:rFonts w:ascii="Chulabhorn Likit Text Light๙" w:hAnsi="Chulabhorn Likit Text Light๙" w:cs="Chulabhorn Likit Text Light๙" w:hint="cs"/>
          <w:snapToGrid w:val="0"/>
          <w:spacing w:val="-16"/>
          <w:szCs w:val="22"/>
          <w:cs/>
        </w:rPr>
        <w:t xml:space="preserve">  </w:t>
      </w:r>
      <w:r w:rsidR="006321EA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>ครั้งที่</w:t>
      </w:r>
      <w:r w:rsidR="0006582E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 </w:t>
      </w:r>
      <w:r w:rsidR="00D95290">
        <w:rPr>
          <w:rFonts w:ascii="Chulabhorn Likit Text Light๙" w:hAnsi="Chulabhorn Likit Text Light๙" w:cs="Chulabhorn Likit Text Light๙" w:hint="cs"/>
          <w:snapToGrid w:val="0"/>
          <w:spacing w:val="-16"/>
          <w:szCs w:val="22"/>
          <w:cs/>
        </w:rPr>
        <w:t>1</w:t>
      </w:r>
      <w:r w:rsidR="00FE75C8">
        <w:rPr>
          <w:rFonts w:ascii="Chulabhorn Likit Text Light๙" w:hAnsi="Chulabhorn Likit Text Light๙" w:cs="Chulabhorn Likit Text Light๙" w:hint="cs"/>
          <w:snapToGrid w:val="0"/>
          <w:spacing w:val="-16"/>
          <w:szCs w:val="22"/>
          <w:cs/>
        </w:rPr>
        <w:t>1</w:t>
      </w:r>
      <w:r w:rsidR="004F4CCF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 ปีงบประมาณ</w:t>
      </w:r>
      <w:r w:rsidR="00F43427" w:rsidRPr="00CB4E12">
        <w:rPr>
          <w:rFonts w:ascii="Chulabhorn Likit Text Light๙" w:hAnsi="Chulabhorn Likit Text Light๙" w:cs="Chulabhorn Likit Text Light๙"/>
          <w:snapToGrid w:val="0"/>
          <w:spacing w:val="-16"/>
          <w:szCs w:val="22"/>
          <w:cs/>
        </w:rPr>
        <w:t xml:space="preserve"> </w:t>
      </w:r>
      <w:r w:rsidR="004F4CCF" w:rsidRPr="00CB4E12">
        <w:rPr>
          <w:rFonts w:ascii="Chulabhorn Likit Text Light๙" w:hAnsi="Chulabhorn Likit Text Light๙" w:cs="Chulabhorn Likit Text Light๙"/>
          <w:snapToGrid w:val="0"/>
          <w:spacing w:val="-14"/>
          <w:szCs w:val="22"/>
          <w:cs/>
        </w:rPr>
        <w:t>พ.ศ. 2564</w:t>
      </w:r>
      <w:r w:rsidR="00446769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="00866686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="005E6D12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เมื่อ</w:t>
      </w:r>
      <w:r w:rsidR="00446769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วัน</w:t>
      </w:r>
      <w:r w:rsidR="00866686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ที่ </w:t>
      </w:r>
      <w:r w:rsidR="00FE75C8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>31 สิงหาคม</w:t>
      </w:r>
      <w:r w:rsidR="00866686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="008E053A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2564</w:t>
      </w:r>
      <w:r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 เวลา 09.00 น.</w:t>
      </w:r>
      <w:r w:rsidR="005E6D12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ณ ห้องประชุม</w:t>
      </w:r>
      <w:r w:rsidR="00815426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สำนักงานพัฒนาชุมชนจังหวัดอุตรดิตถ์</w:t>
      </w:r>
      <w:r w:rsidR="00F71DA4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 xml:space="preserve">  </w:t>
      </w:r>
      <w:r w:rsidR="00866686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รวม</w:t>
      </w:r>
      <w:r w:rsidR="00866686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="00A4388C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4</w:t>
      </w:r>
      <w:r w:rsidR="00FE75C8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>2</w:t>
      </w:r>
      <w:r w:rsidR="00866686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หน้า</w:t>
      </w:r>
      <w:r w:rsidR="00866686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="00F71DA4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 xml:space="preserve">  </w:t>
      </w:r>
      <w:r w:rsidR="00815426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="005E6D12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และ</w:t>
      </w:r>
      <w:r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ได้แจ้งเวียนให้</w:t>
      </w:r>
      <w:r w:rsidR="00FE75C8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>ต</w:t>
      </w:r>
      <w:r w:rsidR="00F71DA4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>ร</w:t>
      </w:r>
      <w:r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วจสอบในเว็บไซต์</w:t>
      </w:r>
      <w:r w:rsidR="005E6D12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ของ</w:t>
      </w:r>
      <w:r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สำนักงานพัฒนาชุมชนจังหวั</w:t>
      </w:r>
      <w:bookmarkStart w:id="3" w:name="_Hlk73093494"/>
      <w:r w:rsidR="00841E38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ด</w:t>
      </w:r>
      <w:r w:rsidR="000D794B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>อุตรดิตถ์</w:t>
      </w:r>
    </w:p>
    <w:p w14:paraId="0BB0B9FF" w14:textId="4682EB33" w:rsidR="00841E38" w:rsidRPr="00CB4E12" w:rsidRDefault="000D794B" w:rsidP="00D66114">
      <w:pPr>
        <w:tabs>
          <w:tab w:val="left" w:pos="854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napToGrid w:val="0"/>
          <w:spacing w:val="-16"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</w:rPr>
        <w:t xml:space="preserve"> </w:t>
      </w:r>
      <w:hyperlink r:id="rId8" w:history="1">
        <w:r w:rsidRPr="00CB4E12">
          <w:rPr>
            <w:rStyle w:val="ab"/>
            <w:rFonts w:ascii="Chulabhorn Likit Text Light๙" w:hAnsi="Chulabhorn Likit Text Light๙" w:cs="Chulabhorn Likit Text Light๙"/>
            <w:spacing w:val="-14"/>
            <w:szCs w:val="22"/>
          </w:rPr>
          <w:t>http</w:t>
        </w:r>
        <w:r w:rsidRPr="00CB4E12">
          <w:rPr>
            <w:rStyle w:val="ab"/>
            <w:rFonts w:ascii="Chulabhorn Likit Text Light๙" w:hAnsi="Chulabhorn Likit Text Light๙" w:cs="Chulabhorn Likit Text Light๙"/>
            <w:spacing w:val="-14"/>
            <w:szCs w:val="22"/>
            <w:cs/>
          </w:rPr>
          <w:t>://</w:t>
        </w:r>
        <w:proofErr w:type="spellStart"/>
        <w:r w:rsidRPr="00CB4E12">
          <w:rPr>
            <w:rStyle w:val="ab"/>
            <w:rFonts w:ascii="Chulabhorn Likit Text Light๙" w:hAnsi="Chulabhorn Likit Text Light๙" w:cs="Chulabhorn Likit Text Light๙"/>
            <w:spacing w:val="-14"/>
            <w:szCs w:val="22"/>
          </w:rPr>
          <w:t>uttaradit</w:t>
        </w:r>
        <w:proofErr w:type="spellEnd"/>
        <w:r w:rsidRPr="00CB4E12">
          <w:rPr>
            <w:rStyle w:val="ab"/>
            <w:rFonts w:ascii="Chulabhorn Likit Text Light๙" w:hAnsi="Chulabhorn Likit Text Light๙" w:cs="Chulabhorn Likit Text Light๙"/>
            <w:spacing w:val="-14"/>
            <w:szCs w:val="22"/>
            <w:cs/>
          </w:rPr>
          <w:t>.</w:t>
        </w:r>
        <w:proofErr w:type="spellStart"/>
        <w:r w:rsidRPr="00CB4E12">
          <w:rPr>
            <w:rStyle w:val="ab"/>
            <w:rFonts w:ascii="Chulabhorn Likit Text Light๙" w:hAnsi="Chulabhorn Likit Text Light๙" w:cs="Chulabhorn Likit Text Light๙"/>
            <w:spacing w:val="-14"/>
            <w:szCs w:val="22"/>
          </w:rPr>
          <w:t>cdd</w:t>
        </w:r>
        <w:proofErr w:type="spellEnd"/>
        <w:r w:rsidRPr="00CB4E12">
          <w:rPr>
            <w:rStyle w:val="ab"/>
            <w:rFonts w:ascii="Chulabhorn Likit Text Light๙" w:hAnsi="Chulabhorn Likit Text Light๙" w:cs="Chulabhorn Likit Text Light๙"/>
            <w:spacing w:val="-14"/>
            <w:szCs w:val="22"/>
            <w:cs/>
          </w:rPr>
          <w:t>.</w:t>
        </w:r>
        <w:r w:rsidRPr="00CB4E12">
          <w:rPr>
            <w:rStyle w:val="ab"/>
            <w:rFonts w:ascii="Chulabhorn Likit Text Light๙" w:hAnsi="Chulabhorn Likit Text Light๙" w:cs="Chulabhorn Likit Text Light๙"/>
            <w:spacing w:val="-14"/>
            <w:szCs w:val="22"/>
          </w:rPr>
          <w:t>go</w:t>
        </w:r>
        <w:r w:rsidRPr="00CB4E12">
          <w:rPr>
            <w:rStyle w:val="ab"/>
            <w:rFonts w:ascii="Chulabhorn Likit Text Light๙" w:hAnsi="Chulabhorn Likit Text Light๙" w:cs="Chulabhorn Likit Text Light๙"/>
            <w:spacing w:val="-14"/>
            <w:szCs w:val="22"/>
            <w:cs/>
          </w:rPr>
          <w:t>.</w:t>
        </w:r>
        <w:proofErr w:type="spellStart"/>
        <w:r w:rsidRPr="00CB4E12">
          <w:rPr>
            <w:rStyle w:val="ab"/>
            <w:rFonts w:ascii="Chulabhorn Likit Text Light๙" w:hAnsi="Chulabhorn Likit Text Light๙" w:cs="Chulabhorn Likit Text Light๙"/>
            <w:spacing w:val="-14"/>
            <w:szCs w:val="22"/>
          </w:rPr>
          <w:t>th</w:t>
        </w:r>
        <w:proofErr w:type="spellEnd"/>
        <w:r w:rsidRPr="00CB4E12">
          <w:rPr>
            <w:rStyle w:val="ab"/>
            <w:rFonts w:ascii="Chulabhorn Likit Text Light๙" w:hAnsi="Chulabhorn Likit Text Light๙" w:cs="Chulabhorn Likit Text Light๙"/>
            <w:spacing w:val="-14"/>
            <w:szCs w:val="22"/>
            <w:cs/>
          </w:rPr>
          <w:t>/</w:t>
        </w:r>
      </w:hyperlink>
      <w:r w:rsidR="00FE75C8">
        <w:rPr>
          <w:rFonts w:ascii="Chulabhorn Likit Text Light๙" w:hAnsi="Chulabhorn Likit Text Light๙" w:cs="Chulabhorn Likit Text Light๙" w:hint="cs"/>
          <w:spacing w:val="-14"/>
          <w:szCs w:val="22"/>
          <w:cs/>
        </w:rPr>
        <w:t xml:space="preserve"> </w:t>
      </w:r>
      <w:r w:rsidR="00841E38" w:rsidRPr="00CB4E12">
        <w:rPr>
          <w:rFonts w:ascii="Chulabhorn Likit Text Light๙" w:hAnsi="Chulabhorn Likit Text Light๙" w:cs="Chulabhorn Likit Text Light๙"/>
          <w:spacing w:val="-14"/>
          <w:szCs w:val="22"/>
          <w:cs/>
        </w:rPr>
        <w:t xml:space="preserve"> </w:t>
      </w:r>
      <w:r w:rsidR="00841E38" w:rsidRPr="00CB4E12">
        <w:rPr>
          <w:rFonts w:ascii="Chulabhorn Likit Text Light๙" w:hAnsi="Chulabhorn Likit Text Light๙" w:cs="Chulabhorn Likit Text Light๙"/>
          <w:spacing w:val="-6"/>
          <w:szCs w:val="22"/>
          <w:cs/>
        </w:rPr>
        <w:t>เป็นการล่วงหน้าแล้ว จึงเรียนที่ประชุมมาเพื่อรับรองรายงานการประชุมดังกล่าวฯ</w:t>
      </w:r>
    </w:p>
    <w:bookmarkEnd w:id="3"/>
    <w:p w14:paraId="3C6C5E48" w14:textId="6B879287" w:rsidR="0050753D" w:rsidRDefault="0050753D" w:rsidP="00E73A4D">
      <w:pPr>
        <w:tabs>
          <w:tab w:val="left" w:pos="854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061FB0"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="00512E16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 </w:t>
      </w:r>
      <w:r w:rsidR="004B3048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F94944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</w:t>
      </w:r>
      <w:r w:rsidR="00FE75C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</w:t>
      </w:r>
      <w:r w:rsidR="006E4D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</w:t>
      </w:r>
      <w:r w:rsidR="00E73A4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</w:p>
    <w:p w14:paraId="6E3D69D5" w14:textId="77777777" w:rsidR="00FB16F2" w:rsidRDefault="00FB16F2" w:rsidP="00B207E8">
      <w:pPr>
        <w:tabs>
          <w:tab w:val="left" w:pos="851"/>
          <w:tab w:val="left" w:pos="1302"/>
          <w:tab w:val="left" w:pos="1418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FF9428C" w14:textId="77777777" w:rsidR="00FB16F2" w:rsidRDefault="00FB16F2" w:rsidP="00B207E8">
      <w:pPr>
        <w:tabs>
          <w:tab w:val="left" w:pos="851"/>
          <w:tab w:val="left" w:pos="1302"/>
          <w:tab w:val="left" w:pos="1418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B8A1CE5" w14:textId="4512093D" w:rsidR="00745435" w:rsidRPr="00CB4E12" w:rsidRDefault="00657554" w:rsidP="00B207E8">
      <w:pPr>
        <w:tabs>
          <w:tab w:val="left" w:pos="851"/>
          <w:tab w:val="left" w:pos="1302"/>
          <w:tab w:val="left" w:pos="1418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pacing w:val="-10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>ระเบียบวาระที่ 3</w:t>
      </w:r>
      <w:r w:rsidR="00190849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เรื่อง</w:t>
      </w:r>
      <w:r w:rsidR="00D61429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สืบเนื่องจากการประชุมครั้งที่ </w:t>
      </w:r>
      <w:r w:rsidR="002313BE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10</w:t>
      </w:r>
      <w:r w:rsidR="004B3048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ปีงบประมาณ พ.ศ. </w:t>
      </w:r>
      <w:r w:rsidR="00D51DA1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256</w:t>
      </w:r>
      <w:r w:rsidR="004B3048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4</w:t>
      </w:r>
      <w:r w:rsidR="004F4CCF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  <w:r w:rsidR="00B207E8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 </w:t>
      </w:r>
      <w:r w:rsidR="00F94944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วัน</w:t>
      </w:r>
      <w:r w:rsidR="00D61429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ที่ 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30</w:t>
      </w:r>
      <w:r w:rsidR="00B207E8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กรกฎาคม</w:t>
      </w:r>
      <w:r w:rsidR="0003159A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 </w:t>
      </w:r>
      <w:r w:rsidR="008E053A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2564</w:t>
      </w:r>
      <w:r w:rsidR="002A2A36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</w:p>
    <w:p w14:paraId="2C837767" w14:textId="77777777" w:rsidR="00613542" w:rsidRPr="00CB4E12" w:rsidRDefault="0028796E" w:rsidP="00E728B4">
      <w:pPr>
        <w:tabs>
          <w:tab w:val="left" w:pos="851"/>
          <w:tab w:val="left" w:pos="1302"/>
          <w:tab w:val="left" w:pos="1418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4A8867C9" w14:textId="070FE73D" w:rsidR="00C9324A" w:rsidRPr="00CB4E12" w:rsidRDefault="008825BC" w:rsidP="00E8720C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D17575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3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1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................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-ไม่มี</w:t>
      </w:r>
      <w:r w:rsidR="00F10A5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</w:t>
      </w:r>
      <w:r w:rsidR="006E4D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</w:p>
    <w:p w14:paraId="6B61F03D" w14:textId="4300581E" w:rsidR="00613542" w:rsidRPr="00CB4E12" w:rsidRDefault="00613542" w:rsidP="003602C0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274A53EA" w14:textId="3D14699F" w:rsidR="00613542" w:rsidRPr="00CB4E12" w:rsidRDefault="003602C0" w:rsidP="003602C0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D17575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3.2</w:t>
      </w:r>
      <w:r w:rsidR="00E933C4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 w:rsidR="0028796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613542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0E0AD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D17575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ไม่มี</w:t>
      </w:r>
      <w:r w:rsidR="00F10A5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</w:t>
      </w:r>
      <w:r w:rsidR="006E4D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</w:t>
      </w:r>
      <w:r w:rsidR="0028796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</w:t>
      </w:r>
    </w:p>
    <w:p w14:paraId="3C38D76C" w14:textId="4958DD4C" w:rsidR="00613542" w:rsidRPr="00CB4E12" w:rsidRDefault="00613542" w:rsidP="003602C0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  <w:r w:rsidR="00C00A1D"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ab/>
      </w:r>
    </w:p>
    <w:p w14:paraId="5E657771" w14:textId="1E9623D3" w:rsidR="00843248" w:rsidRPr="00CB4E12" w:rsidRDefault="00843248" w:rsidP="00843248">
      <w:pPr>
        <w:spacing w:after="0" w:line="20" w:lineRule="atLeast"/>
        <w:ind w:left="720" w:hanging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๓.3 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.-ไม่มี-...................</w:t>
      </w:r>
      <w:r w:rsidR="006E4D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</w:t>
      </w:r>
    </w:p>
    <w:p w14:paraId="3CE1570D" w14:textId="25DB551D" w:rsidR="00D51DA1" w:rsidRPr="00CB4E12" w:rsidRDefault="00D51DA1" w:rsidP="00D51DA1">
      <w:pPr>
        <w:spacing w:after="0"/>
        <w:ind w:left="720" w:hanging="72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6A5CF673" w14:textId="41F83BAE" w:rsidR="00F10A5F" w:rsidRPr="00CB4E12" w:rsidRDefault="00F10A5F" w:rsidP="00F10A5F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3.4 ………………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…….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.-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ไม่มี-.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</w:t>
      </w:r>
      <w:r w:rsidR="006E4D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</w:t>
      </w:r>
    </w:p>
    <w:p w14:paraId="68B787C4" w14:textId="5EBD0021" w:rsidR="0028796E" w:rsidRPr="00CB4E12" w:rsidRDefault="00FD00E3" w:rsidP="0063134C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9D381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9C21F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</w:t>
      </w:r>
      <w:r w:rsidR="009D381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4B3048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2F53C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รับทราบ................</w:t>
      </w:r>
      <w:r w:rsidR="006E4D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</w:t>
      </w:r>
      <w:r w:rsidR="006E4D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</w:p>
    <w:p w14:paraId="3754516E" w14:textId="10890E9A" w:rsidR="00FE75C8" w:rsidRDefault="00FE75C8" w:rsidP="00FB16F2">
      <w:pPr>
        <w:tabs>
          <w:tab w:val="left" w:pos="851"/>
          <w:tab w:val="left" w:pos="1302"/>
          <w:tab w:val="left" w:pos="1418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ระเบียบวาระที่ 4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เรื่องเพื่อทรา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บ</w:t>
      </w:r>
    </w:p>
    <w:p w14:paraId="38C4BF6E" w14:textId="13704C3F" w:rsidR="00FE75C8" w:rsidRDefault="00FE75C8" w:rsidP="00FE75C8">
      <w:pPr>
        <w:tabs>
          <w:tab w:val="left" w:pos="851"/>
          <w:tab w:val="left" w:pos="1302"/>
          <w:tab w:val="left" w:pos="1418"/>
        </w:tabs>
        <w:spacing w:after="0" w:line="240" w:lineRule="auto"/>
        <w:jc w:val="both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16F2AA5E" w14:textId="64566AF1" w:rsidR="00C354DD" w:rsidRDefault="00C354DD" w:rsidP="00C354DD">
      <w:pPr>
        <w:tabs>
          <w:tab w:val="left" w:pos="560"/>
        </w:tabs>
        <w:spacing w:before="120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</w:r>
      <w:r w:rsidRPr="00C354DD">
        <w:rPr>
          <w:rFonts w:ascii="Chulabhorn Likit Text Light๙" w:hAnsi="Chulabhorn Likit Text Light๙" w:cs="Chulabhorn Likit Text Light๙"/>
          <w:b/>
          <w:bCs/>
          <w:szCs w:val="22"/>
        </w:rPr>
        <w:t>4.1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การบริหารกำลังคนในตำแหน่งประเภทวิชาการ  ภายใต้กลุ่มงานในสังกัดส่วนกลางและส่วนภูมิภาค (จังหวัด)</w:t>
      </w:r>
    </w:p>
    <w:p w14:paraId="767E85A0" w14:textId="77777777" w:rsidR="00C354DD" w:rsidRDefault="00C354DD" w:rsidP="00C354DD">
      <w:pPr>
        <w:tabs>
          <w:tab w:val="left" w:pos="560"/>
        </w:tabs>
        <w:spacing w:before="120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  <w:t>ตามที่สำนักงานพัฒนา</w:t>
      </w: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>ชุมชนจังหวัดอุตรดิตถ์  ได้แจ้งให้ข้าราชการในสังกัดเข้าร่วมประชุม</w:t>
      </w:r>
      <w:r>
        <w:rPr>
          <w:rFonts w:ascii="Chulabhorn Likit Text Light๙" w:hAnsi="Chulabhorn Likit Text Light๙" w:cs="Chulabhorn Likit Text Light๙"/>
          <w:spacing w:val="-14"/>
          <w:szCs w:val="22"/>
          <w:cs/>
        </w:rPr>
        <w:t>ทบทวนการบริหารกำลังคนในตำแหน่งประเภทวิชาการภายใต้กลุ่มงานในสังกัดสังกัดส่วนกลางและส่วนภูมิภาค</w:t>
      </w:r>
      <w:r>
        <w:rPr>
          <w:rFonts w:ascii="Chulabhorn Likit Text Light๙" w:hAnsi="Chulabhorn Likit Text Light๙" w:cs="Chulabhorn Likit Text Light๙"/>
          <w:szCs w:val="22"/>
          <w:cs/>
        </w:rPr>
        <w:t xml:space="preserve"> (จังหวัด) ครั้งที่ 1/2564  ผ่าน</w:t>
      </w:r>
      <w:proofErr w:type="spellStart"/>
      <w:r>
        <w:rPr>
          <w:rFonts w:ascii="Chulabhorn Likit Text Light๙" w:hAnsi="Chulabhorn Likit Text Light๙" w:cs="Chulabhorn Likit Text Light๙"/>
          <w:szCs w:val="22"/>
          <w:cs/>
        </w:rPr>
        <w:t>วีดิ</w:t>
      </w:r>
      <w:proofErr w:type="spellEnd"/>
      <w:r>
        <w:rPr>
          <w:rFonts w:ascii="Chulabhorn Likit Text Light๙" w:hAnsi="Chulabhorn Likit Text Light๙" w:cs="Chulabhorn Likit Text Light๙"/>
          <w:szCs w:val="22"/>
          <w:cs/>
        </w:rPr>
        <w:t xml:space="preserve">ทัศน์ทางไกล </w:t>
      </w:r>
      <w:r>
        <w:rPr>
          <w:rFonts w:ascii="Chulabhorn Likit Text Light๙" w:hAnsi="Chulabhorn Likit Text Light๙" w:cs="Chulabhorn Likit Text Light๙"/>
          <w:szCs w:val="22"/>
        </w:rPr>
        <w:t>(Video Conference)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ในวันจันทร์ที่ 19 กรกฎาคม 2564 และจัดทำสรุปการรับฟังความคิดเห็นของข้าราชการในประเด็นการยกเลิกระบบบริหารกำลังคนตำแหน่ง</w:t>
      </w:r>
      <w:r>
        <w:rPr>
          <w:rFonts w:ascii="Chulabhorn Likit Text Light๙" w:hAnsi="Chulabhorn Likit Text Light๙" w:cs="Chulabhorn Likit Text Light๙" w:hint="cs"/>
          <w:spacing w:val="-18"/>
          <w:szCs w:val="22"/>
          <w:cs/>
        </w:rPr>
        <w:t>ประเภทวิชาการ ภายใต้กลุ่มงาน (นักวิชาการผู้ช่วยฯ ระดับชำนาญการ) และหลักสูตรนักบริหารงานพัฒนาชุมชน (นบพ.)          ตามแนวทางที่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กรมการพัฒนาชุมชนกำหนด  โดยจัดส่งสำเนาแบบสรุปการรับฟังความคิดเห็นของข้าราชการฯ ให้สำนักงานพัฒนาชุมชนจังหวัด เพื่อดำเนินการรวบรวมส่งกรมการพัฒนาชุมชน นั้น</w:t>
      </w:r>
    </w:p>
    <w:p w14:paraId="6ED95524" w14:textId="77777777" w:rsidR="00C354DD" w:rsidRDefault="00C354DD" w:rsidP="00C354DD">
      <w:pPr>
        <w:jc w:val="thaiDistribute"/>
        <w:rPr>
          <w:rFonts w:ascii="Times New Roman" w:hAnsi="Times New Roman" w:cs="Angsana New"/>
          <w:sz w:val="24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pacing w:val="-10"/>
          <w:szCs w:val="22"/>
          <w:cs/>
        </w:rPr>
        <w:t>กรมการพัฒนาชุมชนได้สรุปข้อมูลการรับฟังความคิดเห็นฯ  ของข้าราชการในสังกัดเรียบร้อยแล้ว  โดยมีผู้ให้ข้อมูลทั้งหมด</w:t>
      </w:r>
      <w:r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  6</w:t>
      </w:r>
      <w:r>
        <w:rPr>
          <w:rFonts w:ascii="Chulabhorn Likit Text Light๙" w:hAnsi="Chulabhorn Likit Text Light๙" w:cs="Chulabhorn Likit Text Light๙"/>
          <w:spacing w:val="-4"/>
          <w:szCs w:val="22"/>
        </w:rPr>
        <w:t>,</w:t>
      </w:r>
      <w:r>
        <w:rPr>
          <w:rFonts w:ascii="Chulabhorn Likit Text Light๙" w:hAnsi="Chulabhorn Likit Text Light๙" w:cs="Chulabhorn Likit Text Light๙"/>
          <w:spacing w:val="-4"/>
          <w:szCs w:val="22"/>
          <w:cs/>
        </w:rPr>
        <w:t>114  คน จากจำนวนข้าราชการทั้งหมด  6</w:t>
      </w:r>
      <w:r>
        <w:rPr>
          <w:rFonts w:ascii="Chulabhorn Likit Text Light๙" w:hAnsi="Chulabhorn Likit Text Light๙" w:cs="Chulabhorn Likit Text Light๙"/>
          <w:spacing w:val="-4"/>
          <w:szCs w:val="22"/>
        </w:rPr>
        <w:t>,</w:t>
      </w:r>
      <w:r>
        <w:rPr>
          <w:rFonts w:ascii="Chulabhorn Likit Text Light๙" w:hAnsi="Chulabhorn Likit Text Light๙" w:cs="Chulabhorn Likit Text Light๙"/>
          <w:spacing w:val="-4"/>
          <w:szCs w:val="22"/>
          <w:cs/>
        </w:rPr>
        <w:t>407  คน คิดเป็นร้อย</w:t>
      </w:r>
      <w:r>
        <w:rPr>
          <w:rFonts w:ascii="Chulabhorn Likit Text Light๙" w:hAnsi="Chulabhorn Likit Text Light๙" w:cs="Chulabhorn Likit Text Light๙"/>
          <w:szCs w:val="22"/>
          <w:cs/>
        </w:rPr>
        <w:t xml:space="preserve">ละ 95.43  </w:t>
      </w:r>
    </w:p>
    <w:p w14:paraId="22A43666" w14:textId="77777777" w:rsidR="00C354DD" w:rsidRDefault="00C354DD" w:rsidP="00C354DD">
      <w:pPr>
        <w:pStyle w:val="a3"/>
        <w:numPr>
          <w:ilvl w:val="0"/>
          <w:numId w:val="28"/>
        </w:numPr>
        <w:tabs>
          <w:tab w:val="left" w:pos="1701"/>
        </w:tabs>
        <w:spacing w:after="0" w:line="240" w:lineRule="auto"/>
        <w:ind w:left="0" w:firstLine="1440"/>
        <w:jc w:val="thaiDistribute"/>
      </w:pPr>
      <w:r>
        <w:rPr>
          <w:rFonts w:ascii="Chulabhorn Likit Text Light๙" w:hAnsi="Chulabhorn Likit Text Light๙" w:cs="Chulabhorn Likit Text Light๙"/>
          <w:szCs w:val="22"/>
          <w:cs/>
        </w:rPr>
        <w:t xml:space="preserve">ประเด็นการยกเลิกระบบการบริหารกำลังคนในตำแหน่งประเภทวิชาการภายใต้กลุ่มงาน (นักวิชาการผู้ช่วยฯ ระดับชำนาญการ) </w:t>
      </w:r>
    </w:p>
    <w:p w14:paraId="10C7A553" w14:textId="77777777" w:rsidR="00C354DD" w:rsidRDefault="00C354DD" w:rsidP="00C354DD">
      <w:pPr>
        <w:pStyle w:val="a3"/>
        <w:numPr>
          <w:ilvl w:val="0"/>
          <w:numId w:val="29"/>
        </w:numPr>
        <w:tabs>
          <w:tab w:val="left" w:pos="1701"/>
        </w:tabs>
        <w:spacing w:after="0" w:line="240" w:lineRule="auto"/>
        <w:ind w:left="1985" w:hanging="284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>เห็นด้วย 3</w:t>
      </w:r>
      <w:r>
        <w:rPr>
          <w:rFonts w:ascii="Chulabhorn Likit Text Light๙" w:hAnsi="Chulabhorn Likit Text Light๙" w:cs="Chulabhorn Likit Text Light๙"/>
          <w:szCs w:val="22"/>
        </w:rPr>
        <w:t>,</w:t>
      </w:r>
      <w:r>
        <w:rPr>
          <w:rFonts w:ascii="Chulabhorn Likit Text Light๙" w:hAnsi="Chulabhorn Likit Text Light๙" w:cs="Chulabhorn Likit Text Light๙"/>
          <w:szCs w:val="22"/>
          <w:cs/>
        </w:rPr>
        <w:t xml:space="preserve">844 คน คิดเป็นร้อยละ 62.87  </w:t>
      </w:r>
    </w:p>
    <w:p w14:paraId="561E1274" w14:textId="77777777" w:rsidR="00C354DD" w:rsidRDefault="00C354DD" w:rsidP="00C354DD">
      <w:pPr>
        <w:pStyle w:val="a3"/>
        <w:numPr>
          <w:ilvl w:val="0"/>
          <w:numId w:val="29"/>
        </w:numPr>
        <w:tabs>
          <w:tab w:val="left" w:pos="1701"/>
        </w:tabs>
        <w:spacing w:after="0" w:line="240" w:lineRule="auto"/>
        <w:ind w:left="1985" w:hanging="284"/>
        <w:jc w:val="thaiDistribute"/>
        <w:rPr>
          <w:rFonts w:ascii="Times New Roman" w:hAnsi="Times New Roman" w:cs="Angsana New"/>
          <w:sz w:val="24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 xml:space="preserve">ไม่เห็นด้วย </w:t>
      </w: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927 คน  คิดเป็นร้อยละ 9.06) </w:t>
      </w:r>
    </w:p>
    <w:p w14:paraId="5AB6D9E9" w14:textId="77777777" w:rsidR="00C354DD" w:rsidRDefault="00C354DD" w:rsidP="00C354DD">
      <w:pPr>
        <w:pStyle w:val="a3"/>
        <w:numPr>
          <w:ilvl w:val="0"/>
          <w:numId w:val="28"/>
        </w:numPr>
        <w:tabs>
          <w:tab w:val="left" w:pos="1701"/>
        </w:tabs>
        <w:spacing w:after="0" w:line="240" w:lineRule="auto"/>
        <w:ind w:left="0" w:firstLine="1440"/>
        <w:jc w:val="thaiDistribute"/>
      </w:pP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การยกเลิกหลักสูตรนักบริหารงานพัฒนาชุมชน (นบพ.) </w:t>
      </w:r>
    </w:p>
    <w:p w14:paraId="33D29D75" w14:textId="77777777" w:rsidR="00C354DD" w:rsidRDefault="00C354DD" w:rsidP="00C354DD">
      <w:pPr>
        <w:pStyle w:val="a3"/>
        <w:numPr>
          <w:ilvl w:val="0"/>
          <w:numId w:val="30"/>
        </w:numPr>
        <w:tabs>
          <w:tab w:val="left" w:pos="1701"/>
        </w:tabs>
        <w:spacing w:after="0" w:line="240" w:lineRule="auto"/>
        <w:ind w:left="1985" w:hanging="284"/>
        <w:jc w:val="thaiDistribute"/>
      </w:pP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>เห็นด้วย 3</w:t>
      </w:r>
      <w:r>
        <w:rPr>
          <w:rFonts w:ascii="Chulabhorn Likit Text Light๙" w:hAnsi="Chulabhorn Likit Text Light๙" w:cs="Chulabhorn Likit Text Light๙"/>
          <w:spacing w:val="-8"/>
          <w:szCs w:val="22"/>
        </w:rPr>
        <w:t>,</w:t>
      </w: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>888</w:t>
      </w:r>
      <w:r>
        <w:rPr>
          <w:rFonts w:ascii="Chulabhorn Likit Text Light๙" w:hAnsi="Chulabhorn Likit Text Light๙" w:cs="Chulabhorn Likit Text Light๙"/>
          <w:szCs w:val="22"/>
          <w:cs/>
        </w:rPr>
        <w:t xml:space="preserve"> คน  </w:t>
      </w: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คิดเป็นร้อยละ 63.59 </w:t>
      </w:r>
    </w:p>
    <w:p w14:paraId="31EF54DE" w14:textId="77777777" w:rsidR="00C354DD" w:rsidRDefault="00C354DD" w:rsidP="00C354DD">
      <w:pPr>
        <w:pStyle w:val="a3"/>
        <w:numPr>
          <w:ilvl w:val="0"/>
          <w:numId w:val="30"/>
        </w:numPr>
        <w:tabs>
          <w:tab w:val="left" w:pos="1701"/>
        </w:tabs>
        <w:spacing w:after="0" w:line="240" w:lineRule="auto"/>
        <w:ind w:left="1985" w:hanging="284"/>
        <w:jc w:val="thaiDistribute"/>
      </w:pP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ไม่เห็นด้วย  887  คน  คิดเป็นร้อยละ 14.51  </w:t>
      </w:r>
    </w:p>
    <w:p w14:paraId="45978770" w14:textId="77777777" w:rsidR="00C354DD" w:rsidRDefault="00C354DD" w:rsidP="00C354DD">
      <w:pPr>
        <w:pStyle w:val="a3"/>
        <w:numPr>
          <w:ilvl w:val="0"/>
          <w:numId w:val="28"/>
        </w:numPr>
        <w:tabs>
          <w:tab w:val="left" w:pos="1701"/>
        </w:tabs>
        <w:spacing w:after="0" w:line="240" w:lineRule="auto"/>
        <w:jc w:val="thaiDistribute"/>
      </w:pPr>
      <w:r>
        <w:rPr>
          <w:rFonts w:ascii="Chulabhorn Likit Text Light๙" w:hAnsi="Chulabhorn Likit Text Light๙" w:cs="Chulabhorn Likit Text Light๙"/>
          <w:spacing w:val="-8"/>
          <w:szCs w:val="22"/>
          <w:cs/>
        </w:rPr>
        <w:t>งดออกความคิดเห็น 811 คน คิดเป็น</w:t>
      </w:r>
      <w:r>
        <w:rPr>
          <w:rFonts w:ascii="Chulabhorn Likit Text Light๙" w:hAnsi="Chulabhorn Likit Text Light๙" w:cs="Chulabhorn Likit Text Light๙"/>
          <w:szCs w:val="22"/>
          <w:cs/>
        </w:rPr>
        <w:t xml:space="preserve">ร้อยละ 63.59  </w:t>
      </w:r>
    </w:p>
    <w:p w14:paraId="6133B5C4" w14:textId="77777777" w:rsidR="00C354DD" w:rsidRDefault="00C354DD" w:rsidP="00C354DD">
      <w:pPr>
        <w:pStyle w:val="a3"/>
        <w:numPr>
          <w:ilvl w:val="0"/>
          <w:numId w:val="28"/>
        </w:numPr>
        <w:tabs>
          <w:tab w:val="left" w:pos="1701"/>
        </w:tabs>
        <w:spacing w:after="0" w:line="240" w:lineRule="auto"/>
        <w:jc w:val="thaiDistribute"/>
      </w:pPr>
      <w:r>
        <w:rPr>
          <w:rFonts w:ascii="Chulabhorn Likit Text Light๙" w:hAnsi="Chulabhorn Likit Text Light๙" w:cs="Chulabhorn Likit Text Light๙"/>
          <w:szCs w:val="22"/>
          <w:cs/>
        </w:rPr>
        <w:t xml:space="preserve">ไม่เข้าร่วมให้ความคิดเห็น 542 คน คิดเป็นร้อยละ 8.86) </w:t>
      </w:r>
    </w:p>
    <w:p w14:paraId="5A1A5560" w14:textId="77777777" w:rsidR="00FB16F2" w:rsidRDefault="00C354DD" w:rsidP="00C354DD">
      <w:pPr>
        <w:tabs>
          <w:tab w:val="left" w:pos="1701"/>
        </w:tabs>
        <w:ind w:firstLine="1440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 xml:space="preserve">ทั้งนี้  กรมการพัฒนาชุมชน ได้มีการประชุม </w:t>
      </w:r>
      <w:proofErr w:type="spellStart"/>
      <w:r>
        <w:rPr>
          <w:rFonts w:ascii="Chulabhorn Likit Text Light๙" w:hAnsi="Chulabhorn Likit Text Light๙" w:cs="Chulabhorn Likit Text Light๙"/>
          <w:szCs w:val="22"/>
          <w:cs/>
        </w:rPr>
        <w:t>อ.ก.พ</w:t>
      </w:r>
      <w:proofErr w:type="spellEnd"/>
      <w:r>
        <w:rPr>
          <w:rFonts w:ascii="Chulabhorn Likit Text Light๙" w:hAnsi="Chulabhorn Likit Text Light๙" w:cs="Chulabhorn Likit Text Light๙"/>
          <w:szCs w:val="22"/>
          <w:cs/>
        </w:rPr>
        <w:t xml:space="preserve">. กรมฯ ครั้งที่ 3/2564  เมื่อวันที่              30  สิงหาคม  2564  มีมติการบริหารกำลังคนในตำแหน่งประเภทวิชาการภายใต้กลุ่มงานในสังกัดส่วนกลางและส่วนภูมิภาค (จังหวัด) เพื่อให้การบริหารทรัพยากรบุคคลสอดคล้องกับแผนการกำหนดตำแหน่ง               </w:t>
      </w:r>
    </w:p>
    <w:p w14:paraId="17D1177E" w14:textId="57E07CA3" w:rsidR="00C354DD" w:rsidRDefault="00C354DD" w:rsidP="00FB16F2">
      <w:pPr>
        <w:tabs>
          <w:tab w:val="left" w:pos="1701"/>
        </w:tabs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lastRenderedPageBreak/>
        <w:t xml:space="preserve">เพื่อปรับปรุงการกำหนดตำแหน่งเป็นระดับที่สูงขึ้นของกรมการพัฒนาชุมชน ปีงบประมาณ พ.ศ. 2564 – 2566  และส่งเสริมให้ข้าราชการในสังกัดสามารถเข้าสู่ตำแหน่งประเภทวิชาการระดับชำนาญการพิเศษ            ได้เร็วยิ่งขึ้น  </w:t>
      </w:r>
      <w:r w:rsidR="0064165B">
        <w:rPr>
          <w:rFonts w:ascii="Chulabhorn Likit Text Light๙" w:hAnsi="Chulabhorn Likit Text Light๙" w:cs="Chulabhorn Likit Text Light๙" w:hint="cs"/>
          <w:szCs w:val="22"/>
          <w:cs/>
        </w:rPr>
        <w:t>ตาม</w:t>
      </w:r>
      <w:r>
        <w:rPr>
          <w:rFonts w:ascii="Chulabhorn Likit Text Light๙" w:hAnsi="Chulabhorn Likit Text Light๙" w:cs="Chulabhorn Likit Text Light๙"/>
          <w:szCs w:val="22"/>
          <w:cs/>
        </w:rPr>
        <w:t>รายละเอีย</w:t>
      </w:r>
      <w:r w:rsidR="0064165B">
        <w:rPr>
          <w:rFonts w:ascii="Chulabhorn Likit Text Light๙" w:hAnsi="Chulabhorn Likit Text Light๙" w:cs="Chulabhorn Likit Text Light๙" w:hint="cs"/>
          <w:szCs w:val="22"/>
          <w:cs/>
        </w:rPr>
        <w:t xml:space="preserve">ดดังนี้ </w:t>
      </w:r>
      <w:r w:rsidR="0064165B">
        <w:rPr>
          <w:rFonts w:ascii="Chulabhorn Likit Text Light๙" w:hAnsi="Chulabhorn Likit Text Light๙" w:cs="Chulabhorn Likit Text Light๙"/>
          <w:szCs w:val="22"/>
        </w:rPr>
        <w:t>:-</w:t>
      </w:r>
    </w:p>
    <w:p w14:paraId="20E0A41A" w14:textId="6630C2CA" w:rsidR="00C354DD" w:rsidRPr="00CB4E12" w:rsidRDefault="00C354DD" w:rsidP="00C354DD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      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</w:t>
      </w:r>
      <w:r w:rsidR="002F53C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</w:t>
      </w:r>
    </w:p>
    <w:p w14:paraId="4151E8B8" w14:textId="6ACD4172" w:rsidR="00FE75C8" w:rsidRDefault="00FE75C8" w:rsidP="00FE75C8">
      <w:pPr>
        <w:spacing w:before="80" w:after="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             4.</w:t>
      </w:r>
      <w:r w:rsidR="00C354D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2</w:t>
      </w:r>
      <w:r w:rsidRPr="00751ED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Pr="00751EDE">
        <w:rPr>
          <w:rFonts w:ascii="Chulabhorn Likit Text Light๙" w:eastAsia="Calibri" w:hAnsi="Chulabhorn Likit Text Light๙" w:cs="Chulabhorn Likit Text Light๙"/>
          <w:szCs w:val="22"/>
          <w:cs/>
        </w:rPr>
        <w:t>กรมการพัฒนาชุมชน  แจ้งผลการคัดเลือกหน่วยงาน</w:t>
      </w:r>
      <w:r w:rsidRPr="00FE75C8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พัฒนาชุมชนใสสะอาด “ต้นแบบ” และหน่วยงานพัฒนาชุมชนใสสะอาด“ดีเด่น” ประจำปีงบประมาณ พ.ศ.๒๕๖๔ จากผลการประกวดดังกล่าวฯ </w:t>
      </w:r>
      <w:proofErr w:type="spellStart"/>
      <w:r w:rsidRPr="00FE75C8">
        <w:rPr>
          <w:rFonts w:ascii="Chulabhorn Likit Text Light๙" w:eastAsia="Calibri" w:hAnsi="Chulabhorn Likit Text Light๙" w:cs="Chulabhorn Likit Text Light๙"/>
          <w:szCs w:val="22"/>
          <w:cs/>
        </w:rPr>
        <w:t>สพ</w:t>
      </w:r>
      <w:proofErr w:type="spellEnd"/>
      <w:r w:rsidRPr="00FE75C8">
        <w:rPr>
          <w:rFonts w:ascii="Chulabhorn Likit Text Light๙" w:eastAsia="Calibri" w:hAnsi="Chulabhorn Likit Text Light๙" w:cs="Chulabhorn Likit Text Light๙"/>
          <w:szCs w:val="22"/>
          <w:cs/>
        </w:rPr>
        <w:t>จ.อุตรดิตถ์ ได้รับการคัดเลือกเป็นหน่วยงานพัฒนาชุมชนใสสะอาด “ต้นแบบ” ประจำปีงบประมาณ</w:t>
      </w:r>
      <w:r w:rsidRPr="00FE75C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FE75C8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พ.ศ. 2564  </w:t>
      </w:r>
      <w:r w:rsidR="00751EDE"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>ผลการคัดเลือกปรากฏประกาศกรมการพัฒนาชุมชน</w:t>
      </w:r>
      <w:r w:rsidR="00751EDE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ลงวันที่ 15 กันยายน 2564 </w:t>
      </w:r>
    </w:p>
    <w:p w14:paraId="069F3C94" w14:textId="0F842B66" w:rsidR="00FF3C5A" w:rsidRPr="00CB4E12" w:rsidRDefault="00FF3C5A" w:rsidP="002F0C47">
      <w:pPr>
        <w:tabs>
          <w:tab w:val="left" w:pos="851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bookmarkStart w:id="4" w:name="_Hlk83649477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      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="001C202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</w:t>
      </w:r>
    </w:p>
    <w:bookmarkEnd w:id="4"/>
    <w:p w14:paraId="0C2F38D2" w14:textId="325B5EA9" w:rsidR="00FE75C8" w:rsidRDefault="00FE75C8" w:rsidP="00A4388C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4.</w:t>
      </w:r>
      <w:r w:rsidR="00B3431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3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สรุปการการเบิกจายงบประมาณ ปีงบประมาณ พ.ศ. 2564 </w:t>
      </w:r>
    </w:p>
    <w:p w14:paraId="764B437F" w14:textId="21A51F68" w:rsidR="00735285" w:rsidRDefault="00735285" w:rsidP="00A4388C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งบบริหารฯ</w:t>
      </w:r>
    </w:p>
    <w:p w14:paraId="27BF74A0" w14:textId="2469846D" w:rsidR="00FF3C5A" w:rsidRDefault="009D5668" w:rsidP="009D5668">
      <w:pPr>
        <w:tabs>
          <w:tab w:val="left" w:pos="854"/>
          <w:tab w:val="left" w:pos="1302"/>
          <w:tab w:val="left" w:pos="2170"/>
        </w:tabs>
        <w:spacing w:before="240" w:after="0" w:line="240" w:lineRule="auto"/>
        <w:ind w:hanging="156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9D5668">
        <w:rPr>
          <w:noProof/>
          <w:szCs w:val="22"/>
          <w:cs/>
        </w:rPr>
        <w:drawing>
          <wp:inline distT="0" distB="0" distL="0" distR="0" wp14:anchorId="30CB8814" wp14:editId="30A5A258">
            <wp:extent cx="7383911" cy="3152775"/>
            <wp:effectExtent l="0" t="0" r="762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535" cy="315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97B65" w14:textId="77777777" w:rsidR="009D5668" w:rsidRDefault="009D5668" w:rsidP="00183365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</w:rPr>
      </w:pPr>
      <w:bookmarkStart w:id="5" w:name="_Hlk83652747"/>
    </w:p>
    <w:bookmarkEnd w:id="5"/>
    <w:p w14:paraId="07585D3C" w14:textId="77777777" w:rsidR="00735285" w:rsidRDefault="00735285" w:rsidP="00A4388C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18419D62" w14:textId="00B33C28" w:rsidR="006441D3" w:rsidRDefault="006441D3" w:rsidP="006441D3">
      <w:pPr>
        <w:tabs>
          <w:tab w:val="left" w:pos="854"/>
          <w:tab w:val="left" w:pos="1302"/>
          <w:tab w:val="left" w:pos="2170"/>
        </w:tabs>
        <w:spacing w:before="240" w:after="0" w:line="240" w:lineRule="auto"/>
        <w:ind w:hanging="1134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6441D3">
        <w:rPr>
          <w:noProof/>
          <w:szCs w:val="22"/>
          <w:cs/>
        </w:rPr>
        <w:lastRenderedPageBreak/>
        <w:drawing>
          <wp:inline distT="0" distB="0" distL="0" distR="0" wp14:anchorId="1C9F70C9" wp14:editId="2BEAC23E">
            <wp:extent cx="8663788" cy="6669079"/>
            <wp:effectExtent l="6668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84668" cy="6685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18DFF" w14:textId="58AFB751" w:rsidR="006441D3" w:rsidRDefault="006441D3" w:rsidP="006441D3">
      <w:pPr>
        <w:tabs>
          <w:tab w:val="left" w:pos="854"/>
          <w:tab w:val="left" w:pos="1302"/>
          <w:tab w:val="left" w:pos="2170"/>
        </w:tabs>
        <w:spacing w:before="240" w:after="0" w:line="240" w:lineRule="auto"/>
        <w:ind w:hanging="1134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6441D3">
        <w:rPr>
          <w:noProof/>
        </w:rPr>
        <w:lastRenderedPageBreak/>
        <w:drawing>
          <wp:inline distT="0" distB="0" distL="0" distR="0" wp14:anchorId="5D4BDB97" wp14:editId="59D47415">
            <wp:extent cx="9112982" cy="6664325"/>
            <wp:effectExtent l="508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42578" cy="668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A7CFD" w14:textId="682A8808" w:rsidR="006441D3" w:rsidRPr="006441D3" w:rsidRDefault="006441D3" w:rsidP="006441D3">
      <w:pPr>
        <w:tabs>
          <w:tab w:val="left" w:pos="854"/>
          <w:tab w:val="left" w:pos="1302"/>
          <w:tab w:val="left" w:pos="2170"/>
        </w:tabs>
        <w:spacing w:before="240"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  <w:cs/>
        </w:rPr>
        <w:sectPr w:rsidR="006441D3" w:rsidRPr="006441D3" w:rsidSect="00C354DD">
          <w:headerReference w:type="default" r:id="rId12"/>
          <w:pgSz w:w="11906" w:h="16838" w:code="9"/>
          <w:pgMar w:top="709" w:right="1134" w:bottom="284" w:left="1701" w:header="709" w:footer="709" w:gutter="0"/>
          <w:cols w:space="708"/>
          <w:titlePg/>
          <w:docGrid w:linePitch="360"/>
        </w:sectPr>
      </w:pPr>
    </w:p>
    <w:p w14:paraId="40D35AE2" w14:textId="2C035C82" w:rsidR="006441D3" w:rsidRDefault="006441D3" w:rsidP="00CF598C">
      <w:pPr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6441D3">
        <w:rPr>
          <w:noProof/>
          <w:szCs w:val="22"/>
          <w:cs/>
        </w:rPr>
        <w:lastRenderedPageBreak/>
        <w:drawing>
          <wp:inline distT="0" distB="0" distL="0" distR="0" wp14:anchorId="7B774E38" wp14:editId="053060EF">
            <wp:extent cx="9218928" cy="6414770"/>
            <wp:effectExtent l="0" t="7937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29604" cy="642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0BD19" w14:textId="301DCC38" w:rsidR="006441D3" w:rsidRDefault="006441D3" w:rsidP="00CF598C">
      <w:pPr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6441D3">
        <w:rPr>
          <w:noProof/>
        </w:rPr>
        <w:lastRenderedPageBreak/>
        <w:drawing>
          <wp:inline distT="0" distB="0" distL="0" distR="0" wp14:anchorId="2B27DF68" wp14:editId="0E06A612">
            <wp:extent cx="9169557" cy="6382385"/>
            <wp:effectExtent l="2857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83123" cy="639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0455B" w14:textId="0013D33C" w:rsidR="006441D3" w:rsidRDefault="006441D3" w:rsidP="006441D3">
      <w:pPr>
        <w:ind w:left="3969" w:firstLine="1701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6441D3">
        <w:rPr>
          <w:noProof/>
        </w:rPr>
        <w:lastRenderedPageBreak/>
        <w:drawing>
          <wp:inline distT="0" distB="0" distL="0" distR="0" wp14:anchorId="5CDF55DA" wp14:editId="7A57E353">
            <wp:extent cx="8421370" cy="2093825"/>
            <wp:effectExtent l="1587" t="0" r="318" b="317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49274" cy="210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A7BC7" w14:textId="77777777" w:rsidR="00822FD6" w:rsidRDefault="00822FD6" w:rsidP="006441D3">
      <w:pPr>
        <w:spacing w:after="120" w:line="240" w:lineRule="auto"/>
        <w:rPr>
          <w:rFonts w:ascii="Chulabhorn Likit Text Light" w:eastAsia="Calibri" w:hAnsi="Chulabhorn Likit Text Light" w:cs="Chulabhorn Likit Text Light"/>
          <w:b/>
          <w:bCs/>
          <w:szCs w:val="22"/>
        </w:rPr>
      </w:pPr>
    </w:p>
    <w:p w14:paraId="2F15B8F4" w14:textId="77777777" w:rsidR="00822FD6" w:rsidRDefault="00822FD6" w:rsidP="006441D3">
      <w:pPr>
        <w:spacing w:after="120" w:line="240" w:lineRule="auto"/>
        <w:rPr>
          <w:rFonts w:ascii="Chulabhorn Likit Text Light" w:eastAsia="Calibri" w:hAnsi="Chulabhorn Likit Text Light" w:cs="Chulabhorn Likit Text Light"/>
          <w:b/>
          <w:bCs/>
          <w:szCs w:val="22"/>
        </w:rPr>
      </w:pPr>
    </w:p>
    <w:p w14:paraId="1A13419A" w14:textId="166E6FA9" w:rsidR="00822FD6" w:rsidRDefault="00822FD6" w:rsidP="006441D3">
      <w:pPr>
        <w:spacing w:after="120" w:line="240" w:lineRule="auto"/>
        <w:rPr>
          <w:rFonts w:ascii="Chulabhorn Likit Text Light" w:eastAsia="Calibri" w:hAnsi="Chulabhorn Likit Text Light" w:cs="Chulabhorn Likit Text Light"/>
          <w:b/>
          <w:bCs/>
          <w:szCs w:val="22"/>
        </w:rPr>
      </w:pPr>
    </w:p>
    <w:p w14:paraId="75CCD463" w14:textId="26A4C0E9" w:rsidR="00822FD6" w:rsidRDefault="00DE5F74" w:rsidP="006441D3">
      <w:pPr>
        <w:spacing w:after="120" w:line="240" w:lineRule="auto"/>
        <w:rPr>
          <w:rFonts w:ascii="Chulabhorn Likit Text Light" w:eastAsia="Calibri" w:hAnsi="Chulabhorn Likit Text Light" w:cs="Chulabhorn Likit Text Light"/>
          <w:b/>
          <w:bCs/>
          <w:szCs w:val="22"/>
        </w:rPr>
      </w:pPr>
      <w:r w:rsidRPr="00DE5F74">
        <w:rPr>
          <w:noProof/>
          <w:szCs w:val="22"/>
          <w:cs/>
        </w:rPr>
        <w:drawing>
          <wp:inline distT="0" distB="0" distL="0" distR="0" wp14:anchorId="176D5655" wp14:editId="79932AA3">
            <wp:extent cx="6390005" cy="7366959"/>
            <wp:effectExtent l="0" t="0" r="0" b="5715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694" cy="7373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05310" w14:textId="77777777" w:rsidR="00822FD6" w:rsidRDefault="00822FD6" w:rsidP="006441D3">
      <w:pPr>
        <w:spacing w:after="120" w:line="240" w:lineRule="auto"/>
        <w:rPr>
          <w:rFonts w:ascii="Chulabhorn Likit Text Light" w:eastAsia="Calibri" w:hAnsi="Chulabhorn Likit Text Light" w:cs="Chulabhorn Likit Text Light"/>
          <w:b/>
          <w:bCs/>
          <w:szCs w:val="22"/>
        </w:rPr>
      </w:pPr>
    </w:p>
    <w:p w14:paraId="5D7F4F80" w14:textId="36DF15B7" w:rsidR="006441D3" w:rsidRDefault="006441D3" w:rsidP="006441D3">
      <w:pPr>
        <w:spacing w:after="120" w:line="240" w:lineRule="auto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มติที่ประชุม  ..............................</w:t>
      </w:r>
      <w:r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..........</w:t>
      </w:r>
      <w:r w:rsidR="001C2021"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รับทราบ</w:t>
      </w:r>
      <w:r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......................................</w:t>
      </w:r>
      <w:r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................................................................................................</w:t>
      </w:r>
    </w:p>
    <w:p w14:paraId="090EDA1E" w14:textId="2750D9D6" w:rsidR="006441D3" w:rsidRDefault="006441D3" w:rsidP="00CF598C">
      <w:pPr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63C19DBD" w14:textId="77777777" w:rsidR="001C2021" w:rsidRDefault="001C2021" w:rsidP="00CF598C">
      <w:pPr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29E348D4" w14:textId="1DD7A89A" w:rsidR="00B478EB" w:rsidRPr="00E16E47" w:rsidRDefault="005276BF" w:rsidP="00B478EB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lastRenderedPageBreak/>
        <w:tab/>
      </w:r>
      <w:r w:rsidR="00B478EB"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4.</w:t>
      </w:r>
      <w:r w:rsidR="00B478EB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4</w:t>
      </w:r>
      <w:r w:rsidR="00B478EB"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 xml:space="preserve"> </w:t>
      </w:r>
      <w:r w:rsidR="00B478EB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</w:t>
      </w:r>
      <w:r w:rsidR="00B478EB" w:rsidRPr="00E16E47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การดำเนินงานกองทุนพัฒนาบทบาทสตรี</w:t>
      </w:r>
    </w:p>
    <w:p w14:paraId="5BA6B492" w14:textId="66D04DDB" w:rsidR="00DE5F74" w:rsidRDefault="002E3EA0" w:rsidP="00DE5F74">
      <w:pPr>
        <w:tabs>
          <w:tab w:val="left" w:pos="1560"/>
          <w:tab w:val="left" w:pos="1985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  </w:t>
      </w:r>
      <w:r w:rsidR="00DE5F74">
        <w:rPr>
          <w:rFonts w:ascii="Chulabhorn Likit Text Light๙" w:hAnsi="Chulabhorn Likit Text Light๙" w:cs="Chulabhorn Likit Text Light๙"/>
          <w:b/>
          <w:bCs/>
          <w:szCs w:val="22"/>
        </w:rPr>
        <w:t>1.</w:t>
      </w:r>
      <w:r w:rsidR="00DE5F7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สรุปผลการเบิกจ่ายงบประมาณตามแผนการดำเนินงานและแผนการใช้จ่ายงบประมาณกองทุนพัฒนาบทบาทสตรี ประจำปีงบประมาณ พ.ศ.</w:t>
      </w:r>
      <w:r w:rsidR="00DE5F74">
        <w:rPr>
          <w:rFonts w:ascii="Chulabhorn Likit Text Light๙" w:hAnsi="Chulabhorn Likit Text Light๙" w:cs="Chulabhorn Likit Text Light๙"/>
          <w:b/>
          <w:bCs/>
          <w:szCs w:val="22"/>
        </w:rPr>
        <w:t>2564</w:t>
      </w:r>
    </w:p>
    <w:p w14:paraId="256A3F19" w14:textId="2830DDE9" w:rsidR="00DE5F74" w:rsidRDefault="00DE5F74" w:rsidP="00DE5F74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สำนักงานพัฒนาชุมชนจังหวัดอุตรดิตถ์ โดยสำนักงานคณะอนุกรรมการบริหารกองทุนพัฒนาบทบาทสตรีระดับจังหวัด จังหวัดอุตรดิตถ์ ได้สรุปผลการเบิกจ่ายฯ งบประมาณทั้งสิ้น </w:t>
      </w:r>
      <w:r>
        <w:rPr>
          <w:rFonts w:ascii="Chulabhorn Likit Text Light๙" w:hAnsi="Chulabhorn Likit Text Light๙" w:cs="Chulabhorn Likit Text Light๙"/>
          <w:color w:val="000000" w:themeColor="text1"/>
          <w:kern w:val="22"/>
          <w:szCs w:val="22"/>
          <w:cs/>
        </w:rPr>
        <w:t>28</w:t>
      </w:r>
      <w:r>
        <w:rPr>
          <w:rFonts w:ascii="Chulabhorn Likit Text Light๙" w:hAnsi="Chulabhorn Likit Text Light๙" w:cs="Chulabhorn Likit Text Light๙"/>
          <w:color w:val="000000" w:themeColor="text1"/>
          <w:kern w:val="22"/>
          <w:szCs w:val="22"/>
        </w:rPr>
        <w:t>,</w:t>
      </w:r>
      <w:r>
        <w:rPr>
          <w:rFonts w:ascii="Chulabhorn Likit Text Light๙" w:hAnsi="Chulabhorn Likit Text Light๙" w:cs="Chulabhorn Likit Text Light๙" w:hint="cs"/>
          <w:color w:val="000000" w:themeColor="text1"/>
          <w:kern w:val="22"/>
          <w:szCs w:val="22"/>
          <w:cs/>
        </w:rPr>
        <w:t>852</w:t>
      </w:r>
      <w:r>
        <w:rPr>
          <w:rFonts w:ascii="Chulabhorn Likit Text Light๙" w:hAnsi="Chulabhorn Likit Text Light๙" w:cs="Chulabhorn Likit Text Light๙"/>
          <w:color w:val="000000" w:themeColor="text1"/>
          <w:kern w:val="22"/>
          <w:szCs w:val="22"/>
        </w:rPr>
        <w:t>,</w:t>
      </w:r>
      <w:r>
        <w:rPr>
          <w:rFonts w:ascii="Chulabhorn Likit Text Light๙" w:hAnsi="Chulabhorn Likit Text Light๙" w:cs="Chulabhorn Likit Text Light๙" w:hint="cs"/>
          <w:color w:val="000000" w:themeColor="text1"/>
          <w:kern w:val="22"/>
          <w:szCs w:val="22"/>
          <w:cs/>
        </w:rPr>
        <w:t>340.00 บาท เบิกจ่ายแล้ว 28</w:t>
      </w:r>
      <w:r>
        <w:rPr>
          <w:rFonts w:ascii="Chulabhorn Likit Text Light๙" w:hAnsi="Chulabhorn Likit Text Light๙" w:cs="Chulabhorn Likit Text Light๙"/>
          <w:color w:val="000000" w:themeColor="text1"/>
          <w:kern w:val="22"/>
          <w:szCs w:val="22"/>
        </w:rPr>
        <w:t>,</w:t>
      </w:r>
      <w:r>
        <w:rPr>
          <w:rFonts w:ascii="Chulabhorn Likit Text Light๙" w:hAnsi="Chulabhorn Likit Text Light๙" w:cs="Chulabhorn Likit Text Light๙" w:hint="cs"/>
          <w:color w:val="000000" w:themeColor="text1"/>
          <w:kern w:val="22"/>
          <w:szCs w:val="22"/>
          <w:cs/>
        </w:rPr>
        <w:t>725</w:t>
      </w:r>
      <w:r>
        <w:rPr>
          <w:rFonts w:ascii="Chulabhorn Likit Text Light๙" w:hAnsi="Chulabhorn Likit Text Light๙" w:cs="Chulabhorn Likit Text Light๙"/>
          <w:color w:val="000000" w:themeColor="text1"/>
          <w:kern w:val="22"/>
          <w:szCs w:val="22"/>
        </w:rPr>
        <w:t>,</w:t>
      </w:r>
      <w:r>
        <w:rPr>
          <w:rFonts w:ascii="Chulabhorn Likit Text Light๙" w:hAnsi="Chulabhorn Likit Text Light๙" w:cs="Chulabhorn Likit Text Light๙" w:hint="cs"/>
          <w:color w:val="000000" w:themeColor="text1"/>
          <w:kern w:val="22"/>
          <w:szCs w:val="22"/>
          <w:cs/>
        </w:rPr>
        <w:t xml:space="preserve">655.60 บาท </w:t>
      </w:r>
      <w:r>
        <w:rPr>
          <w:rFonts w:ascii="Chulabhorn Likit Text Light๙" w:hAnsi="Chulabhorn Likit Text Light๙" w:cs="Chulabhorn Likit Text Light๙" w:hint="cs"/>
          <w:color w:val="000000" w:themeColor="text1"/>
          <w:spacing w:val="-20"/>
          <w:kern w:val="22"/>
          <w:szCs w:val="22"/>
          <w:cs/>
        </w:rPr>
        <w:t xml:space="preserve">นำคืนเงินส่งกรมการพัฒนาชุมชน </w:t>
      </w:r>
      <w:r>
        <w:rPr>
          <w:rFonts w:ascii="Chulabhorn Likit Text Light๙" w:hAnsi="Chulabhorn Likit Text Light๙" w:cs="Chulabhorn Likit Text Light๙"/>
          <w:color w:val="000000" w:themeColor="text1"/>
          <w:spacing w:val="-20"/>
          <w:kern w:val="22"/>
          <w:szCs w:val="22"/>
        </w:rPr>
        <w:t>126,684.40</w:t>
      </w:r>
      <w:r>
        <w:rPr>
          <w:rFonts w:ascii="Chulabhorn Likit Text Light๙" w:hAnsi="Chulabhorn Likit Text Light๙" w:cs="Chulabhorn Likit Text Light๙" w:hint="cs"/>
          <w:color w:val="000000" w:themeColor="text1"/>
          <w:spacing w:val="-20"/>
          <w:kern w:val="22"/>
          <w:szCs w:val="22"/>
          <w:cs/>
        </w:rPr>
        <w:t xml:space="preserve"> บาท</w:t>
      </w:r>
      <w:r>
        <w:rPr>
          <w:rFonts w:ascii="Chulabhorn Likit Text Light๙" w:hAnsi="Chulabhorn Likit Text Light๙" w:cs="Chulabhorn Likit Text Light๙"/>
          <w:color w:val="000000" w:themeColor="text1"/>
          <w:spacing w:val="-20"/>
          <w:szCs w:val="22"/>
          <w:cs/>
        </w:rPr>
        <w:t xml:space="preserve">             </w:t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และ คงเหลือ 216</w:t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</w:rPr>
        <w:t>,</w:t>
      </w:r>
      <w:r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001 บาท รวมร้อยละการเบิกจ่าย 99.25  ( ข้อมูล  ณ วันที่</w:t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</w:rPr>
        <w:t xml:space="preserve"> 27 </w:t>
      </w:r>
      <w:r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กันยายน 2564 ) รายละเอียดดังนี้</w:t>
      </w:r>
    </w:p>
    <w:p w14:paraId="75BDEB63" w14:textId="77777777" w:rsidR="002E3EA0" w:rsidRDefault="002E3EA0" w:rsidP="00DE5F74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130B41A" w14:textId="78FEA0A5" w:rsidR="002160A7" w:rsidRDefault="002E3EA0" w:rsidP="002E3EA0">
      <w:pPr>
        <w:spacing w:before="120" w:after="0"/>
        <w:jc w:val="center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  <w:r>
        <w:rPr>
          <w:noProof/>
        </w:rPr>
        <w:drawing>
          <wp:inline distT="0" distB="0" distL="0" distR="0" wp14:anchorId="2C826A73" wp14:editId="223A778D">
            <wp:extent cx="5761355" cy="2135505"/>
            <wp:effectExtent l="0" t="0" r="0" b="0"/>
            <wp:docPr id="28" name="รูปภาพ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2BBBA" w14:textId="6A61D6FB" w:rsidR="002E3EA0" w:rsidRPr="002E3EA0" w:rsidRDefault="002E3EA0" w:rsidP="002E3EA0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2E3EA0">
        <w:rPr>
          <w:rFonts w:ascii="Chulabhorn Likit Text Light๙" w:eastAsia="Calibri" w:hAnsi="Chulabhorn Likit Text Light๙" w:cs="Chulabhorn Likit Text Light๙"/>
          <w:szCs w:val="22"/>
        </w:rPr>
        <w:t>1)</w:t>
      </w:r>
      <w:r w:rsidRPr="002E3EA0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2E3EA0">
        <w:rPr>
          <w:rFonts w:ascii="Chulabhorn Likit Text Light๙" w:eastAsia="Calibri" w:hAnsi="Chulabhorn Likit Text Light๙" w:cs="Chulabhorn Likit Text Light๙" w:hint="cs"/>
          <w:szCs w:val="22"/>
          <w:cs/>
        </w:rPr>
        <w:t>สรุปผลการเบิกจ่ายงบบริหาร</w:t>
      </w:r>
    </w:p>
    <w:p w14:paraId="0FA8C21D" w14:textId="77777777" w:rsidR="002E3EA0" w:rsidRPr="002E3EA0" w:rsidRDefault="002E3EA0" w:rsidP="002E3EA0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2E3EA0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2E3EA0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2E3EA0">
        <w:rPr>
          <w:rFonts w:ascii="Chulabhorn Likit Text Light๙" w:eastAsia="Calibri" w:hAnsi="Chulabhorn Likit Text Light๙" w:cs="Chulabhorn Likit Text Light๙"/>
          <w:szCs w:val="22"/>
          <w:cs/>
        </w:rPr>
        <w:tab/>
        <w:t>ตาราง 1 สรุปผลการเบิกจ่ายงบประมาณตามแผนการดำเนินงานและแผนการ</w:t>
      </w:r>
      <w:r w:rsidRPr="002E3EA0">
        <w:rPr>
          <w:rFonts w:ascii="Chulabhorn Likit Text Light๙" w:eastAsia="Calibri" w:hAnsi="Chulabhorn Likit Text Light๙" w:cs="Chulabhorn Likit Text Light๙"/>
          <w:szCs w:val="22"/>
          <w:cs/>
        </w:rPr>
        <w:br/>
        <w:t>ใช้จ่าย</w:t>
      </w:r>
      <w:r w:rsidRPr="002E3EA0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งบประมาณกองทุนพัฒนาบทบาทสตรี ประจำปีงบประมาณ พ.ศ. 2564</w:t>
      </w:r>
    </w:p>
    <w:p w14:paraId="230296C3" w14:textId="484861B5" w:rsidR="002E3EA0" w:rsidRDefault="002E3EA0" w:rsidP="002E3EA0">
      <w:pPr>
        <w:spacing w:before="120" w:after="0"/>
        <w:jc w:val="center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noProof/>
          <w:color w:val="FF0000"/>
          <w:szCs w:val="22"/>
        </w:rPr>
        <w:drawing>
          <wp:inline distT="0" distB="0" distL="0" distR="0" wp14:anchorId="67C1E261" wp14:editId="2B6B23C7">
            <wp:extent cx="5755005" cy="3347085"/>
            <wp:effectExtent l="0" t="0" r="0" b="5715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334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4BFAF4" w14:textId="77777777" w:rsidR="002160A7" w:rsidRDefault="002160A7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3C6895F4" w14:textId="6F2D39D8" w:rsidR="002E3EA0" w:rsidRDefault="002E3EA0" w:rsidP="002E3EA0">
      <w:pPr>
        <w:spacing w:after="120" w:line="240" w:lineRule="auto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มติที่ประชุม  .........................</w:t>
      </w:r>
      <w:r w:rsidR="001C2021"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รับทราบ</w:t>
      </w:r>
      <w:r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...............................................</w:t>
      </w:r>
      <w:r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................................................................................................</w:t>
      </w:r>
    </w:p>
    <w:p w14:paraId="689D1B41" w14:textId="63E79D17" w:rsidR="002E3EA0" w:rsidRPr="002E3EA0" w:rsidRDefault="002E3EA0" w:rsidP="002E3EA0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  <w:cs/>
        </w:rPr>
        <w:lastRenderedPageBreak/>
        <w:tab/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2</w:t>
      </w:r>
      <w:r w:rsidRPr="002E3EA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) </w:t>
      </w:r>
      <w:r w:rsidRPr="002E3EA0">
        <w:rPr>
          <w:rFonts w:ascii="Chulabhorn Likit Text Light๙" w:eastAsia="Calibri" w:hAnsi="Chulabhorn Likit Text Light๙" w:cs="Chulabhorn Likit Text Light๙"/>
          <w:szCs w:val="22"/>
          <w:cs/>
        </w:rPr>
        <w:tab/>
        <w:t>สรุปผลการเบิกจ่ายเงินทุนหมุนเวียน</w:t>
      </w:r>
    </w:p>
    <w:p w14:paraId="6E2B8372" w14:textId="77777777" w:rsidR="002E3EA0" w:rsidRPr="002E3EA0" w:rsidRDefault="002E3EA0" w:rsidP="002E3EA0">
      <w:pPr>
        <w:tabs>
          <w:tab w:val="left" w:pos="993"/>
          <w:tab w:val="left" w:pos="1701"/>
          <w:tab w:val="left" w:pos="1985"/>
          <w:tab w:val="left" w:pos="7088"/>
        </w:tabs>
        <w:spacing w:after="0" w:line="240" w:lineRule="auto"/>
        <w:ind w:left="992" w:hanging="992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2E3EA0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2E3EA0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2E3EA0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2E3EA0">
        <w:rPr>
          <w:rFonts w:ascii="Chulabhorn Likit Text Light๙" w:eastAsia="Calibri" w:hAnsi="Chulabhorn Likit Text Light๙" w:cs="Chulabhorn Likit Text Light๙"/>
          <w:szCs w:val="22"/>
          <w:cs/>
        </w:rPr>
        <w:tab/>
        <w:t xml:space="preserve">ตาราง 2 สรุปผลการเบิกจ่ายเงินทุนหมุนเวียนของกองทุนพัฒนาบทบาทสตรีจังหวัดอุตรดิตถ์ ประจำปีงบประมาณ พ.ศ. 2564 </w:t>
      </w:r>
    </w:p>
    <w:p w14:paraId="6CE94753" w14:textId="47827364" w:rsidR="002160A7" w:rsidRDefault="002E3EA0" w:rsidP="002E3EA0">
      <w:pPr>
        <w:tabs>
          <w:tab w:val="left" w:pos="3451"/>
        </w:tabs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  <w:r>
        <w:rPr>
          <w:noProof/>
        </w:rPr>
        <w:drawing>
          <wp:inline distT="0" distB="0" distL="0" distR="0" wp14:anchorId="08698009" wp14:editId="487C5870">
            <wp:extent cx="6390005" cy="3002915"/>
            <wp:effectExtent l="0" t="0" r="0" b="6985"/>
            <wp:docPr id="5" name="รูปภาพ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0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8D085" w14:textId="35E07C70" w:rsidR="002E3EA0" w:rsidRPr="002E3EA0" w:rsidRDefault="002E3EA0" w:rsidP="002E3EA0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2E3EA0">
        <w:rPr>
          <w:rFonts w:ascii="Chulabhorn Likit Text Light๙" w:eastAsia="Calibri" w:hAnsi="Chulabhorn Likit Text Light๙" w:cs="Chulabhorn Likit Text Light๙"/>
          <w:szCs w:val="22"/>
          <w:cs/>
        </w:rPr>
        <w:t>๓</w:t>
      </w:r>
      <w:r w:rsidRPr="002E3EA0">
        <w:rPr>
          <w:rFonts w:ascii="Chulabhorn Likit Text Light๙" w:eastAsia="Calibri" w:hAnsi="Chulabhorn Likit Text Light๙" w:cs="Chulabhorn Likit Text Light๙"/>
          <w:szCs w:val="22"/>
        </w:rPr>
        <w:t xml:space="preserve">) </w:t>
      </w:r>
      <w:r w:rsidRPr="002E3EA0">
        <w:rPr>
          <w:rFonts w:ascii="Chulabhorn Likit Text Light๙" w:eastAsia="Calibri" w:hAnsi="Chulabhorn Likit Text Light๙" w:cs="Chulabhorn Likit Text Light๙" w:hint="cs"/>
          <w:szCs w:val="22"/>
          <w:cs/>
        </w:rPr>
        <w:tab/>
        <w:t>สรุปผลการเบิกจ่ายเงินอุดหนุน</w:t>
      </w:r>
    </w:p>
    <w:p w14:paraId="65844965" w14:textId="77777777" w:rsidR="002E3EA0" w:rsidRPr="002E3EA0" w:rsidRDefault="002E3EA0" w:rsidP="002E3EA0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2E3EA0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2E3EA0">
        <w:rPr>
          <w:rFonts w:ascii="Chulabhorn Likit Text Light๙" w:eastAsia="Calibri" w:hAnsi="Chulabhorn Likit Text Light๙" w:cs="Chulabhorn Likit Text Light๙"/>
          <w:szCs w:val="22"/>
          <w:cs/>
        </w:rPr>
        <w:tab/>
        <w:t xml:space="preserve">ตาราง 3 สรุปผลการเบิกจ่ายเงินอุดหนุนของกองทุนพัฒนาบทบาทสตรีจังหวัดอุตรดิตถ์ ประจำปีงบประมาณ พ.ศ. 2564 </w:t>
      </w:r>
    </w:p>
    <w:p w14:paraId="326A74B0" w14:textId="2263B362" w:rsidR="002160A7" w:rsidRDefault="002E3EA0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  <w:r>
        <w:rPr>
          <w:noProof/>
        </w:rPr>
        <w:drawing>
          <wp:inline distT="0" distB="0" distL="0" distR="0" wp14:anchorId="65E56D4C" wp14:editId="3E50AA95">
            <wp:extent cx="6390005" cy="3368675"/>
            <wp:effectExtent l="0" t="0" r="0" b="3175"/>
            <wp:docPr id="18" name="รูปภาพ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36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52884" w14:textId="77777777" w:rsidR="002160A7" w:rsidRDefault="002160A7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106A9D0B" w14:textId="1E4718ED" w:rsidR="002E3EA0" w:rsidRDefault="002E3EA0" w:rsidP="002E3EA0">
      <w:pPr>
        <w:spacing w:after="120" w:line="240" w:lineRule="auto"/>
        <w:rPr>
          <w:rFonts w:ascii="Chulabhorn Likit Text Light" w:hAnsi="Chulabhorn Likit Text Light" w:cs="Chulabhorn Likit Text Light"/>
          <w:szCs w:val="22"/>
        </w:rPr>
      </w:pPr>
      <w:bookmarkStart w:id="6" w:name="_Hlk83654448"/>
      <w:r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มติที่ประชุม  ..............................</w:t>
      </w:r>
      <w:r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.....</w:t>
      </w:r>
      <w:r w:rsidR="001C2021"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รับทราบ</w:t>
      </w:r>
      <w:r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.............................................</w:t>
      </w:r>
      <w:r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................................................................................................</w:t>
      </w:r>
    </w:p>
    <w:bookmarkEnd w:id="6"/>
    <w:p w14:paraId="352FCD4D" w14:textId="77777777" w:rsidR="002160A7" w:rsidRDefault="002160A7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4CC8955C" w14:textId="77777777" w:rsidR="002160A7" w:rsidRDefault="002160A7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3E652EAA" w14:textId="2226466D" w:rsidR="002E3EA0" w:rsidRPr="002E3EA0" w:rsidRDefault="002E3EA0" w:rsidP="002E3EA0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pacing w:val="-20"/>
          <w:szCs w:val="22"/>
        </w:rPr>
      </w:pPr>
      <w:bookmarkStart w:id="7" w:name="_Hlk79505379"/>
      <w:r w:rsidRPr="008B0B13">
        <w:rPr>
          <w:rFonts w:ascii="Chulabhorn Likit Text Light๙" w:eastAsia="Calibri" w:hAnsi="Chulabhorn Likit Text Light๙" w:cs="Chulabhorn Likit Text Light๙"/>
          <w:b/>
          <w:bCs/>
          <w:spacing w:val="-20"/>
          <w:szCs w:val="22"/>
          <w:cs/>
        </w:rPr>
        <w:lastRenderedPageBreak/>
        <w:tab/>
      </w:r>
      <w:r w:rsidRPr="002E3EA0">
        <w:rPr>
          <w:rFonts w:ascii="Chulabhorn Likit Text Light๙" w:eastAsia="Calibri" w:hAnsi="Chulabhorn Likit Text Light๙" w:cs="Chulabhorn Likit Text Light๙"/>
          <w:b/>
          <w:bCs/>
          <w:spacing w:val="-20"/>
          <w:szCs w:val="22"/>
          <w:cs/>
        </w:rPr>
        <w:t>2.  การเพิ่มจำนวน</w:t>
      </w:r>
      <w:bookmarkStart w:id="8" w:name="_Hlk76734477"/>
      <w:r w:rsidRPr="002E3EA0">
        <w:rPr>
          <w:rFonts w:ascii="Chulabhorn Likit Text Light๙" w:eastAsia="Calibri" w:hAnsi="Chulabhorn Likit Text Light๙" w:cs="Chulabhorn Likit Text Light๙"/>
          <w:b/>
          <w:bCs/>
          <w:spacing w:val="-20"/>
          <w:szCs w:val="22"/>
          <w:cs/>
        </w:rPr>
        <w:t xml:space="preserve">สมาชิกกองทุนพัฒนาบทบาทสตรี </w:t>
      </w:r>
      <w:bookmarkEnd w:id="8"/>
      <w:r w:rsidRPr="002E3EA0">
        <w:rPr>
          <w:rFonts w:ascii="Chulabhorn Likit Text Light๙" w:eastAsia="Calibri" w:hAnsi="Chulabhorn Likit Text Light๙" w:cs="Chulabhorn Likit Text Light๙"/>
          <w:b/>
          <w:bCs/>
          <w:spacing w:val="-20"/>
          <w:szCs w:val="22"/>
          <w:cs/>
        </w:rPr>
        <w:t xml:space="preserve">ประเภทบุคคลธรรมดาและประเภทองค์กรสตรี ประจำปี </w:t>
      </w:r>
      <w:r w:rsidRPr="002E3EA0">
        <w:rPr>
          <w:rFonts w:ascii="Chulabhorn Likit Text Light๙" w:eastAsia="Calibri" w:hAnsi="Chulabhorn Likit Text Light๙" w:cs="Chulabhorn Likit Text Light๙"/>
          <w:b/>
          <w:bCs/>
          <w:spacing w:val="-20"/>
          <w:szCs w:val="22"/>
        </w:rPr>
        <w:t>2564</w:t>
      </w:r>
    </w:p>
    <w:bookmarkEnd w:id="7"/>
    <w:p w14:paraId="4ABC13B6" w14:textId="77777777" w:rsidR="002E3EA0" w:rsidRPr="002E3EA0" w:rsidRDefault="002E3EA0" w:rsidP="002E3EA0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pacing w:val="-12"/>
          <w:szCs w:val="22"/>
        </w:rPr>
      </w:pPr>
      <w:r w:rsidRPr="002E3EA0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2E3EA0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2E3EA0">
        <w:rPr>
          <w:rFonts w:ascii="Chulabhorn Likit Text Light๙" w:eastAsia="Calibri" w:hAnsi="Chulabhorn Likit Text Light๙" w:cs="Chulabhorn Likit Text Light๙" w:hint="cs"/>
          <w:spacing w:val="-12"/>
          <w:szCs w:val="22"/>
          <w:cs/>
        </w:rPr>
        <w:t xml:space="preserve">จังหวัดอุตรดิตถ์ โดยสำนักงานพัฒนาชุมชนจังหวัดอุตรดิตถ์ในฐานะสำนักงานเลขานุการคณะอนุกรรมการบริหารกองทุนพัฒนาบทบาทสตรีระดับจังหวัด จังหวัดอุตรดิตถ์ ได้ประชาสัมพันธ์การขึ้นทะเบียนเป็นสมาชิกกองทุนพัฒนาบทบาทสตรี และกำหนดเป้าหมายการเพิ่มจำนวนสมาชิกกองทุนพัฒนาบทบาทสตรีให้อำเภอ (จากฐานข้อมูล ณ วันที่ </w:t>
      </w:r>
      <w:r w:rsidRPr="002E3EA0">
        <w:rPr>
          <w:rFonts w:ascii="Chulabhorn Likit Text Light๙" w:eastAsia="Calibri" w:hAnsi="Chulabhorn Likit Text Light๙" w:cs="Chulabhorn Likit Text Light๙"/>
          <w:spacing w:val="-12"/>
          <w:szCs w:val="22"/>
        </w:rPr>
        <w:t>30</w:t>
      </w:r>
      <w:r w:rsidRPr="002E3EA0">
        <w:rPr>
          <w:rFonts w:ascii="Chulabhorn Likit Text Light๙" w:eastAsia="Calibri" w:hAnsi="Chulabhorn Likit Text Light๙" w:cs="Chulabhorn Likit Text Light๙" w:hint="cs"/>
          <w:spacing w:val="-12"/>
          <w:szCs w:val="22"/>
          <w:cs/>
        </w:rPr>
        <w:t xml:space="preserve"> กันยายน </w:t>
      </w:r>
      <w:r w:rsidRPr="002E3EA0">
        <w:rPr>
          <w:rFonts w:ascii="Chulabhorn Likit Text Light๙" w:eastAsia="Calibri" w:hAnsi="Chulabhorn Likit Text Light๙" w:cs="Chulabhorn Likit Text Light๙"/>
          <w:spacing w:val="-12"/>
          <w:szCs w:val="22"/>
        </w:rPr>
        <w:t xml:space="preserve">2563) </w:t>
      </w:r>
      <w:r w:rsidRPr="002E3EA0">
        <w:rPr>
          <w:rFonts w:ascii="Chulabhorn Likit Text Light๙" w:eastAsia="Calibri" w:hAnsi="Chulabhorn Likit Text Light๙" w:cs="Chulabhorn Likit Text Light๙" w:hint="cs"/>
          <w:spacing w:val="-12"/>
          <w:szCs w:val="22"/>
          <w:u w:val="single"/>
          <w:cs/>
        </w:rPr>
        <w:t xml:space="preserve">โดยมีเป้าหมายการเพิ่มจำนวนสมาชิก ประจำปี </w:t>
      </w:r>
      <w:r w:rsidRPr="002E3EA0">
        <w:rPr>
          <w:rFonts w:ascii="Chulabhorn Likit Text Light๙" w:eastAsia="Calibri" w:hAnsi="Chulabhorn Likit Text Light๙" w:cs="Chulabhorn Likit Text Light๙"/>
          <w:spacing w:val="-12"/>
          <w:szCs w:val="22"/>
          <w:u w:val="single"/>
        </w:rPr>
        <w:t xml:space="preserve">2564 </w:t>
      </w:r>
      <w:r w:rsidRPr="002E3EA0">
        <w:rPr>
          <w:rFonts w:ascii="Chulabhorn Likit Text Light๙" w:eastAsia="Calibri" w:hAnsi="Chulabhorn Likit Text Light๙" w:cs="Chulabhorn Likit Text Light๙" w:hint="cs"/>
          <w:spacing w:val="-12"/>
          <w:szCs w:val="22"/>
          <w:u w:val="single"/>
          <w:cs/>
        </w:rPr>
        <w:t xml:space="preserve">ประเภทบุคคลธรรมดาเพิ่มขึ้นร้อยละ </w:t>
      </w:r>
      <w:r w:rsidRPr="002E3EA0">
        <w:rPr>
          <w:rFonts w:ascii="Chulabhorn Likit Text Light๙" w:eastAsia="Calibri" w:hAnsi="Chulabhorn Likit Text Light๙" w:cs="Chulabhorn Likit Text Light๙"/>
          <w:spacing w:val="-12"/>
          <w:szCs w:val="22"/>
          <w:u w:val="single"/>
        </w:rPr>
        <w:t xml:space="preserve">6 </w:t>
      </w:r>
      <w:r w:rsidRPr="002E3EA0">
        <w:rPr>
          <w:rFonts w:ascii="Chulabhorn Likit Text Light๙" w:eastAsia="Calibri" w:hAnsi="Chulabhorn Likit Text Light๙" w:cs="Chulabhorn Likit Text Light๙" w:hint="cs"/>
          <w:spacing w:val="-12"/>
          <w:szCs w:val="22"/>
          <w:u w:val="single"/>
          <w:cs/>
        </w:rPr>
        <w:t xml:space="preserve">จำนวน </w:t>
      </w:r>
      <w:r w:rsidRPr="002E3EA0">
        <w:rPr>
          <w:rFonts w:ascii="Chulabhorn Likit Text Light๙" w:eastAsia="Calibri" w:hAnsi="Chulabhorn Likit Text Light๙" w:cs="Chulabhorn Likit Text Light๙"/>
          <w:spacing w:val="-12"/>
          <w:szCs w:val="22"/>
          <w:u w:val="single"/>
        </w:rPr>
        <w:t xml:space="preserve">3,376 </w:t>
      </w:r>
      <w:r w:rsidRPr="002E3EA0">
        <w:rPr>
          <w:rFonts w:ascii="Chulabhorn Likit Text Light๙" w:eastAsia="Calibri" w:hAnsi="Chulabhorn Likit Text Light๙" w:cs="Chulabhorn Likit Text Light๙" w:hint="cs"/>
          <w:spacing w:val="-12"/>
          <w:szCs w:val="22"/>
          <w:u w:val="single"/>
          <w:cs/>
        </w:rPr>
        <w:t xml:space="preserve">คน และประเภทองค์กรสตรีเพิ่มขึ้นร้อยละ </w:t>
      </w:r>
      <w:r w:rsidRPr="002E3EA0">
        <w:rPr>
          <w:rFonts w:ascii="Chulabhorn Likit Text Light๙" w:eastAsia="Calibri" w:hAnsi="Chulabhorn Likit Text Light๙" w:cs="Chulabhorn Likit Text Light๙"/>
          <w:spacing w:val="-12"/>
          <w:szCs w:val="22"/>
          <w:u w:val="single"/>
        </w:rPr>
        <w:t xml:space="preserve">20 </w:t>
      </w:r>
      <w:r w:rsidRPr="002E3EA0">
        <w:rPr>
          <w:rFonts w:ascii="Chulabhorn Likit Text Light๙" w:eastAsia="Calibri" w:hAnsi="Chulabhorn Likit Text Light๙" w:cs="Chulabhorn Likit Text Light๙" w:hint="cs"/>
          <w:spacing w:val="-12"/>
          <w:szCs w:val="22"/>
          <w:u w:val="single"/>
          <w:cs/>
        </w:rPr>
        <w:t xml:space="preserve">จำนวน </w:t>
      </w:r>
      <w:r w:rsidRPr="002E3EA0">
        <w:rPr>
          <w:rFonts w:ascii="Chulabhorn Likit Text Light๙" w:eastAsia="Calibri" w:hAnsi="Chulabhorn Likit Text Light๙" w:cs="Chulabhorn Likit Text Light๙"/>
          <w:spacing w:val="-12"/>
          <w:szCs w:val="22"/>
          <w:u w:val="single"/>
        </w:rPr>
        <w:t xml:space="preserve">73 </w:t>
      </w:r>
      <w:r w:rsidRPr="002E3EA0">
        <w:rPr>
          <w:rFonts w:ascii="Chulabhorn Likit Text Light๙" w:eastAsia="Calibri" w:hAnsi="Chulabhorn Likit Text Light๙" w:cs="Chulabhorn Likit Text Light๙" w:hint="cs"/>
          <w:spacing w:val="-12"/>
          <w:szCs w:val="22"/>
          <w:u w:val="single"/>
          <w:cs/>
        </w:rPr>
        <w:t xml:space="preserve">องค์กร </w:t>
      </w:r>
      <w:r w:rsidRPr="002E3EA0">
        <w:rPr>
          <w:rFonts w:ascii="Chulabhorn Likit Text Light๙" w:eastAsia="Calibri" w:hAnsi="Chulabhorn Likit Text Light๙" w:cs="Chulabhorn Likit Text Light๙" w:hint="cs"/>
          <w:spacing w:val="-12"/>
          <w:szCs w:val="22"/>
          <w:cs/>
        </w:rPr>
        <w:t>จากการตรวจสอบข้อมูลในโปรแกรมทะเบียนลูกหนี้ (</w:t>
      </w:r>
      <w:r w:rsidRPr="002E3EA0">
        <w:rPr>
          <w:rFonts w:ascii="Chulabhorn Likit Text Light๙" w:eastAsia="Calibri" w:hAnsi="Chulabhorn Likit Text Light๙" w:cs="Chulabhorn Likit Text Light๙"/>
          <w:spacing w:val="-12"/>
          <w:szCs w:val="22"/>
        </w:rPr>
        <w:t xml:space="preserve">Smart Account Receivable Application, SARA) </w:t>
      </w:r>
      <w:r w:rsidRPr="002E3EA0">
        <w:rPr>
          <w:rFonts w:ascii="Chulabhorn Likit Text Light๙" w:eastAsia="Calibri" w:hAnsi="Chulabhorn Likit Text Light๙" w:cs="Chulabhorn Likit Text Light๙" w:hint="cs"/>
          <w:spacing w:val="-12"/>
          <w:szCs w:val="22"/>
          <w:cs/>
        </w:rPr>
        <w:t xml:space="preserve">ณ วันที่ </w:t>
      </w:r>
      <w:r w:rsidRPr="002E3EA0">
        <w:rPr>
          <w:rFonts w:ascii="Chulabhorn Likit Text Light๙" w:eastAsia="Calibri" w:hAnsi="Chulabhorn Likit Text Light๙" w:cs="Chulabhorn Likit Text Light๙"/>
          <w:spacing w:val="-12"/>
          <w:szCs w:val="22"/>
        </w:rPr>
        <w:t xml:space="preserve">16 </w:t>
      </w:r>
      <w:r w:rsidRPr="002E3EA0">
        <w:rPr>
          <w:rFonts w:ascii="Chulabhorn Likit Text Light๙" w:eastAsia="Calibri" w:hAnsi="Chulabhorn Likit Text Light๙" w:cs="Chulabhorn Likit Text Light๙" w:hint="cs"/>
          <w:spacing w:val="-12"/>
          <w:szCs w:val="22"/>
          <w:cs/>
        </w:rPr>
        <w:t xml:space="preserve">กันยายน </w:t>
      </w:r>
      <w:r w:rsidRPr="002E3EA0">
        <w:rPr>
          <w:rFonts w:ascii="Chulabhorn Likit Text Light๙" w:eastAsia="Calibri" w:hAnsi="Chulabhorn Likit Text Light๙" w:cs="Chulabhorn Likit Text Light๙"/>
          <w:spacing w:val="-12"/>
          <w:szCs w:val="22"/>
        </w:rPr>
        <w:t xml:space="preserve">2564 </w:t>
      </w:r>
      <w:r w:rsidRPr="002E3EA0">
        <w:rPr>
          <w:rFonts w:ascii="Chulabhorn Likit Text Light๙" w:eastAsia="Calibri" w:hAnsi="Chulabhorn Likit Text Light๙" w:cs="Chulabhorn Likit Text Light๙" w:hint="cs"/>
          <w:spacing w:val="-12"/>
          <w:szCs w:val="22"/>
          <w:cs/>
        </w:rPr>
        <w:t xml:space="preserve"> ดังนี้</w:t>
      </w:r>
    </w:p>
    <w:p w14:paraId="6A105776" w14:textId="4D9A6F81" w:rsidR="002E3EA0" w:rsidRPr="002E3EA0" w:rsidRDefault="002E3EA0" w:rsidP="008B0B13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pacing w:val="-12"/>
          <w:szCs w:val="22"/>
        </w:rPr>
      </w:pPr>
      <w:r w:rsidRPr="008B0B13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ab/>
      </w:r>
      <w:r w:rsidRPr="002E3EA0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>2.1</w:t>
      </w:r>
      <w:r w:rsidRPr="002E3EA0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ab/>
        <w:t xml:space="preserve"> การเพิ่มจำนวนสมาชิกกองทุนพัฒนาบทบาทสตรี ประจำปี </w:t>
      </w:r>
      <w:r w:rsidRPr="002E3EA0">
        <w:rPr>
          <w:rFonts w:ascii="Chulabhorn Likit Text Light๙" w:eastAsia="Calibri" w:hAnsi="Chulabhorn Likit Text Light๙" w:cs="Chulabhorn Likit Text Light๙"/>
          <w:spacing w:val="-12"/>
          <w:szCs w:val="22"/>
        </w:rPr>
        <w:t xml:space="preserve">2564 </w:t>
      </w:r>
      <w:r w:rsidRPr="002E3EA0">
        <w:rPr>
          <w:rFonts w:ascii="Chulabhorn Likit Text Light๙" w:eastAsia="Calibri" w:hAnsi="Chulabhorn Likit Text Light๙" w:cs="Chulabhorn Likit Text Light๙" w:hint="cs"/>
          <w:spacing w:val="-12"/>
          <w:szCs w:val="22"/>
          <w:cs/>
        </w:rPr>
        <w:t xml:space="preserve">ประเภทบุคคลธรรมดา มีเป้าหมายเพิ่มขึ้นร้อยละ </w:t>
      </w:r>
      <w:r w:rsidRPr="002E3EA0">
        <w:rPr>
          <w:rFonts w:ascii="Chulabhorn Likit Text Light๙" w:eastAsia="Calibri" w:hAnsi="Chulabhorn Likit Text Light๙" w:cs="Chulabhorn Likit Text Light๙"/>
          <w:spacing w:val="-12"/>
          <w:szCs w:val="22"/>
        </w:rPr>
        <w:t xml:space="preserve">6 </w:t>
      </w:r>
      <w:r w:rsidRPr="002E3EA0">
        <w:rPr>
          <w:rFonts w:ascii="Chulabhorn Likit Text Light๙" w:eastAsia="Calibri" w:hAnsi="Chulabhorn Likit Text Light๙" w:cs="Chulabhorn Likit Text Light๙" w:hint="cs"/>
          <w:spacing w:val="-12"/>
          <w:szCs w:val="22"/>
          <w:cs/>
        </w:rPr>
        <w:t xml:space="preserve">จำนวน </w:t>
      </w:r>
      <w:r w:rsidRPr="002E3EA0">
        <w:rPr>
          <w:rFonts w:ascii="Chulabhorn Likit Text Light๙" w:eastAsia="Calibri" w:hAnsi="Chulabhorn Likit Text Light๙" w:cs="Chulabhorn Likit Text Light๙"/>
          <w:spacing w:val="-12"/>
          <w:szCs w:val="22"/>
        </w:rPr>
        <w:t xml:space="preserve">3,376 </w:t>
      </w:r>
      <w:r w:rsidRPr="002E3EA0">
        <w:rPr>
          <w:rFonts w:ascii="Chulabhorn Likit Text Light๙" w:eastAsia="Calibri" w:hAnsi="Chulabhorn Likit Text Light๙" w:cs="Chulabhorn Likit Text Light๙" w:hint="cs"/>
          <w:spacing w:val="-12"/>
          <w:szCs w:val="22"/>
          <w:cs/>
        </w:rPr>
        <w:t xml:space="preserve">คน </w:t>
      </w:r>
      <w:r w:rsidRPr="002E3EA0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>ซึ่ง</w:t>
      </w:r>
      <w:r w:rsidRPr="002E3EA0">
        <w:rPr>
          <w:rFonts w:ascii="Chulabhorn Likit Text Light๙" w:eastAsia="Calibri" w:hAnsi="Chulabhorn Likit Text Light๙" w:cs="Chulabhorn Likit Text Light๙"/>
          <w:spacing w:val="-12"/>
          <w:szCs w:val="22"/>
          <w:u w:val="single"/>
          <w:cs/>
        </w:rPr>
        <w:t>ปัจจุบันจังหวัดอุตรดิตถ์มีสมาชิกกองทุนพัฒนาบทบาทสตรี ประเภทบุคคลธรรมดา จำนวน 146</w:t>
      </w:r>
      <w:r w:rsidRPr="002E3EA0">
        <w:rPr>
          <w:rFonts w:ascii="Chulabhorn Likit Text Light๙" w:eastAsia="Calibri" w:hAnsi="Chulabhorn Likit Text Light๙" w:cs="Chulabhorn Likit Text Light๙"/>
          <w:spacing w:val="-12"/>
          <w:szCs w:val="22"/>
          <w:u w:val="single"/>
        </w:rPr>
        <w:t>,</w:t>
      </w:r>
      <w:r w:rsidRPr="002E3EA0">
        <w:rPr>
          <w:rFonts w:ascii="Chulabhorn Likit Text Light๙" w:eastAsia="Calibri" w:hAnsi="Chulabhorn Likit Text Light๙" w:cs="Chulabhorn Likit Text Light๙" w:hint="cs"/>
          <w:spacing w:val="-12"/>
          <w:szCs w:val="22"/>
          <w:u w:val="single"/>
          <w:cs/>
        </w:rPr>
        <w:t>760 คน (เพิ่มขึ้น 3</w:t>
      </w:r>
      <w:r w:rsidRPr="002E3EA0">
        <w:rPr>
          <w:rFonts w:ascii="Chulabhorn Likit Text Light๙" w:eastAsia="Calibri" w:hAnsi="Chulabhorn Likit Text Light๙" w:cs="Chulabhorn Likit Text Light๙"/>
          <w:spacing w:val="-12"/>
          <w:szCs w:val="22"/>
          <w:u w:val="single"/>
        </w:rPr>
        <w:t>,</w:t>
      </w:r>
      <w:r w:rsidRPr="002E3EA0">
        <w:rPr>
          <w:rFonts w:ascii="Chulabhorn Likit Text Light๙" w:eastAsia="Calibri" w:hAnsi="Chulabhorn Likit Text Light๙" w:cs="Chulabhorn Likit Text Light๙" w:hint="cs"/>
          <w:spacing w:val="-12"/>
          <w:szCs w:val="22"/>
          <w:u w:val="single"/>
          <w:cs/>
        </w:rPr>
        <w:t>500 คน)</w:t>
      </w:r>
      <w:r w:rsidRPr="002E3EA0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 xml:space="preserve"> เกินเป้าหมาย จำนวน 124 คน คิดเป็นร้อยละที่เพิ่มขึ้นของเป้าหมายเท่ากับ 103.7</w:t>
      </w:r>
    </w:p>
    <w:p w14:paraId="2C4D12CC" w14:textId="65B7BA96" w:rsidR="002E3EA0" w:rsidRPr="002E3EA0" w:rsidRDefault="008B0B13" w:rsidP="002E3EA0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noProof/>
        </w:rPr>
        <w:drawing>
          <wp:inline distT="0" distB="0" distL="0" distR="0" wp14:anchorId="547DF59E" wp14:editId="78180C3D">
            <wp:extent cx="6390005" cy="2642235"/>
            <wp:effectExtent l="0" t="0" r="0" b="5715"/>
            <wp:docPr id="20" name="รูปภาพ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64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A8F15" w14:textId="076FE283" w:rsidR="008B0B13" w:rsidRDefault="008B0B13" w:rsidP="008B0B13">
      <w:pPr>
        <w:spacing w:before="120" w:after="0" w:line="240" w:lineRule="auto"/>
        <w:rPr>
          <w:rFonts w:ascii="Chulabhorn Likit Text Light" w:hAnsi="Chulabhorn Likit Text Light" w:cs="Chulabhorn Likit Text Light"/>
          <w:szCs w:val="22"/>
        </w:rPr>
      </w:pPr>
      <w:bookmarkStart w:id="9" w:name="_Hlk83654525"/>
      <w:r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มติที่ประชุม  ..............................</w:t>
      </w:r>
      <w:r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....................................................................</w:t>
      </w:r>
      <w:r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................................................................................................</w:t>
      </w:r>
    </w:p>
    <w:bookmarkEnd w:id="9"/>
    <w:p w14:paraId="4B54BD66" w14:textId="7E89E306" w:rsidR="008B0B13" w:rsidRPr="008B0B13" w:rsidRDefault="008B0B13" w:rsidP="008B0B13">
      <w:pPr>
        <w:tabs>
          <w:tab w:val="left" w:pos="1701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spacing w:val="-12"/>
          <w:szCs w:val="22"/>
        </w:rPr>
      </w:pPr>
      <w:r w:rsidRPr="008B0B13">
        <w:rPr>
          <w:rFonts w:ascii="Chulabhorn Likit Text Light๙" w:eastAsia="Calibri" w:hAnsi="Chulabhorn Likit Text Light๙" w:cs="Chulabhorn Likit Text Light๙"/>
          <w:b/>
          <w:bCs/>
          <w:spacing w:val="-12"/>
          <w:szCs w:val="22"/>
          <w:cs/>
        </w:rPr>
        <w:tab/>
      </w:r>
      <w:r w:rsidRPr="008B0B13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>2.2</w:t>
      </w:r>
      <w:r w:rsidRPr="008B0B13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ab/>
        <w:t xml:space="preserve"> การเพิ่มจำนวนสมาชิกกองทุนพัฒนาบทบาทสตรี ประจำปี </w:t>
      </w:r>
      <w:r w:rsidRPr="008B0B13">
        <w:rPr>
          <w:rFonts w:ascii="Chulabhorn Likit Text Light๙" w:eastAsia="Calibri" w:hAnsi="Chulabhorn Likit Text Light๙" w:cs="Chulabhorn Likit Text Light๙"/>
          <w:spacing w:val="-12"/>
          <w:szCs w:val="22"/>
        </w:rPr>
        <w:t xml:space="preserve">2564 </w:t>
      </w:r>
      <w:r w:rsidRPr="008B0B13">
        <w:rPr>
          <w:rFonts w:ascii="Chulabhorn Likit Text Light๙" w:eastAsia="Calibri" w:hAnsi="Chulabhorn Likit Text Light๙" w:cs="Chulabhorn Likit Text Light๙" w:hint="cs"/>
          <w:spacing w:val="-12"/>
          <w:szCs w:val="22"/>
          <w:cs/>
        </w:rPr>
        <w:t xml:space="preserve">ประเภทองค์กรสตรี มีเป้าหมายเพิ่มขึ้นร้อยละ 20 จำนวน จำนวน </w:t>
      </w:r>
      <w:r w:rsidRPr="008B0B13">
        <w:rPr>
          <w:rFonts w:ascii="Chulabhorn Likit Text Light๙" w:eastAsia="Calibri" w:hAnsi="Chulabhorn Likit Text Light๙" w:cs="Chulabhorn Likit Text Light๙"/>
          <w:spacing w:val="-12"/>
          <w:szCs w:val="22"/>
        </w:rPr>
        <w:t xml:space="preserve">73 </w:t>
      </w:r>
      <w:r w:rsidRPr="008B0B13">
        <w:rPr>
          <w:rFonts w:ascii="Chulabhorn Likit Text Light๙" w:eastAsia="Calibri" w:hAnsi="Chulabhorn Likit Text Light๙" w:cs="Chulabhorn Likit Text Light๙" w:hint="cs"/>
          <w:spacing w:val="-12"/>
          <w:szCs w:val="22"/>
          <w:cs/>
        </w:rPr>
        <w:t>องค์กร</w:t>
      </w:r>
      <w:r w:rsidRPr="008B0B13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>ซึ่ง</w:t>
      </w:r>
      <w:r w:rsidRPr="008B0B13">
        <w:rPr>
          <w:rFonts w:ascii="Chulabhorn Likit Text Light๙" w:eastAsia="Calibri" w:hAnsi="Chulabhorn Likit Text Light๙" w:cs="Chulabhorn Likit Text Light๙"/>
          <w:spacing w:val="-12"/>
          <w:szCs w:val="22"/>
          <w:u w:val="single"/>
          <w:cs/>
        </w:rPr>
        <w:t xml:space="preserve">ปัจจุบันจังหวัดอุตรดิตถ์มีสมาชิกกองทุนพัฒนาบทบาทสตรี ประเภทองค์กรสตรี จำนวน </w:t>
      </w:r>
      <w:r w:rsidRPr="008B0B13">
        <w:rPr>
          <w:rFonts w:ascii="Chulabhorn Likit Text Light๙" w:eastAsia="Calibri" w:hAnsi="Chulabhorn Likit Text Light๙" w:cs="Chulabhorn Likit Text Light๙"/>
          <w:spacing w:val="-12"/>
          <w:szCs w:val="22"/>
          <w:u w:val="single"/>
        </w:rPr>
        <w:t>435</w:t>
      </w:r>
      <w:r w:rsidRPr="008B0B13">
        <w:rPr>
          <w:rFonts w:ascii="Chulabhorn Likit Text Light๙" w:eastAsia="Calibri" w:hAnsi="Chulabhorn Likit Text Light๙" w:cs="Chulabhorn Likit Text Light๙" w:hint="cs"/>
          <w:spacing w:val="-12"/>
          <w:szCs w:val="22"/>
          <w:u w:val="single"/>
          <w:cs/>
        </w:rPr>
        <w:t xml:space="preserve"> องค์กร (เพิ่มขึ้น </w:t>
      </w:r>
      <w:r w:rsidRPr="008B0B13">
        <w:rPr>
          <w:rFonts w:ascii="Chulabhorn Likit Text Light๙" w:eastAsia="Calibri" w:hAnsi="Chulabhorn Likit Text Light๙" w:cs="Chulabhorn Likit Text Light๙"/>
          <w:spacing w:val="-12"/>
          <w:szCs w:val="22"/>
          <w:u w:val="single"/>
        </w:rPr>
        <w:t>81</w:t>
      </w:r>
      <w:r w:rsidRPr="008B0B13">
        <w:rPr>
          <w:rFonts w:ascii="Chulabhorn Likit Text Light๙" w:eastAsia="Calibri" w:hAnsi="Chulabhorn Likit Text Light๙" w:cs="Chulabhorn Likit Text Light๙" w:hint="cs"/>
          <w:spacing w:val="-12"/>
          <w:szCs w:val="22"/>
          <w:u w:val="single"/>
          <w:cs/>
        </w:rPr>
        <w:t xml:space="preserve"> องค์กร)</w:t>
      </w:r>
      <w:r w:rsidRPr="008B0B13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 xml:space="preserve"> เกินเป้าหมาย จำนวน 8 องค์กร คิดเป็นร้อยละที่เพิ่มขึ้นของเป้าหมายเท่ากับ 106.6</w:t>
      </w:r>
    </w:p>
    <w:p w14:paraId="1E092D01" w14:textId="6475890E" w:rsidR="002160A7" w:rsidRDefault="008B0B13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  <w:r>
        <w:rPr>
          <w:noProof/>
        </w:rPr>
        <w:drawing>
          <wp:inline distT="0" distB="0" distL="0" distR="0" wp14:anchorId="0C17B78E" wp14:editId="224DCD9F">
            <wp:extent cx="6390005" cy="2531110"/>
            <wp:effectExtent l="0" t="0" r="0" b="2540"/>
            <wp:docPr id="19" name="รูปภาพ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53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4127C" w14:textId="63CB1179" w:rsidR="008B0B13" w:rsidRDefault="008B0B13" w:rsidP="008B0B13">
      <w:pPr>
        <w:spacing w:before="120" w:after="0" w:line="240" w:lineRule="auto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มติที่ประชุม  ....................</w:t>
      </w:r>
      <w:r w:rsidR="001C2021"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รับทราบ</w:t>
      </w:r>
      <w:r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........................................................</w:t>
      </w:r>
      <w:r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................................................................................................</w:t>
      </w:r>
    </w:p>
    <w:p w14:paraId="76644212" w14:textId="77777777" w:rsidR="008B0B13" w:rsidRPr="008B0B13" w:rsidRDefault="008B0B13" w:rsidP="008B0B13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8B0B1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lastRenderedPageBreak/>
        <w:tab/>
        <w:t>3.การบริหารจัดการหนี้กองทุนพัฒนาบทบาทสตรีจังหวัดอุตรดิตถ์</w:t>
      </w:r>
    </w:p>
    <w:p w14:paraId="7F47AFA9" w14:textId="2074AB42" w:rsidR="008B0B13" w:rsidRPr="008B0B13" w:rsidRDefault="008B0B13" w:rsidP="008B0B13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-16"/>
          <w:szCs w:val="22"/>
        </w:rPr>
      </w:pPr>
      <w:r w:rsidRPr="008B0B13">
        <w:rPr>
          <w:rFonts w:ascii="Chulabhorn Likit Text Light๙" w:eastAsia="Calibri" w:hAnsi="Chulabhorn Likit Text Light๙" w:cs="Chulabhorn Likit Text Light๙"/>
          <w:b/>
          <w:bCs/>
          <w:spacing w:val="-16"/>
          <w:szCs w:val="22"/>
        </w:rPr>
        <w:tab/>
        <w:t xml:space="preserve">3.1 </w:t>
      </w:r>
      <w:r w:rsidRPr="008B0B13">
        <w:rPr>
          <w:rFonts w:ascii="Chulabhorn Likit Text Light๙" w:eastAsia="Calibri" w:hAnsi="Chulabhorn Likit Text Light๙" w:cs="Chulabhorn Likit Text Light๙" w:hint="cs"/>
          <w:b/>
          <w:bCs/>
          <w:spacing w:val="-16"/>
          <w:szCs w:val="22"/>
          <w:cs/>
        </w:rPr>
        <w:t>การบริหารจัดการหนี้กองทุนพัฒนาบทบาทสตรี หนี้เกินกำหนดชำระกองทุนพัฒนาบทบาทสตรีจังห</w:t>
      </w:r>
      <w:r w:rsidR="003F2098">
        <w:rPr>
          <w:rFonts w:ascii="Chulabhorn Likit Text Light๙" w:eastAsia="Calibri" w:hAnsi="Chulabhorn Likit Text Light๙" w:cs="Chulabhorn Likit Text Light๙" w:hint="cs"/>
          <w:b/>
          <w:bCs/>
          <w:spacing w:val="-16"/>
          <w:szCs w:val="22"/>
          <w:cs/>
        </w:rPr>
        <w:t>วัดฯ</w:t>
      </w:r>
    </w:p>
    <w:p w14:paraId="7C2AE1CC" w14:textId="296703B3" w:rsidR="008B0B13" w:rsidRPr="008B0B13" w:rsidRDefault="008B0B13" w:rsidP="008B0B13">
      <w:pPr>
        <w:tabs>
          <w:tab w:val="left" w:pos="1701"/>
          <w:tab w:val="left" w:pos="2127"/>
          <w:tab w:val="left" w:pos="2268"/>
          <w:tab w:val="left" w:pos="7088"/>
        </w:tabs>
        <w:spacing w:after="0" w:line="240" w:lineRule="auto"/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</w:pPr>
      <w:r w:rsidRPr="008B0B13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8B0B13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การบริหารจัดการหนี้กองทุนพัฒนาบทบาทสตรีจังหวัดอุตรดิตถ์ประจำเดือนกันยายน 2564 จากการอนุมัติเงินกู้ยืมระหว่างปีงบประมาณ 2556 – 2564 เป็นเงินทั้งหมด 222</w:t>
      </w:r>
      <w:r w:rsidRPr="008B0B13">
        <w:rPr>
          <w:rFonts w:ascii="Chulabhorn Likit Text Light๙" w:eastAsia="Calibri" w:hAnsi="Chulabhorn Likit Text Light๙" w:cs="Chulabhorn Likit Text Light๙"/>
          <w:spacing w:val="-10"/>
          <w:szCs w:val="22"/>
        </w:rPr>
        <w:t>,</w:t>
      </w:r>
      <w:r w:rsidRPr="008B0B13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>244</w:t>
      </w:r>
      <w:r w:rsidRPr="008B0B13">
        <w:rPr>
          <w:rFonts w:ascii="Chulabhorn Likit Text Light๙" w:eastAsia="Calibri" w:hAnsi="Chulabhorn Likit Text Light๙" w:cs="Chulabhorn Likit Text Light๙"/>
          <w:spacing w:val="-10"/>
          <w:szCs w:val="22"/>
        </w:rPr>
        <w:t>,</w:t>
      </w:r>
      <w:r w:rsidRPr="008B0B13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 xml:space="preserve">140.00 บาท </w:t>
      </w:r>
      <w:r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 xml:space="preserve"> </w:t>
      </w:r>
      <w:r w:rsidRPr="008B0B13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>โดยมีลูกหนี้คงเหลือ 53</w:t>
      </w:r>
      <w:r w:rsidRPr="008B0B13">
        <w:rPr>
          <w:rFonts w:ascii="Chulabhorn Likit Text Light๙" w:eastAsia="Calibri" w:hAnsi="Chulabhorn Likit Text Light๙" w:cs="Chulabhorn Likit Text Light๙"/>
          <w:spacing w:val="-10"/>
          <w:szCs w:val="22"/>
        </w:rPr>
        <w:t>,</w:t>
      </w:r>
      <w:r w:rsidRPr="008B0B13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>194</w:t>
      </w:r>
      <w:r w:rsidRPr="008B0B13">
        <w:rPr>
          <w:rFonts w:ascii="Chulabhorn Likit Text Light๙" w:eastAsia="Calibri" w:hAnsi="Chulabhorn Likit Text Light๙" w:cs="Chulabhorn Likit Text Light๙"/>
          <w:spacing w:val="-10"/>
          <w:szCs w:val="22"/>
        </w:rPr>
        <w:t>,</w:t>
      </w:r>
      <w:r w:rsidRPr="008B0B13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>348.48 บาท ซึ่งแบ่งเป็นหนี้ที่ยังไม่ถึงกำหนดชำระ 50</w:t>
      </w:r>
      <w:r w:rsidRPr="008B0B13">
        <w:rPr>
          <w:rFonts w:ascii="Chulabhorn Likit Text Light๙" w:eastAsia="Calibri" w:hAnsi="Chulabhorn Likit Text Light๙" w:cs="Chulabhorn Likit Text Light๙"/>
          <w:spacing w:val="-10"/>
          <w:szCs w:val="22"/>
        </w:rPr>
        <w:t>,</w:t>
      </w:r>
      <w:r w:rsidRPr="008B0B13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>828</w:t>
      </w:r>
      <w:r w:rsidRPr="008B0B13">
        <w:rPr>
          <w:rFonts w:ascii="Chulabhorn Likit Text Light๙" w:eastAsia="Calibri" w:hAnsi="Chulabhorn Likit Text Light๙" w:cs="Chulabhorn Likit Text Light๙"/>
          <w:spacing w:val="-10"/>
          <w:szCs w:val="22"/>
        </w:rPr>
        <w:t>,</w:t>
      </w:r>
      <w:r w:rsidRPr="008B0B13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>809.17 บาท และ มีหนี้เกินกำหนดชำระ 2</w:t>
      </w:r>
      <w:r w:rsidRPr="008B0B13">
        <w:rPr>
          <w:rFonts w:ascii="Chulabhorn Likit Text Light๙" w:eastAsia="Calibri" w:hAnsi="Chulabhorn Likit Text Light๙" w:cs="Chulabhorn Likit Text Light๙"/>
          <w:spacing w:val="-10"/>
          <w:szCs w:val="22"/>
        </w:rPr>
        <w:t>,</w:t>
      </w:r>
      <w:r w:rsidRPr="008B0B13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>365</w:t>
      </w:r>
      <w:r w:rsidRPr="008B0B13">
        <w:rPr>
          <w:rFonts w:ascii="Chulabhorn Likit Text Light๙" w:eastAsia="Calibri" w:hAnsi="Chulabhorn Likit Text Light๙" w:cs="Chulabhorn Likit Text Light๙"/>
          <w:spacing w:val="-10"/>
          <w:szCs w:val="22"/>
        </w:rPr>
        <w:t>,</w:t>
      </w:r>
      <w:r w:rsidRPr="008B0B13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>539.31</w:t>
      </w:r>
      <w:r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>.-</w:t>
      </w:r>
      <w:r w:rsidRPr="008B0B13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 xml:space="preserve"> บาท คิดเป็นร้อยละของหนี้เกินกำหนดชำระจากฐานลูกหนี้ 4.45  ณ วันที่ </w:t>
      </w:r>
      <w:r w:rsidRPr="008B0B13">
        <w:rPr>
          <w:rFonts w:ascii="Chulabhorn Likit Text Light๙" w:eastAsia="Calibri" w:hAnsi="Chulabhorn Likit Text Light๙" w:cs="Chulabhorn Likit Text Light๙"/>
          <w:spacing w:val="-10"/>
          <w:szCs w:val="22"/>
        </w:rPr>
        <w:t>27</w:t>
      </w:r>
      <w:r w:rsidRPr="008B0B13">
        <w:rPr>
          <w:rFonts w:ascii="Chulabhorn Likit Text Light๙" w:eastAsia="Calibri" w:hAnsi="Chulabhorn Likit Text Light๙" w:cs="Chulabhorn Likit Text Light๙" w:hint="cs"/>
          <w:spacing w:val="-10"/>
          <w:szCs w:val="22"/>
          <w:cs/>
        </w:rPr>
        <w:t xml:space="preserve"> กันยายน 2564</w:t>
      </w:r>
    </w:p>
    <w:p w14:paraId="484413B4" w14:textId="0B74AD0F" w:rsidR="002160A7" w:rsidRDefault="003F2098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  <w:r>
        <w:rPr>
          <w:noProof/>
        </w:rPr>
        <w:drawing>
          <wp:inline distT="0" distB="0" distL="0" distR="0" wp14:anchorId="161FE075" wp14:editId="1182007F">
            <wp:extent cx="6390005" cy="2413635"/>
            <wp:effectExtent l="0" t="0" r="0" b="5715"/>
            <wp:docPr id="30" name="รูปภาพ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8E417" w14:textId="5050FF0B" w:rsidR="002160A7" w:rsidRPr="003F2098" w:rsidRDefault="003F2098" w:rsidP="003F2098">
      <w:pPr>
        <w:spacing w:before="120" w:after="0" w:line="240" w:lineRule="auto"/>
        <w:rPr>
          <w:rFonts w:ascii="Chulabhorn Likit Text Light" w:hAnsi="Chulabhorn Likit Text Light" w:cs="Chulabhorn Likit Text Light"/>
          <w:szCs w:val="22"/>
        </w:rPr>
      </w:pPr>
      <w:bookmarkStart w:id="10" w:name="_Hlk83654721"/>
      <w:r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มติที่ประชุม  ....................</w:t>
      </w:r>
      <w:r w:rsidR="001C2021"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รับทราบ</w:t>
      </w:r>
      <w:r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...........................................................</w:t>
      </w:r>
      <w:r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................................................................................................</w:t>
      </w:r>
    </w:p>
    <w:bookmarkEnd w:id="10"/>
    <w:p w14:paraId="3618EFEE" w14:textId="45C9218B" w:rsidR="003F2098" w:rsidRPr="003F2098" w:rsidRDefault="003F2098" w:rsidP="003F2098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b/>
          <w:bCs/>
          <w:szCs w:val="22"/>
          <w:u w:val="single"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3F2098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3.2 รายงานสถานะลูกหนี้ค้างชำระเงินทุนหมุนเวียนกองทุนพัฒนาบทบาทสตรีจังหวัดอุตรดิตถ์ ประจำปีงบประมาณ พ.ศ. ๒๕๖4</w:t>
      </w:r>
    </w:p>
    <w:p w14:paraId="75B94850" w14:textId="77777777" w:rsidR="003F2098" w:rsidRPr="003F2098" w:rsidRDefault="003F2098" w:rsidP="003F2098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3F209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3F2098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3F2098">
        <w:rPr>
          <w:rFonts w:ascii="Chulabhorn Likit Text Light๙" w:eastAsia="Calibri" w:hAnsi="Chulabhorn Likit Text Light๙" w:cs="Chulabhorn Likit Text Light๙"/>
          <w:szCs w:val="22"/>
          <w:cs/>
        </w:rPr>
        <w:tab/>
        <w:t xml:space="preserve">3.2.1  รายงานหนี้ค้างชำระกองทุนพัฒนาบทบาทสตรีหนี้เดิมและหนี้ใหม่ ประจำเดือน กันยายน 2564 เป็นเงินทั้งสิ้น </w:t>
      </w:r>
      <w:r w:rsidRPr="003F2098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>7</w:t>
      </w:r>
      <w:r w:rsidRPr="003F2098">
        <w:rPr>
          <w:rFonts w:ascii="Chulabhorn Likit Text Light๙" w:eastAsia="Calibri" w:hAnsi="Chulabhorn Likit Text Light๙" w:cs="Chulabhorn Likit Text Light๙"/>
          <w:color w:val="000000"/>
          <w:szCs w:val="22"/>
        </w:rPr>
        <w:t>,</w:t>
      </w:r>
      <w:r w:rsidRPr="003F2098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>460</w:t>
      </w:r>
      <w:r w:rsidRPr="003F2098">
        <w:rPr>
          <w:rFonts w:ascii="Chulabhorn Likit Text Light๙" w:eastAsia="Calibri" w:hAnsi="Chulabhorn Likit Text Light๙" w:cs="Chulabhorn Likit Text Light๙"/>
          <w:color w:val="000000"/>
          <w:szCs w:val="22"/>
        </w:rPr>
        <w:t>,</w:t>
      </w:r>
      <w:r w:rsidRPr="003F2098">
        <w:rPr>
          <w:rFonts w:ascii="Chulabhorn Likit Text Light๙" w:eastAsia="Calibri" w:hAnsi="Chulabhorn Likit Text Light๙" w:cs="Chulabhorn Likit Text Light๙" w:hint="cs"/>
          <w:color w:val="000000"/>
          <w:szCs w:val="22"/>
          <w:cs/>
        </w:rPr>
        <w:t xml:space="preserve">631.92 </w:t>
      </w:r>
      <w:r w:rsidRPr="003F2098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บาท </w:t>
      </w:r>
      <w:bookmarkStart w:id="11" w:name="_Hlk72487276"/>
      <w:r w:rsidRPr="003F2098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แบ่งเป็นรายละเอียดดังนี้ </w:t>
      </w:r>
    </w:p>
    <w:bookmarkEnd w:id="11"/>
    <w:p w14:paraId="60181082" w14:textId="3CE75CC1" w:rsidR="003F2098" w:rsidRPr="003F2098" w:rsidRDefault="0068261A" w:rsidP="003F2098">
      <w:pPr>
        <w:tabs>
          <w:tab w:val="left" w:pos="284"/>
          <w:tab w:val="left" w:pos="1134"/>
          <w:tab w:val="left" w:pos="2127"/>
          <w:tab w:val="left" w:pos="2694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="003F2098" w:rsidRPr="003F2098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(1) </w:t>
      </w:r>
      <w:bookmarkStart w:id="12" w:name="_Hlk77065005"/>
      <w:r w:rsidR="003F2098" w:rsidRPr="003F2098">
        <w:rPr>
          <w:rFonts w:ascii="Chulabhorn Likit Text Light๙" w:eastAsia="Calibri" w:hAnsi="Chulabhorn Likit Text Light๙" w:cs="Chulabhorn Likit Text Light๙"/>
          <w:szCs w:val="22"/>
          <w:cs/>
        </w:rPr>
        <w:t>หนี้ค้างชำระกองทุนพัฒนาบทบาทสตรีหนี้เดิม (2556</w:t>
      </w:r>
      <w:r w:rsidR="003F2098" w:rsidRPr="003F2098">
        <w:rPr>
          <w:rFonts w:ascii="Chulabhorn Likit Text Light๙" w:eastAsia="Calibri" w:hAnsi="Chulabhorn Likit Text Light๙" w:cs="Chulabhorn Likit Text Light๙"/>
          <w:szCs w:val="22"/>
        </w:rPr>
        <w:t>–</w:t>
      </w:r>
      <w:r w:rsidR="003F2098" w:rsidRPr="003F209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2559) </w:t>
      </w:r>
      <w:bookmarkEnd w:id="12"/>
      <w:r w:rsidR="003F2098" w:rsidRPr="003F2098">
        <w:rPr>
          <w:rFonts w:ascii="Chulabhorn Likit Text Light๙" w:eastAsia="Calibri" w:hAnsi="Chulabhorn Likit Text Light๙" w:cs="Chulabhorn Likit Text Light๙"/>
          <w:szCs w:val="22"/>
          <w:cs/>
        </w:rPr>
        <w:t>จำนวน 84 โครงการ เป็นเงินทั้งสิ้นจำนวน  5</w:t>
      </w:r>
      <w:r w:rsidR="003F2098" w:rsidRPr="003F2098">
        <w:rPr>
          <w:rFonts w:ascii="Chulabhorn Likit Text Light๙" w:eastAsia="Calibri" w:hAnsi="Chulabhorn Likit Text Light๙" w:cs="Chulabhorn Likit Text Light๙"/>
          <w:szCs w:val="22"/>
        </w:rPr>
        <w:t>,</w:t>
      </w:r>
      <w:r w:rsidR="003F2098" w:rsidRPr="003F2098">
        <w:rPr>
          <w:rFonts w:ascii="Chulabhorn Likit Text Light๙" w:eastAsia="Calibri" w:hAnsi="Chulabhorn Likit Text Light๙" w:cs="Chulabhorn Likit Text Light๙" w:hint="cs"/>
          <w:szCs w:val="22"/>
          <w:cs/>
        </w:rPr>
        <w:t>710</w:t>
      </w:r>
      <w:r w:rsidR="003F2098" w:rsidRPr="003F2098">
        <w:rPr>
          <w:rFonts w:ascii="Chulabhorn Likit Text Light๙" w:eastAsia="Calibri" w:hAnsi="Chulabhorn Likit Text Light๙" w:cs="Chulabhorn Likit Text Light๙"/>
          <w:szCs w:val="22"/>
        </w:rPr>
        <w:t>,</w:t>
      </w:r>
      <w:r w:rsidR="003F2098" w:rsidRPr="003F2098">
        <w:rPr>
          <w:rFonts w:ascii="Chulabhorn Likit Text Light๙" w:eastAsia="Calibri" w:hAnsi="Chulabhorn Likit Text Light๙" w:cs="Chulabhorn Likit Text Light๙" w:hint="cs"/>
          <w:szCs w:val="22"/>
          <w:cs/>
        </w:rPr>
        <w:t>746.41  บาท ดังนี้</w:t>
      </w:r>
    </w:p>
    <w:p w14:paraId="66E3BAD8" w14:textId="45D5B427" w:rsidR="002160A7" w:rsidRDefault="003F2098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  <w:r>
        <w:rPr>
          <w:noProof/>
        </w:rPr>
        <w:drawing>
          <wp:inline distT="0" distB="0" distL="0" distR="0" wp14:anchorId="326D230C" wp14:editId="69806950">
            <wp:extent cx="6390005" cy="3082925"/>
            <wp:effectExtent l="0" t="0" r="0" b="3175"/>
            <wp:docPr id="31" name="รูปภาพ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8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15163" w14:textId="3762CA58" w:rsidR="003F2098" w:rsidRPr="003F2098" w:rsidRDefault="003F2098" w:rsidP="003F2098">
      <w:pPr>
        <w:spacing w:before="120" w:after="0" w:line="240" w:lineRule="auto"/>
        <w:rPr>
          <w:rFonts w:ascii="Chulabhorn Likit Text Light" w:hAnsi="Chulabhorn Likit Text Light" w:cs="Chulabhorn Likit Text Light"/>
          <w:szCs w:val="22"/>
        </w:rPr>
      </w:pPr>
      <w:bookmarkStart w:id="13" w:name="_Hlk83654786"/>
      <w:r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มติที่ประชุม  ...................</w:t>
      </w:r>
      <w:r w:rsidR="001C2021"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รับทราบ</w:t>
      </w:r>
      <w:r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.............................................................</w:t>
      </w:r>
      <w:r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................................................................................................</w:t>
      </w:r>
    </w:p>
    <w:bookmarkEnd w:id="13"/>
    <w:p w14:paraId="6A96DE58" w14:textId="12DE37BA" w:rsidR="0068261A" w:rsidRDefault="0068261A" w:rsidP="0068261A">
      <w:pPr>
        <w:tabs>
          <w:tab w:val="left" w:pos="284"/>
          <w:tab w:val="left" w:pos="1134"/>
          <w:tab w:val="left" w:pos="2268"/>
          <w:tab w:val="left" w:pos="2694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Malgun Gothic" w:hAnsi="Chulabhorn Likit Text Light๙" w:cs="Chulabhorn Likit Text Light๙"/>
          <w:spacing w:val="-8"/>
          <w:szCs w:val="22"/>
          <w:cs/>
        </w:rPr>
        <w:lastRenderedPageBreak/>
        <w:tab/>
      </w:r>
      <w:r>
        <w:rPr>
          <w:rFonts w:ascii="Chulabhorn Likit Text Light๙" w:eastAsia="Malgun Gothic" w:hAnsi="Chulabhorn Likit Text Light๙" w:cs="Chulabhorn Likit Text Light๙"/>
          <w:spacing w:val="-8"/>
          <w:szCs w:val="22"/>
          <w:cs/>
        </w:rPr>
        <w:tab/>
      </w:r>
      <w:r w:rsidRPr="0068261A">
        <w:rPr>
          <w:rFonts w:ascii="Chulabhorn Likit Text Light๙" w:eastAsia="Malgun Gothic" w:hAnsi="Chulabhorn Likit Text Light๙" w:cs="Chulabhorn Likit Text Light๙"/>
          <w:spacing w:val="-8"/>
          <w:szCs w:val="22"/>
          <w:cs/>
        </w:rPr>
        <w:t>(</w:t>
      </w:r>
      <w:r w:rsidRPr="0068261A">
        <w:rPr>
          <w:rFonts w:ascii="Chulabhorn Likit Text Light๙" w:eastAsia="Calibri" w:hAnsi="Chulabhorn Likit Text Light๙" w:cs="Chulabhorn Likit Text Light๙"/>
          <w:szCs w:val="22"/>
        </w:rPr>
        <w:t>2</w:t>
      </w:r>
      <w:r w:rsidRPr="0068261A">
        <w:rPr>
          <w:rFonts w:ascii="Chulabhorn Likit Text Light๙" w:eastAsia="Calibri" w:hAnsi="Chulabhorn Likit Text Light๙" w:cs="Chulabhorn Likit Text Light๙" w:hint="cs"/>
          <w:szCs w:val="22"/>
          <w:cs/>
        </w:rPr>
        <w:t>) หนี้ค้างชำระกองทุนพัฒนาบทบาทสตรี หนี้ใหม่ (</w:t>
      </w:r>
      <w:r w:rsidRPr="0068261A">
        <w:rPr>
          <w:rFonts w:ascii="Chulabhorn Likit Text Light๙" w:eastAsia="Calibri" w:hAnsi="Chulabhorn Likit Text Light๙" w:cs="Chulabhorn Likit Text Light๙"/>
          <w:szCs w:val="22"/>
        </w:rPr>
        <w:t xml:space="preserve">2560 – 2564) </w:t>
      </w:r>
      <w:r w:rsidRPr="0068261A">
        <w:rPr>
          <w:rFonts w:ascii="Chulabhorn Likit Text Light๙" w:eastAsia="Calibri" w:hAnsi="Chulabhorn Likit Text Light๙" w:cs="Chulabhorn Likit Text Light๙" w:hint="cs"/>
          <w:szCs w:val="22"/>
          <w:cs/>
        </w:rPr>
        <w:t>จำนวน 324  รายการ เป็นเงินทั้งสิ้นจำนวน  1</w:t>
      </w:r>
      <w:r w:rsidRPr="0068261A">
        <w:rPr>
          <w:rFonts w:ascii="Chulabhorn Likit Text Light๙" w:eastAsia="Calibri" w:hAnsi="Chulabhorn Likit Text Light๙" w:cs="Chulabhorn Likit Text Light๙"/>
          <w:szCs w:val="22"/>
        </w:rPr>
        <w:t>,</w:t>
      </w:r>
      <w:r w:rsidRPr="0068261A">
        <w:rPr>
          <w:rFonts w:ascii="Chulabhorn Likit Text Light๙" w:eastAsia="Calibri" w:hAnsi="Chulabhorn Likit Text Light๙" w:cs="Chulabhorn Likit Text Light๙" w:hint="cs"/>
          <w:szCs w:val="22"/>
          <w:cs/>
        </w:rPr>
        <w:t>749</w:t>
      </w:r>
      <w:r w:rsidRPr="0068261A">
        <w:rPr>
          <w:rFonts w:ascii="Chulabhorn Likit Text Light๙" w:eastAsia="Calibri" w:hAnsi="Chulabhorn Likit Text Light๙" w:cs="Chulabhorn Likit Text Light๙"/>
          <w:szCs w:val="22"/>
        </w:rPr>
        <w:t>,</w:t>
      </w:r>
      <w:r w:rsidRPr="0068261A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885.51 บาท </w:t>
      </w:r>
    </w:p>
    <w:p w14:paraId="720C9C5B" w14:textId="39D1BC29" w:rsidR="0068261A" w:rsidRPr="0068261A" w:rsidRDefault="0068261A" w:rsidP="0068261A">
      <w:pPr>
        <w:tabs>
          <w:tab w:val="left" w:pos="284"/>
          <w:tab w:val="left" w:pos="1134"/>
          <w:tab w:val="left" w:pos="2268"/>
          <w:tab w:val="left" w:pos="2694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noProof/>
        </w:rPr>
        <w:drawing>
          <wp:inline distT="0" distB="0" distL="0" distR="0" wp14:anchorId="3E2C3980" wp14:editId="49E67114">
            <wp:extent cx="6390005" cy="2895600"/>
            <wp:effectExtent l="0" t="0" r="0" b="0"/>
            <wp:docPr id="32" name="รูปภาพ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9570E" w14:textId="77777777" w:rsidR="0068261A" w:rsidRDefault="0068261A" w:rsidP="0068261A">
      <w:pPr>
        <w:spacing w:before="120" w:after="0" w:line="240" w:lineRule="auto"/>
        <w:rPr>
          <w:rFonts w:ascii="Chulabhorn Likit Text Light" w:eastAsia="Calibri" w:hAnsi="Chulabhorn Likit Text Light" w:cs="Chulabhorn Likit Text Light"/>
          <w:b/>
          <w:bCs/>
          <w:szCs w:val="22"/>
        </w:rPr>
      </w:pPr>
      <w:bookmarkStart w:id="14" w:name="_Hlk83654900"/>
    </w:p>
    <w:p w14:paraId="770A1CEB" w14:textId="031F3660" w:rsidR="0068261A" w:rsidRPr="003F2098" w:rsidRDefault="0068261A" w:rsidP="0068261A">
      <w:pPr>
        <w:spacing w:before="120" w:after="0" w:line="240" w:lineRule="auto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มติที่ประชุม  ....................</w:t>
      </w:r>
      <w:r w:rsidR="001C2021"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รับทราบ</w:t>
      </w:r>
      <w:r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..............................................................</w:t>
      </w:r>
      <w:r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................................................................................................</w:t>
      </w:r>
    </w:p>
    <w:bookmarkEnd w:id="14"/>
    <w:p w14:paraId="08D0BA6A" w14:textId="77777777" w:rsidR="0068261A" w:rsidRDefault="0068261A" w:rsidP="0068261A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</w:p>
    <w:p w14:paraId="7CBB9E40" w14:textId="4079E115" w:rsidR="0068261A" w:rsidRPr="0068261A" w:rsidRDefault="00D63F6F" w:rsidP="0068261A">
      <w:pPr>
        <w:tabs>
          <w:tab w:val="left" w:pos="284"/>
          <w:tab w:val="left" w:pos="1134"/>
          <w:tab w:val="left" w:pos="2127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="0068261A" w:rsidRPr="0068261A">
        <w:rPr>
          <w:rFonts w:ascii="Chulabhorn Likit Text Light๙" w:eastAsia="Calibri" w:hAnsi="Chulabhorn Likit Text Light๙" w:cs="Chulabhorn Likit Text Light๙"/>
          <w:szCs w:val="22"/>
          <w:cs/>
        </w:rPr>
        <w:t>3.2.2  รายงานการชำระคืนเงินทุนหมุนเวียนกองทุนพัฒนาบทบาทสตรีหนี้เดิมและหนี้ใหม่ ประจำเดือน สิงหาคม 2564 รวมจำนวน 90 รายการ เป็นเงินทั้งสิ้น 490</w:t>
      </w:r>
      <w:r w:rsidR="0068261A" w:rsidRPr="0068261A">
        <w:rPr>
          <w:rFonts w:ascii="Chulabhorn Likit Text Light๙" w:eastAsia="Calibri" w:hAnsi="Chulabhorn Likit Text Light๙" w:cs="Chulabhorn Likit Text Light๙"/>
          <w:szCs w:val="22"/>
        </w:rPr>
        <w:t>,</w:t>
      </w:r>
      <w:r w:rsidR="0068261A" w:rsidRPr="0068261A">
        <w:rPr>
          <w:rFonts w:ascii="Chulabhorn Likit Text Light๙" w:eastAsia="Calibri" w:hAnsi="Chulabhorn Likit Text Light๙" w:cs="Chulabhorn Likit Text Light๙"/>
          <w:szCs w:val="22"/>
          <w:cs/>
        </w:rPr>
        <w:t>841 บาท แบ่งเป็นรายละเอียดดังนี้</w:t>
      </w:r>
      <w:r w:rsidR="0068261A" w:rsidRPr="0068261A">
        <w:rPr>
          <w:rFonts w:ascii="Chulabhorn Likit Text Light๙" w:eastAsia="Malgun Gothic" w:hAnsi="Chulabhorn Likit Text Light๙" w:cs="Chulabhorn Likit Text Light๙"/>
          <w:spacing w:val="2"/>
          <w:szCs w:val="22"/>
          <w:cs/>
        </w:rPr>
        <w:t xml:space="preserve"> </w:t>
      </w:r>
    </w:p>
    <w:p w14:paraId="44B2FCA1" w14:textId="4D2955C4" w:rsidR="0068261A" w:rsidRPr="0068261A" w:rsidRDefault="0068261A" w:rsidP="0068261A">
      <w:pPr>
        <w:tabs>
          <w:tab w:val="left" w:pos="284"/>
          <w:tab w:val="left" w:pos="1134"/>
          <w:tab w:val="left" w:pos="2127"/>
          <w:tab w:val="left" w:pos="2694"/>
        </w:tabs>
        <w:spacing w:before="120" w:after="0" w:line="240" w:lineRule="auto"/>
        <w:jc w:val="thaiDistribute"/>
        <w:rPr>
          <w:rFonts w:ascii="Chulabhorn Likit Text Light๙" w:eastAsia="Malgun Gothic" w:hAnsi="Chulabhorn Likit Text Light๙" w:cs="Chulabhorn Likit Text Light๙"/>
          <w:spacing w:val="-14"/>
          <w:szCs w:val="22"/>
          <w:cs/>
        </w:rPr>
      </w:pPr>
      <w:r w:rsidRPr="0068261A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68261A">
        <w:rPr>
          <w:rFonts w:ascii="Chulabhorn Likit Text Light๙" w:eastAsia="Malgun Gothic" w:hAnsi="Chulabhorn Likit Text Light๙" w:cs="Chulabhorn Likit Text Light๙"/>
          <w:szCs w:val="22"/>
          <w:cs/>
        </w:rPr>
        <w:tab/>
      </w:r>
      <w:r w:rsidRPr="0068261A">
        <w:rPr>
          <w:rFonts w:ascii="Chulabhorn Likit Text Light๙" w:eastAsia="Malgun Gothic" w:hAnsi="Chulabhorn Likit Text Light๙" w:cs="Chulabhorn Likit Text Light๙" w:hint="cs"/>
          <w:szCs w:val="22"/>
          <w:cs/>
        </w:rPr>
        <w:t xml:space="preserve"> </w:t>
      </w:r>
      <w:r w:rsidRPr="0068261A">
        <w:rPr>
          <w:rFonts w:ascii="Chulabhorn Likit Text Light๙" w:eastAsia="Malgun Gothic" w:hAnsi="Chulabhorn Likit Text Light๙" w:cs="Chulabhorn Likit Text Light๙" w:hint="cs"/>
          <w:spacing w:val="-14"/>
          <w:szCs w:val="22"/>
          <w:cs/>
        </w:rPr>
        <w:t>(1) รับชำระคืนหนี้ (หนี้เดิม) ของกองทุนพัฒนาบทบาทสตรี จำนวน 19 รายการ เป็นเงินทั้งสิ้น 27</w:t>
      </w:r>
      <w:r w:rsidRPr="0068261A">
        <w:rPr>
          <w:rFonts w:ascii="Chulabhorn Likit Text Light๙" w:eastAsia="Malgun Gothic" w:hAnsi="Chulabhorn Likit Text Light๙" w:cs="Chulabhorn Likit Text Light๙"/>
          <w:spacing w:val="-14"/>
          <w:szCs w:val="22"/>
        </w:rPr>
        <w:t>,</w:t>
      </w:r>
      <w:r w:rsidRPr="0068261A">
        <w:rPr>
          <w:rFonts w:ascii="Chulabhorn Likit Text Light๙" w:eastAsia="Malgun Gothic" w:hAnsi="Chulabhorn Likit Text Light๙" w:cs="Chulabhorn Likit Text Light๙" w:hint="cs"/>
          <w:spacing w:val="-14"/>
          <w:szCs w:val="22"/>
          <w:cs/>
        </w:rPr>
        <w:t>139.00 บาท</w:t>
      </w:r>
    </w:p>
    <w:p w14:paraId="61A436F8" w14:textId="3D778896" w:rsidR="002160A7" w:rsidRDefault="0068261A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  <w:r>
        <w:rPr>
          <w:noProof/>
        </w:rPr>
        <w:drawing>
          <wp:inline distT="0" distB="0" distL="0" distR="0" wp14:anchorId="2DBFB61D" wp14:editId="19002FBB">
            <wp:extent cx="6390005" cy="2569845"/>
            <wp:effectExtent l="0" t="0" r="0" b="1905"/>
            <wp:docPr id="33" name="รูปภาพ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91327" w14:textId="77777777" w:rsidR="0068261A" w:rsidRDefault="0068261A" w:rsidP="0068261A">
      <w:pPr>
        <w:spacing w:before="120" w:after="0" w:line="240" w:lineRule="auto"/>
        <w:rPr>
          <w:rFonts w:ascii="Chulabhorn Likit Text Light" w:eastAsia="Calibri" w:hAnsi="Chulabhorn Likit Text Light" w:cs="Chulabhorn Likit Text Light"/>
          <w:b/>
          <w:bCs/>
          <w:szCs w:val="22"/>
        </w:rPr>
      </w:pPr>
    </w:p>
    <w:p w14:paraId="10A9ED4F" w14:textId="4DC76B4B" w:rsidR="0068261A" w:rsidRPr="003F2098" w:rsidRDefault="0068261A" w:rsidP="0068261A">
      <w:pPr>
        <w:spacing w:before="120" w:after="0" w:line="240" w:lineRule="auto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มติที่ประชุม  ..................</w:t>
      </w:r>
      <w:r w:rsidR="001C2021"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รับทราบ</w:t>
      </w:r>
      <w:r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.........................................................</w:t>
      </w:r>
      <w:r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................................................................................................</w:t>
      </w:r>
    </w:p>
    <w:p w14:paraId="1DA1E58F" w14:textId="77777777" w:rsidR="002160A7" w:rsidRDefault="002160A7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319337DA" w14:textId="77777777" w:rsidR="002160A7" w:rsidRDefault="002160A7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5D7619C2" w14:textId="77777777" w:rsidR="002160A7" w:rsidRDefault="002160A7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6AD25A5F" w14:textId="103CD863" w:rsidR="002160A7" w:rsidRPr="00D63F6F" w:rsidRDefault="00D63F6F" w:rsidP="00D63F6F">
      <w:pPr>
        <w:spacing w:before="120" w:after="0"/>
        <w:ind w:left="720"/>
        <w:rPr>
          <w:rFonts w:ascii="Chulabhorn Likit Text Light๙" w:hAnsi="Chulabhorn Likit Text Light๙" w:cs="Chulabhorn Likit Text Light๙"/>
          <w:b/>
          <w:bCs/>
          <w:color w:val="FF0000"/>
          <w:spacing w:val="-6"/>
          <w:szCs w:val="22"/>
        </w:rPr>
      </w:pPr>
      <w:r w:rsidRPr="00D63F6F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lastRenderedPageBreak/>
        <w:t>(2) รับชำระคืนหนี้ (หนี้ใหม่) ของกองทุนพัฒนาบทบาทสตรี จำนวน 71 รายการ เป็นเงินทั้งสิ้น</w:t>
      </w:r>
      <w:r w:rsidRPr="00D63F6F">
        <w:rPr>
          <w:rFonts w:ascii="Chulabhorn Likit Text Light๙" w:eastAsia="Calibri" w:hAnsi="Chulabhorn Likit Text Light๙" w:cs="Chulabhorn Likit Text Light๙"/>
          <w:spacing w:val="-6"/>
          <w:szCs w:val="22"/>
        </w:rPr>
        <w:t xml:space="preserve"> 463,702.00 </w:t>
      </w:r>
      <w:r w:rsidRPr="00D63F6F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บาท</w:t>
      </w:r>
    </w:p>
    <w:p w14:paraId="09460F4E" w14:textId="46F42173" w:rsidR="00D63F6F" w:rsidRDefault="00D63F6F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  <w:r>
        <w:rPr>
          <w:noProof/>
        </w:rPr>
        <w:drawing>
          <wp:inline distT="0" distB="0" distL="0" distR="0" wp14:anchorId="1EB41517" wp14:editId="72E49F40">
            <wp:extent cx="6390005" cy="2846705"/>
            <wp:effectExtent l="0" t="0" r="0" b="0"/>
            <wp:docPr id="21" name="รูปภาพ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24FBA" w14:textId="77777777" w:rsidR="00D63F6F" w:rsidRDefault="00D63F6F" w:rsidP="00D63F6F">
      <w:pPr>
        <w:spacing w:before="120" w:after="0" w:line="240" w:lineRule="auto"/>
        <w:rPr>
          <w:rFonts w:ascii="Chulabhorn Likit Text Light" w:eastAsia="Calibri" w:hAnsi="Chulabhorn Likit Text Light" w:cs="Chulabhorn Likit Text Light"/>
          <w:b/>
          <w:bCs/>
          <w:szCs w:val="22"/>
        </w:rPr>
      </w:pPr>
    </w:p>
    <w:p w14:paraId="0F77B1CA" w14:textId="28A23D64" w:rsidR="00D63F6F" w:rsidRPr="003F2098" w:rsidRDefault="00D63F6F" w:rsidP="00D63F6F">
      <w:pPr>
        <w:spacing w:before="120" w:after="0" w:line="240" w:lineRule="auto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มติที่ประชุม  .....................</w:t>
      </w:r>
      <w:r w:rsidR="001C2021"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รับทราบ</w:t>
      </w:r>
      <w:r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.....................................................</w:t>
      </w:r>
      <w:r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................................................................................................</w:t>
      </w:r>
    </w:p>
    <w:p w14:paraId="4FC67D48" w14:textId="77777777" w:rsidR="002160A7" w:rsidRDefault="002160A7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635358DF" w14:textId="77777777" w:rsidR="002160A7" w:rsidRDefault="002160A7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20E015F9" w14:textId="3E299193" w:rsidR="002160A7" w:rsidRDefault="002160A7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5BC289BF" w14:textId="512B39F4" w:rsidR="00D63F6F" w:rsidRDefault="00D63F6F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025B301E" w14:textId="7F51A6A4" w:rsidR="00D63F6F" w:rsidRDefault="00D63F6F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7A72E72D" w14:textId="251B9506" w:rsidR="00D63F6F" w:rsidRDefault="00D63F6F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2E30BB68" w14:textId="1E924F6A" w:rsidR="00D63F6F" w:rsidRDefault="00D63F6F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6DFD45AF" w14:textId="286742E9" w:rsidR="00D63F6F" w:rsidRDefault="00D63F6F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1C7EB3B2" w14:textId="43C07F57" w:rsidR="00D63F6F" w:rsidRDefault="00D63F6F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4AE217FA" w14:textId="5EBEB6D2" w:rsidR="00D63F6F" w:rsidRDefault="00D63F6F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557890CC" w14:textId="0D57BB47" w:rsidR="00D63F6F" w:rsidRDefault="00D63F6F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79B84C1C" w14:textId="2E4CCCA7" w:rsidR="00D63F6F" w:rsidRDefault="00D63F6F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5353ED85" w14:textId="55CBF2C3" w:rsidR="00D63F6F" w:rsidRDefault="00D63F6F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0C2D0ED1" w14:textId="379E1196" w:rsidR="00D63F6F" w:rsidRDefault="00D63F6F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46158108" w14:textId="4203EC11" w:rsidR="00D63F6F" w:rsidRDefault="00D63F6F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2B84320D" w14:textId="77777777" w:rsidR="00D63F6F" w:rsidRDefault="00D63F6F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p w14:paraId="036DDBF4" w14:textId="0D95434D" w:rsidR="00A63EB9" w:rsidRPr="005276BF" w:rsidRDefault="00A63EB9" w:rsidP="005276BF">
      <w:pPr>
        <w:spacing w:before="120"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5276BF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lastRenderedPageBreak/>
        <w:t>กลุ่มงานยุทธศาสตร์การพัฒนาชุมชน</w:t>
      </w:r>
    </w:p>
    <w:p w14:paraId="1B0F120A" w14:textId="791B939A" w:rsidR="005276BF" w:rsidRPr="005276BF" w:rsidRDefault="002160A7" w:rsidP="005276BF">
      <w:pPr>
        <w:spacing w:after="0" w:line="340" w:lineRule="exact"/>
        <w:ind w:firstLine="1440"/>
        <w:rPr>
          <w:rFonts w:ascii="Chulabhorn Likit Text Light๙" w:hAnsi="Chulabhorn Likit Text Light๙" w:cs="Chulabhorn Likit Text Light๙"/>
          <w:b/>
          <w:bCs/>
          <w:spacing w:val="-14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pacing w:val="-14"/>
          <w:szCs w:val="22"/>
          <w:cs/>
        </w:rPr>
        <w:t xml:space="preserve"> </w:t>
      </w:r>
      <w:r w:rsidR="005276BF" w:rsidRPr="005276BF">
        <w:rPr>
          <w:rFonts w:ascii="Chulabhorn Likit Text Light๙" w:hAnsi="Chulabhorn Likit Text Light๙" w:cs="Chulabhorn Likit Text Light๙"/>
          <w:b/>
          <w:bCs/>
          <w:spacing w:val="-14"/>
          <w:szCs w:val="22"/>
          <w:cs/>
        </w:rPr>
        <w:t xml:space="preserve">   4.5</w:t>
      </w:r>
      <w:r w:rsidR="005276BF" w:rsidRPr="005276BF">
        <w:rPr>
          <w:rFonts w:ascii="Chulabhorn Likit Text Light๙" w:hAnsi="Chulabhorn Likit Text Light๙" w:cs="Chulabhorn Likit Text Light๙" w:hint="cs"/>
          <w:b/>
          <w:bCs/>
          <w:spacing w:val="-14"/>
          <w:szCs w:val="22"/>
          <w:cs/>
        </w:rPr>
        <w:t xml:space="preserve">   </w:t>
      </w:r>
      <w:r w:rsidR="00E7460A" w:rsidRPr="005276BF">
        <w:rPr>
          <w:rFonts w:ascii="Chulabhorn Likit Text Light๙" w:hAnsi="Chulabhorn Likit Text Light๙" w:cs="Chulabhorn Likit Text Light๙"/>
          <w:b/>
          <w:bCs/>
          <w:spacing w:val="-14"/>
          <w:szCs w:val="22"/>
          <w:cs/>
        </w:rPr>
        <w:t>การดำเนินงานตามแผนปฏิบัติงานและแผนการใช้จ่ายงบประมาณ ประจำปีงบประมาณ พ.ศ. ๒๕๖๔</w:t>
      </w:r>
    </w:p>
    <w:p w14:paraId="0722A01C" w14:textId="0AEBD85F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      </w:t>
      </w:r>
      <w:r w:rsidR="00E7460A" w:rsidRPr="005276BF">
        <w:rPr>
          <w:rFonts w:ascii="Chulabhorn Likit Text Light๙" w:hAnsi="Chulabhorn Likit Text Light๙" w:cs="Chulabhorn Likit Text Light๙"/>
          <w:szCs w:val="22"/>
          <w:cs/>
        </w:rPr>
        <w:t xml:space="preserve">รายงานผลการบันทึกข้อมูล </w:t>
      </w:r>
      <w:r w:rsidR="00E7460A" w:rsidRPr="005276BF">
        <w:rPr>
          <w:rFonts w:ascii="Chulabhorn Likit Text Light๙" w:hAnsi="Chulabhorn Likit Text Light๙" w:cs="Chulabhorn Likit Text Light๙"/>
          <w:szCs w:val="22"/>
        </w:rPr>
        <w:t xml:space="preserve">BPM </w:t>
      </w:r>
      <w:r w:rsidR="00E7460A" w:rsidRPr="005276BF">
        <w:rPr>
          <w:rFonts w:ascii="Chulabhorn Likit Text Light๙" w:hAnsi="Chulabhorn Likit Text Light๙" w:cs="Chulabhorn Likit Text Light๙"/>
          <w:szCs w:val="22"/>
          <w:cs/>
        </w:rPr>
        <w:t>โครงการตามแผนปฏิบัติงานและแผนการใช้จ่ายงบประมาณ ประจำปีงบประมาณ พ.ศ. ๒๕๖๔</w:t>
      </w:r>
      <w:r w:rsidR="00E7460A" w:rsidRPr="005276BF">
        <w:rPr>
          <w:rFonts w:ascii="Chulabhorn Likit Text Light๙" w:hAnsi="Chulabhorn Likit Text Light๙" w:cs="Chulabhorn Likit Text Light๙"/>
          <w:szCs w:val="22"/>
        </w:rPr>
        <w:t xml:space="preserve">  </w:t>
      </w:r>
      <w:r w:rsidR="00E7460A" w:rsidRPr="005276BF">
        <w:rPr>
          <w:rFonts w:ascii="Chulabhorn Likit Text Light๙" w:hAnsi="Chulabhorn Likit Text Light๙" w:cs="Chulabhorn Likit Text Light๙"/>
          <w:szCs w:val="22"/>
          <w:cs/>
        </w:rPr>
        <w:t>ไตรมาส ๓</w:t>
      </w:r>
      <w:r w:rsidR="00E7460A" w:rsidRPr="005276BF">
        <w:rPr>
          <w:rFonts w:ascii="Chulabhorn Likit Text Light๙" w:hAnsi="Chulabhorn Likit Text Light๙" w:cs="Chulabhorn Likit Text Light๙"/>
          <w:szCs w:val="22"/>
        </w:rPr>
        <w:t>-</w:t>
      </w:r>
      <w:r w:rsidR="00E7460A" w:rsidRPr="005276BF">
        <w:rPr>
          <w:rFonts w:ascii="Chulabhorn Likit Text Light๙" w:hAnsi="Chulabhorn Likit Text Light๙" w:cs="Chulabhorn Likit Text Light๙"/>
          <w:szCs w:val="22"/>
          <w:cs/>
        </w:rPr>
        <w:t xml:space="preserve">๔ และเพิ่มเติม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ดังนี้</w:t>
      </w:r>
    </w:p>
    <w:p w14:paraId="7F2BA53A" w14:textId="14D86FC8" w:rsidR="005276BF" w:rsidRDefault="002160A7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drawing>
          <wp:anchor distT="0" distB="0" distL="114300" distR="114300" simplePos="0" relativeHeight="251658240" behindDoc="1" locked="0" layoutInCell="1" allowOverlap="1" wp14:anchorId="3F6CB4D9" wp14:editId="0AD8E96F">
            <wp:simplePos x="0" y="0"/>
            <wp:positionH relativeFrom="margin">
              <wp:posOffset>489196</wp:posOffset>
            </wp:positionH>
            <wp:positionV relativeFrom="paragraph">
              <wp:posOffset>207370</wp:posOffset>
            </wp:positionV>
            <wp:extent cx="5636526" cy="7579722"/>
            <wp:effectExtent l="0" t="0" r="2540" b="2540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46"/>
                    <a:stretch/>
                  </pic:blipFill>
                  <pic:spPr bwMode="auto">
                    <a:xfrm>
                      <a:off x="0" y="0"/>
                      <a:ext cx="5643923" cy="7589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766B5" w14:textId="35A09563" w:rsidR="002160A7" w:rsidRDefault="002160A7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C8FB993" w14:textId="60CF2899" w:rsidR="002160A7" w:rsidRDefault="002160A7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6555A84" w14:textId="77777777" w:rsidR="002160A7" w:rsidRDefault="002160A7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8F2168D" w14:textId="69F55BCD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0029E10" w14:textId="200EF81C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CAE11B4" w14:textId="3CEA2818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E10E460" w14:textId="691637E6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46B6AAB" w14:textId="77E7DC1D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4F43501" w14:textId="77A23390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4A1111A" w14:textId="5219DA9A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4E41CB6" w14:textId="7E2E58FE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318F12C" w14:textId="6DB9B0CE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D39A2AB" w14:textId="37224713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90D6C49" w14:textId="52FFF1D4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FED2C88" w14:textId="08D22112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04B63D8" w14:textId="674200B3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A21CBD0" w14:textId="2D94CB4C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047E931" w14:textId="21C9DAB0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7D75C44" w14:textId="7BFB7DBB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A1377C0" w14:textId="57E5F4AA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BE7F799" w14:textId="7D127A40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8E8E901" w14:textId="2A3F99AA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4F6E17A" w14:textId="6E34F38A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06FD665" w14:textId="5D808B79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773964C" w14:textId="1859B1C9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4062D22" w14:textId="3BFE4546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4B452B1" w14:textId="34D515FC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DB93B89" w14:textId="762DF28C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BBEE7C2" w14:textId="45CDE3E7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6ACFA60" w14:textId="350DE61B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1415A3F" w14:textId="733004D1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435AF5A" w14:textId="6A94D90C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B579AE4" w14:textId="77777777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4BCAF85" w14:textId="65A65815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4636B11" w14:textId="7BBC2CAE" w:rsidR="005276BF" w:rsidRDefault="005276BF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D0AFDE0" w14:textId="29BA8585" w:rsidR="002160A7" w:rsidRDefault="002160A7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3A0FEA1" w14:textId="025552FD" w:rsidR="002160A7" w:rsidRDefault="002160A7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68F36BC" w14:textId="5F339274" w:rsidR="002160A7" w:rsidRDefault="002160A7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8864E68" w14:textId="337AE145" w:rsidR="002160A7" w:rsidRDefault="002160A7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C20E6B7" w14:textId="77777777" w:rsidR="002160A7" w:rsidRDefault="002160A7" w:rsidP="005276BF">
      <w:pPr>
        <w:spacing w:after="0" w:line="340" w:lineRule="exact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61F59F4" w14:textId="504F10A9" w:rsidR="002160A7" w:rsidRPr="00224F9C" w:rsidRDefault="002160A7" w:rsidP="00224F9C">
      <w:pPr>
        <w:spacing w:after="0" w:line="240" w:lineRule="auto"/>
        <w:jc w:val="right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noProof/>
        </w:rPr>
        <w:drawing>
          <wp:inline distT="0" distB="0" distL="0" distR="0" wp14:anchorId="53E5A69B" wp14:editId="0EAC1C09">
            <wp:extent cx="3732458" cy="7224593"/>
            <wp:effectExtent l="0" t="0" r="1905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598" cy="725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1D9A56" w14:textId="6C4B3212" w:rsidR="00273213" w:rsidRDefault="00273213" w:rsidP="00273213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</w:t>
      </w:r>
      <w:r w:rsidR="001C202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1BCCBAA7" w14:textId="1821518B" w:rsidR="001C2021" w:rsidRDefault="001C2021" w:rsidP="00273213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5141EFCD" w14:textId="77777777" w:rsidR="001C2021" w:rsidRDefault="001C2021" w:rsidP="00273213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A7E48CB" w14:textId="3D81E7B3" w:rsidR="00CA50D2" w:rsidRPr="00CA50D2" w:rsidRDefault="00CA50D2" w:rsidP="00414EC7">
      <w:pPr>
        <w:spacing w:before="120" w:after="0" w:line="340" w:lineRule="exact"/>
        <w:ind w:firstLine="1145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lastRenderedPageBreak/>
        <w:t xml:space="preserve">  4.6 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การบริหารสถานการณ์การแพร่ระบาดจากโรคติดเชื้อไวรัสโค</w:t>
      </w:r>
      <w:proofErr w:type="spellStart"/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โร</w:t>
      </w:r>
      <w:proofErr w:type="spellEnd"/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นา ๒๐๑๙ และมาตรการเฝ้าระวังและควบคุมการแพร่ระบาดจากโรคติดเชื้อไวรัสโค</w:t>
      </w:r>
      <w:proofErr w:type="spellStart"/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โร</w:t>
      </w:r>
      <w:proofErr w:type="spellEnd"/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นา ๒๐๑๙ (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</w:rPr>
        <w:t>COVID-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๑๙) จังหวัดอุตรดิตถ์</w:t>
      </w:r>
    </w:p>
    <w:p w14:paraId="79BB57C7" w14:textId="26AA2F7E" w:rsidR="00CA50D2" w:rsidRPr="00CA50D2" w:rsidRDefault="00CA50D2" w:rsidP="00CA50D2">
      <w:pPr>
        <w:tabs>
          <w:tab w:val="left" w:pos="0"/>
          <w:tab w:val="left" w:pos="709"/>
          <w:tab w:val="left" w:pos="9000"/>
        </w:tabs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ตามที่จังหวัดอุตรดิตถ์ ได้จัดประชุมคณะกรรมการศูนย์บริหารสถานการณ์การแพร่ระบาดของโรคติดเชื้อไวรัสโค</w:t>
      </w:r>
      <w:proofErr w:type="spellStart"/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โร</w:t>
      </w:r>
      <w:proofErr w:type="spellEnd"/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น่า ๒๐๑๙ จังหวัดอุตรดิตถ์ (</w:t>
      </w:r>
      <w:proofErr w:type="spellStart"/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ศบ</w:t>
      </w:r>
      <w:proofErr w:type="spellEnd"/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ค.จ.อต.) ครั้ง ๓๙/๒๕๖๔ ในวันจันทร์ที่ ๓๐ สิงหาคม ๒๕๖๔ และครั้ง ๔๐/๒๕๖๔ ในวันศุกร์ที่ ๓ กันยายน ๒๕๖๔ ณ ห้องประชุมสวางคบุรี ชั้น ๕ ศาลากลางจังหวัดอุตรดิตถ์ เพื่อติดตามสถานการณ์และกำหนดมาตรการในการควบคุมและป้องกันการแพร่ระบาดของโรคติดเชื้อไวรัสโค</w:t>
      </w:r>
      <w:proofErr w:type="spellStart"/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โร</w:t>
      </w:r>
      <w:proofErr w:type="spellEnd"/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นา ๒๐๑๙ (</w:t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>COVID-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๑๙) ให้เป็นไปอย่างมีประสิทธิภาพสูงสุดในพื้นที่จังหวัดอุตรดิตถ์ ในที่ประชุมได้เห็นชอบกำหนดมาตรการเฝ้าระวังและควบคุมการแพร่ระบาดและได้มีประกาศคณะกรรมการโรคติดต่อจังหวัดอุตรดิตถ์ </w:t>
      </w:r>
      <w:r w:rsidRPr="00CA50D2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เรื่อง มาตรการเฝ้าระวังและควบคุมการแพร่ระบาดจากโรคติดเชื้อไวรัสโค</w:t>
      </w:r>
      <w:proofErr w:type="spellStart"/>
      <w:r w:rsidRPr="00CA50D2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โร</w:t>
      </w:r>
      <w:proofErr w:type="spellEnd"/>
      <w:r w:rsidRPr="00CA50D2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นา ๒๐๑๙ (</w:t>
      </w:r>
      <w:r w:rsidRPr="00CA50D2">
        <w:rPr>
          <w:rFonts w:ascii="Chulabhorn Likit Text Light๙" w:eastAsia="Calibri" w:hAnsi="Chulabhorn Likit Text Light๙" w:cs="Chulabhorn Likit Text Light๙"/>
          <w:spacing w:val="-8"/>
          <w:szCs w:val="22"/>
        </w:rPr>
        <w:t>COVID-</w:t>
      </w:r>
      <w:r w:rsidRPr="00CA50D2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 xml:space="preserve">๑๙) ฉบับที่  ๓๑ และ  ๓๔  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โดยมีสาระสำคัญต่อไปนี้</w:t>
      </w:r>
    </w:p>
    <w:p w14:paraId="23236ACD" w14:textId="77777777" w:rsidR="00CA50D2" w:rsidRPr="00CA50D2" w:rsidRDefault="00CA50D2" w:rsidP="00CA50D2">
      <w:pPr>
        <w:numPr>
          <w:ilvl w:val="0"/>
          <w:numId w:val="27"/>
        </w:num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  <w:r w:rsidRPr="00CA50D2">
        <w:rPr>
          <w:rFonts w:ascii="Chulabhorn Likit Text Light๙" w:eastAsia="Times New Roman" w:hAnsi="Chulabhorn Likit Text Light๙" w:cs="Chulabhorn Likit Text Light๙"/>
          <w:spacing w:val="-6"/>
          <w:szCs w:val="22"/>
          <w:cs/>
        </w:rPr>
        <w:t>มาตรการป้องกันการแพร่ระบาดของโรคที่ทางราชการกำหนดให้ประชาชนในพื้นที่จังหวัดอุตรดิตถ์</w:t>
      </w:r>
      <w:r w:rsidRPr="00CA50D2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 ปฏิบัติตามมาตรการป้องกันโรคที่ทางราชการกำหนด </w:t>
      </w:r>
      <w:r w:rsidRPr="00CA50D2">
        <w:rPr>
          <w:rFonts w:ascii="Chulabhorn Likit Text Light๙" w:eastAsia="Times New Roman" w:hAnsi="Chulabhorn Likit Text Light๙" w:cs="Chulabhorn Likit Text Light๙"/>
          <w:b/>
          <w:bCs/>
          <w:szCs w:val="22"/>
        </w:rPr>
        <w:t>DMHTTA</w:t>
      </w:r>
      <w:r w:rsidRPr="00CA50D2">
        <w:rPr>
          <w:rFonts w:ascii="Chulabhorn Likit Text Light๙" w:eastAsia="Times New Roman" w:hAnsi="Chulabhorn Likit Text Light๙" w:cs="Chulabhorn Likit Text Light๙"/>
          <w:szCs w:val="22"/>
        </w:rPr>
        <w:t xml:space="preserve"> </w:t>
      </w:r>
      <w:r w:rsidRPr="00CA50D2">
        <w:rPr>
          <w:rFonts w:ascii="Chulabhorn Likit Text Light๙" w:eastAsia="Times New Roman" w:hAnsi="Chulabhorn Likit Text Light๙" w:cs="Chulabhorn Likit Text Light๙"/>
          <w:szCs w:val="22"/>
          <w:cs/>
        </w:rPr>
        <w:t>ดังนี้</w:t>
      </w:r>
    </w:p>
    <w:p w14:paraId="20C4F78B" w14:textId="77777777" w:rsidR="00CA50D2" w:rsidRPr="00CA50D2" w:rsidRDefault="00CA50D2" w:rsidP="00CA50D2">
      <w:pPr>
        <w:spacing w:after="0" w:line="240" w:lineRule="auto"/>
        <w:ind w:left="1080"/>
        <w:rPr>
          <w:rFonts w:ascii="Chulabhorn Likit Text Light๙" w:eastAsia="Times New Roman" w:hAnsi="Chulabhorn Likit Text Light๙" w:cs="Chulabhorn Likit Text Light๙"/>
          <w:szCs w:val="22"/>
        </w:rPr>
      </w:pPr>
      <w:r w:rsidRPr="00CA50D2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(๑) </w:t>
      </w:r>
      <w:r w:rsidRPr="00CA50D2">
        <w:rPr>
          <w:rFonts w:ascii="Chulabhorn Likit Text Light๙" w:eastAsia="Times New Roman" w:hAnsi="Chulabhorn Likit Text Light๙" w:cs="Chulabhorn Likit Text Light๙"/>
          <w:szCs w:val="22"/>
        </w:rPr>
        <w:t xml:space="preserve">D (Distancing) = </w:t>
      </w:r>
      <w:r w:rsidRPr="00CA50D2">
        <w:rPr>
          <w:rFonts w:ascii="Chulabhorn Likit Text Light๙" w:eastAsia="Times New Roman" w:hAnsi="Chulabhorn Likit Text Light๙" w:cs="Chulabhorn Likit Text Light๙"/>
          <w:szCs w:val="22"/>
          <w:cs/>
        </w:rPr>
        <w:t>การเว้นระยะห่างทางสังคม</w:t>
      </w:r>
    </w:p>
    <w:p w14:paraId="3F594465" w14:textId="77777777" w:rsidR="00CA50D2" w:rsidRPr="00CA50D2" w:rsidRDefault="00CA50D2" w:rsidP="00CA50D2">
      <w:pPr>
        <w:tabs>
          <w:tab w:val="left" w:pos="1418"/>
        </w:tabs>
        <w:spacing w:after="0" w:line="240" w:lineRule="auto"/>
        <w:ind w:left="1080"/>
        <w:rPr>
          <w:rFonts w:ascii="Chulabhorn Likit Text Light๙" w:eastAsia="Times New Roman" w:hAnsi="Chulabhorn Likit Text Light๙" w:cs="Chulabhorn Likit Text Light๙"/>
          <w:szCs w:val="22"/>
        </w:rPr>
      </w:pPr>
      <w:r w:rsidRPr="00CA50D2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(๒) </w:t>
      </w:r>
      <w:r w:rsidRPr="00CA50D2">
        <w:rPr>
          <w:rFonts w:ascii="Chulabhorn Likit Text Light๙" w:eastAsia="Times New Roman" w:hAnsi="Chulabhorn Likit Text Light๙" w:cs="Chulabhorn Likit Text Light๙"/>
          <w:szCs w:val="22"/>
        </w:rPr>
        <w:t xml:space="preserve">M (Mask Wearing) = </w:t>
      </w:r>
      <w:r w:rsidRPr="00CA50D2">
        <w:rPr>
          <w:rFonts w:ascii="Chulabhorn Likit Text Light๙" w:eastAsia="Times New Roman" w:hAnsi="Chulabhorn Likit Text Light๙" w:cs="Chulabhorn Likit Text Light๙"/>
          <w:szCs w:val="22"/>
          <w:cs/>
        </w:rPr>
        <w:t>สวมหน้ากากผ้า/หน้ากากอนามัยทุกครั้งที่ออกนอกบ้านอยู่ใน</w:t>
      </w:r>
    </w:p>
    <w:p w14:paraId="5EA1B9AC" w14:textId="77777777" w:rsidR="00CA50D2" w:rsidRPr="00CA50D2" w:rsidRDefault="00CA50D2" w:rsidP="00CA50D2">
      <w:pPr>
        <w:tabs>
          <w:tab w:val="left" w:pos="1418"/>
        </w:tabs>
        <w:spacing w:after="0" w:line="240" w:lineRule="auto"/>
        <w:ind w:left="1080"/>
        <w:rPr>
          <w:rFonts w:ascii="Chulabhorn Likit Text Light๙" w:eastAsia="Times New Roman" w:hAnsi="Chulabhorn Likit Text Light๙" w:cs="Chulabhorn Likit Text Light๙"/>
          <w:spacing w:val="-8"/>
          <w:szCs w:val="22"/>
        </w:rPr>
      </w:pPr>
      <w:r w:rsidRPr="00CA50D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</w:r>
      <w:r w:rsidRPr="00CA50D2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</w:rPr>
        <w:t>พื้นที่สาธารณะและให้ประชาชนเป็นข้อปฏิบัติในกรสวมหน้ากากอนามัยหรือหน้ากากผ้าอย่างถูกวิธี</w:t>
      </w:r>
    </w:p>
    <w:p w14:paraId="7D5CD34C" w14:textId="77777777" w:rsidR="00CA50D2" w:rsidRPr="00CA50D2" w:rsidRDefault="00CA50D2" w:rsidP="00CA50D2">
      <w:pPr>
        <w:tabs>
          <w:tab w:val="left" w:pos="1418"/>
        </w:tabs>
        <w:spacing w:after="0" w:line="240" w:lineRule="auto"/>
        <w:ind w:left="1080"/>
        <w:rPr>
          <w:rFonts w:ascii="Chulabhorn Likit Text Light๙" w:eastAsia="Times New Roman" w:hAnsi="Chulabhorn Likit Text Light๙" w:cs="Chulabhorn Likit Text Light๙"/>
          <w:szCs w:val="22"/>
        </w:rPr>
      </w:pPr>
      <w:r w:rsidRPr="00CA50D2">
        <w:rPr>
          <w:rFonts w:ascii="Chulabhorn Likit Text Light๙" w:eastAsia="Times New Roman" w:hAnsi="Chulabhorn Likit Text Light๙" w:cs="Chulabhorn Likit Text Light๙"/>
          <w:szCs w:val="22"/>
          <w:cs/>
        </w:rPr>
        <w:tab/>
        <w:t>ตามข้อแนะนำของกระทรวงสาธารณสุข เมื่ออยู่นอกเคหสถานหรือเมื่ออยู่ในสถานที่สาธารณะ</w:t>
      </w:r>
    </w:p>
    <w:p w14:paraId="6D230650" w14:textId="77777777" w:rsidR="00CA50D2" w:rsidRPr="00CA50D2" w:rsidRDefault="00CA50D2" w:rsidP="00CA50D2">
      <w:pPr>
        <w:spacing w:after="0" w:line="240" w:lineRule="auto"/>
        <w:ind w:left="1080"/>
        <w:rPr>
          <w:rFonts w:ascii="Chulabhorn Likit Text Light๙" w:eastAsia="Times New Roman" w:hAnsi="Chulabhorn Likit Text Light๙" w:cs="Chulabhorn Likit Text Light๙"/>
          <w:szCs w:val="22"/>
        </w:rPr>
      </w:pPr>
      <w:r w:rsidRPr="00CA50D2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(๓) </w:t>
      </w:r>
      <w:r w:rsidRPr="00CA50D2">
        <w:rPr>
          <w:rFonts w:ascii="Chulabhorn Likit Text Light๙" w:eastAsia="Times New Roman" w:hAnsi="Chulabhorn Likit Text Light๙" w:cs="Chulabhorn Likit Text Light๙"/>
          <w:szCs w:val="22"/>
        </w:rPr>
        <w:t xml:space="preserve">H (Hand Washing) = </w:t>
      </w:r>
      <w:r w:rsidRPr="00CA50D2">
        <w:rPr>
          <w:rFonts w:ascii="Chulabhorn Likit Text Light๙" w:eastAsia="Times New Roman" w:hAnsi="Chulabhorn Likit Text Light๙" w:cs="Chulabhorn Likit Text Light๙"/>
          <w:szCs w:val="22"/>
          <w:cs/>
        </w:rPr>
        <w:t>ล้างมือบ่อยๆด้วยน้ำ/สบู่/เจลแอลกอฮอล์</w:t>
      </w:r>
    </w:p>
    <w:p w14:paraId="73B62711" w14:textId="77777777" w:rsidR="00CA50D2" w:rsidRPr="00CA50D2" w:rsidRDefault="00CA50D2" w:rsidP="00CA50D2">
      <w:pPr>
        <w:spacing w:after="0" w:line="240" w:lineRule="auto"/>
        <w:ind w:left="1080"/>
        <w:rPr>
          <w:rFonts w:ascii="Chulabhorn Likit Text Light๙" w:eastAsia="Times New Roman" w:hAnsi="Chulabhorn Likit Text Light๙" w:cs="Chulabhorn Likit Text Light๙"/>
          <w:szCs w:val="22"/>
        </w:rPr>
      </w:pPr>
      <w:r w:rsidRPr="00CA50D2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(๔) </w:t>
      </w:r>
      <w:r w:rsidRPr="00CA50D2">
        <w:rPr>
          <w:rFonts w:ascii="Chulabhorn Likit Text Light๙" w:eastAsia="Times New Roman" w:hAnsi="Chulabhorn Likit Text Light๙" w:cs="Chulabhorn Likit Text Light๙"/>
          <w:szCs w:val="22"/>
        </w:rPr>
        <w:t xml:space="preserve">T(Temperature) = </w:t>
      </w:r>
      <w:r w:rsidRPr="00CA50D2">
        <w:rPr>
          <w:rFonts w:ascii="Chulabhorn Likit Text Light๙" w:eastAsia="Times New Roman" w:hAnsi="Chulabhorn Likit Text Light๙" w:cs="Chulabhorn Likit Text Light๙"/>
          <w:szCs w:val="22"/>
          <w:cs/>
        </w:rPr>
        <w:t>ตรวจวัดอุณหภูมิ</w:t>
      </w:r>
    </w:p>
    <w:p w14:paraId="2E05A8B2" w14:textId="77777777" w:rsidR="00CA50D2" w:rsidRPr="00CA50D2" w:rsidRDefault="00CA50D2" w:rsidP="00CA50D2">
      <w:pPr>
        <w:spacing w:after="0" w:line="240" w:lineRule="auto"/>
        <w:ind w:left="1080"/>
        <w:rPr>
          <w:rFonts w:ascii="Chulabhorn Likit Text Light๙" w:eastAsia="Times New Roman" w:hAnsi="Chulabhorn Likit Text Light๙" w:cs="Chulabhorn Likit Text Light๙"/>
          <w:szCs w:val="22"/>
        </w:rPr>
      </w:pPr>
      <w:r w:rsidRPr="00CA50D2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(๕) </w:t>
      </w:r>
      <w:r w:rsidRPr="00CA50D2">
        <w:rPr>
          <w:rFonts w:ascii="Chulabhorn Likit Text Light๙" w:eastAsia="Times New Roman" w:hAnsi="Chulabhorn Likit Text Light๙" w:cs="Chulabhorn Likit Text Light๙"/>
          <w:szCs w:val="22"/>
        </w:rPr>
        <w:t xml:space="preserve">T (Testing) = </w:t>
      </w:r>
      <w:r w:rsidRPr="00CA50D2">
        <w:rPr>
          <w:rFonts w:ascii="Chulabhorn Likit Text Light๙" w:eastAsia="Times New Roman" w:hAnsi="Chulabhorn Likit Text Light๙" w:cs="Chulabhorn Likit Text Light๙"/>
          <w:szCs w:val="22"/>
          <w:cs/>
        </w:rPr>
        <w:t>ตรวจเชื้อโควิด-๑๙</w:t>
      </w:r>
    </w:p>
    <w:p w14:paraId="2A256F56" w14:textId="77777777" w:rsidR="00CA50D2" w:rsidRPr="00CA50D2" w:rsidRDefault="00CA50D2" w:rsidP="00CA50D2">
      <w:pPr>
        <w:spacing w:after="0" w:line="240" w:lineRule="auto"/>
        <w:ind w:left="1080"/>
        <w:rPr>
          <w:rFonts w:ascii="Chulabhorn Likit Text Light๙" w:eastAsia="Times New Roman" w:hAnsi="Chulabhorn Likit Text Light๙" w:cs="Chulabhorn Likit Text Light๙"/>
          <w:szCs w:val="22"/>
        </w:rPr>
      </w:pPr>
      <w:r w:rsidRPr="00CA50D2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(๖) </w:t>
      </w:r>
      <w:r w:rsidRPr="00CA50D2">
        <w:rPr>
          <w:rFonts w:ascii="Chulabhorn Likit Text Light๙" w:eastAsia="Times New Roman" w:hAnsi="Chulabhorn Likit Text Light๙" w:cs="Chulabhorn Likit Text Light๙"/>
          <w:szCs w:val="22"/>
        </w:rPr>
        <w:t xml:space="preserve">A (Application ) = </w:t>
      </w:r>
      <w:r w:rsidRPr="00CA50D2">
        <w:rPr>
          <w:rFonts w:ascii="Chulabhorn Likit Text Light๙" w:eastAsia="Times New Roman" w:hAnsi="Chulabhorn Likit Text Light๙" w:cs="Chulabhorn Likit Text Light๙"/>
          <w:szCs w:val="22"/>
          <w:cs/>
        </w:rPr>
        <w:t>ใช้แอปพลิเคชันไทยชนะ</w:t>
      </w:r>
    </w:p>
    <w:p w14:paraId="792CF255" w14:textId="77777777" w:rsidR="00CA50D2" w:rsidRPr="00CA50D2" w:rsidRDefault="00CA50D2" w:rsidP="00CA50D2">
      <w:pPr>
        <w:spacing w:after="0" w:line="240" w:lineRule="auto"/>
        <w:ind w:left="1080" w:firstLine="360"/>
        <w:rPr>
          <w:rFonts w:ascii="Chulabhorn Likit Text Light๙" w:eastAsia="Times New Roman" w:hAnsi="Chulabhorn Likit Text Light๙" w:cs="Chulabhorn Likit Text Light๙"/>
          <w:szCs w:val="22"/>
        </w:rPr>
      </w:pPr>
      <w:r w:rsidRPr="00CA50D2">
        <w:rPr>
          <w:rFonts w:ascii="Chulabhorn Likit Text Light๙" w:eastAsia="Times New Roman" w:hAnsi="Chulabhorn Likit Text Light๙" w:cs="Chulabhorn Likit Text Light๙"/>
          <w:spacing w:val="-4"/>
          <w:szCs w:val="22"/>
          <w:cs/>
        </w:rPr>
        <w:t>สำหรับองค์กรหรือหน่วยงานทั้งภาครัฐและเอกชนทุกแห่ง โรงแรม ห้างสรรพสินค้า ร้านอาหาร ตลาดสด ตลาดนัด รวมถึงสถานประกอบการอื่นๆในจังหวัดอุตรดิตถ์ขอให้จัดให้มีมาตรการดังกล่าว</w:t>
      </w:r>
      <w:r w:rsidRPr="00CA50D2">
        <w:rPr>
          <w:rFonts w:ascii="Chulabhorn Likit Text Light๙" w:eastAsia="Times New Roman" w:hAnsi="Chulabhorn Likit Text Light๙" w:cs="Chulabhorn Likit Text Light๙"/>
          <w:szCs w:val="22"/>
          <w:cs/>
        </w:rPr>
        <w:t>อย่างเคร่งครัด</w:t>
      </w:r>
    </w:p>
    <w:p w14:paraId="4C599AA5" w14:textId="77777777" w:rsidR="00CA50D2" w:rsidRPr="00CA50D2" w:rsidRDefault="00CA50D2" w:rsidP="00CA50D2">
      <w:pPr>
        <w:numPr>
          <w:ilvl w:val="0"/>
          <w:numId w:val="27"/>
        </w:numPr>
        <w:spacing w:after="0" w:line="240" w:lineRule="auto"/>
        <w:rPr>
          <w:rFonts w:ascii="Chulabhorn Likit Text Light๙" w:eastAsia="Times New Roman" w:hAnsi="Chulabhorn Likit Text Light๙" w:cs="Chulabhorn Likit Text Light๙"/>
          <w:szCs w:val="22"/>
        </w:rPr>
      </w:pPr>
      <w:r w:rsidRPr="00CA50D2">
        <w:rPr>
          <w:rFonts w:ascii="Chulabhorn Likit Text Light๙" w:eastAsia="Times New Roman" w:hAnsi="Chulabhorn Likit Text Light๙" w:cs="Chulabhorn Likit Text Light๙"/>
          <w:szCs w:val="22"/>
          <w:cs/>
        </w:rPr>
        <w:t>มาตรการสำหรับสถานที่ กิจกรรม หรือกิจการบางประเภท</w:t>
      </w:r>
    </w:p>
    <w:p w14:paraId="248E77D9" w14:textId="3EB7CDA6" w:rsidR="00CA50D2" w:rsidRPr="00CA50D2" w:rsidRDefault="00CA50D2" w:rsidP="00CA50D2">
      <w:pPr>
        <w:spacing w:after="0"/>
        <w:rPr>
          <w:rFonts w:ascii="Chulabhorn Likit Text Light๙" w:eastAsia="Calibri" w:hAnsi="Chulabhorn Likit Text Light๙" w:cs="Chulabhorn Likit Text Light๙"/>
          <w:color w:val="FF0000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color w:val="FF0000"/>
          <w:szCs w:val="22"/>
        </w:rPr>
        <w:tab/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 xml:space="preserve">      (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๑</w:t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>)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ร้านจำหน่ายอาหารหรือเครื่องดื่ม ให้บริโภคอาหารหรือเครื่องดื่มในร้าน 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ได้ไม่เกินเวลา 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pacing w:val="-4"/>
          <w:szCs w:val="22"/>
          <w:cs/>
        </w:rPr>
        <w:t>๒๓.๐๐ น.</w:t>
      </w:r>
      <w:r w:rsidRPr="00CA50D2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 โดยห้ามการบริโภคสุราหรือเครื่องดื่มที่มีแอลกอฮอล์ในร้านจัดพื้นที่ให้บริการ ๑ คน ต่อ ๒ ตารางเมตร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(ถือเกณฑ์ตามจำนวนพื้นที่ให้บริการ) ทำความสะอาดพื้นผิวสัมผัสทุกระยะ ๑ - ๒ ชั่วโมง</w:t>
      </w:r>
    </w:p>
    <w:p w14:paraId="08987363" w14:textId="77777777" w:rsidR="00CA50D2" w:rsidRPr="00CA50D2" w:rsidRDefault="00CA50D2" w:rsidP="00CA50D2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color w:val="FF0000"/>
          <w:szCs w:val="22"/>
        </w:rPr>
        <w:tab/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 xml:space="preserve">      (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๒</w:t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 xml:space="preserve">) 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สนามกีฬา สถานที่เพื่อการออกกำลังกาย ยิม ฟิต</w:t>
      </w:r>
      <w:proofErr w:type="spellStart"/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เนส</w:t>
      </w:r>
      <w:proofErr w:type="spellEnd"/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สามารถเปิดให้บริการได้ 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ไม่เกินเวลา ๒๑.๐๐ น.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โดยปฏิบัติตามมาตรการป้องกันโรคที่ทางราชการกำหนดและสามารถจัดการแข่งขันกีฬาได้โดยจำกัดจำนวนผู้ชมในสนาม (ถือเกณฑ์พื้นที่ ๑  คนต่อ ๒ ตารางเมตร)</w:t>
      </w:r>
    </w:p>
    <w:p w14:paraId="5B8F4F3E" w14:textId="77777777" w:rsidR="00CA50D2" w:rsidRPr="00CA50D2" w:rsidRDefault="00CA50D2" w:rsidP="00CA50D2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color w:val="FF0000"/>
          <w:szCs w:val="22"/>
        </w:rPr>
        <w:tab/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 xml:space="preserve">      (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๓</w:t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 xml:space="preserve">) 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ร้านเกม และร้านอินเทอร์เน็ตในพื้นที่จังหวัดอุตรดิตถ์ทุกแห่ง ให้จำกัดจำนวนผู้ใช้บริการให้ผู้ประกอบการจัดให้มีมาตรการคัดกรอง การจัดระเบียบผู้เข้าใช้บริการ และการเว้นระยะห่างแนะนำและ</w:t>
      </w:r>
      <w:r w:rsidRPr="00CA50D2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มาตรการป้องกันโรคที่ทางราชการกำหนด จัดพื้นที่ให้บริการ ๑ คน ต่อ ๒ ตารางเมตร (ถือเกณฑ์ตามจำนวนพื้นที่ให้บริการ)  ทำความสะอาดพื้นผิวสัมผัสทุกระยะ ๑ - ๒ ชั่วโมง สามารถปิดให้บริการได้ 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pacing w:val="-4"/>
          <w:szCs w:val="22"/>
          <w:cs/>
        </w:rPr>
        <w:t>ไม่เกินเวลา ๒๒.๐๐ น.</w:t>
      </w:r>
      <w:r w:rsidRPr="00CA50D2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 </w:t>
      </w:r>
    </w:p>
    <w:p w14:paraId="23DFD2CB" w14:textId="77777777" w:rsidR="00CA50D2" w:rsidRPr="00CA50D2" w:rsidRDefault="00CA50D2" w:rsidP="00CA50D2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color w:val="FF0000"/>
          <w:szCs w:val="22"/>
        </w:rPr>
        <w:tab/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 xml:space="preserve">      (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๔</w:t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 xml:space="preserve">) </w:t>
      </w:r>
      <w:r w:rsidRPr="00CA50D2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ห้างสรรพสินค้า ศูนย์การค้า คอมมูนิตี้มอ</w:t>
      </w:r>
      <w:proofErr w:type="spellStart"/>
      <w:r w:rsidRPr="00CA50D2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ลล์</w:t>
      </w:r>
      <w:proofErr w:type="spellEnd"/>
      <w:r w:rsidRPr="00CA50D2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 โรงภาพยนตร์ ให้เปิดดำเนินการ ได้ตามเวลาปกติของสถานที่นั้นๆ 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pacing w:val="-4"/>
          <w:szCs w:val="22"/>
          <w:cs/>
        </w:rPr>
        <w:t>โดยให้จำกัดจำนวนผู้ใช้บริการและงดเว้น</w:t>
      </w:r>
      <w:r w:rsidRPr="00CA50D2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การจัดกิจกรรมส่งเสริมการขาย</w:t>
      </w:r>
    </w:p>
    <w:p w14:paraId="5CA68458" w14:textId="77777777" w:rsidR="00CA50D2" w:rsidRPr="00CA50D2" w:rsidRDefault="00CA50D2" w:rsidP="00CA50D2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color w:val="FF0000"/>
          <w:szCs w:val="22"/>
        </w:rPr>
        <w:tab/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 xml:space="preserve">      (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๕</w:t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 xml:space="preserve">) 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ตลาดสด ตลาดนัดให้ผู้ประกอบการ ผู้รับผิดชอบหรือผู้ดูแลสถานที่จัดให้มีทางเข้าออกที่สามารถใช้มาตรการคัดกรองผู้เกี่ยวข้อง การจัดระเบียบผู้เข้าใช้บริการ และการเว้นระยะห่างตามคำแนะนำและมาตรการป้องกันโรคที่ทางราชการกำหนด</w:t>
      </w:r>
    </w:p>
    <w:p w14:paraId="7B30128F" w14:textId="77777777" w:rsidR="00CA50D2" w:rsidRPr="00CA50D2" w:rsidRDefault="00CA50D2" w:rsidP="00CA50D2">
      <w:pPr>
        <w:spacing w:after="0"/>
        <w:rPr>
          <w:rFonts w:ascii="Chulabhorn Likit Text Light๙" w:eastAsia="Calibri" w:hAnsi="Chulabhorn Likit Text Light๙" w:cs="Chulabhorn Likit Text Light๙"/>
          <w:b/>
          <w:bCs/>
          <w:spacing w:val="-8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color w:val="FF0000"/>
          <w:szCs w:val="22"/>
        </w:rPr>
        <w:lastRenderedPageBreak/>
        <w:tab/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 xml:space="preserve">      (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๖</w:t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 xml:space="preserve">) 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สถานเสริมความงาม และร้านตัดผม ให้ผู้ประกอบการ ผู้รับผิดชอบหรือผู้ดูแลสถานที่จัดให้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br/>
        <w:t>มีมาตรการคัดกรองผู้เกี่ยวข้อง การจัดระเบียบผู้เข้าใช้บริการ และการเว้นระยะห่างตามคำแนะนำและมาตรการป้องกันโรคที่ทางราชการกำหนด</w:t>
      </w:r>
    </w:p>
    <w:p w14:paraId="7E44FC0B" w14:textId="77777777" w:rsidR="00CA50D2" w:rsidRPr="00CA50D2" w:rsidRDefault="00CA50D2" w:rsidP="00CA50D2">
      <w:pPr>
        <w:spacing w:after="0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CA50D2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๓) มาตรการสำหรับการจัดกิจกรรมที่มีความเสี่ยงต่อการแพร่โรค</w:t>
      </w:r>
    </w:p>
    <w:p w14:paraId="37863B31" w14:textId="77777777" w:rsidR="00CA50D2" w:rsidRPr="00CA50D2" w:rsidRDefault="00CA50D2" w:rsidP="00CA50D2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color w:val="FF0000"/>
          <w:szCs w:val="22"/>
        </w:rPr>
        <w:tab/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 xml:space="preserve">    (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๑</w:t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>)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  <w:cs/>
        </w:rPr>
        <w:t>ห้าม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การจัดกิจกรรมซึ่งมีการรวมกลุ่มของบุคคลที่มีจำนวนรวมกัน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  <w:cs/>
        </w:rPr>
        <w:t>มากกว่าห้าสิบคน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เว้นแต่กรณีได้รับอนุญาตจากศูนย์ปฏิบัติการควบคุมโรค (</w:t>
      </w:r>
      <w:proofErr w:type="spellStart"/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ศป</w:t>
      </w:r>
      <w:proofErr w:type="spellEnd"/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ก.)ในพื้นที่ หรือพนักงานเจ้าหน้าที่ที่ได้รับมอบหมายที่จะพิจารณาเพื่อให้เหมาะสมกับสภาพพื้นที่จัดกิจกรรมและสถานการณ์ในพื้นที่รับผิดชอบ</w:t>
      </w:r>
    </w:p>
    <w:p w14:paraId="339990C2" w14:textId="77777777" w:rsidR="00CA50D2" w:rsidRPr="00CA50D2" w:rsidRDefault="00CA50D2" w:rsidP="00CA50D2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color w:val="FF0000"/>
          <w:szCs w:val="22"/>
        </w:rPr>
        <w:tab/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 xml:space="preserve">    (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๒) การจัดงานบุญประเพณีให้ดำเนินการได้ตามมาตรการที่กำหนด ดังนี้</w:t>
      </w:r>
    </w:p>
    <w:p w14:paraId="255320AB" w14:textId="77777777" w:rsidR="00CA50D2" w:rsidRPr="00CA50D2" w:rsidRDefault="00CA50D2" w:rsidP="00CA50D2">
      <w:pPr>
        <w:tabs>
          <w:tab w:val="left" w:pos="1276"/>
        </w:tabs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color w:val="FF0000"/>
          <w:szCs w:val="22"/>
        </w:rPr>
        <w:tab/>
      </w:r>
      <w:r w:rsidRPr="00CA50D2">
        <w:rPr>
          <w:rFonts w:ascii="Chulabhorn Likit Text Light๙" w:eastAsia="Calibri" w:hAnsi="Chulabhorn Likit Text Light๙" w:cs="Chulabhorn Likit Text Light๙"/>
          <w:spacing w:val="-6"/>
          <w:szCs w:val="22"/>
        </w:rPr>
        <w:t>(</w:t>
      </w:r>
      <w:r w:rsidRPr="00CA50D2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๒.๑) การจัดงานบวชพระ 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  <w:u w:val="single"/>
          <w:cs/>
        </w:rPr>
        <w:t>ห้าม</w:t>
      </w:r>
      <w:r w:rsidRPr="00CA50D2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ใช้เครื่องขยายเสียงหรือดนตรีสำหรับใช้ในขบวนแห่ให้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  <w:cs/>
        </w:rPr>
        <w:t>งดมหรสพ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ทุกชนิด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และจำกัดผู้ร่วมงาน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  <w:cs/>
        </w:rPr>
        <w:t>ไม่เกินห้าสิบคน</w:t>
      </w:r>
    </w:p>
    <w:p w14:paraId="011910D3" w14:textId="77777777" w:rsidR="00CA50D2" w:rsidRPr="00CA50D2" w:rsidRDefault="00CA50D2" w:rsidP="00CA50D2">
      <w:pPr>
        <w:tabs>
          <w:tab w:val="left" w:pos="1276"/>
        </w:tabs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color w:val="FF0000"/>
          <w:szCs w:val="22"/>
        </w:rPr>
        <w:tab/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>(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๒.๒) การจัดงานแต่งงาน การจัดงานบุญขึ้นบ้านใหม่ งานบุญประเพณี หรืองานอื่นๆที่มีลักษณะเดียวกันให้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งดการแสดงดนตรี งดมหรสพทุกชนิด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และให้จำกัดผู้ร่วมงาน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  <w:cs/>
        </w:rPr>
        <w:t>ไม่เกินห้าสิบคน</w:t>
      </w:r>
    </w:p>
    <w:p w14:paraId="39A713D1" w14:textId="77777777" w:rsidR="00CA50D2" w:rsidRPr="00CA50D2" w:rsidRDefault="00CA50D2" w:rsidP="00CA50D2">
      <w:pPr>
        <w:tabs>
          <w:tab w:val="left" w:pos="1276"/>
        </w:tabs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color w:val="FF0000"/>
          <w:szCs w:val="22"/>
        </w:rPr>
        <w:tab/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>(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๒.๓) การจัดงานศพ ให้ผู้จัดงานและผู้ร่วมงานถือปฏิบัติตามมาตรการป้องกันโรคที่ทางราชการกำหนด ถือหลักเว้นระยะห่างระหว่างกัน สวมหน้ากากผ้า/หน้ากากอนามัยตลอดเวลา หมั่นล้างมือบ่อย </w:t>
      </w:r>
      <w:proofErr w:type="spellStart"/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ๆแ</w:t>
      </w:r>
      <w:proofErr w:type="spellEnd"/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ละตรวจวัดอุณหภูมิร่างกายก่อนเข้างาน สำหรับในช่วงพิธีมาปนกิจศพให้จัดพิธีวางดอกไม้จันทนโดยรักษาหรือเว้นระยะห่างอย่างน้อยหนึ่งเมตร และให้กำหนดทางเข้าออกสถานที่ให้ชัดเจน</w:t>
      </w:r>
    </w:p>
    <w:p w14:paraId="59B0165C" w14:textId="77777777" w:rsidR="00CA50D2" w:rsidRPr="00CA50D2" w:rsidRDefault="00CA50D2" w:rsidP="00CA50D2">
      <w:pPr>
        <w:spacing w:after="0"/>
        <w:ind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การจัดกิจกรรมตาม (๒.๑) (๒.๒) และ (๒.๓) นอกจากปฏิบัติตามมาตรการป้องกันโรคที่ทางราชการกำหนดอย่างเคร่งครัดแล้ว ขอให้ผู้จัดงานและผู้ร่วมงานงดรับประทานอาหารร่วมกันโดยให้พิจารณาจัดเลี้ยง</w:t>
      </w:r>
      <w:r w:rsidRPr="00CA50D2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อาหารผู้ร่วมงานเป็นอาหารกล่อง หรือจัดชุดอาหารเป็นรายบุคคล และงดการดื่มเครื่องดื่มแอลกอฮอล์ภายในงาน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หรือสถานที่จัดงานตลอดการจัดงาน</w:t>
      </w:r>
    </w:p>
    <w:p w14:paraId="5356C021" w14:textId="77777777" w:rsidR="00CA50D2" w:rsidRPr="00CA50D2" w:rsidRDefault="00CA50D2" w:rsidP="00CA50D2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color w:val="FF0000"/>
          <w:szCs w:val="22"/>
        </w:rPr>
        <w:tab/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 xml:space="preserve">    (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๓)  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กิจกรรมที่ได้รับยกเว้น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กิจกรรมหรือการรวมกลุ่มของบุคคลดังต่อไปนี้สามารถ จัดได้โดย</w:t>
      </w:r>
    </w:p>
    <w:p w14:paraId="4215A3BB" w14:textId="77777777" w:rsidR="00CA50D2" w:rsidRPr="00CA50D2" w:rsidRDefault="00CA50D2" w:rsidP="00CA50D2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ไม่ต้องขออนุญาตแต่ต้องปฏิบัติตามมาตรการป้องกันโรคที่ทางราชการกำหนดอย่างเคร่งครัด</w:t>
      </w:r>
    </w:p>
    <w:p w14:paraId="53370C6F" w14:textId="77777777" w:rsidR="00CA50D2" w:rsidRPr="00CA50D2" w:rsidRDefault="00CA50D2" w:rsidP="00CA50D2">
      <w:pPr>
        <w:tabs>
          <w:tab w:val="left" w:pos="1276"/>
        </w:tabs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color w:val="FF0000"/>
          <w:szCs w:val="22"/>
        </w:rPr>
        <w:tab/>
      </w:r>
      <w:r w:rsidRPr="00CA50D2">
        <w:rPr>
          <w:rFonts w:ascii="Chulabhorn Likit Text Light๙" w:eastAsia="Calibri" w:hAnsi="Chulabhorn Likit Text Light๙" w:cs="Chulabhorn Likit Text Light๙"/>
          <w:spacing w:val="-4"/>
          <w:szCs w:val="22"/>
        </w:rPr>
        <w:t>(</w:t>
      </w:r>
      <w:r w:rsidRPr="00CA50D2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๓.๑) กิจกรรมเกี่ยวกับการขนส่งหรือขนย้ายประชาชน ได้แก่ การขนส่งประชาชนเพื่อเดินทางไป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หรือออกจากที่เอกเทศตามกฎหมายว่าด้วยโรคติดต่อ ศูนย์พักคอยรอการส่งตัว หรือสถานที่เพื่อการช่วยเหลือผู้ติดเชื้อในชั้นแรก</w:t>
      </w:r>
    </w:p>
    <w:p w14:paraId="01E4CD74" w14:textId="77777777" w:rsidR="00CA50D2" w:rsidRPr="00CA50D2" w:rsidRDefault="00CA50D2" w:rsidP="00CA50D2">
      <w:pPr>
        <w:tabs>
          <w:tab w:val="left" w:pos="1276"/>
        </w:tabs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color w:val="FF0000"/>
          <w:szCs w:val="22"/>
        </w:rPr>
        <w:tab/>
      </w:r>
      <w:r w:rsidRPr="00CA50D2">
        <w:rPr>
          <w:rFonts w:ascii="Chulabhorn Likit Text Light๙" w:eastAsia="Calibri" w:hAnsi="Chulabhorn Likit Text Light๙" w:cs="Chulabhorn Likit Text Light๙"/>
          <w:spacing w:val="-4"/>
          <w:szCs w:val="22"/>
        </w:rPr>
        <w:t>(</w:t>
      </w:r>
      <w:r w:rsidRPr="00CA50D2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๓.๒) 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กิจกรรมเกี่ยวกับการรักษาพยาบาลและการสาธารณสุข</w:t>
      </w:r>
    </w:p>
    <w:p w14:paraId="41AA876C" w14:textId="77777777" w:rsidR="00CA50D2" w:rsidRPr="00CA50D2" w:rsidRDefault="00CA50D2" w:rsidP="00CA50D2">
      <w:pPr>
        <w:tabs>
          <w:tab w:val="left" w:pos="1276"/>
        </w:tabs>
        <w:spacing w:after="0"/>
        <w:rPr>
          <w:rFonts w:ascii="Chulabhorn Likit Text Light๙" w:eastAsia="Calibri" w:hAnsi="Chulabhorn Likit Text Light๙" w:cs="Chulabhorn Likit Text Light๙"/>
          <w:spacing w:val="-12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color w:val="FF0000"/>
          <w:spacing w:val="-12"/>
          <w:szCs w:val="22"/>
        </w:rPr>
        <w:tab/>
      </w:r>
      <w:r w:rsidRPr="00CA50D2">
        <w:rPr>
          <w:rFonts w:ascii="Chulabhorn Likit Text Light๙" w:eastAsia="Calibri" w:hAnsi="Chulabhorn Likit Text Light๙" w:cs="Chulabhorn Likit Text Light๙"/>
          <w:spacing w:val="-12"/>
          <w:szCs w:val="22"/>
        </w:rPr>
        <w:t>(</w:t>
      </w:r>
      <w:r w:rsidRPr="00CA50D2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>๓.๓) กิจกรรมเกี่ยวกับการให้บริการ การให้ความช่วยเหลือหรืออำนวยประโยชน์หรือความสะดวกแก่ประชาชน</w:t>
      </w:r>
    </w:p>
    <w:p w14:paraId="461A217D" w14:textId="77777777" w:rsidR="00CA50D2" w:rsidRPr="00CA50D2" w:rsidRDefault="00CA50D2" w:rsidP="00CA50D2">
      <w:pPr>
        <w:tabs>
          <w:tab w:val="left" w:pos="1276"/>
        </w:tabs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color w:val="FF0000"/>
          <w:szCs w:val="22"/>
        </w:rPr>
        <w:tab/>
      </w:r>
      <w:r w:rsidRPr="00CA50D2">
        <w:rPr>
          <w:rFonts w:ascii="Chulabhorn Likit Text Light๙" w:eastAsia="Calibri" w:hAnsi="Chulabhorn Likit Text Light๙" w:cs="Chulabhorn Likit Text Light๙"/>
          <w:spacing w:val="-4"/>
          <w:szCs w:val="22"/>
        </w:rPr>
        <w:t>(</w:t>
      </w:r>
      <w:r w:rsidRPr="00CA50D2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๓.๔) 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การรวมกลุ่มของบุคคลตามปกติในที่พักอาศัย สถานที่ทำงาน การประชุม โดยวิธีการทางอิเล็กทรอนิกส์ หรือการออกกำลังกายในสถานที่ตามที่ทางราชการกำหนด</w:t>
      </w:r>
    </w:p>
    <w:p w14:paraId="73838E6D" w14:textId="77777777" w:rsidR="00CA50D2" w:rsidRPr="00CA50D2" w:rsidRDefault="00CA50D2" w:rsidP="00CA50D2">
      <w:pPr>
        <w:tabs>
          <w:tab w:val="left" w:pos="1276"/>
        </w:tabs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color w:val="FF0000"/>
          <w:szCs w:val="22"/>
        </w:rPr>
        <w:tab/>
      </w:r>
      <w:r w:rsidRPr="00CA50D2">
        <w:rPr>
          <w:rFonts w:ascii="Chulabhorn Likit Text Light๙" w:eastAsia="Calibri" w:hAnsi="Chulabhorn Likit Text Light๙" w:cs="Chulabhorn Likit Text Light๙"/>
          <w:spacing w:val="-4"/>
          <w:szCs w:val="22"/>
        </w:rPr>
        <w:t>(</w:t>
      </w:r>
      <w:r w:rsidRPr="00CA50D2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๓.๕) 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กิจกรรมที่ดำเนินโดยพนักงานเจ้าหน้าที่ หรือเป็นกิจกรรมในพื้นที่ที่กำหนดให้เป็นสถานที่กักกันโรค</w:t>
      </w:r>
    </w:p>
    <w:p w14:paraId="18FBD985" w14:textId="77777777" w:rsidR="00CA50D2" w:rsidRPr="00CA50D2" w:rsidRDefault="00CA50D2" w:rsidP="00CA50D2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๔)</w:t>
      </w:r>
      <w:r w:rsidRPr="00CA50D2">
        <w:rPr>
          <w:rFonts w:ascii="Chulabhorn Likit Text Light๙" w:eastAsia="Calibri" w:hAnsi="Chulabhorn Likit Text Light๙" w:cs="Chulabhorn Likit Text Light๙"/>
          <w:color w:val="002060"/>
          <w:szCs w:val="22"/>
          <w:cs/>
        </w:rPr>
        <w:t xml:space="preserve"> 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มาตรการเกี่ยวกับการเดินทางและเคลื่อนย้ายแรงงาน</w:t>
      </w:r>
    </w:p>
    <w:p w14:paraId="10D488C7" w14:textId="77777777" w:rsidR="00CA50D2" w:rsidRPr="00CA50D2" w:rsidRDefault="00CA50D2" w:rsidP="00CA50D2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color w:val="FF0000"/>
          <w:szCs w:val="22"/>
        </w:rPr>
        <w:tab/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 xml:space="preserve">    (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๑</w:t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>)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ผู้ที่เดินทางมาจากต่างจังหวัดให้รายงานตัวเข้าพื้นที่กับกำนัน ผู้ใหญ่บ้าน กรรมการหมู่บ้าน อาสาสมัครสาธารณสุขประจำหมู่บ้าน/ชุมชน (</w:t>
      </w:r>
      <w:proofErr w:type="spellStart"/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อส</w:t>
      </w:r>
      <w:proofErr w:type="spellEnd"/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ม.) ลงข้อมูลใน </w:t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 xml:space="preserve">HUG UTT 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แล้วให้กำนัน สรุปรายงาน</w:t>
      </w:r>
      <w:r w:rsidRPr="00CA50D2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นายอำเภอในพื้นที่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  <w:cs/>
        </w:rPr>
        <w:t xml:space="preserve"> (กรณีที่ไม่เป็นผู้เดินทางจากพื้นที่ควบคุมสูงสุดและเข้มงวด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</w:rPr>
        <w:t>/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  <w:cs/>
        </w:rPr>
        <w:t>สีแดงเข้ม ๒๙ จังหวัด)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</w:p>
    <w:p w14:paraId="448FFC61" w14:textId="77777777" w:rsidR="00CA50D2" w:rsidRPr="00CA50D2" w:rsidRDefault="00CA50D2" w:rsidP="00CA50D2">
      <w:pPr>
        <w:spacing w:after="0"/>
        <w:rPr>
          <w:rFonts w:ascii="Chulabhorn Likit Text Light๙" w:eastAsia="Calibri" w:hAnsi="Chulabhorn Likit Text Light๙" w:cs="Chulabhorn Likit Text Light๙"/>
          <w:spacing w:val="-10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CA50D2">
        <w:rPr>
          <w:rFonts w:ascii="Chulabhorn Likit Text Light๙" w:eastAsia="Calibri" w:hAnsi="Chulabhorn Likit Text Light๙" w:cs="Chulabhorn Likit Text Light๙"/>
          <w:color w:val="FF0000"/>
          <w:szCs w:val="22"/>
        </w:rPr>
        <w:tab/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 xml:space="preserve">    (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๒</w:t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>)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ผู้ที่เดินทางมาจากเขตพื้นที่ควบคุมสูงสุดและเข้มงวด ๒๙ จังหวัด ดังนี้ 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กรุงเทพมหานคร จังหวัดกาญจนบุรี จังหวัดชลบุรี จังหวัดฉะเชิงเทรา จังหวัดตาก จังหวัดนครนายก จังหวัดนครราชสีมา จังหวัดนราธิวาส จังหวัดนนทบุรี จังหวัดปทุมธานี จังหวัดประจวบคีรีขันธ์ จังหวัดปราจีนบุรี 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pacing w:val="-10"/>
          <w:szCs w:val="22"/>
          <w:cs/>
        </w:rPr>
        <w:t>จังหวัดปัตตานี จังหวัดพระนครศรีอยุธยา จังหวัด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pacing w:val="-10"/>
          <w:szCs w:val="22"/>
          <w:cs/>
        </w:rPr>
        <w:lastRenderedPageBreak/>
        <w:t>เพชรบุรี จังหวัดเพชรบูรณ์ จังหวัดยะลา จังหวัดระยอง จังหวัดราชบุรี จังหวัดลพบุรี  จังหวัดสงขลา จังหวัดสิงห์บุรี จังหวัดสมุทรปราการ จังหวัดสมุทรสงคราม จังหวัดสมุทรสาคร จังหวัดสระบุรี จังหวัดสุพรรณบุรี  จังหวัดอ่างทอง</w:t>
      </w:r>
      <w:r w:rsidRPr="00CA50D2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 xml:space="preserve"> กำหนดข้อปฏิบัติสำหรับผู้เดินทางเข้ามาในพื้นที่ไว้ดังนี้ </w:t>
      </w:r>
    </w:p>
    <w:p w14:paraId="62D1F705" w14:textId="77777777" w:rsidR="00CA50D2" w:rsidRPr="00CA50D2" w:rsidRDefault="00CA50D2" w:rsidP="00CA50D2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szCs w:val="22"/>
        </w:rPr>
        <w:tab/>
        <w:t xml:space="preserve">        (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๒</w:t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>.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๑</w:t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>)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การเดินทางในบางกรณีที่จำเป็น 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เช่น การเดินทางเพื่อพบแพทย์ เพื่อเข้ารับบริการทางการแพทย์และสาธารณสุข การรักษาพยาบาล การรับวัคซีนป้องกันโรค หรือการเดินทางเพื่อขนส่งสินค้า สามารถกระทำได้แต่ต้องพึ่งใช้ความระมัดระวังในการป้องกันตนเองตามคำแนะนำของพนักงานเจ้าหน้าที่และปฏิบัติตามมาตรการป้องกันโรคที่ทางราชการกำหนดอย่างเคร่งครัด</w:t>
      </w:r>
    </w:p>
    <w:p w14:paraId="2BFE563B" w14:textId="77777777" w:rsidR="00CA50D2" w:rsidRPr="00CA50D2" w:rsidRDefault="00CA50D2" w:rsidP="00CA50D2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szCs w:val="22"/>
        </w:rPr>
        <w:tab/>
        <w:t xml:space="preserve">        (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๒</w:t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>.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๒</w:t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>)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การเดินทางเข้าจังหวัดอุตรดิตถ์โดยไม่มีเหตุจำเป็น เช่น มาร่วมกิจกรรม/งานบุญ งานบวช งานแต่ง งานศพ หรือกรณีอื่นๆนอกจาก (๒.๑) 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ขอให้งดการเดินทางเข้าจังหวัดอุตรดิตถ์ออกไปก่อน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จนกว่าสถานการณ์จะคลี่คลายหรือมีประกาศ คำสั่งเปลี่ยนแปลงเป็นอย่างอื่น 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ยกเว้นกรณี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งานศพและผู้ร่วมงานเป็นญาติใกล้ชิดเท่านั้น ได้แก่ บิดา มารดา บุตร พี่หรือน้อง (บิดาหรือมารดาเดียวกัน) อนุญาตให้มาร่วมกิจกรรม/งานได้โดยให้ปฏิบัติตามมาตรการป้องกันโรคที่ทางราชการกำหนดอย่างเคร่งครัด</w:t>
      </w:r>
    </w:p>
    <w:p w14:paraId="573EDFFC" w14:textId="77777777" w:rsidR="00CA50D2" w:rsidRPr="00CA50D2" w:rsidRDefault="00CA50D2" w:rsidP="00CA50D2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szCs w:val="22"/>
        </w:rPr>
        <w:tab/>
        <w:t xml:space="preserve">        (</w:t>
      </w:r>
      <w:r w:rsidRPr="00CA50D2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๒</w:t>
      </w:r>
      <w:r w:rsidRPr="00CA50D2">
        <w:rPr>
          <w:rFonts w:ascii="Chulabhorn Likit Text Light๙" w:eastAsia="Calibri" w:hAnsi="Chulabhorn Likit Text Light๙" w:cs="Chulabhorn Likit Text Light๙"/>
          <w:spacing w:val="-6"/>
          <w:szCs w:val="22"/>
        </w:rPr>
        <w:t>.</w:t>
      </w:r>
      <w:r w:rsidRPr="00CA50D2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๓</w:t>
      </w:r>
      <w:r w:rsidRPr="00CA50D2">
        <w:rPr>
          <w:rFonts w:ascii="Chulabhorn Likit Text Light๙" w:eastAsia="Calibri" w:hAnsi="Chulabhorn Likit Text Light๙" w:cs="Chulabhorn Likit Text Light๙"/>
          <w:spacing w:val="-6"/>
          <w:szCs w:val="22"/>
        </w:rPr>
        <w:t>)</w:t>
      </w:r>
      <w:r w:rsidRPr="00CA50D2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 ให้ผู้เดินทางตาม (๑) ลงข้อมูลใน </w:t>
      </w:r>
      <w:r w:rsidRPr="00CA50D2">
        <w:rPr>
          <w:rFonts w:ascii="Chulabhorn Likit Text Light๙" w:eastAsia="Calibri" w:hAnsi="Chulabhorn Likit Text Light๙" w:cs="Chulabhorn Likit Text Light๙"/>
          <w:spacing w:val="-6"/>
          <w:szCs w:val="22"/>
        </w:rPr>
        <w:t xml:space="preserve">HUG UTT </w:t>
      </w:r>
      <w:r w:rsidRPr="00CA50D2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เฝ้าระวังอาการป่วยตนเอง (</w:t>
      </w:r>
      <w:proofErr w:type="spellStart"/>
      <w:r w:rsidRPr="00CA50D2">
        <w:rPr>
          <w:rFonts w:ascii="Chulabhorn Likit Text Light๙" w:eastAsia="Calibri" w:hAnsi="Chulabhorn Likit Text Light๙" w:cs="Chulabhorn Likit Text Light๙"/>
          <w:spacing w:val="-6"/>
          <w:szCs w:val="22"/>
        </w:rPr>
        <w:t>Self Monitoring</w:t>
      </w:r>
      <w:proofErr w:type="spellEnd"/>
      <w:r w:rsidRPr="00CA50D2">
        <w:rPr>
          <w:rFonts w:ascii="Chulabhorn Likit Text Light๙" w:eastAsia="Calibri" w:hAnsi="Chulabhorn Likit Text Light๙" w:cs="Chulabhorn Likit Text Light๙"/>
          <w:spacing w:val="-6"/>
          <w:szCs w:val="22"/>
        </w:rPr>
        <w:t xml:space="preserve">) 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ปฏิบัติตามมาตรการป้องกันโรคที่ทางราชการกำหนด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งดเว้นหรือหลีกเลี่ยง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ไปสถานที่ชุมขน หรือสถานที่แออัด </w:t>
      </w:r>
      <w:r w:rsidRPr="00CA50D2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สำหรับผู้เดินทางตาม 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  <w:cs/>
        </w:rPr>
        <w:t>(๒)</w:t>
      </w:r>
      <w:r w:rsidRPr="00CA50D2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 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  <w:cs/>
        </w:rPr>
        <w:t>ให้รายงานตัวที่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  <w:u w:val="single"/>
          <w:cs/>
        </w:rPr>
        <w:t>ศูนย์คัดกรองและตรวจหาเชื้อโควิด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  <w:cs/>
        </w:rPr>
        <w:t>-๑๙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pacing w:val="-6"/>
          <w:szCs w:val="22"/>
          <w:cs/>
        </w:rPr>
        <w:t>เพื่อประเมิน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ความเสี่ยง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br/>
        <w:t>โดยเจ้าหน้าที่ก่อนการตรวจหาเชื้อโควิด-๑๙ และกักตัวสังเกตอาการ ๑๔ วัน ในสถานที่ที่จังหวัดกำหนด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  <w:cs/>
        </w:rPr>
        <w:t xml:space="preserve"> </w:t>
      </w:r>
    </w:p>
    <w:p w14:paraId="2223BC7C" w14:textId="77777777" w:rsidR="00CA50D2" w:rsidRPr="00CA50D2" w:rsidRDefault="00CA50D2" w:rsidP="00CA50D2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szCs w:val="22"/>
        </w:rPr>
        <w:tab/>
        <w:t xml:space="preserve">    (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๓</w:t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>)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แนวทางการปฏิบัติสำหรับผู้ที่เดินทางเข้ามาจังหวัดอุตรดิตถ์ กรณีดังต่อไปนี้</w:t>
      </w:r>
    </w:p>
    <w:p w14:paraId="5002B724" w14:textId="77777777" w:rsidR="00CA50D2" w:rsidRPr="00CA50D2" w:rsidRDefault="00CA50D2" w:rsidP="00CA50D2">
      <w:pPr>
        <w:tabs>
          <w:tab w:val="left" w:pos="1276"/>
        </w:tabs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szCs w:val="22"/>
        </w:rPr>
        <w:tab/>
        <w:t>(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๓</w:t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>.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๑</w:t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>)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เป็นกลุ่มผู้ประกอบอาชีพแรงงานก่อสร้าง</w:t>
      </w:r>
    </w:p>
    <w:p w14:paraId="1338AE9B" w14:textId="77777777" w:rsidR="00CA50D2" w:rsidRPr="00CA50D2" w:rsidRDefault="00CA50D2" w:rsidP="00CA50D2">
      <w:pPr>
        <w:tabs>
          <w:tab w:val="left" w:pos="1276"/>
        </w:tabs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szCs w:val="22"/>
        </w:rPr>
        <w:tab/>
        <w:t>(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๓</w:t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>.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๒</w:t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>)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เป็นผู้ที่มีครอบครัวหรือบุคคลใกล้ชิดติดเชื้อโควิด-๑๙ หรือเป็นผู้ที่มีเพื่อนร่วมงาน</w:t>
      </w:r>
    </w:p>
    <w:p w14:paraId="008F3193" w14:textId="77777777" w:rsidR="00CA50D2" w:rsidRPr="00CA50D2" w:rsidRDefault="00CA50D2" w:rsidP="00CA50D2">
      <w:pPr>
        <w:tabs>
          <w:tab w:val="left" w:pos="1276"/>
        </w:tabs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ในสถานที่ทำงาน บริษัท โรงงาน หรือสถานประกอบการอื่นๆที่ติดเชื้อโควิด-๑๙</w:t>
      </w:r>
    </w:p>
    <w:p w14:paraId="106D8FE6" w14:textId="77777777" w:rsidR="00CA50D2" w:rsidRPr="00CA50D2" w:rsidRDefault="00CA50D2" w:rsidP="00CA50D2">
      <w:pPr>
        <w:tabs>
          <w:tab w:val="left" w:pos="1276"/>
        </w:tabs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szCs w:val="22"/>
        </w:rPr>
        <w:tab/>
        <w:t>(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๓</w:t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>.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๓</w:t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 xml:space="preserve">) 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เป็นผู้ติดเชื้อโควิด-๑๙ ที่ผ่านการรักษาจากต่างจังหวัด</w:t>
      </w:r>
    </w:p>
    <w:p w14:paraId="56362693" w14:textId="77777777" w:rsidR="00CA50D2" w:rsidRPr="00CA50D2" w:rsidRDefault="00CA50D2" w:rsidP="00CA50D2">
      <w:pPr>
        <w:tabs>
          <w:tab w:val="left" w:pos="1843"/>
        </w:tabs>
        <w:spacing w:after="0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CA50D2"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CA50D2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ให้กลุ่มหรือบุคคลตาม (๓</w:t>
      </w:r>
      <w:r w:rsidRPr="00CA50D2">
        <w:rPr>
          <w:rFonts w:ascii="Chulabhorn Likit Text Light๙" w:eastAsia="Calibri" w:hAnsi="Chulabhorn Likit Text Light๙" w:cs="Chulabhorn Likit Text Light๙"/>
          <w:spacing w:val="-8"/>
          <w:szCs w:val="22"/>
        </w:rPr>
        <w:t>.</w:t>
      </w:r>
      <w:r w:rsidRPr="00CA50D2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๑) - (๓</w:t>
      </w:r>
      <w:r w:rsidRPr="00CA50D2">
        <w:rPr>
          <w:rFonts w:ascii="Chulabhorn Likit Text Light๙" w:eastAsia="Calibri" w:hAnsi="Chulabhorn Likit Text Light๙" w:cs="Chulabhorn Likit Text Light๙"/>
          <w:spacing w:val="-8"/>
          <w:szCs w:val="22"/>
        </w:rPr>
        <w:t>.</w:t>
      </w:r>
      <w:r w:rsidRPr="00CA50D2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 xml:space="preserve">๓) 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pacing w:val="-8"/>
          <w:szCs w:val="22"/>
          <w:cs/>
        </w:rPr>
        <w:t>รายงานตัวที่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pacing w:val="-8"/>
          <w:szCs w:val="22"/>
          <w:u w:val="single"/>
          <w:cs/>
        </w:rPr>
        <w:t>ศูนย์คัดกรองและตรวจหาเชื้อโควิด-๑๙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pacing w:val="-8"/>
          <w:szCs w:val="22"/>
          <w:cs/>
        </w:rPr>
        <w:t xml:space="preserve"> เพื่อประเมินความเสี่ยงโดยเจ้าหน้าที่ก่อนการตรวจหาเชื้อโควิด-๑๙ และกักตัวสังเกตอาการ ๑๔ วัน ในสถานที่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ที่จังหวัดกำหนด</w:t>
      </w:r>
    </w:p>
    <w:p w14:paraId="7672A755" w14:textId="77777777" w:rsidR="00CA50D2" w:rsidRPr="00CA50D2" w:rsidRDefault="00CA50D2" w:rsidP="00CA50D2">
      <w:pPr>
        <w:tabs>
          <w:tab w:val="left" w:pos="993"/>
        </w:tabs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szCs w:val="22"/>
        </w:rPr>
        <w:tab/>
        <w:t>(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๔</w:t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>)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ข้าราชการ พนักงาน หรือเจ้าหน้าที่หน่วยงานของรัฐทุกประเภทที่เดินทางออกพื้นที่จังหวัดอุตรดิตถ์</w:t>
      </w:r>
      <w:r w:rsidRPr="00CA50D2"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  <w:cs/>
        </w:rPr>
        <w:t>ให้ยื่นขออนุญาตต่อผู้บังคับบัญชาหรือหัวหน้าหน่วยงาน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เมื่อเดินทางกลับเข้ามาจังหวัดอุตรดิตถ์ให้ปฏิบัติตาม (๑) (๒) และ (๓) และให้เป็นหน้าที่ของหัวหน้าหน่วยงานรายงานการเดินทางเข้าออกพื้นที่ของข้าราชการพนักงาน หรือเจ้าหน้าที่หน่วยงานของรัฐทุกประเภทให้ผู้ว่าราชการจังหวัดอุตรดิตถ์ทราบทุกครั้ง</w:t>
      </w:r>
    </w:p>
    <w:p w14:paraId="278A6CCE" w14:textId="77777777" w:rsidR="00CA50D2" w:rsidRPr="00CA50D2" w:rsidRDefault="00CA50D2" w:rsidP="00CA50D2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szCs w:val="22"/>
        </w:rPr>
        <w:tab/>
        <w:t xml:space="preserve">        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(๔.๑) กรณีหน่วยงานที่มาจากพื้นที่อื่น (นอกจากพื้นที่ควบคุมและเข้มงวดสูงสุด) ที่มีความจำเป็นต้องหมุนเวียนสับเปลี่ยนเจ้าหน้าที่เข้ามาปฏิบัติงานในพื้นที่จังหวัดอุตรดิตถ์เป็นการชั่วคราว ขอให้แจ้งนายอำเภอในพื้นที่ทราบลงข้อมูลใน </w:t>
      </w:r>
      <w:r w:rsidRPr="00CA50D2">
        <w:rPr>
          <w:rFonts w:ascii="Chulabhorn Likit Text Light๙" w:eastAsia="Calibri" w:hAnsi="Chulabhorn Likit Text Light๙" w:cs="Chulabhorn Likit Text Light๙"/>
          <w:szCs w:val="22"/>
        </w:rPr>
        <w:t xml:space="preserve">HUG UTT 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เฝ้าระวังอาการป่วยตนเอง (</w:t>
      </w:r>
      <w:proofErr w:type="spellStart"/>
      <w:r w:rsidRPr="00CA50D2">
        <w:rPr>
          <w:rFonts w:ascii="Chulabhorn Likit Text Light๙" w:eastAsia="Calibri" w:hAnsi="Chulabhorn Likit Text Light๙" w:cs="Chulabhorn Likit Text Light๙"/>
          <w:szCs w:val="22"/>
        </w:rPr>
        <w:t>Self Monitoring</w:t>
      </w:r>
      <w:proofErr w:type="spellEnd"/>
      <w:r w:rsidRPr="00CA50D2">
        <w:rPr>
          <w:rFonts w:ascii="Chulabhorn Likit Text Light๙" w:eastAsia="Calibri" w:hAnsi="Chulabhorn Likit Text Light๙" w:cs="Chulabhorn Likit Text Light๙"/>
          <w:szCs w:val="22"/>
        </w:rPr>
        <w:t xml:space="preserve">) 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ปฏิบัติตามมาตรการป้องกันโรคที่ทางราชการกำหนดงดเว้นหรือหลีกเสี่ยงไปสถานที่ชุมชน หรือสถานที่แออัด</w:t>
      </w:r>
    </w:p>
    <w:p w14:paraId="047CD74F" w14:textId="77777777" w:rsidR="00CA50D2" w:rsidRPr="00CA50D2" w:rsidRDefault="00CA50D2" w:rsidP="00CA50D2">
      <w:pPr>
        <w:spacing w:after="0"/>
        <w:rPr>
          <w:rFonts w:ascii="Chulabhorn Likit Text Light๙" w:eastAsia="Calibri" w:hAnsi="Chulabhorn Likit Text Light๙" w:cs="Chulabhorn Likit Text Light๙"/>
          <w:spacing w:val="4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spacing w:val="4"/>
          <w:szCs w:val="22"/>
        </w:rPr>
        <w:tab/>
        <w:t xml:space="preserve">        </w:t>
      </w:r>
      <w:r w:rsidRPr="00CA50D2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>(๔.๒) สำหรับหน่วยงานที่มาจากพื้นที่ควบคุมและเข้มงวดสูงสุด ขอให้งดการเดินทางเข้าจังหวัดอุตรดิตถ์ออกไปก่อนจนกว่าสถานการณ์จะคลี่คลายหรือมีประกาศ คำสั่งเปลี่ยนแปลงเป็นอย่างอื่น</w:t>
      </w:r>
    </w:p>
    <w:p w14:paraId="445C9537" w14:textId="77777777" w:rsidR="00CA50D2" w:rsidRPr="00CA50D2" w:rsidRDefault="00CA50D2" w:rsidP="00CA50D2">
      <w:pPr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color w:val="E36C0A"/>
          <w:szCs w:val="22"/>
        </w:rPr>
        <w:tab/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๕) มาตรการปิดสถานที่เสี่ยงต่อการแพรโรค ให้ปิดการให้บริการชั่วคราวในสถานที่ดังต่อไปนี้</w:t>
      </w:r>
    </w:p>
    <w:p w14:paraId="2ED53C91" w14:textId="77777777" w:rsidR="00CA50D2" w:rsidRPr="00CA50D2" w:rsidRDefault="00CA50D2" w:rsidP="00CA50D2">
      <w:pPr>
        <w:spacing w:after="0"/>
        <w:rPr>
          <w:rFonts w:ascii="Chulabhorn Likit Text Light๙" w:eastAsia="Calibri" w:hAnsi="Chulabhorn Likit Text Light๙" w:cs="Chulabhorn Likit Text Light๙"/>
          <w:spacing w:val="-4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spacing w:val="4"/>
          <w:szCs w:val="22"/>
        </w:rPr>
        <w:lastRenderedPageBreak/>
        <w:tab/>
        <w:t xml:space="preserve">    </w:t>
      </w:r>
      <w:r w:rsidRPr="00CA50D2">
        <w:rPr>
          <w:rFonts w:ascii="Chulabhorn Likit Text Light๙" w:eastAsia="Calibri" w:hAnsi="Chulabhorn Likit Text Light๙" w:cs="Chulabhorn Likit Text Light๙"/>
          <w:spacing w:val="-4"/>
          <w:szCs w:val="22"/>
        </w:rPr>
        <w:t>(</w:t>
      </w:r>
      <w:r w:rsidRPr="00CA50D2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๑) สถานบริการตามกฎหมายว่าด้วยสถานบริการ สถานประกอบการที่มีลักษณะคล้ายสถานบริการ รวมถึงสถานที่ซึ่งมุ่งเน้นการขาย จ่าย แจก แลกเปลี่ยนให้สุราหรือเครื่องดื่มแอลกอฮอล์เพื่อดื่มกินในสถานที่นั้น</w:t>
      </w:r>
    </w:p>
    <w:p w14:paraId="45815B7F" w14:textId="77777777" w:rsidR="00CA50D2" w:rsidRPr="00CA50D2" w:rsidRDefault="00CA50D2" w:rsidP="00CA50D2">
      <w:pPr>
        <w:tabs>
          <w:tab w:val="left" w:pos="993"/>
        </w:tabs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szCs w:val="22"/>
        </w:rPr>
        <w:tab/>
        <w:t>(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๒) สวนสนุก บ้านบอล บ้านลม โซนอุปกรณ์เครื่องเล่นสำหรับเด็กเล่นในห้างสรรพสินค้าหรือในสถานที่อื่นที่มีลักษณะคล้ายกัน รวมทั้งโต๊ะสนุกเกอร์ บิลเลียด</w:t>
      </w:r>
    </w:p>
    <w:p w14:paraId="0E9FE24B" w14:textId="77777777" w:rsidR="00CA50D2" w:rsidRPr="00CA50D2" w:rsidRDefault="00CA50D2" w:rsidP="00CA50D2">
      <w:pPr>
        <w:tabs>
          <w:tab w:val="left" w:pos="993"/>
        </w:tabs>
        <w:spacing w:after="0"/>
        <w:rPr>
          <w:rFonts w:ascii="Chulabhorn Likit Text Light๙" w:eastAsia="Calibri" w:hAnsi="Chulabhorn Likit Text Light๙" w:cs="Chulabhorn Likit Text Light๙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szCs w:val="22"/>
        </w:rPr>
        <w:tab/>
        <w:t>(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๓) สนามชนไก่ หรือสนามแข่งขันอื่นในลักษณะทำนองเดียวกัน</w:t>
      </w:r>
    </w:p>
    <w:p w14:paraId="26B911D8" w14:textId="77777777" w:rsidR="00CA50D2" w:rsidRPr="00CA50D2" w:rsidRDefault="00CA50D2" w:rsidP="00CA50D2">
      <w:pPr>
        <w:tabs>
          <w:tab w:val="left" w:pos="993"/>
        </w:tabs>
        <w:spacing w:after="0"/>
        <w:rPr>
          <w:rFonts w:ascii="Chulabhorn Likit Text Light๙" w:eastAsia="Calibri" w:hAnsi="Chulabhorn Likit Text Light๙" w:cs="Chulabhorn Likit Text Light๙"/>
          <w:spacing w:val="4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ab/>
        <w:t>ทั้งนี้ จนกว่าสถานการณ์จะคลี่คลายหรือมีประกาศ คำสั่งเปลี่ยนแปลงเป็นอย่างอื่น</w:t>
      </w:r>
    </w:p>
    <w:p w14:paraId="24EE4098" w14:textId="77777777" w:rsidR="00CA50D2" w:rsidRPr="00CA50D2" w:rsidRDefault="00CA50D2" w:rsidP="00CA50D2">
      <w:pPr>
        <w:spacing w:after="240"/>
        <w:ind w:firstLine="720"/>
        <w:rPr>
          <w:rFonts w:ascii="Chulabhorn Likit Text Light๙" w:eastAsia="Calibri" w:hAnsi="Chulabhorn Likit Text Light๙" w:cs="Chulabhorn Likit Text Light๙"/>
          <w:spacing w:val="4"/>
          <w:szCs w:val="22"/>
        </w:rPr>
      </w:pPr>
      <w:r w:rsidRPr="00CA50D2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>ผู้ใดฝ่าฝืนหรือไม่ปฏิบัติตามประกาศ หรือคำสั่งคณะกรรมการโรคติดต่อจังหวัดอุตรดิตถ์ย่อมมี</w:t>
      </w:r>
      <w:r w:rsidRPr="00CA50D2">
        <w:rPr>
          <w:rFonts w:ascii="Chulabhorn Likit Text Light๙" w:eastAsia="Calibri" w:hAnsi="Chulabhorn Likit Text Light๙" w:cs="Chulabhorn Likit Text Light๙"/>
          <w:szCs w:val="22"/>
          <w:cs/>
        </w:rPr>
        <w:t>ความผิดตามมาตรา ๑๘ แห่งพระราชกำหนดการบริหารราชการในสถานการณ์ฉุกเฉิน พ.ศ.๒๕๔๘ ซึ่งอาจต้อง</w:t>
      </w:r>
      <w:r w:rsidRPr="00CA50D2">
        <w:rPr>
          <w:rFonts w:ascii="Chulabhorn Likit Text Light๙" w:eastAsia="Calibri" w:hAnsi="Chulabhorn Likit Text Light๙" w:cs="Chulabhorn Likit Text Light๙"/>
          <w:spacing w:val="4"/>
          <w:szCs w:val="22"/>
          <w:cs/>
        </w:rPr>
        <w:t>ระวางโทษจำคุกไม่เกินสองปี หรือปรับไม่เกินสี่หมื่นบาท หรือทั้งจำทั้งปรับ และ/หรือความผิดตามพระราชบัญญัติโรคติดต่อ พ.ศ.๒๕๕๘</w:t>
      </w:r>
    </w:p>
    <w:p w14:paraId="6330D8BD" w14:textId="1DC191A3" w:rsidR="00CA50D2" w:rsidRPr="00CA50D2" w:rsidRDefault="00CA50D2" w:rsidP="00CA50D2">
      <w:pPr>
        <w:spacing w:after="120" w:line="240" w:lineRule="auto"/>
        <w:rPr>
          <w:rFonts w:ascii="Chulabhorn Likit Text Light" w:eastAsia="Calibri" w:hAnsi="Chulabhorn Likit Text Light" w:cs="Chulabhorn Likit Text Light"/>
          <w:szCs w:val="22"/>
          <w:cs/>
        </w:rPr>
      </w:pPr>
      <w:r w:rsidRPr="00CA50D2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มติที่ประชุม  .......</w:t>
      </w:r>
      <w:r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...........</w:t>
      </w:r>
      <w:r w:rsidR="001C2021"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รับทราบ</w:t>
      </w:r>
      <w:r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................................</w:t>
      </w:r>
      <w:r w:rsidRPr="00CA50D2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.......................................................................................................................</w:t>
      </w:r>
    </w:p>
    <w:p w14:paraId="17731701" w14:textId="10C95D8A" w:rsidR="00393E3C" w:rsidRDefault="009B7360" w:rsidP="00D63F6F">
      <w:pPr>
        <w:spacing w:after="120" w:line="240" w:lineRule="auto"/>
        <w:jc w:val="center"/>
        <w:rPr>
          <w:rFonts w:ascii="Chulabhorn Likit Text Light" w:eastAsia="Calibri" w:hAnsi="Chulabhorn Likit Text Light" w:cs="Chulabhorn Likit Text Light"/>
          <w:b/>
          <w:bCs/>
          <w:szCs w:val="22"/>
        </w:rPr>
      </w:pPr>
      <w:r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๔.</w:t>
      </w:r>
      <w:r w:rsidR="00CA50D2"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๗</w:t>
      </w:r>
      <w:r w:rsidR="004F0E7E"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 xml:space="preserve"> ตารางการส่งงานประจำเดือนอำเภอ.........</w:t>
      </w:r>
      <w:r w:rsidR="00DB2157">
        <w:rPr>
          <w:rFonts w:ascii="Chulabhorn Likit Text Light" w:eastAsia="Calibri" w:hAnsi="Chulabhorn Likit Text Light" w:cs="Chulabhorn Likit Text Light"/>
          <w:b/>
          <w:bCs/>
          <w:szCs w:val="22"/>
        </w:rPr>
        <w:t>............................</w:t>
      </w:r>
    </w:p>
    <w:p w14:paraId="181631CE" w14:textId="424FFDA8" w:rsidR="00414EC7" w:rsidRDefault="00414EC7" w:rsidP="00D63F6F">
      <w:pPr>
        <w:spacing w:after="120" w:line="240" w:lineRule="auto"/>
        <w:jc w:val="center"/>
        <w:rPr>
          <w:rFonts w:ascii="Chulabhorn Likit Text Light" w:eastAsia="Calibri" w:hAnsi="Chulabhorn Likit Text Light" w:cs="Chulabhorn Likit Text Light"/>
          <w:b/>
          <w:bCs/>
          <w:szCs w:val="22"/>
        </w:rPr>
      </w:pPr>
      <w:r w:rsidRPr="00414EC7">
        <w:rPr>
          <w:noProof/>
        </w:rPr>
        <w:drawing>
          <wp:inline distT="0" distB="0" distL="0" distR="0" wp14:anchorId="681BC962" wp14:editId="78EE6374">
            <wp:extent cx="5743336" cy="5638800"/>
            <wp:effectExtent l="0" t="0" r="0" b="0"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265" cy="5642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8615D" w14:textId="6D8023DE" w:rsidR="00414EC7" w:rsidRPr="00CA50D2" w:rsidRDefault="00414EC7" w:rsidP="00414EC7">
      <w:pPr>
        <w:spacing w:after="120" w:line="240" w:lineRule="auto"/>
        <w:rPr>
          <w:rFonts w:ascii="Chulabhorn Likit Text Light" w:eastAsia="Calibri" w:hAnsi="Chulabhorn Likit Text Light" w:cs="Chulabhorn Likit Text Light"/>
          <w:szCs w:val="22"/>
          <w:cs/>
        </w:rPr>
      </w:pPr>
      <w:r w:rsidRPr="00CA50D2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มติที่ประชุม  .......</w:t>
      </w:r>
      <w:r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........................</w:t>
      </w:r>
      <w:r w:rsidR="001C2021"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รับทราบ</w:t>
      </w:r>
      <w:r>
        <w:rPr>
          <w:rFonts w:ascii="Chulabhorn Likit Text Light" w:eastAsia="Calibri" w:hAnsi="Chulabhorn Likit Text Light" w:cs="Chulabhorn Likit Text Light" w:hint="cs"/>
          <w:b/>
          <w:bCs/>
          <w:szCs w:val="22"/>
          <w:cs/>
        </w:rPr>
        <w:t>................</w:t>
      </w:r>
      <w:r w:rsidRPr="00CA50D2">
        <w:rPr>
          <w:rFonts w:ascii="Chulabhorn Likit Text Light" w:eastAsia="Calibri" w:hAnsi="Chulabhorn Likit Text Light" w:cs="Chulabhorn Likit Text Light"/>
          <w:b/>
          <w:bCs/>
          <w:szCs w:val="22"/>
          <w:cs/>
        </w:rPr>
        <w:t>.......................................................................................................................</w:t>
      </w:r>
    </w:p>
    <w:p w14:paraId="7F39F8FB" w14:textId="58AD2BBB" w:rsidR="004F0E7E" w:rsidRDefault="009B7360" w:rsidP="00414EC7">
      <w:pPr>
        <w:spacing w:before="240" w:after="0" w:line="240" w:lineRule="auto"/>
        <w:ind w:left="720" w:firstLine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lastRenderedPageBreak/>
        <w:t>๔.</w:t>
      </w:r>
      <w:r w:rsidR="001F177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8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="00DB2157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การจัดระดับค่าคะแนนนการส่งงานของอำเภอ..........................</w:t>
      </w:r>
    </w:p>
    <w:p w14:paraId="5DF90A90" w14:textId="4D7E8CC6" w:rsidR="00414EC7" w:rsidRPr="00CB4E12" w:rsidRDefault="00414EC7" w:rsidP="00414EC7">
      <w:pPr>
        <w:spacing w:before="240" w:after="0" w:line="240" w:lineRule="auto"/>
        <w:ind w:left="-567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414EC7">
        <w:rPr>
          <w:noProof/>
        </w:rPr>
        <w:drawing>
          <wp:inline distT="0" distB="0" distL="0" distR="0" wp14:anchorId="76F7C729" wp14:editId="2EDDA38D">
            <wp:extent cx="7090913" cy="8357870"/>
            <wp:effectExtent l="0" t="0" r="0" b="5080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7868" cy="836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8326E" w14:textId="4ADECB34" w:rsidR="00DB2157" w:rsidRDefault="00DB2157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............................</w:t>
      </w:r>
      <w:r w:rsidR="001C202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19CC498B" w14:textId="7872A5F0" w:rsidR="00DB2157" w:rsidRDefault="00DB2157" w:rsidP="00DB215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lastRenderedPageBreak/>
        <w:tab/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  <w:t xml:space="preserve"> </w:t>
      </w:r>
      <w:r w:rsidR="009B7360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  <w:r w:rsidR="009B736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๔.</w:t>
      </w:r>
      <w:r w:rsidR="001F177D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9</w:t>
      </w:r>
      <w:r w:rsidR="009B736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แผนปฏิบัติการสำนักงานพัฒนาชุมชนจังหวัดอุตรดิตถ์ ประจำเดือน</w:t>
      </w:r>
      <w:r w:rsidR="00D63F6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ตุลาคม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2564</w:t>
      </w:r>
    </w:p>
    <w:p w14:paraId="550BE4E5" w14:textId="6CAA52C2" w:rsidR="00CA50D2" w:rsidRDefault="00414EC7" w:rsidP="006E0D71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  <w:r w:rsidRPr="00414EC7">
        <w:rPr>
          <w:noProof/>
          <w:szCs w:val="22"/>
          <w:cs/>
        </w:rPr>
        <w:drawing>
          <wp:inline distT="0" distB="0" distL="0" distR="0" wp14:anchorId="7685AD74" wp14:editId="6AC4DCEB">
            <wp:extent cx="6390005" cy="2167890"/>
            <wp:effectExtent l="0" t="0" r="0" b="3810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16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13903" w14:textId="316F9D8A" w:rsidR="00414EC7" w:rsidRDefault="00414EC7" w:rsidP="00414EC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...........................</w:t>
      </w:r>
      <w:r w:rsidR="001C202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660E673F" w14:textId="435D47BB" w:rsidR="00760377" w:rsidRDefault="00760377" w:rsidP="006E0D71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  <w:r w:rsidRPr="00760377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กลุ่มงานส</w:t>
      </w:r>
      <w:r w:rsidR="00A13C4B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่งเสริม</w:t>
      </w:r>
      <w:r w:rsidRPr="00760377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การพัฒนาชุมชน</w:t>
      </w:r>
    </w:p>
    <w:p w14:paraId="78D4E5B9" w14:textId="78E03952" w:rsidR="001F177D" w:rsidRPr="001F177D" w:rsidRDefault="001F177D" w:rsidP="007F4382">
      <w:pPr>
        <w:spacing w:after="0" w:line="240" w:lineRule="auto"/>
        <w:ind w:left="720"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8"/>
          <w:sz w:val="20"/>
          <w:szCs w:val="20"/>
        </w:rPr>
      </w:pPr>
      <w:r w:rsidRPr="007F4382">
        <w:rPr>
          <w:rFonts w:ascii="Chulabhorn Likit Text Light๙" w:eastAsia="Cordia New" w:hAnsi="Chulabhorn Likit Text Light๙" w:cs="Chulabhorn Likit Text Light๙" w:hint="cs"/>
          <w:b/>
          <w:bCs/>
          <w:spacing w:val="-18"/>
          <w:szCs w:val="22"/>
          <w:cs/>
        </w:rPr>
        <w:t xml:space="preserve">4.10 </w:t>
      </w:r>
      <w:r w:rsidRPr="001F177D">
        <w:rPr>
          <w:rFonts w:ascii="Chulabhorn Likit Text Light๙" w:eastAsia="Cordia New" w:hAnsi="Chulabhorn Likit Text Light๙" w:cs="Chulabhorn Likit Text Light๙"/>
          <w:b/>
          <w:bCs/>
          <w:spacing w:val="-18"/>
          <w:szCs w:val="22"/>
          <w:cs/>
        </w:rPr>
        <w:t xml:space="preserve">การจัดเก็บรายได้จากการจำหน่ายผลิตภัณฑ์ชุมชน </w:t>
      </w:r>
      <w:r w:rsidRPr="001F177D">
        <w:rPr>
          <w:rFonts w:ascii="Chulabhorn Likit Text Light๙" w:eastAsia="Cordia New" w:hAnsi="Chulabhorn Likit Text Light๙" w:cs="Chulabhorn Likit Text Light๙"/>
          <w:b/>
          <w:bCs/>
          <w:spacing w:val="-18"/>
          <w:szCs w:val="22"/>
        </w:rPr>
        <w:t xml:space="preserve">OTOP </w:t>
      </w:r>
      <w:r w:rsidRPr="001F177D">
        <w:rPr>
          <w:rFonts w:ascii="Chulabhorn Likit Text Light๙" w:eastAsia="Cordia New" w:hAnsi="Chulabhorn Likit Text Light๙" w:cs="Chulabhorn Likit Text Light๙" w:hint="cs"/>
          <w:b/>
          <w:bCs/>
          <w:spacing w:val="-18"/>
          <w:szCs w:val="22"/>
          <w:cs/>
        </w:rPr>
        <w:t xml:space="preserve">ปีงบประมาณ 2564 </w:t>
      </w:r>
      <w:r w:rsidRPr="001F177D">
        <w:rPr>
          <w:rFonts w:ascii="Chulabhorn Likit Text Light๙" w:eastAsia="Cordia New" w:hAnsi="Chulabhorn Likit Text Light๙" w:cs="Chulabhorn Likit Text Light๙" w:hint="cs"/>
          <w:spacing w:val="-18"/>
          <w:sz w:val="20"/>
          <w:szCs w:val="20"/>
          <w:cs/>
        </w:rPr>
        <w:t>(เมษายน 2564– กันยายน 2564)</w:t>
      </w:r>
    </w:p>
    <w:p w14:paraId="1A7DE218" w14:textId="77777777" w:rsidR="001F177D" w:rsidRPr="001F177D" w:rsidRDefault="001F177D" w:rsidP="001F177D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  <w:cs/>
        </w:rPr>
      </w:pPr>
      <w:r w:rsidRPr="001F177D"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 w:rsidRPr="001F177D"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 w:rsidRPr="001F177D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 xml:space="preserve">กรมการพัฒนาชุมชนกำหนดให้รายได้จากการจำหน่ายผลิตภัณฑ์ชุมชน </w:t>
      </w:r>
      <w:r w:rsidRPr="001F177D">
        <w:rPr>
          <w:rFonts w:ascii="Chulabhorn Likit Text Light๙" w:eastAsia="Cordia New" w:hAnsi="Chulabhorn Likit Text Light๙" w:cs="Chulabhorn Likit Text Light๙"/>
          <w:spacing w:val="-6"/>
          <w:szCs w:val="22"/>
        </w:rPr>
        <w:t xml:space="preserve">OTOP </w:t>
      </w:r>
      <w:r w:rsidRPr="001F177D">
        <w:rPr>
          <w:rFonts w:ascii="Chulabhorn Likit Text Light๙" w:eastAsia="Cordia New" w:hAnsi="Chulabhorn Likit Text Light๙" w:cs="Chulabhorn Likit Text Light๙" w:hint="cs"/>
          <w:spacing w:val="-6"/>
          <w:szCs w:val="22"/>
          <w:cs/>
        </w:rPr>
        <w:t>เป็นตัวชี้วัด</w:t>
      </w:r>
      <w:r w:rsidRPr="001F177D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ค่าเป้าหมายการประเมินผลการปฏิบัติราชการของข้าราชการพลเรือนสามัญ ประจำปีงบประมาณ พ.ศ. 2564 </w:t>
      </w:r>
      <w:r w:rsidRPr="001F177D">
        <w:rPr>
          <w:rFonts w:ascii="Chulabhorn Likit Text Light๙" w:eastAsia="Cordia New" w:hAnsi="Chulabhorn Likit Text Light๙" w:cs="Chulabhorn Likit Text Light๙"/>
          <w:spacing w:val="-8"/>
          <w:szCs w:val="22"/>
          <w:cs/>
        </w:rPr>
        <w:t xml:space="preserve">โดยได้กำหนดค่าเป้าหมายตัวชี้วัดรายได้จากการจำหน่ายผลิตภัณฑ์ชุมชน </w:t>
      </w:r>
      <w:r w:rsidRPr="001F177D">
        <w:rPr>
          <w:rFonts w:ascii="Chulabhorn Likit Text Light๙" w:eastAsia="Cordia New" w:hAnsi="Chulabhorn Likit Text Light๙" w:cs="Chulabhorn Likit Text Light๙"/>
          <w:spacing w:val="-8"/>
          <w:szCs w:val="22"/>
        </w:rPr>
        <w:t xml:space="preserve">OTOP </w:t>
      </w:r>
      <w:r w:rsidRPr="001F177D">
        <w:rPr>
          <w:rFonts w:ascii="Chulabhorn Likit Text Light๙" w:eastAsia="Cordia New" w:hAnsi="Chulabhorn Likit Text Light๙" w:cs="Chulabhorn Likit Text Light๙" w:hint="cs"/>
          <w:spacing w:val="-8"/>
          <w:szCs w:val="22"/>
          <w:cs/>
        </w:rPr>
        <w:t>ประจำปีงบประมาณ พ.ศ. 2564</w:t>
      </w:r>
      <w:r w:rsidRPr="001F177D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 ร้อยละ 10 ของรายได้จากการจำหน่ายผลิตภัณฑ์ชุมชน </w:t>
      </w:r>
      <w:r w:rsidRPr="001F177D">
        <w:rPr>
          <w:rFonts w:ascii="Chulabhorn Likit Text Light๙" w:eastAsia="Cordia New" w:hAnsi="Chulabhorn Likit Text Light๙" w:cs="Chulabhorn Likit Text Light๙"/>
          <w:szCs w:val="22"/>
        </w:rPr>
        <w:t xml:space="preserve">OTOP </w:t>
      </w:r>
      <w:r w:rsidRPr="001F177D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ประจำปีงบประมาณ พ.ศ. 2564  และจังหวัดได้จัดทำประมาณการรายได้จากการจำหน่ายผลิตภัณฑ์ชุมชน </w:t>
      </w:r>
      <w:r w:rsidRPr="001F177D">
        <w:rPr>
          <w:rFonts w:ascii="Chulabhorn Likit Text Light๙" w:eastAsia="Cordia New" w:hAnsi="Chulabhorn Likit Text Light๙" w:cs="Chulabhorn Likit Text Light๙"/>
          <w:szCs w:val="22"/>
        </w:rPr>
        <w:t xml:space="preserve">OTOP </w:t>
      </w:r>
      <w:r w:rsidRPr="001F177D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แต่ละเดือนให้สำนักงานพัฒนาชุมชนอำเภอเพื่อเป็นแนวทางในการดำเนินงาน </w:t>
      </w:r>
      <w:r w:rsidRPr="001F177D">
        <w:rPr>
          <w:rFonts w:ascii="Chulabhorn Likit Text Light๙" w:eastAsia="Cordia New" w:hAnsi="Chulabhorn Likit Text Light๙" w:cs="Chulabhorn Likit Text Light๙"/>
          <w:szCs w:val="22"/>
          <w:cs/>
          <w:lang w:eastAsia="th-TH"/>
        </w:rPr>
        <w:t xml:space="preserve">โดยขอความร่วมมืออำเภอจัดทำหลักฐานเชิงประจักษ์เกี่ยวกับตัวเลขรายได้จากการจำหน่ายผลิตภัณฑ์ชุมชน </w:t>
      </w:r>
      <w:r w:rsidRPr="001F177D">
        <w:rPr>
          <w:rFonts w:ascii="Chulabhorn Likit Text Light๙" w:eastAsia="Cordia New" w:hAnsi="Chulabhorn Likit Text Light๙" w:cs="Chulabhorn Likit Text Light๙"/>
          <w:szCs w:val="22"/>
          <w:lang w:eastAsia="th-TH"/>
        </w:rPr>
        <w:t xml:space="preserve">OTOP </w:t>
      </w:r>
      <w:r w:rsidRPr="001F177D">
        <w:rPr>
          <w:rFonts w:ascii="Chulabhorn Likit Text Light๙" w:eastAsia="Cordia New" w:hAnsi="Chulabhorn Likit Text Light๙" w:cs="Chulabhorn Likit Text Light๙" w:hint="cs"/>
          <w:spacing w:val="-8"/>
          <w:szCs w:val="22"/>
          <w:cs/>
          <w:lang w:eastAsia="th-TH"/>
        </w:rPr>
        <w:t xml:space="preserve">ไว้ที่กลุ่มผู้ผลิต ผู้ประกอบการ </w:t>
      </w:r>
      <w:r w:rsidRPr="001F177D">
        <w:rPr>
          <w:rFonts w:ascii="Chulabhorn Likit Text Light๙" w:eastAsia="Cordia New" w:hAnsi="Chulabhorn Likit Text Light๙" w:cs="Chulabhorn Likit Text Light๙"/>
          <w:spacing w:val="-8"/>
          <w:szCs w:val="22"/>
          <w:lang w:eastAsia="th-TH"/>
        </w:rPr>
        <w:t xml:space="preserve">OTOP </w:t>
      </w:r>
      <w:r w:rsidRPr="001F177D">
        <w:rPr>
          <w:rFonts w:ascii="Chulabhorn Likit Text Light๙" w:eastAsia="Cordia New" w:hAnsi="Chulabhorn Likit Text Light๙" w:cs="Chulabhorn Likit Text Light๙" w:hint="cs"/>
          <w:spacing w:val="-8"/>
          <w:szCs w:val="22"/>
          <w:cs/>
          <w:lang w:eastAsia="th-TH"/>
        </w:rPr>
        <w:t>ทุกราย เพื่อใช้เป็นหลักฐานอ้างอิงการตรวจสอบด้วย</w:t>
      </w:r>
    </w:p>
    <w:p w14:paraId="6A577E2B" w14:textId="77777777" w:rsidR="001F177D" w:rsidRPr="001F177D" w:rsidRDefault="001F177D" w:rsidP="001F177D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  <w:r w:rsidRPr="001F177D"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 w:rsidRPr="001F177D">
        <w:rPr>
          <w:rFonts w:ascii="Chulabhorn Likit Text Light๙" w:eastAsia="Cordia New" w:hAnsi="Chulabhorn Likit Text Light๙" w:cs="Chulabhorn Likit Text Light๙"/>
          <w:spacing w:val="-8"/>
          <w:szCs w:val="22"/>
          <w:cs/>
        </w:rPr>
        <w:t xml:space="preserve">สรุปรายได้จากการจำหน่ายผลิตภัณฑ์ชุมชน เดือนเมษายน 2564 – กันยายน 2564  </w:t>
      </w:r>
      <w:r w:rsidRPr="001F177D"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  <w:cs/>
        </w:rPr>
        <w:t>(เอกสารแนบ)</w:t>
      </w:r>
    </w:p>
    <w:p w14:paraId="39903474" w14:textId="77777777" w:rsidR="001F177D" w:rsidRPr="001F177D" w:rsidRDefault="001F177D" w:rsidP="001F177D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  <w:r w:rsidRPr="001F177D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60288" behindDoc="0" locked="0" layoutInCell="1" allowOverlap="1" wp14:anchorId="20F4B226" wp14:editId="66632741">
            <wp:simplePos x="0" y="0"/>
            <wp:positionH relativeFrom="column">
              <wp:posOffset>-17780</wp:posOffset>
            </wp:positionH>
            <wp:positionV relativeFrom="paragraph">
              <wp:posOffset>112395</wp:posOffset>
            </wp:positionV>
            <wp:extent cx="6310630" cy="3267710"/>
            <wp:effectExtent l="0" t="0" r="0" b="8890"/>
            <wp:wrapNone/>
            <wp:docPr id="3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630" cy="326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91124" w14:textId="77777777" w:rsidR="001F177D" w:rsidRPr="001F177D" w:rsidRDefault="001F177D" w:rsidP="001F177D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64538B76" w14:textId="77777777" w:rsidR="001F177D" w:rsidRPr="001F177D" w:rsidRDefault="001F177D" w:rsidP="001F177D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741A1198" w14:textId="77777777" w:rsidR="001F177D" w:rsidRPr="001F177D" w:rsidRDefault="001F177D" w:rsidP="001F177D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2721EB5B" w14:textId="77777777" w:rsidR="001F177D" w:rsidRPr="001F177D" w:rsidRDefault="001F177D" w:rsidP="001F177D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5B4ED4B4" w14:textId="77777777" w:rsidR="001F177D" w:rsidRPr="001F177D" w:rsidRDefault="001F177D" w:rsidP="001F177D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7A42E4A3" w14:textId="77777777" w:rsidR="001F177D" w:rsidRPr="001F177D" w:rsidRDefault="001F177D" w:rsidP="001F177D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734A4CF4" w14:textId="77777777" w:rsidR="001F177D" w:rsidRPr="001F177D" w:rsidRDefault="001F177D" w:rsidP="001F177D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047723B5" w14:textId="77777777" w:rsidR="001F177D" w:rsidRPr="001F177D" w:rsidRDefault="001F177D" w:rsidP="001F177D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69A17BFE" w14:textId="77777777" w:rsidR="001F177D" w:rsidRPr="001F177D" w:rsidRDefault="001F177D" w:rsidP="001F177D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731EA3AD" w14:textId="77777777" w:rsidR="001F177D" w:rsidRPr="001F177D" w:rsidRDefault="001F177D" w:rsidP="001F177D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797A0CF8" w14:textId="77777777" w:rsidR="001F177D" w:rsidRPr="001F177D" w:rsidRDefault="001F177D" w:rsidP="001F177D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5A50804D" w14:textId="77777777" w:rsidR="001F177D" w:rsidRPr="001F177D" w:rsidRDefault="001F177D" w:rsidP="001F177D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5D56EDB3" w14:textId="77777777" w:rsidR="001F177D" w:rsidRPr="001F177D" w:rsidRDefault="001F177D" w:rsidP="001F177D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8"/>
          <w:szCs w:val="22"/>
        </w:rPr>
      </w:pPr>
    </w:p>
    <w:p w14:paraId="6AE9E329" w14:textId="2854472B" w:rsidR="001F177D" w:rsidRDefault="001F177D" w:rsidP="001F177D">
      <w:pPr>
        <w:tabs>
          <w:tab w:val="left" w:pos="284"/>
          <w:tab w:val="left" w:pos="851"/>
          <w:tab w:val="left" w:pos="1701"/>
        </w:tabs>
        <w:spacing w:before="120" w:after="0" w:line="240" w:lineRule="auto"/>
        <w:jc w:val="thaiDistribute"/>
        <w:rPr>
          <w:rFonts w:ascii="Chulabhorn Likit Text Light๙" w:eastAsia="Angsana New" w:hAnsi="Chulabhorn Likit Text Light๙" w:cs="Chulabhorn Likit Text Light๙"/>
          <w:b/>
          <w:bCs/>
          <w:spacing w:val="-6"/>
          <w:szCs w:val="22"/>
        </w:rPr>
      </w:pPr>
    </w:p>
    <w:p w14:paraId="29440544" w14:textId="4BDFAF10" w:rsidR="001F177D" w:rsidRDefault="001F177D" w:rsidP="001F177D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.......................</w:t>
      </w:r>
      <w:r w:rsidR="001C202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42A38981" w14:textId="626F312A" w:rsidR="001F177D" w:rsidRPr="001F177D" w:rsidRDefault="001F177D" w:rsidP="001F177D">
      <w:pPr>
        <w:tabs>
          <w:tab w:val="left" w:pos="284"/>
          <w:tab w:val="left" w:pos="851"/>
          <w:tab w:val="left" w:pos="1701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Angsana New" w:hAnsi="Chulabhorn Likit Text Light๙" w:cs="Chulabhorn Likit Text Light๙"/>
          <w:b/>
          <w:bCs/>
          <w:spacing w:val="-6"/>
          <w:szCs w:val="22"/>
          <w:cs/>
        </w:rPr>
        <w:lastRenderedPageBreak/>
        <w:tab/>
      </w:r>
      <w:r>
        <w:rPr>
          <w:rFonts w:ascii="Chulabhorn Likit Text Light๙" w:eastAsia="Angsana New" w:hAnsi="Chulabhorn Likit Text Light๙" w:cs="Chulabhorn Likit Text Light๙"/>
          <w:b/>
          <w:bCs/>
          <w:spacing w:val="-6"/>
          <w:szCs w:val="22"/>
          <w:cs/>
        </w:rPr>
        <w:tab/>
      </w:r>
      <w:r>
        <w:rPr>
          <w:rFonts w:ascii="Chulabhorn Likit Text Light๙" w:eastAsia="Angsana New" w:hAnsi="Chulabhorn Likit Text Light๙" w:cs="Chulabhorn Likit Text Light๙" w:hint="cs"/>
          <w:b/>
          <w:bCs/>
          <w:spacing w:val="-6"/>
          <w:szCs w:val="22"/>
          <w:cs/>
        </w:rPr>
        <w:t xml:space="preserve">           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</w:t>
      </w:r>
      <w:r w:rsidRPr="001F177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11 </w:t>
      </w:r>
      <w:r w:rsidRPr="001F177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การคัดเลือกคณะกรรมการพัฒนาสตรี</w:t>
      </w:r>
    </w:p>
    <w:p w14:paraId="16DEE817" w14:textId="77777777" w:rsidR="001F177D" w:rsidRPr="001F177D" w:rsidRDefault="001F177D" w:rsidP="001F177D">
      <w:pPr>
        <w:tabs>
          <w:tab w:val="left" w:pos="284"/>
          <w:tab w:val="left" w:pos="851"/>
          <w:tab w:val="left" w:pos="1701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color w:val="000000"/>
          <w:spacing w:val="-6"/>
          <w:szCs w:val="22"/>
        </w:rPr>
      </w:pPr>
      <w:r w:rsidRPr="001F177D">
        <w:rPr>
          <w:rFonts w:ascii="Chulabhorn Likit Text Light๙" w:eastAsia="Calibri" w:hAnsi="Chulabhorn Likit Text Light๙" w:cs="Chulabhorn Likit Text Light๙"/>
          <w:spacing w:val="-6"/>
          <w:szCs w:val="22"/>
        </w:rPr>
        <w:tab/>
      </w:r>
      <w:r w:rsidRPr="001F177D">
        <w:rPr>
          <w:rFonts w:ascii="Chulabhorn Likit Text Light๙" w:eastAsia="Calibri" w:hAnsi="Chulabhorn Likit Text Light๙" w:cs="Chulabhorn Likit Text Light๙"/>
          <w:spacing w:val="-6"/>
          <w:szCs w:val="22"/>
        </w:rPr>
        <w:tab/>
      </w:r>
      <w:r w:rsidRPr="001F177D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จังหวัดอุตรดิตถ์ ได้ซักซ้อมแนวทาง</w:t>
      </w:r>
      <w:r w:rsidRPr="001F177D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 xml:space="preserve">การคัดเลือกคณะกรรมการพัฒนาสตรี และให้อำเภอจัดส่งสำเนาคำสั่ง คณะกรรมการพัฒนาสตรีหมู่บ้าน (กพสม.)  คณะกรรมการพัฒนาสตรีตำบล (กพสต.) และดำเนินการบันทึกข้อมูลคณะกรรมการพัฒนาสตรีหมู่บ้าน (กพสม.)  คณะกรรมการพัฒนาสตรีตำบล (กพสต.) และคณะกรรมการพัฒนาสตรีอำเภอ (กพสอ.) ในศูนย์ข้อมูลกลางเว็บไซต์กรมการพัฒนาชุมชน </w:t>
      </w:r>
      <w:r w:rsidRPr="001F177D">
        <w:rPr>
          <w:rFonts w:ascii="Chulabhorn Likit Text Light๙" w:eastAsia="Calibri" w:hAnsi="Chulabhorn Likit Text Light๙" w:cs="Chulabhorn Likit Text Light๙"/>
          <w:spacing w:val="-8"/>
          <w:szCs w:val="22"/>
        </w:rPr>
        <w:t xml:space="preserve">www.cdd.go.th </w:t>
      </w:r>
      <w:r w:rsidRPr="001F177D">
        <w:rPr>
          <w:rFonts w:ascii="Chulabhorn Likit Text Light๙" w:eastAsia="Calibri" w:hAnsi="Chulabhorn Likit Text Light๙" w:cs="Chulabhorn Likit Text Light๙" w:hint="cs"/>
          <w:spacing w:val="-8"/>
          <w:szCs w:val="22"/>
          <w:cs/>
        </w:rPr>
        <w:t xml:space="preserve">เพื่อปรับปรุงฐานข้อมูลคณะกรรมการพัฒนาสตรีและองค์กรสตรี ให้ถูกต้องเป็นปัจจุบัน  </w:t>
      </w:r>
      <w:r w:rsidRPr="001F177D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>ภายในวันที่ ๙ กันยายน ๒๕๖๔</w:t>
      </w:r>
      <w:r w:rsidRPr="001F177D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 xml:space="preserve">          </w:t>
      </w:r>
    </w:p>
    <w:p w14:paraId="318ACB36" w14:textId="634E382E" w:rsidR="001F177D" w:rsidRDefault="001F177D" w:rsidP="001F177D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......................</w:t>
      </w:r>
      <w:r w:rsidR="001C202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</w:t>
      </w:r>
      <w:r w:rsidR="001C2021"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45140EB0" w14:textId="0F0BAB63" w:rsidR="001F177D" w:rsidRPr="001F177D" w:rsidRDefault="001F177D" w:rsidP="001F177D">
      <w:pPr>
        <w:tabs>
          <w:tab w:val="left" w:pos="284"/>
          <w:tab w:val="left" w:pos="851"/>
          <w:tab w:val="left" w:pos="1701"/>
        </w:tabs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color w:val="000000"/>
          <w:spacing w:val="-6"/>
          <w:szCs w:val="22"/>
          <w:cs/>
        </w:rPr>
        <w:t xml:space="preserve">                       </w:t>
      </w:r>
      <w:r w:rsidR="007F4382">
        <w:rPr>
          <w:rFonts w:ascii="Chulabhorn Likit Text Light๙" w:eastAsia="Calibri" w:hAnsi="Chulabhorn Likit Text Light๙" w:cs="Chulabhorn Likit Text Light๙" w:hint="cs"/>
          <w:color w:val="000000"/>
          <w:spacing w:val="-6"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color w:val="000000"/>
          <w:spacing w:val="-6"/>
          <w:szCs w:val="22"/>
          <w:cs/>
        </w:rPr>
        <w:t xml:space="preserve"> 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4.12</w:t>
      </w:r>
      <w:r w:rsidRPr="001F177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การประเมินศักยภาพกองทุนชุมชนตามหลักธรรมา</w:t>
      </w:r>
      <w:proofErr w:type="spellStart"/>
      <w:r w:rsidRPr="001F177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ธิ</w:t>
      </w:r>
      <w:proofErr w:type="spellEnd"/>
      <w:r w:rsidRPr="001F177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บาล ประจำปี พ.ศ. ๒๕๖๔</w:t>
      </w:r>
    </w:p>
    <w:p w14:paraId="2D845612" w14:textId="06859572" w:rsidR="001F177D" w:rsidRPr="001F177D" w:rsidRDefault="001F177D" w:rsidP="001F177D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   </w:t>
      </w:r>
      <w:r w:rsidRPr="001F177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จังหวัดอุตรดิตถ์ </w:t>
      </w:r>
      <w:r w:rsidRPr="001F177D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ให้สำนักงานพัฒนาชุมชนอำเภอ ดำเนินการ</w:t>
      </w:r>
      <w:r w:rsidRPr="001F177D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 xml:space="preserve">ประเมินศักยภาพกองทุนชุมชน ประจำปี           พ.ศ. ๒๕๖๔ </w:t>
      </w:r>
      <w:r w:rsidRPr="001F177D">
        <w:rPr>
          <w:rFonts w:ascii="Chulabhorn Likit Text Light๙" w:eastAsia="Calibri" w:hAnsi="Chulabhorn Likit Text Light๙" w:cs="Chulabhorn Likit Text Light๙"/>
          <w:b/>
          <w:bCs/>
          <w:spacing w:val="-8"/>
          <w:szCs w:val="22"/>
          <w:u w:val="single"/>
          <w:cs/>
        </w:rPr>
        <w:t>ทุกกองทุน</w:t>
      </w:r>
      <w:r w:rsidRPr="001F177D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 xml:space="preserve"> ด้วยแบบประเมินศักยภาพกองทุนชุมชนตามหลักธรรมา</w:t>
      </w:r>
      <w:proofErr w:type="spellStart"/>
      <w:r w:rsidRPr="001F177D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ภิ</w:t>
      </w:r>
      <w:proofErr w:type="spellEnd"/>
      <w:r w:rsidRPr="001F177D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บาล</w:t>
      </w:r>
      <w:r w:rsidRPr="001F177D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 xml:space="preserve"> </w:t>
      </w:r>
      <w:r w:rsidRPr="001F177D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 xml:space="preserve">และบันทึกผลการพัฒนาศักยภาพกองทุนชุมชน ในระบบออนไลน์ทาง </w:t>
      </w:r>
      <w:r w:rsidRPr="001F177D">
        <w:rPr>
          <w:rFonts w:ascii="Chulabhorn Likit Text Light๙" w:eastAsia="Calibri" w:hAnsi="Chulabhorn Likit Text Light๙" w:cs="Chulabhorn Likit Text Light๙"/>
          <w:spacing w:val="-10"/>
          <w:szCs w:val="22"/>
          <w:u w:val="single"/>
        </w:rPr>
        <w:t>www.cddhealthyfund.com</w:t>
      </w:r>
      <w:r w:rsidRPr="001F177D">
        <w:rPr>
          <w:rFonts w:ascii="Chulabhorn Likit Text Light๙" w:eastAsia="Calibri" w:hAnsi="Chulabhorn Likit Text Light๙" w:cs="Chulabhorn Likit Text Light๙"/>
          <w:spacing w:val="-10"/>
          <w:szCs w:val="22"/>
        </w:rPr>
        <w:t xml:space="preserve">  </w:t>
      </w:r>
      <w:r w:rsidRPr="001F177D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>ให้เสร็จสิ้นใน ภายในวันที่ ๓๐ สิงหาคม ๒๕๖๔</w:t>
      </w:r>
    </w:p>
    <w:p w14:paraId="67289A37" w14:textId="4E0031F9" w:rsidR="001F177D" w:rsidRDefault="001F177D" w:rsidP="001F177D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bookmarkStart w:id="15" w:name="_Hlk83657470"/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....................</w:t>
      </w:r>
      <w:r w:rsidR="001C202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bookmarkEnd w:id="15"/>
    <w:p w14:paraId="7A384CE1" w14:textId="4DBAB87A" w:rsidR="001F177D" w:rsidRDefault="001F177D" w:rsidP="001F177D">
      <w:pPr>
        <w:spacing w:after="0" w:line="240" w:lineRule="auto"/>
        <w:ind w:left="720"/>
        <w:rPr>
          <w:rFonts w:ascii="Chulabhorn Likit Text Light๙" w:eastAsia="Calibri" w:hAnsi="Chulabhorn Likit Text Light๙" w:cs="Chulabhorn Likit Text Light๙"/>
          <w:b/>
          <w:bCs/>
          <w:spacing w:val="-4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     </w:t>
      </w:r>
      <w:r w:rsidR="007F4382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  </w:t>
      </w: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 </w:t>
      </w:r>
      <w:r w:rsidRPr="001F177D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4.</w:t>
      </w: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13 </w:t>
      </w:r>
      <w:r w:rsidRPr="001F177D">
        <w:rPr>
          <w:rFonts w:ascii="Chulabhorn Likit Text Light๙" w:eastAsia="Calibri" w:hAnsi="Chulabhorn Likit Text Light๙" w:cs="Chulabhorn Likit Text Light๙"/>
          <w:b/>
          <w:bCs/>
          <w:spacing w:val="-10"/>
          <w:szCs w:val="22"/>
          <w:cs/>
        </w:rPr>
        <w:t>โครงการเสริมสร้างความเข้มแข็งกองทุนชุมชนตามหลักธรรมา</w:t>
      </w:r>
      <w:proofErr w:type="spellStart"/>
      <w:r w:rsidRPr="001F177D">
        <w:rPr>
          <w:rFonts w:ascii="Chulabhorn Likit Text Light๙" w:eastAsia="Calibri" w:hAnsi="Chulabhorn Likit Text Light๙" w:cs="Chulabhorn Likit Text Light๙"/>
          <w:b/>
          <w:bCs/>
          <w:spacing w:val="-10"/>
          <w:szCs w:val="22"/>
          <w:cs/>
        </w:rPr>
        <w:t>ธิ</w:t>
      </w:r>
      <w:proofErr w:type="spellEnd"/>
      <w:r w:rsidRPr="001F177D">
        <w:rPr>
          <w:rFonts w:ascii="Chulabhorn Likit Text Light๙" w:eastAsia="Calibri" w:hAnsi="Chulabhorn Likit Text Light๙" w:cs="Chulabhorn Likit Text Light๙"/>
          <w:b/>
          <w:bCs/>
          <w:spacing w:val="-10"/>
          <w:szCs w:val="22"/>
          <w:cs/>
        </w:rPr>
        <w:t>บาลและการเข้าถึงแหล่งทุน</w:t>
      </w:r>
      <w:r w:rsidRPr="001F177D">
        <w:rPr>
          <w:rFonts w:ascii="Chulabhorn Likit Text Light๙" w:eastAsia="Calibri" w:hAnsi="Chulabhorn Likit Text Light๙" w:cs="Chulabhorn Likit Text Light๙"/>
          <w:b/>
          <w:bCs/>
          <w:spacing w:val="-4"/>
          <w:szCs w:val="22"/>
          <w:cs/>
        </w:rPr>
        <w:t xml:space="preserve"> </w:t>
      </w:r>
    </w:p>
    <w:p w14:paraId="5930D9EF" w14:textId="39151E4D" w:rsidR="001F177D" w:rsidRPr="001F177D" w:rsidRDefault="001F177D" w:rsidP="001F177D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1F177D">
        <w:rPr>
          <w:rFonts w:ascii="Chulabhorn Likit Text Light๙" w:eastAsia="Calibri" w:hAnsi="Chulabhorn Likit Text Light๙" w:cs="Chulabhorn Likit Text Light๙"/>
          <w:b/>
          <w:bCs/>
          <w:spacing w:val="-4"/>
          <w:szCs w:val="22"/>
          <w:cs/>
        </w:rPr>
        <w:t>ประจำปีงบประมาณ    พ.ศ. ๒๕๖๔ กิจกรรมที่ ๒ กองทุนเกื้อหนุนความสำเร็จ</w:t>
      </w:r>
    </w:p>
    <w:p w14:paraId="42259385" w14:textId="05011DFA" w:rsidR="001F177D" w:rsidRPr="001F177D" w:rsidRDefault="001F177D" w:rsidP="001F177D">
      <w:pPr>
        <w:spacing w:after="0" w:line="240" w:lineRule="auto"/>
        <w:ind w:firstLine="720"/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       </w:t>
      </w:r>
      <w:r w:rsidRPr="001F177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จังหวัดอุตรดิตถ์ </w:t>
      </w:r>
      <w:r w:rsidRPr="001F177D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ดำเนินงานโครงการเสริมสร้างความเข้มแข็งกองทุนชุมชนตามหลักธรรมา</w:t>
      </w:r>
      <w:proofErr w:type="spellStart"/>
      <w:r w:rsidRPr="001F177D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ธิ</w:t>
      </w:r>
      <w:proofErr w:type="spellEnd"/>
      <w:r w:rsidRPr="001F177D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บาลและการเข้าถึง</w:t>
      </w:r>
      <w:r w:rsidRPr="001F177D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>แหล่งทุน  กิจกรรมที่ ๒ กองทุนเกื้อหนุนความสำเร็จ โดยพิจารณาคัดเลือกกองทุนดีเด่นระดับจังหวัด จำนวน ๒ กองทุน ได้แก่ กลุ่มออมทรัพย์เพื่อการผลิตดีเด่น จำนวน ๑ กองทุน และกองทุนโครงการแก้ไขปัญหาความยากจน (กข.คจ.) ดีเด่น จำนวน ๑ กองทุน กองทุนละ 20</w:t>
      </w:r>
      <w:r w:rsidRPr="001F177D">
        <w:rPr>
          <w:rFonts w:ascii="Chulabhorn Likit Text Light๙" w:eastAsia="Calibri" w:hAnsi="Chulabhorn Likit Text Light๙" w:cs="Chulabhorn Likit Text Light๙"/>
          <w:spacing w:val="-6"/>
          <w:szCs w:val="22"/>
        </w:rPr>
        <w:t>,</w:t>
      </w:r>
      <w:r w:rsidRPr="001F177D">
        <w:rPr>
          <w:rFonts w:ascii="Chulabhorn Likit Text Light๙" w:eastAsia="Calibri" w:hAnsi="Chulabhorn Likit Text Light๙" w:cs="Chulabhorn Likit Text Light๙" w:hint="cs"/>
          <w:spacing w:val="-6"/>
          <w:szCs w:val="22"/>
          <w:cs/>
        </w:rPr>
        <w:t>000 บาท  ดำเนินการเมื่อวันที่ ๒๐ สิงหาคม ๒๕๖๔ เรียบร้อยแล้ว</w:t>
      </w:r>
      <w:r w:rsidRPr="001F177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โดยมีผลการคัดเลือกอยู่ในระหว่างการจัดทำประกาศฯ </w:t>
      </w:r>
      <w:r w:rsidRPr="001F177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</w:p>
    <w:p w14:paraId="36992C29" w14:textId="1234B5A2" w:rsidR="001F177D" w:rsidRPr="001F177D" w:rsidRDefault="001F177D" w:rsidP="001F177D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...................</w:t>
      </w:r>
      <w:r w:rsidR="001C202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2D3FE861" w14:textId="0F43ED0D" w:rsidR="001F177D" w:rsidRPr="001F177D" w:rsidRDefault="001F177D" w:rsidP="001F177D">
      <w:pPr>
        <w:tabs>
          <w:tab w:val="left" w:pos="9000"/>
        </w:tabs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      </w:t>
      </w:r>
      <w:r w:rsidR="007F438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="007F438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="007F4382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4</w:t>
      </w:r>
      <w:r w:rsidRPr="001F177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14  </w:t>
      </w:r>
      <w:r w:rsidRPr="001F177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แนวทางการขับเคลื่อนงานศูนย์ประสานงานองค์การชุมชน ประจำปีงบประมาณ พ.ศ.๒๕๖๔</w:t>
      </w:r>
    </w:p>
    <w:p w14:paraId="07C28FA8" w14:textId="2D5B8F8B" w:rsidR="001F177D" w:rsidRPr="001F177D" w:rsidRDefault="001F177D" w:rsidP="001F177D">
      <w:pPr>
        <w:tabs>
          <w:tab w:val="left" w:pos="709"/>
        </w:tabs>
        <w:jc w:val="thaiDistribute"/>
        <w:rPr>
          <w:rFonts w:ascii="Chulabhorn Likit Text Light๙" w:eastAsia="Calibri" w:hAnsi="Chulabhorn Likit Text Light๙" w:cs="Chulabhorn Likit Text Light๙"/>
          <w:szCs w:val="22"/>
          <w:cs/>
        </w:rPr>
      </w:pPr>
      <w:r w:rsidRPr="001F177D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  </w:t>
      </w:r>
      <w:r w:rsidRPr="001F177D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spacing w:val="-4"/>
          <w:szCs w:val="22"/>
          <w:cs/>
        </w:rPr>
        <w:t xml:space="preserve">      </w:t>
      </w:r>
      <w:r w:rsidRPr="001F177D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จังหวัดอุตรดิตถ์ </w:t>
      </w:r>
      <w:r w:rsidRPr="001F177D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ได้แจ้งให้อำเภอดำเนินการตามแนวทางการขับเคลื่อนงานศูนย์ประสานงานองค์การชุมชน ประจำปีงบประมาณ พ.ศ.๒๕๖๔ โดยให้จัดส่ง</w:t>
      </w:r>
      <w:r w:rsidRPr="001F177D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รายงานฐานข้อมูลคณะกรรมการฯ พร้อมส่งสำเนาคำสั่ง ศ</w:t>
      </w:r>
      <w:proofErr w:type="spellStart"/>
      <w:r w:rsidRPr="001F177D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อช</w:t>
      </w:r>
      <w:proofErr w:type="spellEnd"/>
      <w:r w:rsidRPr="001F177D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.ต. </w:t>
      </w:r>
      <w:r w:rsidRPr="001F177D">
        <w:rPr>
          <w:rFonts w:ascii="Chulabhorn Likit Text Light๙" w:eastAsia="Calibri" w:hAnsi="Chulabhorn Likit Text Light๙" w:cs="Chulabhorn Likit Text Light๙"/>
          <w:spacing w:val="-4"/>
          <w:szCs w:val="22"/>
        </w:rPr>
        <w:t xml:space="preserve">, </w:t>
      </w:r>
      <w:r w:rsidRPr="001F177D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ศ</w:t>
      </w:r>
      <w:proofErr w:type="spellStart"/>
      <w:r w:rsidRPr="001F177D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>อช</w:t>
      </w:r>
      <w:proofErr w:type="spellEnd"/>
      <w:r w:rsidRPr="001F177D">
        <w:rPr>
          <w:rFonts w:ascii="Chulabhorn Likit Text Light๙" w:eastAsia="Calibri" w:hAnsi="Chulabhorn Likit Text Light๙" w:cs="Chulabhorn Likit Text Light๙"/>
          <w:spacing w:val="-4"/>
          <w:szCs w:val="22"/>
          <w:cs/>
        </w:rPr>
        <w:t xml:space="preserve">.อ. </w:t>
      </w:r>
      <w:r w:rsidRPr="001F177D">
        <w:rPr>
          <w:rFonts w:ascii="Chulabhorn Likit Text Light๙" w:eastAsia="Calibri" w:hAnsi="Chulabhorn Likit Text Light๙" w:cs="Chulabhorn Likit Text Light๙"/>
          <w:spacing w:val="-4"/>
          <w:szCs w:val="22"/>
        </w:rPr>
        <w:t>,</w:t>
      </w:r>
      <w:r w:rsidRPr="001F177D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สำเนาคำสั่งคณะกรรมการบริหารงานตำบลแบบบูรการ (</w:t>
      </w:r>
      <w:proofErr w:type="spellStart"/>
      <w:r w:rsidRPr="001F177D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ก.บ.ต</w:t>
      </w:r>
      <w:proofErr w:type="spellEnd"/>
      <w:r w:rsidRPr="001F177D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>.) ทุกตำบล และ</w:t>
      </w:r>
      <w:r w:rsidRPr="001F177D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ประเมินผลการจัดระดับการพัฒนาศูนย์ประสานงานองค์การชุมชนระดับตำบล (ศ</w:t>
      </w:r>
      <w:proofErr w:type="spellStart"/>
      <w:r w:rsidRPr="001F177D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อช</w:t>
      </w:r>
      <w:proofErr w:type="spellEnd"/>
      <w:r w:rsidRPr="001F177D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.ต.)</w:t>
      </w:r>
      <w:r w:rsidRPr="001F177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และ</w:t>
      </w:r>
      <w:r w:rsidRPr="001F177D">
        <w:rPr>
          <w:rFonts w:ascii="Chulabhorn Likit Text Light๙" w:eastAsia="Calibri" w:hAnsi="Chulabhorn Likit Text Light๙" w:cs="Chulabhorn Likit Text Light๙"/>
          <w:spacing w:val="-10"/>
          <w:szCs w:val="22"/>
          <w:cs/>
        </w:rPr>
        <w:t xml:space="preserve">จัดส่งสำเนาแผนพัฒนาตำบลทุกตำบล </w:t>
      </w:r>
      <w:r w:rsidRPr="001F177D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ให้จังหวัด </w:t>
      </w:r>
      <w:r w:rsidRPr="001F177D">
        <w:rPr>
          <w:rFonts w:ascii="Chulabhorn Likit Text Light๙" w:eastAsia="Calibri" w:hAnsi="Chulabhorn Likit Text Light๙" w:cs="Chulabhorn Likit Text Light๙"/>
          <w:spacing w:val="-12"/>
          <w:szCs w:val="22"/>
          <w:cs/>
        </w:rPr>
        <w:t>ภายในวันที่ ๑๔ กันยายน ๒๕๖๔</w:t>
      </w:r>
      <w:r w:rsidRPr="001F177D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 xml:space="preserve">          </w:t>
      </w:r>
    </w:p>
    <w:p w14:paraId="39C87762" w14:textId="667F97EB" w:rsidR="001F177D" w:rsidRDefault="001F177D" w:rsidP="001F177D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มติที่ประชุม        ..................</w:t>
      </w:r>
      <w:r w:rsidR="001C202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</w:rPr>
        <w:t>...........................................................................................</w:t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</w:p>
    <w:p w14:paraId="141225EB" w14:textId="77777777" w:rsidR="00D63F6F" w:rsidRDefault="00D63F6F" w:rsidP="00D64E32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08336369" w14:textId="630C81A8" w:rsidR="00183365" w:rsidRPr="00183365" w:rsidRDefault="00183365" w:rsidP="00D64E32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183365">
        <w:rPr>
          <w:rFonts w:ascii="Chulabhorn Likit Text Light๙" w:hAnsi="Chulabhorn Likit Text Light๙" w:cs="Chulabhorn Likit Text Light๙" w:hint="cs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779036D8" w14:textId="77777777" w:rsidR="00D54E47" w:rsidRPr="004A50BA" w:rsidRDefault="00D54E47" w:rsidP="00D54E47">
      <w:pPr>
        <w:spacing w:after="0" w:line="240" w:lineRule="auto"/>
        <w:rPr>
          <w:rFonts w:ascii="Chulabhorn Likit Text Light๙" w:eastAsia="Angsana New" w:hAnsi="Chulabhorn Likit Text Light๙" w:cs="Chulabhorn Likit Text Light๙"/>
          <w:spacing w:val="-6"/>
          <w:sz w:val="18"/>
          <w:szCs w:val="18"/>
          <w:lang w:eastAsia="zh-CN"/>
        </w:rPr>
      </w:pPr>
    </w:p>
    <w:p w14:paraId="31EF8290" w14:textId="1158D934" w:rsidR="00E440A1" w:rsidRPr="00E440A1" w:rsidRDefault="00E440A1" w:rsidP="000306E9">
      <w:pPr>
        <w:spacing w:after="0" w:line="240" w:lineRule="auto"/>
        <w:ind w:left="720" w:firstLine="720"/>
        <w:rPr>
          <w:rFonts w:ascii="Chulabhorn Likit Text Light๙" w:eastAsia="Angsana New" w:hAnsi="Chulabhorn Likit Text Light๙" w:cs="Chulabhorn Likit Text Light๙"/>
          <w:b/>
          <w:bCs/>
          <w:szCs w:val="22"/>
          <w:lang w:eastAsia="zh-CN"/>
        </w:rPr>
      </w:pPr>
      <w:r w:rsidRPr="00E440A1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  <w:lang w:eastAsia="zh-CN"/>
        </w:rPr>
        <w:t>4.</w:t>
      </w:r>
      <w:r w:rsidRPr="00E440A1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lang w:eastAsia="zh-CN"/>
        </w:rPr>
        <w:t>1</w:t>
      </w:r>
      <w:r w:rsidR="007F4382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lang w:eastAsia="zh-CN"/>
        </w:rPr>
        <w:t>5</w:t>
      </w:r>
      <w:r w:rsidRPr="00E440A1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  <w:lang w:eastAsia="zh-CN"/>
        </w:rPr>
        <w:t xml:space="preserve"> </w:t>
      </w:r>
      <w:r w:rsidRPr="00E440A1">
        <w:rPr>
          <w:rFonts w:ascii="Chulabhorn Likit Text Light๙" w:eastAsia="Angsana New" w:hAnsi="Chulabhorn Likit Text Light๙" w:cs="Chulabhorn Likit Text Light๙"/>
          <w:b/>
          <w:bCs/>
          <w:szCs w:val="22"/>
          <w:cs/>
          <w:lang w:eastAsia="zh-CN"/>
        </w:rPr>
        <w:t>การจัดเก็บข้อมูลความจำเป็นพื้นฐาน (</w:t>
      </w:r>
      <w:proofErr w:type="spellStart"/>
      <w:r w:rsidRPr="00E440A1">
        <w:rPr>
          <w:rFonts w:ascii="Chulabhorn Likit Text Light๙" w:eastAsia="Angsana New" w:hAnsi="Chulabhorn Likit Text Light๙" w:cs="Chulabhorn Likit Text Light๙"/>
          <w:b/>
          <w:bCs/>
          <w:szCs w:val="22"/>
          <w:cs/>
          <w:lang w:eastAsia="zh-CN"/>
        </w:rPr>
        <w:t>จปฐ</w:t>
      </w:r>
      <w:proofErr w:type="spellEnd"/>
      <w:r w:rsidRPr="00E440A1">
        <w:rPr>
          <w:rFonts w:ascii="Chulabhorn Likit Text Light๙" w:eastAsia="Angsana New" w:hAnsi="Chulabhorn Likit Text Light๙" w:cs="Chulabhorn Likit Text Light๙"/>
          <w:b/>
          <w:bCs/>
          <w:szCs w:val="22"/>
          <w:cs/>
          <w:lang w:eastAsia="zh-CN"/>
        </w:rPr>
        <w:t xml:space="preserve">.)และข้อมูลพื้นฐานระดับหมู่บ้าน (กชช.2ค.)                     </w:t>
      </w:r>
    </w:p>
    <w:p w14:paraId="4C708E87" w14:textId="60F0FA77" w:rsidR="00E440A1" w:rsidRPr="00E440A1" w:rsidRDefault="00E440A1" w:rsidP="00E440A1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zCs w:val="22"/>
        </w:rPr>
      </w:pPr>
      <w:r w:rsidRPr="00E440A1">
        <w:rPr>
          <w:rFonts w:ascii="Chulabhorn Likit Text Light๙" w:eastAsia="Angsana New" w:hAnsi="Chulabhorn Likit Text Light๙" w:cs="Chulabhorn Likit Text Light๙"/>
          <w:b/>
          <w:bCs/>
          <w:szCs w:val="22"/>
          <w:cs/>
        </w:rPr>
        <w:t>ด้วยเครื่องมืออิเล็กทรอนิกส์ ปี 2564</w:t>
      </w:r>
    </w:p>
    <w:p w14:paraId="15189E12" w14:textId="189152EB" w:rsidR="00E440A1" w:rsidRDefault="00E440A1" w:rsidP="00E440A1">
      <w:pPr>
        <w:spacing w:after="0" w:line="240" w:lineRule="auto"/>
        <w:jc w:val="thaiDistribute"/>
        <w:rPr>
          <w:rFonts w:ascii="Chulabhorn Likit Text Light๙" w:eastAsia="Angsana New" w:hAnsi="Chulabhorn Likit Text Light๙" w:cs="Chulabhorn Likit Text Light๙"/>
          <w:spacing w:val="-6"/>
          <w:szCs w:val="22"/>
          <w:lang w:eastAsia="zh-CN"/>
        </w:rPr>
      </w:pPr>
      <w:r w:rsidRPr="00E440A1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 xml:space="preserve">       </w:t>
      </w:r>
      <w:r w:rsidRPr="00E440A1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ab/>
      </w:r>
      <w:r w:rsidRPr="00E440A1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ab/>
        <w:t>ด้วย คณะกรรมการอำนวยการงานพัฒนาคุณภาพชีวิตของประชาชน (</w:t>
      </w:r>
      <w:proofErr w:type="spellStart"/>
      <w:r w:rsidRPr="00E440A1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>พชช</w:t>
      </w:r>
      <w:proofErr w:type="spellEnd"/>
      <w:r w:rsidRPr="00E440A1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>.) ได้มีมติในการประชุม ครั้งที่ ๑/๒๕๖๔ เมื่อวันที่ ๓1 พฤษภาคม ๒๕๖๔ เห็นชอบการบริหารการจัดเก็บข้อมูลความจำเป็นพื้นฐาน(</w:t>
      </w:r>
      <w:proofErr w:type="spellStart"/>
      <w:r w:rsidRPr="00E440A1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>จปฐ</w:t>
      </w:r>
      <w:proofErr w:type="spellEnd"/>
      <w:r w:rsidRPr="00E440A1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 xml:space="preserve">.) และข้อมูลพื้นฐานระดับหมู่บ้าน (กชข.๒ค) ด้วยเครื่องมืออิเล็กทรอนิกส์ ปี ๒๕๖๔ </w:t>
      </w:r>
      <w:r w:rsidRPr="00E440A1">
        <w:rPr>
          <w:rFonts w:ascii="Chulabhorn Likit Text Light๙" w:eastAsia="Times New Roman" w:hAnsi="Chulabhorn Likit Text Light๙" w:cs="Chulabhorn Likit Text Light๙"/>
          <w:spacing w:val="-8"/>
          <w:szCs w:val="22"/>
          <w:cs/>
          <w:lang w:eastAsia="zh-CN"/>
        </w:rPr>
        <w:t>โดยให้สำนักงานพัฒนาชุมชนจังหวัดและสำนักงานพัฒนาชุมชนอำเภอ เป็นหน่วยดำเนินการบริหารการจัดเก็บข้อมูล</w:t>
      </w:r>
      <w:r w:rsidRPr="00E440A1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 xml:space="preserve"> </w:t>
      </w:r>
      <w:r w:rsidRPr="00E440A1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zh-CN"/>
        </w:rPr>
        <w:t>เพื่อให้การดำเนินการโครงการการบริหารจัดเก็บและใช้ประโยชน์ข้อมูลความจำเป็นพื้นฐาน (</w:t>
      </w:r>
      <w:proofErr w:type="spellStart"/>
      <w:r w:rsidRPr="00E440A1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zh-CN"/>
        </w:rPr>
        <w:t>จปฐ</w:t>
      </w:r>
      <w:proofErr w:type="spellEnd"/>
      <w:r w:rsidRPr="00E440A1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zh-CN"/>
        </w:rPr>
        <w:t>.)</w:t>
      </w:r>
      <w:r w:rsidRPr="00E440A1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 xml:space="preserve">และข้อมูลพื้นฐานระดับหมู่บ้าน (กชช.2ค) </w:t>
      </w:r>
      <w:r w:rsidRPr="00E440A1">
        <w:rPr>
          <w:rFonts w:ascii="Chulabhorn Likit Text Light๙" w:eastAsia="Times New Roman" w:hAnsi="Chulabhorn Likit Text Light๙" w:cs="Chulabhorn Likit Text Light๙"/>
          <w:szCs w:val="22"/>
          <w:cs/>
          <w:lang w:eastAsia="zh-CN"/>
        </w:rPr>
        <w:t xml:space="preserve">ด้วยเครื่องมืออิเล็กทรอนิกส์ ปี ๒๕๖๔ </w:t>
      </w:r>
    </w:p>
    <w:p w14:paraId="1A26CF99" w14:textId="77777777" w:rsidR="007F4382" w:rsidRPr="00E440A1" w:rsidRDefault="007F4382" w:rsidP="00E440A1">
      <w:pPr>
        <w:spacing w:after="0" w:line="240" w:lineRule="auto"/>
        <w:jc w:val="thaiDistribute"/>
        <w:rPr>
          <w:rFonts w:ascii="Chulabhorn Likit Text Light๙" w:eastAsia="Angsana New" w:hAnsi="Chulabhorn Likit Text Light๙" w:cs="Chulabhorn Likit Text Light๙"/>
          <w:spacing w:val="-6"/>
          <w:szCs w:val="22"/>
          <w:lang w:eastAsia="zh-CN"/>
        </w:rPr>
      </w:pPr>
    </w:p>
    <w:p w14:paraId="79E179F0" w14:textId="77777777" w:rsidR="00D63F6F" w:rsidRDefault="00E440A1" w:rsidP="00E440A1">
      <w:pPr>
        <w:spacing w:after="0" w:line="240" w:lineRule="auto"/>
        <w:rPr>
          <w:rFonts w:ascii="Chulabhorn Likit Text Light๙" w:eastAsia="Angsana New" w:hAnsi="Chulabhorn Likit Text Light๙" w:cs="Chulabhorn Likit Text Light๙"/>
          <w:b/>
          <w:bCs/>
          <w:szCs w:val="22"/>
          <w:lang w:eastAsia="zh-CN"/>
        </w:rPr>
      </w:pPr>
      <w:r w:rsidRPr="00E440A1">
        <w:rPr>
          <w:rFonts w:ascii="Chulabhorn Likit Text Light๙" w:eastAsia="Cordia New" w:hAnsi="Chulabhorn Likit Text Light๙" w:cs="Chulabhorn Likit Text Light๙"/>
          <w:b/>
          <w:bCs/>
          <w:szCs w:val="22"/>
          <w:cs/>
          <w:lang w:eastAsia="zh-CN"/>
        </w:rPr>
        <w:lastRenderedPageBreak/>
        <w:t xml:space="preserve">             </w:t>
      </w:r>
      <w:r w:rsidR="00D63F6F">
        <w:rPr>
          <w:rFonts w:ascii="Chulabhorn Likit Text Light๙" w:eastAsia="Cordia New" w:hAnsi="Chulabhorn Likit Text Light๙" w:cs="Chulabhorn Likit Text Light๙"/>
          <w:b/>
          <w:bCs/>
          <w:szCs w:val="22"/>
          <w:cs/>
          <w:lang w:eastAsia="zh-CN"/>
        </w:rPr>
        <w:tab/>
      </w:r>
      <w:r w:rsidRPr="00E440A1">
        <w:rPr>
          <w:rFonts w:ascii="Chulabhorn Likit Text Light๙" w:eastAsia="Cordia New" w:hAnsi="Chulabhorn Likit Text Light๙" w:cs="Chulabhorn Likit Text Light๙"/>
          <w:b/>
          <w:bCs/>
          <w:szCs w:val="22"/>
          <w:cs/>
          <w:lang w:eastAsia="zh-CN"/>
        </w:rPr>
        <w:t>เป้าหมาย</w:t>
      </w:r>
      <w:r w:rsidRPr="00E440A1">
        <w:rPr>
          <w:rFonts w:ascii="Chulabhorn Likit Text Light๙" w:eastAsia="Angsana New" w:hAnsi="Chulabhorn Likit Text Light๙" w:cs="Chulabhorn Likit Text Light๙"/>
          <w:b/>
          <w:bCs/>
          <w:szCs w:val="22"/>
          <w:cs/>
          <w:lang w:eastAsia="zh-CN"/>
        </w:rPr>
        <w:t>การจัดเก็บข้อมูลความจำเป็นพื้นฐาน (</w:t>
      </w:r>
      <w:proofErr w:type="spellStart"/>
      <w:r w:rsidRPr="00E440A1">
        <w:rPr>
          <w:rFonts w:ascii="Chulabhorn Likit Text Light๙" w:eastAsia="Angsana New" w:hAnsi="Chulabhorn Likit Text Light๙" w:cs="Chulabhorn Likit Text Light๙"/>
          <w:b/>
          <w:bCs/>
          <w:szCs w:val="22"/>
          <w:cs/>
          <w:lang w:eastAsia="zh-CN"/>
        </w:rPr>
        <w:t>จปฐ</w:t>
      </w:r>
      <w:proofErr w:type="spellEnd"/>
      <w:r w:rsidRPr="00E440A1">
        <w:rPr>
          <w:rFonts w:ascii="Chulabhorn Likit Text Light๙" w:eastAsia="Angsana New" w:hAnsi="Chulabhorn Likit Text Light๙" w:cs="Chulabhorn Likit Text Light๙"/>
          <w:b/>
          <w:bCs/>
          <w:szCs w:val="22"/>
          <w:cs/>
          <w:lang w:eastAsia="zh-CN"/>
        </w:rPr>
        <w:t xml:space="preserve">.) และข้อมูลพื้นฐานระดับหมู่บ้าน (กชช.2ค.) </w:t>
      </w:r>
    </w:p>
    <w:p w14:paraId="6C74E7E3" w14:textId="513503D9" w:rsidR="00E440A1" w:rsidRPr="00E440A1" w:rsidRDefault="00E440A1" w:rsidP="00E440A1">
      <w:pPr>
        <w:spacing w:after="0" w:line="240" w:lineRule="auto"/>
        <w:rPr>
          <w:rFonts w:ascii="Chulabhorn Likit Text Light๙" w:eastAsia="Angsana New" w:hAnsi="Chulabhorn Likit Text Light๙" w:cs="Chulabhorn Likit Text Light๙"/>
          <w:b/>
          <w:bCs/>
          <w:szCs w:val="22"/>
          <w:lang w:eastAsia="zh-CN"/>
        </w:rPr>
      </w:pPr>
      <w:r w:rsidRPr="00E440A1">
        <w:rPr>
          <w:rFonts w:ascii="Chulabhorn Likit Text Light๙" w:eastAsia="Angsana New" w:hAnsi="Chulabhorn Likit Text Light๙" w:cs="Chulabhorn Likit Text Light๙"/>
          <w:b/>
          <w:bCs/>
          <w:szCs w:val="22"/>
          <w:cs/>
          <w:lang w:eastAsia="zh-CN"/>
        </w:rPr>
        <w:t xml:space="preserve">ด้วยเครื่องมืออิเล็กทรอนิกส์ ปี 2564                </w:t>
      </w:r>
    </w:p>
    <w:tbl>
      <w:tblPr>
        <w:tblW w:w="9355" w:type="dxa"/>
        <w:tblInd w:w="534" w:type="dxa"/>
        <w:tblLook w:val="04A0" w:firstRow="1" w:lastRow="0" w:firstColumn="1" w:lastColumn="0" w:noHBand="0" w:noVBand="1"/>
      </w:tblPr>
      <w:tblGrid>
        <w:gridCol w:w="708"/>
        <w:gridCol w:w="1560"/>
        <w:gridCol w:w="1701"/>
        <w:gridCol w:w="1842"/>
        <w:gridCol w:w="2127"/>
        <w:gridCol w:w="1417"/>
      </w:tblGrid>
      <w:tr w:rsidR="00E440A1" w:rsidRPr="00E440A1" w14:paraId="140DF305" w14:textId="77777777" w:rsidTr="00E440A1">
        <w:trPr>
          <w:trHeight w:val="402"/>
        </w:trPr>
        <w:tc>
          <w:tcPr>
            <w:tcW w:w="708" w:type="dxa"/>
            <w:noWrap/>
            <w:vAlign w:val="bottom"/>
          </w:tcPr>
          <w:p w14:paraId="5BF0D704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</w:pPr>
          </w:p>
        </w:tc>
        <w:tc>
          <w:tcPr>
            <w:tcW w:w="1560" w:type="dxa"/>
            <w:noWrap/>
            <w:vAlign w:val="bottom"/>
          </w:tcPr>
          <w:p w14:paraId="41758F7E" w14:textId="77777777" w:rsidR="00E440A1" w:rsidRPr="00E440A1" w:rsidRDefault="00E440A1" w:rsidP="00E440A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14:paraId="560EA2D9" w14:textId="77777777" w:rsidR="00E440A1" w:rsidRPr="00E440A1" w:rsidRDefault="00E440A1" w:rsidP="00E440A1">
            <w:pPr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  <w:tc>
          <w:tcPr>
            <w:tcW w:w="1842" w:type="dxa"/>
            <w:noWrap/>
            <w:vAlign w:val="bottom"/>
            <w:hideMark/>
          </w:tcPr>
          <w:p w14:paraId="0A8A4304" w14:textId="77777777" w:rsidR="00E440A1" w:rsidRPr="00E440A1" w:rsidRDefault="00E440A1" w:rsidP="00E440A1">
            <w:pPr>
              <w:spacing w:after="0" w:line="240" w:lineRule="auto"/>
              <w:rPr>
                <w:rFonts w:ascii="Calibri" w:eastAsia="Calibri" w:hAnsi="Calibri" w:cs="Cordia New"/>
                <w:sz w:val="20"/>
                <w:szCs w:val="20"/>
              </w:rPr>
            </w:pPr>
          </w:p>
        </w:tc>
        <w:tc>
          <w:tcPr>
            <w:tcW w:w="2127" w:type="dxa"/>
            <w:noWrap/>
            <w:vAlign w:val="bottom"/>
            <w:hideMark/>
          </w:tcPr>
          <w:p w14:paraId="75399E4E" w14:textId="77777777" w:rsidR="00E440A1" w:rsidRPr="00E440A1" w:rsidRDefault="00E440A1" w:rsidP="00E440A1">
            <w:pPr>
              <w:spacing w:after="0" w:line="240" w:lineRule="auto"/>
              <w:rPr>
                <w:rFonts w:ascii="Calibri" w:eastAsia="Calibri" w:hAnsi="Calibri" w:cs="Cordia New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7B1CD5" w14:textId="77777777" w:rsidR="00E440A1" w:rsidRPr="00E440A1" w:rsidRDefault="00E440A1" w:rsidP="00E440A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E440A1" w:rsidRPr="00E440A1" w14:paraId="709E4C85" w14:textId="77777777" w:rsidTr="00E440A1">
        <w:trPr>
          <w:trHeight w:val="4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630BFE9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73F3738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อำเภอ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F3636A2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จำนวนพื้นที่และครัวเรือนเป้าหมาย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DAD625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จำนวนหมู่บ้านเป้าหมาย</w:t>
            </w:r>
          </w:p>
          <w:p w14:paraId="0F56157F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(กชช.2ค)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836A9F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</w:tr>
      <w:tr w:rsidR="00E440A1" w:rsidRPr="00E440A1" w14:paraId="3DFEC475" w14:textId="77777777" w:rsidTr="00E440A1">
        <w:trPr>
          <w:trHeight w:val="402"/>
        </w:trPr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3EA86C7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7412887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BCB1A2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หมู่บ้าน/ชุมชน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797F3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ครัวเรือน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8D281B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48840E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หมายเหตุ</w:t>
            </w:r>
          </w:p>
        </w:tc>
      </w:tr>
      <w:tr w:rsidR="00E440A1" w:rsidRPr="00E440A1" w14:paraId="2E5EB0DE" w14:textId="77777777" w:rsidTr="00E440A1">
        <w:trPr>
          <w:trHeight w:val="4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39F42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1903F" w14:textId="77777777" w:rsidR="00E440A1" w:rsidRPr="00E440A1" w:rsidRDefault="00E440A1" w:rsidP="00E440A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เมืองอุตรดิตถ์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C7C908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158/40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81364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36,310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CDB36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157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C2986E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</w:tr>
      <w:tr w:rsidR="00E440A1" w:rsidRPr="00E440A1" w14:paraId="39352E4B" w14:textId="77777777" w:rsidTr="00E440A1">
        <w:trPr>
          <w:trHeight w:val="40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406B3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1B087" w14:textId="77777777" w:rsidR="00E440A1" w:rsidRPr="00E440A1" w:rsidRDefault="00E440A1" w:rsidP="00E440A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ตรอน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8E3165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45/21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9ADF6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8,743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367AC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CF8E5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</w:tr>
      <w:tr w:rsidR="00E440A1" w:rsidRPr="00E440A1" w14:paraId="2FB263DE" w14:textId="77777777" w:rsidTr="00E440A1">
        <w:trPr>
          <w:trHeight w:val="40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DD75E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C1CE6" w14:textId="77777777" w:rsidR="00E440A1" w:rsidRPr="00E440A1" w:rsidRDefault="00E440A1" w:rsidP="00E440A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ท่าปลา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6D5EAC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73/14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5D263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10,298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4FB00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4E2370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</w:tr>
      <w:tr w:rsidR="00E440A1" w:rsidRPr="00E440A1" w14:paraId="7DC6F9CD" w14:textId="77777777" w:rsidTr="00E440A1">
        <w:trPr>
          <w:trHeight w:val="40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E0FF1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677A7" w14:textId="77777777" w:rsidR="00E440A1" w:rsidRPr="00E440A1" w:rsidRDefault="00E440A1" w:rsidP="00E440A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น้ำปาด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49191B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58/12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5200A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9,837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AE398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BA0E64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</w:tr>
      <w:tr w:rsidR="00E440A1" w:rsidRPr="00E440A1" w14:paraId="2742C500" w14:textId="77777777" w:rsidTr="00E440A1">
        <w:trPr>
          <w:trHeight w:val="40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A27D4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6E1AE" w14:textId="77777777" w:rsidR="00E440A1" w:rsidRPr="00E440A1" w:rsidRDefault="00E440A1" w:rsidP="00E440A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ฟากท่า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8CBF1B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31/2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C420E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3,823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EE55B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1BED5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</w:tr>
      <w:tr w:rsidR="00E440A1" w:rsidRPr="00E440A1" w14:paraId="70586095" w14:textId="77777777" w:rsidTr="00E440A1">
        <w:trPr>
          <w:trHeight w:val="40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C5FC0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21EEA" w14:textId="77777777" w:rsidR="00E440A1" w:rsidRPr="00E440A1" w:rsidRDefault="00E440A1" w:rsidP="00E440A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บ้านโคก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A8F2DD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28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9EBDE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4,428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A667D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1A7DCA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</w:tr>
      <w:tr w:rsidR="00E440A1" w:rsidRPr="00E440A1" w14:paraId="5B431F42" w14:textId="77777777" w:rsidTr="00E440A1">
        <w:trPr>
          <w:trHeight w:val="40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E28CC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FD215" w14:textId="77777777" w:rsidR="00E440A1" w:rsidRPr="00E440A1" w:rsidRDefault="00E440A1" w:rsidP="00E440A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พิชัย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5B3D67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98/5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F8717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18,720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E3BB2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4FA4C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</w:tr>
      <w:tr w:rsidR="00E440A1" w:rsidRPr="00E440A1" w14:paraId="00C9F5ED" w14:textId="77777777" w:rsidTr="001A0F5B">
        <w:trPr>
          <w:trHeight w:val="33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30550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F9BD7" w14:textId="77777777" w:rsidR="00E440A1" w:rsidRPr="00E440A1" w:rsidRDefault="00E440A1" w:rsidP="00E440A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ลับแล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CA4F6A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49/25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553DA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16,244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E8A78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2E0E1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</w:tr>
      <w:tr w:rsidR="00E440A1" w:rsidRPr="00E440A1" w14:paraId="0E48637A" w14:textId="77777777" w:rsidTr="00E440A1">
        <w:trPr>
          <w:trHeight w:val="40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C44EF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D7BBD" w14:textId="77777777" w:rsidR="00E440A1" w:rsidRPr="00E440A1" w:rsidRDefault="00E440A1" w:rsidP="00E440A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ทองแสนขัน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20CAB7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49/6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DAC24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7,647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1BD03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szCs w:val="22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D176D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</w:tr>
      <w:tr w:rsidR="00E440A1" w:rsidRPr="00E440A1" w14:paraId="070B4279" w14:textId="77777777" w:rsidTr="00E440A1">
        <w:trPr>
          <w:trHeight w:val="41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CFF9D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6D7AB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E440A1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  <w:cs/>
              </w:rPr>
              <w:t>รวม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C8659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</w:rPr>
              <w:t>595/125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AEC43" w14:textId="77777777" w:rsidR="00E440A1" w:rsidRPr="00E440A1" w:rsidRDefault="00E440A1" w:rsidP="00E440A1">
            <w:pPr>
              <w:jc w:val="center"/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</w:rPr>
            </w:pPr>
            <w:r w:rsidRPr="00E440A1">
              <w:rPr>
                <w:rFonts w:ascii="Chulabhorn Likit Text Light๙" w:eastAsia="Calibri" w:hAnsi="Chulabhorn Likit Text Light๙" w:cs="Chulabhorn Likit Text Light๙"/>
                <w:b/>
                <w:bCs/>
                <w:szCs w:val="22"/>
              </w:rPr>
              <w:t xml:space="preserve">116,050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6776B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  <w:r w:rsidRPr="00E440A1">
              <w:rPr>
                <w:rFonts w:ascii="TH SarabunIT๙" w:eastAsia="Calibri" w:hAnsi="TH SarabunIT๙" w:cs="TH SarabunIT๙"/>
                <w:b/>
                <w:bCs/>
                <w:sz w:val="36"/>
                <w:szCs w:val="36"/>
              </w:rPr>
              <w:t>595</w:t>
            </w:r>
            <w:r w:rsidRPr="00E440A1"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01CBD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szCs w:val="22"/>
              </w:rPr>
            </w:pPr>
          </w:p>
        </w:tc>
      </w:tr>
    </w:tbl>
    <w:p w14:paraId="0B0BC151" w14:textId="77777777" w:rsidR="00A22A08" w:rsidRPr="00E440A1" w:rsidRDefault="00A22A08" w:rsidP="00E440A1">
      <w:pPr>
        <w:spacing w:before="120" w:after="0" w:line="240" w:lineRule="auto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tbl>
      <w:tblPr>
        <w:tblW w:w="9640" w:type="dxa"/>
        <w:tblInd w:w="138" w:type="dxa"/>
        <w:tblLook w:val="04A0" w:firstRow="1" w:lastRow="0" w:firstColumn="1" w:lastColumn="0" w:noHBand="0" w:noVBand="1"/>
      </w:tblPr>
      <w:tblGrid>
        <w:gridCol w:w="993"/>
        <w:gridCol w:w="1134"/>
        <w:gridCol w:w="1276"/>
        <w:gridCol w:w="1276"/>
        <w:gridCol w:w="2268"/>
        <w:gridCol w:w="2693"/>
      </w:tblGrid>
      <w:tr w:rsidR="00E440A1" w:rsidRPr="00E440A1" w14:paraId="396A0D16" w14:textId="77777777" w:rsidTr="000306E9">
        <w:trPr>
          <w:trHeight w:val="464"/>
        </w:trPr>
        <w:tc>
          <w:tcPr>
            <w:tcW w:w="9640" w:type="dxa"/>
            <w:gridSpan w:val="6"/>
            <w:noWrap/>
            <w:vAlign w:val="center"/>
            <w:hideMark/>
          </w:tcPr>
          <w:p w14:paraId="69C06C70" w14:textId="77777777" w:rsidR="00A22A08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E440A1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ข้อมูลการลงทะเบียนรายชื่อผู้ดูแลระบบระดับจังหวัด ผู้ตรวจสอบระดับจังหวัด/</w:t>
            </w:r>
          </w:p>
          <w:p w14:paraId="247BB8B7" w14:textId="3C537BC8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E440A1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ผู้ตรวจสอบระดับอำเภอ</w:t>
            </w:r>
          </w:p>
        </w:tc>
      </w:tr>
      <w:tr w:rsidR="00E440A1" w:rsidRPr="00E440A1" w14:paraId="6873C267" w14:textId="77777777" w:rsidTr="000306E9">
        <w:trPr>
          <w:trHeight w:val="419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3484DF35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ข้อมูลส่วนที่ </w:t>
            </w: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1 </w:t>
            </w:r>
            <w:r w:rsidRPr="00E440A1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ทะเบียนรายชื่อผู้ดูแลระบบระดับจังหวัด ผู้ตรวจสอบระดับจังหวัด / ผู้ตรวจสอบระดับอำเภอ</w:t>
            </w:r>
          </w:p>
        </w:tc>
      </w:tr>
      <w:tr w:rsidR="00E440A1" w:rsidRPr="00E440A1" w14:paraId="4E7C1D5F" w14:textId="77777777" w:rsidTr="000306E9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5D491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88EC6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คำนำหน้า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A2270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ชื่อ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7FABB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สกุล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9BD2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เลขบัตรฯ/รหัสผ่าน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8907F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ระบุสถานะ</w:t>
            </w:r>
          </w:p>
        </w:tc>
      </w:tr>
      <w:tr w:rsidR="00E440A1" w:rsidRPr="00E440A1" w14:paraId="02B5AB10" w14:textId="77777777" w:rsidTr="000306E9">
        <w:trPr>
          <w:trHeight w:val="4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F990F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F9C3B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น.ส.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95DB9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เมษา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D5754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เชียงส่ง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BF22D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3-5308-00429-80-0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69F2F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E440A1" w:rsidRPr="00E440A1" w14:paraId="541CCECD" w14:textId="77777777" w:rsidTr="000306E9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04840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08504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B92B1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ณ</w:t>
            </w:r>
            <w:proofErr w:type="spellStart"/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ัฏฐ์ฑา</w:t>
            </w:r>
            <w:proofErr w:type="spellEnd"/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วุฒิ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75888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ศรีขำมี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C3724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3-5301-00448-45-3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C42D5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E440A1" w:rsidRPr="00E440A1" w14:paraId="39F7E395" w14:textId="77777777" w:rsidTr="000306E9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67E1D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11119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นางสาว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9E1F1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สมบัติ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DD01E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บางเหลือ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5C226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3-3416-00764-05-5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60EF0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E440A1" w:rsidRPr="00E440A1" w14:paraId="47E10EE3" w14:textId="77777777" w:rsidTr="000306E9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28F29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B1567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0CD7C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อุเทณ</w:t>
            </w:r>
            <w:proofErr w:type="spellStart"/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7E950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ต้านทาน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E5EAE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3-5302-00320-41-7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F31107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E440A1" w:rsidRPr="00E440A1" w14:paraId="7FB57B0E" w14:textId="77777777" w:rsidTr="000306E9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4F009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94D60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A6059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อังคนา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F1591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กองแสน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B3058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3-5308-00073-98-3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A838C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E440A1" w:rsidRPr="00E440A1" w14:paraId="3F22D39A" w14:textId="77777777" w:rsidTr="000306E9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EC92F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90F14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พ.อ.ท.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4479C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นิ</w:t>
            </w:r>
            <w:proofErr w:type="spellStart"/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รุธ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C013E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สมสิงห์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86BA2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1-5205-00016-73-2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603F6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E440A1" w:rsidRPr="00E440A1" w14:paraId="188D2380" w14:textId="77777777" w:rsidTr="000306E9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C8F9D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E5D9E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A393D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ปพิชญา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28D89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สุ</w:t>
            </w:r>
            <w:proofErr w:type="spellStart"/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รภัก</w:t>
            </w:r>
            <w:proofErr w:type="spellEnd"/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ดีกุล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CA4D6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3-8006-00090-58-0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C82A8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E440A1" w:rsidRPr="00E440A1" w14:paraId="31AB5E36" w14:textId="77777777" w:rsidTr="000306E9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7AF60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FF9D3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น.ส.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FE88D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ชณัฐ</w:t>
            </w:r>
            <w:proofErr w:type="spellStart"/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ธิญา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914FB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ปง</w:t>
            </w:r>
            <w:proofErr w:type="spellStart"/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ธิ</w:t>
            </w:r>
            <w:proofErr w:type="spellEnd"/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ยา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6BE06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3-5699-00212-01-1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4A1AE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E440A1" w:rsidRPr="00E440A1" w14:paraId="1A8D29B3" w14:textId="77777777" w:rsidTr="000306E9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A1AD5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lastRenderedPageBreak/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40F5B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DF5D1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ศรีพรรณ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C3203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ธูปบูชา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763D2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3-5402-00413-85-6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D5B1C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E440A1" w:rsidRPr="00E440A1" w14:paraId="0759B695" w14:textId="77777777" w:rsidTr="000306E9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57A6A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60BCC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นางสาว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F8268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เพ็ญจันทร์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A7578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รินสาร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96472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1-5303-00046-01-8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F39D1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E440A1" w:rsidRPr="00E440A1" w14:paraId="667F1E0D" w14:textId="77777777" w:rsidTr="000306E9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E39B0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7DA51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F5D45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เพ็ญนภา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A060C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พุ่ม</w:t>
            </w:r>
            <w:proofErr w:type="spellStart"/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สิโล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6B600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3-6499-00069-49-5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10E52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E440A1" w:rsidRPr="00E440A1" w14:paraId="382002E9" w14:textId="77777777" w:rsidTr="000306E9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0D6C1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B7185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ED921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บุณฑริกา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C8A5A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ยอดไพบูลย์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45D7D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3-5304-00045-57-5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34020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E440A1" w:rsidRPr="00E440A1" w14:paraId="51EE2FF2" w14:textId="77777777" w:rsidTr="000306E9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C8514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A2157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DCE9D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วรชิต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C25DF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ขำแช่ม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57E68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3-5301-01057-52-1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F1D92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E440A1" w:rsidRPr="00E440A1" w14:paraId="14A49753" w14:textId="77777777" w:rsidTr="000306E9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242D0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9EE9F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น.ส.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40110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นรินธร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9783E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ท่าข้าม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68331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3-5401-00173-98-5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3D022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E440A1" w:rsidRPr="00E440A1" w14:paraId="4804EA9F" w14:textId="77777777" w:rsidTr="000306E9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DFF15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F7763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3D1A0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ณัฐ</w:t>
            </w:r>
            <w:proofErr w:type="spellStart"/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ตญา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DDDF5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อาจณรงค์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90380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3-5501-00155-60-0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83D4F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E440A1" w:rsidRPr="00E440A1" w14:paraId="010E7591" w14:textId="77777777" w:rsidTr="000306E9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9B751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A8B4C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EB99A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มณีพร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31E5D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วุฒิศรี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0B252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3-4503-00178-01-9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5DA24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  <w:tr w:rsidR="00E440A1" w:rsidRPr="00E440A1" w14:paraId="630ED1F4" w14:textId="77777777" w:rsidTr="000306E9">
        <w:trPr>
          <w:trHeight w:val="41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0F107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B599B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นาย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98044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สุชาครี</w:t>
            </w:r>
            <w:proofErr w:type="spellStart"/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ย์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A708C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ใจการณ์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C550C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</w:rPr>
              <w:t>1-5499-00393-62-1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76AF3" w14:textId="77777777" w:rsidR="00E440A1" w:rsidRPr="00E440A1" w:rsidRDefault="00E440A1" w:rsidP="00E440A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440A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ผู้ตรวจสอบระดับอำเภอ</w:t>
            </w:r>
          </w:p>
        </w:tc>
      </w:tr>
    </w:tbl>
    <w:p w14:paraId="74AED039" w14:textId="77777777" w:rsidR="00D63F6F" w:rsidRDefault="001A0F5B" w:rsidP="001A0F5B">
      <w:pPr>
        <w:spacing w:before="120" w:after="0" w:line="240" w:lineRule="auto"/>
        <w:ind w:left="-567"/>
      </w:pPr>
      <w:r>
        <w:rPr>
          <w:rFonts w:hint="cs"/>
          <w:cs/>
        </w:rPr>
        <w:t xml:space="preserve">         </w:t>
      </w:r>
    </w:p>
    <w:p w14:paraId="4A0AF252" w14:textId="356D7A2A" w:rsidR="00A22A08" w:rsidRDefault="009272F3" w:rsidP="00A22A08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="00A22A08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A22A0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</w:t>
      </w:r>
      <w:r w:rsidR="00A22A08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....................</w:t>
      </w:r>
      <w:r w:rsidR="00A22A0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="001C202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A22A0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</w:t>
      </w:r>
      <w:r w:rsidR="00A22A08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</w:t>
      </w:r>
      <w:r w:rsidR="00A22A08">
        <w:rPr>
          <w:rFonts w:ascii="Chulabhorn Likit Text Light๙" w:hAnsi="Chulabhorn Likit Text Light๙" w:cs="Chulabhorn Likit Text Light๙"/>
          <w:b/>
          <w:bCs/>
          <w:szCs w:val="22"/>
        </w:rPr>
        <w:t>.</w:t>
      </w:r>
    </w:p>
    <w:p w14:paraId="5BCC5247" w14:textId="77777777" w:rsidR="00D63F6F" w:rsidRDefault="00D63F6F" w:rsidP="007F4382">
      <w:pPr>
        <w:spacing w:before="120" w:after="0" w:line="240" w:lineRule="auto"/>
      </w:pPr>
    </w:p>
    <w:p w14:paraId="72E0AB95" w14:textId="64D56B38" w:rsidR="00A22A08" w:rsidRPr="00134501" w:rsidRDefault="001A0F5B" w:rsidP="001A0F5B">
      <w:pPr>
        <w:spacing w:before="120" w:after="0" w:line="240" w:lineRule="auto"/>
        <w:ind w:left="-567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hint="cs"/>
          <w:cs/>
        </w:rPr>
        <w:t xml:space="preserve"> </w:t>
      </w:r>
      <w:r w:rsidR="00A22A08">
        <w:rPr>
          <w:rFonts w:ascii="Chulabhorn Likit Text Light๙" w:hAnsi="Chulabhorn Likit Text Light๙" w:cs="Chulabhorn Likit Text Light๙" w:hint="cs"/>
          <w:b/>
          <w:bCs/>
          <w:sz w:val="24"/>
          <w:szCs w:val="24"/>
          <w:cs/>
        </w:rPr>
        <w:t xml:space="preserve">               </w:t>
      </w:r>
      <w:r w:rsidR="00A22A08">
        <w:rPr>
          <w:rFonts w:ascii="Chulabhorn Likit Text Light๙" w:hAnsi="Chulabhorn Likit Text Light๙" w:cs="Chulabhorn Likit Text Light๙"/>
          <w:b/>
          <w:bCs/>
          <w:sz w:val="24"/>
          <w:szCs w:val="24"/>
          <w:cs/>
        </w:rPr>
        <w:tab/>
      </w:r>
      <w:r w:rsidR="00A22A08">
        <w:rPr>
          <w:rFonts w:ascii="Chulabhorn Likit Text Light๙" w:hAnsi="Chulabhorn Likit Text Light๙" w:cs="Chulabhorn Likit Text Light๙"/>
          <w:b/>
          <w:bCs/>
          <w:sz w:val="24"/>
          <w:szCs w:val="24"/>
          <w:cs/>
        </w:rPr>
        <w:tab/>
      </w:r>
      <w:r w:rsidR="00134501" w:rsidRPr="0013450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4.1</w:t>
      </w:r>
      <w:r w:rsidR="007F438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6</w:t>
      </w:r>
      <w:r w:rsidR="00134501" w:rsidRPr="0013450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134501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สรุปรายงานผลการเผยแพร่ประชาสัมพันธ์งานตามภารกิจกิจกรมการพัฒนาชุมชน </w:t>
      </w:r>
    </w:p>
    <w:p w14:paraId="20243A55" w14:textId="480C4BE6" w:rsidR="001A0F5B" w:rsidRPr="00134501" w:rsidRDefault="00134501" w:rsidP="001A0F5B">
      <w:pPr>
        <w:spacing w:before="120" w:after="0" w:line="240" w:lineRule="auto"/>
        <w:ind w:left="-567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    </w:t>
      </w:r>
      <w:r w:rsidR="001A0F5B" w:rsidRPr="00134501">
        <w:rPr>
          <w:rFonts w:ascii="Chulabhorn Likit Text Light๙" w:hAnsi="Chulabhorn Likit Text Light๙" w:cs="Chulabhorn Likit Text Light๙"/>
          <w:b/>
          <w:bCs/>
          <w:szCs w:val="22"/>
          <w:cs/>
        </w:rPr>
        <w:t>ประจำเดือนสิงหาคม 2564</w:t>
      </w:r>
    </w:p>
    <w:p w14:paraId="4A996A23" w14:textId="3461A7A0" w:rsidR="00E440A1" w:rsidRPr="00E440A1" w:rsidRDefault="001A0F5B" w:rsidP="001A0F5B">
      <w:pPr>
        <w:spacing w:before="120" w:after="0" w:line="240" w:lineRule="auto"/>
        <w:ind w:left="-567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r w:rsidRPr="001A0F5B">
        <w:rPr>
          <w:noProof/>
        </w:rPr>
        <w:drawing>
          <wp:inline distT="0" distB="0" distL="0" distR="0" wp14:anchorId="0774B080" wp14:editId="50CF1B93">
            <wp:extent cx="7132989" cy="40005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9330" cy="401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C873C" w14:textId="77777777" w:rsidR="004A50BA" w:rsidRPr="00F16B09" w:rsidRDefault="004A50BA" w:rsidP="00B1576E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</w:pPr>
    </w:p>
    <w:p w14:paraId="01FA87C1" w14:textId="03369D7B" w:rsidR="00D54E47" w:rsidRPr="00CB4E12" w:rsidRDefault="00D54E47" w:rsidP="00D54E47">
      <w:pPr>
        <w:spacing w:after="0" w:line="240" w:lineRule="auto"/>
        <w:rPr>
          <w:rFonts w:ascii="Chulabhorn Likit Text Light๙" w:eastAsia="Angsana New" w:hAnsi="Chulabhorn Likit Text Light๙" w:cs="Chulabhorn Likit Text Light๙"/>
          <w:spacing w:val="-6"/>
          <w:szCs w:val="22"/>
          <w:lang w:eastAsia="zh-CN"/>
        </w:rPr>
      </w:pPr>
    </w:p>
    <w:p w14:paraId="2C142902" w14:textId="2F532074" w:rsidR="004A50BA" w:rsidRPr="00CB4E12" w:rsidRDefault="00A22A08" w:rsidP="004A50BA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9272F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</w:t>
      </w:r>
      <w:r w:rsidR="004A50B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="003A27E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</w:t>
      </w:r>
      <w:r w:rsidR="004A50B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 w:rsidR="004A50B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="001C202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4A50B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</w:t>
      </w:r>
      <w:r w:rsidR="004A50B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</w:t>
      </w:r>
    </w:p>
    <w:p w14:paraId="36B80E6B" w14:textId="06834C9D" w:rsidR="004D0F27" w:rsidRDefault="004D0F27" w:rsidP="00D54E47">
      <w:pPr>
        <w:spacing w:after="0" w:line="240" w:lineRule="auto"/>
        <w:rPr>
          <w:rFonts w:ascii="Chulabhorn Likit Text Light๙" w:eastAsia="Angsana New" w:hAnsi="Chulabhorn Likit Text Light๙" w:cs="Chulabhorn Likit Text Light๙"/>
          <w:spacing w:val="-6"/>
          <w:szCs w:val="22"/>
          <w:lang w:eastAsia="zh-CN"/>
        </w:rPr>
      </w:pPr>
    </w:p>
    <w:p w14:paraId="761EC606" w14:textId="159FCDB7" w:rsidR="00820246" w:rsidRDefault="00820246" w:rsidP="00D54E47">
      <w:pPr>
        <w:spacing w:after="0" w:line="240" w:lineRule="auto"/>
        <w:rPr>
          <w:rFonts w:ascii="Chulabhorn Likit Text Light๙" w:eastAsia="Angsana New" w:hAnsi="Chulabhorn Likit Text Light๙" w:cs="Chulabhorn Likit Text Light๙"/>
          <w:spacing w:val="-6"/>
          <w:szCs w:val="22"/>
          <w:lang w:eastAsia="zh-CN"/>
        </w:rPr>
      </w:pPr>
    </w:p>
    <w:p w14:paraId="2EA3B0EF" w14:textId="3C31E145" w:rsidR="00820246" w:rsidRDefault="00820246" w:rsidP="00D54E47">
      <w:pPr>
        <w:spacing w:after="0" w:line="240" w:lineRule="auto"/>
        <w:rPr>
          <w:rFonts w:ascii="Chulabhorn Likit Text Light๙" w:eastAsia="Angsana New" w:hAnsi="Chulabhorn Likit Text Light๙" w:cs="Chulabhorn Likit Text Light๙"/>
          <w:spacing w:val="-6"/>
          <w:szCs w:val="22"/>
          <w:lang w:eastAsia="zh-CN"/>
        </w:rPr>
      </w:pPr>
    </w:p>
    <w:p w14:paraId="5F2EAB66" w14:textId="7E50D6B7" w:rsidR="00134501" w:rsidRPr="00820246" w:rsidRDefault="00134501" w:rsidP="00D54E47">
      <w:pPr>
        <w:spacing w:after="0" w:line="240" w:lineRule="auto"/>
        <w:rPr>
          <w:rFonts w:ascii="Chulabhorn Likit Text Light๙" w:eastAsia="Angsana New" w:hAnsi="Chulabhorn Likit Text Light๙" w:cs="Chulabhorn Likit Text Light๙"/>
          <w:b/>
          <w:bCs/>
          <w:spacing w:val="-6"/>
          <w:szCs w:val="22"/>
          <w:cs/>
          <w:lang w:eastAsia="zh-CN"/>
        </w:rPr>
      </w:pPr>
      <w:r>
        <w:rPr>
          <w:rFonts w:ascii="Chulabhorn Likit Text Light๙" w:eastAsia="Angsana New" w:hAnsi="Chulabhorn Likit Text Light๙" w:cs="Chulabhorn Likit Text Light๙" w:hint="cs"/>
          <w:b/>
          <w:bCs/>
          <w:spacing w:val="-6"/>
          <w:szCs w:val="22"/>
          <w:cs/>
          <w:lang w:eastAsia="zh-CN"/>
        </w:rPr>
        <w:lastRenderedPageBreak/>
        <w:t xml:space="preserve">           </w:t>
      </w:r>
      <w:r w:rsidR="007F4382">
        <w:rPr>
          <w:rFonts w:ascii="Chulabhorn Likit Text Light๙" w:eastAsia="Angsana New" w:hAnsi="Chulabhorn Likit Text Light๙" w:cs="Chulabhorn Likit Text Light๙" w:hint="cs"/>
          <w:b/>
          <w:bCs/>
          <w:spacing w:val="-6"/>
          <w:szCs w:val="22"/>
          <w:cs/>
          <w:lang w:eastAsia="zh-CN"/>
        </w:rPr>
        <w:t xml:space="preserve">       </w:t>
      </w:r>
      <w:r>
        <w:rPr>
          <w:rFonts w:ascii="Chulabhorn Likit Text Light๙" w:eastAsia="Angsana New" w:hAnsi="Chulabhorn Likit Text Light๙" w:cs="Chulabhorn Likit Text Light๙" w:hint="cs"/>
          <w:b/>
          <w:bCs/>
          <w:spacing w:val="-6"/>
          <w:szCs w:val="22"/>
          <w:cs/>
          <w:lang w:eastAsia="zh-CN"/>
        </w:rPr>
        <w:t xml:space="preserve">   4.1</w:t>
      </w:r>
      <w:r w:rsidR="007F4382">
        <w:rPr>
          <w:rFonts w:ascii="Chulabhorn Likit Text Light๙" w:eastAsia="Angsana New" w:hAnsi="Chulabhorn Likit Text Light๙" w:cs="Chulabhorn Likit Text Light๙" w:hint="cs"/>
          <w:b/>
          <w:bCs/>
          <w:spacing w:val="-6"/>
          <w:szCs w:val="22"/>
          <w:cs/>
          <w:lang w:eastAsia="zh-CN"/>
        </w:rPr>
        <w:t>7</w:t>
      </w:r>
      <w:r w:rsidR="00820246" w:rsidRPr="00820246">
        <w:rPr>
          <w:rFonts w:ascii="Chulabhorn Likit Text Light๙" w:eastAsia="Angsana New" w:hAnsi="Chulabhorn Likit Text Light๙" w:cs="Chulabhorn Likit Text Light๙" w:hint="cs"/>
          <w:b/>
          <w:bCs/>
          <w:spacing w:val="-6"/>
          <w:szCs w:val="22"/>
          <w:cs/>
          <w:lang w:eastAsia="zh-CN"/>
        </w:rPr>
        <w:t xml:space="preserve"> ผลคะแนนการปรับปรุงเว็บไซต์สำนักงานพัฒนาชุมชนอำเภอ /จังหวัด </w:t>
      </w:r>
      <w:r>
        <w:rPr>
          <w:rFonts w:ascii="Chulabhorn Likit Text Light๙" w:eastAsia="Angsana New" w:hAnsi="Chulabhorn Likit Text Light๙" w:cs="Chulabhorn Likit Text Light๙" w:hint="cs"/>
          <w:b/>
          <w:bCs/>
          <w:spacing w:val="-6"/>
          <w:szCs w:val="22"/>
          <w:cs/>
          <w:lang w:eastAsia="zh-CN"/>
        </w:rPr>
        <w:t xml:space="preserve">ฯ   </w:t>
      </w:r>
      <w:r w:rsidR="00820246" w:rsidRPr="00820246">
        <w:rPr>
          <w:rFonts w:ascii="Chulabhorn Likit Text Light๙" w:eastAsia="Angsana New" w:hAnsi="Chulabhorn Likit Text Light๙" w:cs="Chulabhorn Likit Text Light๙" w:hint="cs"/>
          <w:b/>
          <w:bCs/>
          <w:spacing w:val="-6"/>
          <w:szCs w:val="22"/>
          <w:cs/>
          <w:lang w:eastAsia="zh-CN"/>
        </w:rPr>
        <w:t>ประจำเดือน กันยายน 2564</w:t>
      </w:r>
    </w:p>
    <w:p w14:paraId="02BB1FA0" w14:textId="50A6119A" w:rsidR="004D0F27" w:rsidRDefault="00820246" w:rsidP="004D0F27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bookmarkStart w:id="16" w:name="_Hlk80789943"/>
      <w:r w:rsidRPr="00820246">
        <w:rPr>
          <w:noProof/>
          <w:szCs w:val="22"/>
          <w:cs/>
        </w:rPr>
        <w:drawing>
          <wp:inline distT="0" distB="0" distL="0" distR="0" wp14:anchorId="77DCF14F" wp14:editId="0C7F0C3F">
            <wp:extent cx="6390005" cy="8486775"/>
            <wp:effectExtent l="0" t="0" r="0" b="952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6"/>
    <w:p w14:paraId="24A2B803" w14:textId="77777777" w:rsidR="004D0F27" w:rsidRDefault="004D0F27" w:rsidP="004A50BA">
      <w:pPr>
        <w:spacing w:after="0" w:line="240" w:lineRule="auto"/>
        <w:ind w:hanging="1134"/>
        <w:rPr>
          <w:rFonts w:ascii="Chulabhorn Likit Text Light๙" w:eastAsia="Angsana New" w:hAnsi="Chulabhorn Likit Text Light๙" w:cs="Chulabhorn Likit Text Light๙"/>
          <w:spacing w:val="-6"/>
          <w:szCs w:val="22"/>
          <w:lang w:eastAsia="zh-CN"/>
        </w:rPr>
      </w:pPr>
    </w:p>
    <w:p w14:paraId="29D2BA8A" w14:textId="56B9DAB4" w:rsidR="004D0F27" w:rsidRPr="004D0F27" w:rsidRDefault="00AB6969" w:rsidP="004D0F27">
      <w:pPr>
        <w:spacing w:after="0" w:line="240" w:lineRule="auto"/>
        <w:ind w:hanging="426"/>
        <w:rPr>
          <w:rFonts w:ascii="Chulabhorn Likit Text Light๙" w:eastAsia="Angsana New" w:hAnsi="Chulabhorn Likit Text Light๙" w:cs="Chulabhorn Likit Text Light๙"/>
          <w:b/>
          <w:bCs/>
          <w:spacing w:val="-6"/>
          <w:szCs w:val="22"/>
          <w:lang w:eastAsia="zh-CN"/>
        </w:rPr>
        <w:sectPr w:rsidR="004D0F27" w:rsidRPr="004D0F27" w:rsidSect="00A13C4B">
          <w:headerReference w:type="default" r:id="rId36"/>
          <w:pgSz w:w="11906" w:h="16838" w:code="9"/>
          <w:pgMar w:top="709" w:right="851" w:bottom="709" w:left="992" w:header="709" w:footer="709" w:gutter="0"/>
          <w:cols w:space="708"/>
          <w:docGrid w:linePitch="360"/>
        </w:sectPr>
      </w:pPr>
      <w:r>
        <w:rPr>
          <w:rFonts w:ascii="Chulabhorn Likit Text Light๙" w:eastAsia="Angsana New" w:hAnsi="Chulabhorn Likit Text Light๙" w:cs="Chulabhorn Likit Text Light๙" w:hint="cs"/>
          <w:b/>
          <w:bCs/>
          <w:spacing w:val="-6"/>
          <w:szCs w:val="22"/>
          <w:cs/>
          <w:lang w:eastAsia="zh-CN"/>
        </w:rPr>
        <w:t xml:space="preserve">         </w:t>
      </w:r>
      <w:r w:rsidR="002D3F72">
        <w:rPr>
          <w:rFonts w:ascii="Chulabhorn Likit Text Light๙" w:eastAsia="Angsana New" w:hAnsi="Chulabhorn Likit Text Light๙" w:cs="Chulabhorn Likit Text Light๙" w:hint="cs"/>
          <w:b/>
          <w:bCs/>
          <w:spacing w:val="-6"/>
          <w:szCs w:val="22"/>
          <w:cs/>
          <w:lang w:eastAsia="zh-CN"/>
        </w:rPr>
        <w:t xml:space="preserve">         </w:t>
      </w:r>
      <w:r>
        <w:rPr>
          <w:rFonts w:ascii="Chulabhorn Likit Text Light๙" w:eastAsia="Angsana New" w:hAnsi="Chulabhorn Likit Text Light๙" w:cs="Chulabhorn Likit Text Light๙" w:hint="cs"/>
          <w:b/>
          <w:bCs/>
          <w:spacing w:val="-6"/>
          <w:szCs w:val="22"/>
          <w:cs/>
          <w:lang w:eastAsia="zh-CN"/>
        </w:rPr>
        <w:t xml:space="preserve">  </w:t>
      </w:r>
      <w:r w:rsidR="004D0F27" w:rsidRPr="004D0F27">
        <w:rPr>
          <w:rFonts w:ascii="Chulabhorn Likit Text Light๙" w:eastAsia="Angsana New" w:hAnsi="Chulabhorn Likit Text Light๙" w:cs="Chulabhorn Likit Text Light๙" w:hint="cs"/>
          <w:b/>
          <w:bCs/>
          <w:spacing w:val="-6"/>
          <w:szCs w:val="22"/>
          <w:cs/>
          <w:lang w:eastAsia="zh-CN"/>
        </w:rPr>
        <w:t>มติที่ประชุม</w:t>
      </w:r>
      <w:r w:rsidR="004D0F27" w:rsidRPr="004D0F27">
        <w:rPr>
          <w:rFonts w:ascii="Chulabhorn Likit Text Light๙" w:eastAsia="Angsana New" w:hAnsi="Chulabhorn Likit Text Light๙" w:cs="Chulabhorn Likit Text Light๙"/>
          <w:b/>
          <w:bCs/>
          <w:spacing w:val="-6"/>
          <w:szCs w:val="22"/>
          <w:lang w:eastAsia="zh-CN"/>
        </w:rPr>
        <w:t xml:space="preserve">     </w:t>
      </w:r>
      <w:r w:rsidR="004D0F27" w:rsidRPr="004D0F27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</w:t>
      </w:r>
      <w:r w:rsidR="001C202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3A27E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</w:t>
      </w:r>
      <w:r w:rsidR="004D0F27" w:rsidRPr="004D0F2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</w:t>
      </w:r>
      <w:r w:rsidR="004D0F27" w:rsidRPr="004D0F27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</w:t>
      </w:r>
    </w:p>
    <w:p w14:paraId="1A8917F6" w14:textId="42EAD06B" w:rsidR="005701AB" w:rsidRPr="00CB4E12" w:rsidRDefault="005701AB" w:rsidP="005701AB">
      <w:pPr>
        <w:tabs>
          <w:tab w:val="left" w:pos="854"/>
          <w:tab w:val="left" w:pos="1302"/>
          <w:tab w:val="left" w:pos="2170"/>
        </w:tabs>
        <w:spacing w:before="360" w:after="0" w:line="240" w:lineRule="auto"/>
        <w:ind w:left="1276" w:hanging="1276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 xml:space="preserve">ระเบียบวาระที่ 5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เรื่องเพื่อพิจารณา</w:t>
      </w:r>
    </w:p>
    <w:p w14:paraId="3E12E4C1" w14:textId="0358FADC" w:rsidR="00F94743" w:rsidRPr="00CB4E12" w:rsidRDefault="00F94743" w:rsidP="00F94743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75DEA6C3" w14:textId="32DEC790" w:rsidR="00F94743" w:rsidRPr="00CB4E12" w:rsidRDefault="00F94743" w:rsidP="00F94743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</w:rPr>
      </w:pP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1</w:t>
      </w:r>
      <w:r w:rsidRPr="00CB4E12">
        <w:rPr>
          <w:rFonts w:ascii="Chulabhorn Likit Text Light๙" w:hAnsi="Chulabhorn Likit Text Light๙" w:cs="Chulabhorn Likit Text Light๙"/>
          <w:noProof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......…………………</w:t>
      </w:r>
      <w:r w:rsidR="003A27EF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-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………………………………………………………………………………………..</w:t>
      </w:r>
      <w:r w:rsidR="00F95122"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...........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="00AB6969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........................................................</w:t>
      </w:r>
    </w:p>
    <w:p w14:paraId="79B08132" w14:textId="279A9F61" w:rsidR="00F94743" w:rsidRPr="00CB4E12" w:rsidRDefault="00F94743" w:rsidP="00F94743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 ....................</w:t>
      </w:r>
      <w:r w:rsidR="009272F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</w:p>
    <w:p w14:paraId="03594CD6" w14:textId="77777777" w:rsidR="00F94743" w:rsidRPr="00CB4E12" w:rsidRDefault="00F94743" w:rsidP="00F94743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13E54FFD" w14:textId="71E10B53" w:rsidR="00F94743" w:rsidRPr="00CB4E12" w:rsidRDefault="00F94743" w:rsidP="00F94743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</w:rPr>
      </w:pP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2</w:t>
      </w:r>
      <w:r w:rsidRPr="00CB4E12">
        <w:rPr>
          <w:rFonts w:ascii="Chulabhorn Likit Text Light๙" w:hAnsi="Chulabhorn Likit Text Light๙" w:cs="Chulabhorn Likit Text Light๙"/>
          <w:noProof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……………………</w:t>
      </w:r>
      <w:r w:rsidR="003A27EF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-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………………………..……………………………………………………</w:t>
      </w:r>
      <w:r w:rsidR="00AB6969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……......…...</w:t>
      </w:r>
      <w:r w:rsidR="00F95122"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........</w:t>
      </w:r>
    </w:p>
    <w:p w14:paraId="5F3A50C2" w14:textId="7D728BAF" w:rsidR="00F94743" w:rsidRPr="00CB4E12" w:rsidRDefault="00F94743" w:rsidP="00F94743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มติที่ประชุม.......................</w:t>
      </w:r>
      <w:r w:rsidR="009272F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</w:t>
      </w:r>
      <w:r w:rsidR="00AB6969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</w:t>
      </w:r>
    </w:p>
    <w:p w14:paraId="33B25F3B" w14:textId="77777777" w:rsidR="001F177D" w:rsidRDefault="00F94743" w:rsidP="001F177D">
      <w:pPr>
        <w:tabs>
          <w:tab w:val="left" w:pos="851"/>
          <w:tab w:val="left" w:pos="1134"/>
          <w:tab w:val="left" w:pos="1302"/>
          <w:tab w:val="left" w:pos="1418"/>
          <w:tab w:val="left" w:pos="1701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5CFC30F9" w14:textId="2FB56F3D" w:rsidR="001F177D" w:rsidRPr="001F177D" w:rsidRDefault="001F177D" w:rsidP="001F177D">
      <w:pPr>
        <w:spacing w:after="0" w:line="240" w:lineRule="auto"/>
        <w:ind w:left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       </w:t>
      </w:r>
      <w:r w:rsidR="00356E98"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5.3</w:t>
      </w: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</w:t>
      </w:r>
      <w:r w:rsidRPr="001F177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โครงการสืบสานภูมิปัญญาพื้นถิ่นสู่การพัฒนาผ้าถิ่นไทย</w:t>
      </w:r>
    </w:p>
    <w:p w14:paraId="51EFB8CB" w14:textId="724EB5D5" w:rsidR="001F177D" w:rsidRPr="001F177D" w:rsidRDefault="001F177D" w:rsidP="001F177D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1F177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F177D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F177D">
        <w:rPr>
          <w:rFonts w:ascii="Chulabhorn Likit Text Light๙" w:eastAsia="Calibri" w:hAnsi="Chulabhorn Likit Text Light๙" w:cs="Chulabhorn Likit Text Light๙"/>
          <w:spacing w:val="-6"/>
          <w:szCs w:val="22"/>
          <w:cs/>
        </w:rPr>
        <w:t xml:space="preserve">กรมการพัฒนาชุมชน ได้ดำเนินโครงการสืบสานภูมิปัญญาพื้นถิ่นสู่การพัฒนาผ้าถิ่นไทย โดยมีวัตถุประสงค์เพื่อเผยแพร่พระอัจฉริยภาพของสมเด็จพระเจ้าลูกเธอ เจ้าฟ้าสิริวัณณวรี นารีรัตนราชกัญญา </w:t>
      </w:r>
      <w:r w:rsidRPr="001F177D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ด้านการออกแบบเครื่องแต่งกาย และการอนุรักษ์</w:t>
      </w:r>
      <w:proofErr w:type="spellStart"/>
      <w:r w:rsidRPr="001F177D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ศิลป</w:t>
      </w:r>
      <w:proofErr w:type="spellEnd"/>
      <w:r w:rsidRPr="001F177D">
        <w:rPr>
          <w:rFonts w:ascii="Chulabhorn Likit Text Light๙" w:eastAsia="Calibri" w:hAnsi="Chulabhorn Likit Text Light๙" w:cs="Chulabhorn Likit Text Light๙"/>
          <w:spacing w:val="-8"/>
          <w:szCs w:val="22"/>
          <w:cs/>
        </w:rPr>
        <w:t>หัตถกรรมจากภูมิปัญญาพื้นถิ่นของไทย เพื่อประชาสัมพันธ์</w:t>
      </w:r>
      <w:r w:rsidRPr="001F177D">
        <w:rPr>
          <w:rFonts w:ascii="Chulabhorn Likit Text Light๙" w:eastAsia="Calibri" w:hAnsi="Chulabhorn Likit Text Light๙" w:cs="Chulabhorn Likit Text Light๙"/>
          <w:szCs w:val="22"/>
          <w:cs/>
        </w:rPr>
        <w:t>ผ้าบาติกลายพระราชทาน สมเด็จพระ</w:t>
      </w:r>
      <w:r w:rsidR="006D40FD">
        <w:rPr>
          <w:rFonts w:ascii="Chulabhorn Likit Text Light๙" w:eastAsia="Calibri" w:hAnsi="Chulabhorn Likit Text Light๙" w:cs="Chulabhorn Likit Text Light๙" w:hint="cs"/>
          <w:szCs w:val="22"/>
          <w:cs/>
        </w:rPr>
        <w:t>-</w:t>
      </w:r>
      <w:r w:rsidRPr="001F177D">
        <w:rPr>
          <w:rFonts w:ascii="Chulabhorn Likit Text Light๙" w:eastAsia="Calibri" w:hAnsi="Chulabhorn Likit Text Light๙" w:cs="Chulabhorn Likit Text Light๙"/>
          <w:szCs w:val="22"/>
          <w:cs/>
        </w:rPr>
        <w:t>เจ้าลูกเธอ เจ้าฟ้าสิริวัณณวรี นารีรัตนราชกัญญา</w:t>
      </w:r>
      <w:r w:rsidRPr="001F177D">
        <w:rPr>
          <w:rFonts w:ascii="Chulabhorn Likit Text Light๙" w:eastAsia="Calibri" w:hAnsi="Chulabhorn Likit Text Light๙" w:cs="Chulabhorn Likit Text Light๙"/>
          <w:szCs w:val="22"/>
          <w:cs/>
          <w:lang w:eastAsia="th-TH"/>
        </w:rPr>
        <w:t xml:space="preserve"> เป็นต้นแบบและ</w:t>
      </w:r>
      <w:r w:rsidRPr="001F177D">
        <w:rPr>
          <w:rFonts w:ascii="Chulabhorn Likit Text Light๙" w:eastAsia="Calibri" w:hAnsi="Chulabhorn Likit Text Light๙" w:cs="Chulabhorn Likit Text Light๙"/>
          <w:spacing w:val="-6"/>
          <w:szCs w:val="22"/>
          <w:cs/>
          <w:lang w:eastAsia="th-TH"/>
        </w:rPr>
        <w:t>พัฒนาต่อยอดเพื่อเพิ่มมูลค่าให้กับผลิตภัณฑ์ผ้าพื้นถิ่น</w:t>
      </w:r>
    </w:p>
    <w:p w14:paraId="749112A5" w14:textId="625BAED3" w:rsidR="001F177D" w:rsidRPr="001F177D" w:rsidRDefault="001F177D" w:rsidP="006D40FD">
      <w:pPr>
        <w:spacing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 w:rsidRPr="001F177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1F177D"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 w:rsidRPr="001F177D">
        <w:rPr>
          <w:rFonts w:ascii="Chulabhorn Likit Text Light๙" w:eastAsia="Calibri" w:hAnsi="Chulabhorn Likit Text Light๙" w:cs="Chulabhorn Likit Text Light๙"/>
          <w:spacing w:val="12"/>
          <w:szCs w:val="22"/>
          <w:cs/>
          <w:lang w:eastAsia="th-TH"/>
        </w:rPr>
        <w:t>เพื่อให้การดำเนิน</w:t>
      </w:r>
      <w:r w:rsidRPr="001F177D">
        <w:rPr>
          <w:rFonts w:ascii="Chulabhorn Likit Text Light๙" w:eastAsia="Calibri" w:hAnsi="Chulabhorn Likit Text Light๙" w:cs="Chulabhorn Likit Text Light๙"/>
          <w:spacing w:val="12"/>
          <w:szCs w:val="22"/>
          <w:cs/>
        </w:rPr>
        <w:t xml:space="preserve">โครงการสืบสานภูมิปัญญาพื้นถิ่นสู่การพัฒนาผ้าถิ่นไทย </w:t>
      </w:r>
      <w:r w:rsidRPr="001F177D">
        <w:rPr>
          <w:rFonts w:ascii="Chulabhorn Likit Text Light๙" w:eastAsia="Calibri" w:hAnsi="Chulabhorn Likit Text Light๙" w:cs="Chulabhorn Likit Text Light๙"/>
          <w:spacing w:val="12"/>
          <w:szCs w:val="22"/>
          <w:cs/>
          <w:lang w:eastAsia="th-TH"/>
        </w:rPr>
        <w:t>เป็นไป</w:t>
      </w:r>
      <w:r w:rsidRPr="001F177D">
        <w:rPr>
          <w:rFonts w:ascii="Chulabhorn Likit Text Light๙" w:eastAsia="Calibri" w:hAnsi="Chulabhorn Likit Text Light๙" w:cs="Chulabhorn Likit Text Light๙"/>
          <w:spacing w:val="6"/>
          <w:szCs w:val="22"/>
          <w:cs/>
          <w:lang w:eastAsia="th-TH"/>
        </w:rPr>
        <w:t>ด้วย</w:t>
      </w:r>
      <w:r w:rsidRPr="001F177D">
        <w:rPr>
          <w:rFonts w:ascii="Chulabhorn Likit Text Light๙" w:eastAsia="Calibri" w:hAnsi="Chulabhorn Likit Text Light๙" w:cs="Chulabhorn Likit Text Light๙"/>
          <w:spacing w:val="-6"/>
          <w:szCs w:val="22"/>
          <w:cs/>
          <w:lang w:eastAsia="th-TH"/>
        </w:rPr>
        <w:t>ความเรียบร้อย บรรลุวัตถุประสงค์ ขอเรียนเชิญท่านพัฒนาการจังหวัดอุตรดิตถ์ มอบภาพแบบผ้าบาติกลาย</w:t>
      </w:r>
      <w:r w:rsidRPr="001F177D">
        <w:rPr>
          <w:rFonts w:ascii="Chulabhorn Likit Text Light๙" w:eastAsia="Calibri" w:hAnsi="Chulabhorn Likit Text Light๙" w:cs="Chulabhorn Likit Text Light๙"/>
          <w:szCs w:val="22"/>
          <w:cs/>
          <w:lang w:eastAsia="th-TH"/>
        </w:rPr>
        <w:t>พระราชทาน</w:t>
      </w:r>
      <w:r w:rsidRPr="001F177D">
        <w:rPr>
          <w:rFonts w:ascii="Chulabhorn Likit Text Light๙" w:eastAsia="Calibri" w:hAnsi="Chulabhorn Likit Text Light๙" w:cs="Chulabhorn Likit Text Light๙"/>
          <w:spacing w:val="6"/>
          <w:szCs w:val="22"/>
          <w:cs/>
          <w:lang w:eastAsia="th-TH"/>
        </w:rPr>
        <w:t xml:space="preserve">ฯ </w:t>
      </w:r>
      <w:r w:rsidR="006D40FD">
        <w:rPr>
          <w:rFonts w:ascii="Chulabhorn Likit Text Light๙" w:eastAsia="Calibri" w:hAnsi="Chulabhorn Likit Text Light๙" w:cs="Chulabhorn Likit Text Light๙" w:hint="cs"/>
          <w:spacing w:val="6"/>
          <w:szCs w:val="22"/>
          <w:cs/>
          <w:lang w:eastAsia="th-TH"/>
        </w:rPr>
        <w:t xml:space="preserve">  </w:t>
      </w:r>
      <w:r w:rsidRPr="001F177D">
        <w:rPr>
          <w:rFonts w:ascii="Chulabhorn Likit Text Light๙" w:eastAsia="Calibri" w:hAnsi="Chulabhorn Likit Text Light๙" w:cs="Chulabhorn Likit Text Light๙"/>
          <w:spacing w:val="6"/>
          <w:szCs w:val="22"/>
          <w:cs/>
          <w:lang w:eastAsia="th-TH"/>
        </w:rPr>
        <w:t>ให้</w:t>
      </w:r>
      <w:r w:rsidRPr="001F177D">
        <w:rPr>
          <w:rFonts w:ascii="Chulabhorn Likit Text Light๙" w:eastAsia="Calibri" w:hAnsi="Chulabhorn Likit Text Light๙" w:cs="Chulabhorn Likit Text Light๙"/>
          <w:szCs w:val="22"/>
          <w:cs/>
          <w:lang w:eastAsia="th-TH"/>
        </w:rPr>
        <w:t xml:space="preserve">สำนักงานพัฒนาชุมชนอำเภอทั้ง 9 อำเภอ </w:t>
      </w:r>
      <w:r w:rsidRPr="001F177D">
        <w:rPr>
          <w:rFonts w:ascii="Chulabhorn Likit Text Light๙" w:eastAsia="Calibri" w:hAnsi="Chulabhorn Likit Text Light๙" w:cs="Chulabhorn Likit Text Light๙"/>
          <w:spacing w:val="6"/>
          <w:szCs w:val="22"/>
          <w:cs/>
          <w:lang w:eastAsia="th-TH"/>
        </w:rPr>
        <w:t>เพื่อดำเนินการประชาสัมพันธ์และส่งมอบลายผ้าให้กับกลุ่มทอผ้า</w:t>
      </w:r>
      <w:r w:rsidRPr="001F177D">
        <w:rPr>
          <w:rFonts w:ascii="Chulabhorn Likit Text Light๙" w:eastAsia="Calibri" w:hAnsi="Chulabhorn Likit Text Light๙" w:cs="Chulabhorn Likit Text Light๙"/>
          <w:szCs w:val="22"/>
          <w:cs/>
        </w:rPr>
        <w:t>ต่อไป</w:t>
      </w:r>
    </w:p>
    <w:p w14:paraId="044C1084" w14:textId="275523EE" w:rsidR="000F5FE8" w:rsidRPr="00841B91" w:rsidRDefault="001F177D" w:rsidP="001F177D">
      <w:pPr>
        <w:tabs>
          <w:tab w:val="left" w:pos="851"/>
          <w:tab w:val="left" w:pos="1134"/>
          <w:tab w:val="left" w:pos="1302"/>
          <w:tab w:val="left" w:pos="1418"/>
          <w:tab w:val="left" w:pos="1701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szCs w:val="22"/>
          <w:cs/>
        </w:rPr>
      </w:pPr>
      <w:r w:rsidRPr="00841B91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มติที่ประชุม  </w:t>
      </w:r>
      <w:r w:rsidR="000F5FE8" w:rsidRPr="00841B91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....................</w:t>
      </w:r>
      <w:r w:rsidR="001C2021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รับทราบ.............</w:t>
      </w:r>
      <w:r w:rsidR="000F5FE8" w:rsidRPr="00841B91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......................................</w:t>
      </w:r>
      <w:r w:rsidRPr="00841B91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.............</w:t>
      </w:r>
      <w:r w:rsidR="000F5FE8" w:rsidRPr="00841B91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..........................</w:t>
      </w:r>
      <w:r w:rsidR="00AB6969" w:rsidRPr="00841B91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..........................................................</w:t>
      </w:r>
      <w:r w:rsidR="000F5FE8" w:rsidRPr="00841B91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..........</w:t>
      </w:r>
      <w:r w:rsidR="00F95122" w:rsidRPr="00841B91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......</w:t>
      </w:r>
      <w:r w:rsidR="000F5FE8" w:rsidRPr="00841B91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...</w:t>
      </w:r>
    </w:p>
    <w:p w14:paraId="7C4BF95D" w14:textId="77777777" w:rsidR="00F94743" w:rsidRPr="00841B91" w:rsidRDefault="00F94743" w:rsidP="00F94743">
      <w:pPr>
        <w:tabs>
          <w:tab w:val="left" w:pos="854"/>
          <w:tab w:val="left" w:pos="1302"/>
          <w:tab w:val="left" w:pos="1560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841B91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09AA6331" w14:textId="2C508CE6" w:rsidR="00F94743" w:rsidRPr="00841B91" w:rsidRDefault="00F94743" w:rsidP="00F94743">
      <w:pPr>
        <w:tabs>
          <w:tab w:val="left" w:pos="854"/>
          <w:tab w:val="left" w:pos="1302"/>
          <w:tab w:val="left" w:pos="1560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841B91">
        <w:rPr>
          <w:rFonts w:ascii="Chulabhorn Likit Text Light๙" w:hAnsi="Chulabhorn Likit Text Light๙" w:cs="Chulabhorn Likit Text Light๙"/>
          <w:szCs w:val="22"/>
          <w:cs/>
        </w:rPr>
        <w:t xml:space="preserve">            </w:t>
      </w:r>
      <w:r w:rsidRPr="00841B91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841B91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Cs w:val="22"/>
        </w:rPr>
        <w:t>5</w:t>
      </w:r>
      <w:r w:rsidRPr="00841B91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7F438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</w:t>
      </w:r>
      <w:r w:rsidRPr="00841B91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………</w:t>
      </w:r>
      <w:r w:rsidR="001624EA" w:rsidRPr="00841B91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Pr="00841B91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</w:t>
      </w:r>
      <w:r w:rsidR="001624EA" w:rsidRPr="00841B91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3A27EF" w:rsidRPr="00841B91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1624EA" w:rsidRPr="00841B91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Pr="00841B91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…………………………………………………………………………</w:t>
      </w:r>
      <w:r w:rsidR="00AB6969" w:rsidRPr="00841B91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</w:t>
      </w:r>
      <w:r w:rsidRPr="00841B91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</w:t>
      </w:r>
      <w:r w:rsidR="00F95122" w:rsidRPr="00841B91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Pr="00841B91">
        <w:rPr>
          <w:rFonts w:ascii="Chulabhorn Likit Text Light๙" w:hAnsi="Chulabhorn Likit Text Light๙" w:cs="Chulabhorn Likit Text Light๙"/>
          <w:b/>
          <w:bCs/>
          <w:szCs w:val="22"/>
          <w:cs/>
        </w:rPr>
        <w:t>…</w:t>
      </w:r>
    </w:p>
    <w:p w14:paraId="68AC12C2" w14:textId="7F091262" w:rsidR="00F94743" w:rsidRPr="00841B91" w:rsidRDefault="00F94743" w:rsidP="00F94743">
      <w:pPr>
        <w:spacing w:after="0" w:line="240" w:lineRule="auto"/>
        <w:jc w:val="both"/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</w:pPr>
      <w:r w:rsidRPr="00841B91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มติที่ประชุม ............................</w:t>
      </w:r>
      <w:r w:rsidR="001C2021"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รับทราบ..............</w:t>
      </w:r>
      <w:r w:rsidRPr="00841B91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.......................................................................................</w:t>
      </w:r>
      <w:r w:rsidR="00AB6969" w:rsidRPr="00841B91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....................................................................................</w:t>
      </w:r>
      <w:r w:rsidRPr="00841B91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.......................</w:t>
      </w:r>
    </w:p>
    <w:p w14:paraId="2C589304" w14:textId="77777777" w:rsidR="00F94743" w:rsidRPr="00841B91" w:rsidRDefault="00F94743" w:rsidP="00F94743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841B91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6   เรื่องอื่นๆ (ถ้ามี)</w:t>
      </w:r>
    </w:p>
    <w:p w14:paraId="5D0CC190" w14:textId="7005B8EF" w:rsidR="00F94743" w:rsidRPr="00841B91" w:rsidRDefault="00F94743" w:rsidP="00F94743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841B91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 </w:t>
      </w:r>
      <w:r w:rsidRPr="00841B91">
        <w:rPr>
          <w:rFonts w:ascii="Chulabhorn Likit Text Light๙" w:hAnsi="Chulabhorn Likit Text Light๙" w:cs="Chulabhorn Likit Text Light๙"/>
          <w:b/>
          <w:bCs/>
          <w:szCs w:val="22"/>
        </w:rPr>
        <w:t>6</w:t>
      </w:r>
      <w:r w:rsidRPr="00841B91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841B91">
        <w:rPr>
          <w:rFonts w:ascii="Chulabhorn Likit Text Light๙" w:hAnsi="Chulabhorn Likit Text Light๙" w:cs="Chulabhorn Likit Text Light๙"/>
          <w:b/>
          <w:bCs/>
          <w:szCs w:val="22"/>
        </w:rPr>
        <w:t xml:space="preserve">1 </w:t>
      </w:r>
      <w:r w:rsidR="002F0C4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กิจกรรมวันก่อตั้งกรมการพัฒนาชุมชน 1 ตุลาคม 2564  และกิจกรรมโครงการส่งเสริมความสัมพันธ์ สอ.พช. ณ วันพระแท่นศิลาอาสน์ พระอารามหลวง ต.ทุ่งยั้ง อ.ลับแล จ.อุตรดิตถ์  ตั้งแต่เวลา 08.30 น. เป็นต้นไป</w:t>
      </w:r>
    </w:p>
    <w:p w14:paraId="05F2AFC5" w14:textId="19BE05C8" w:rsidR="003A27EF" w:rsidRPr="00841B91" w:rsidRDefault="00F94743" w:rsidP="0024141B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841B91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 </w:t>
      </w:r>
      <w:r w:rsidR="009F462B" w:rsidRPr="00841B91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BA46CD" w:rsidRPr="00841B91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</w:t>
      </w:r>
      <w:r w:rsidR="00175A1A" w:rsidRPr="00841B91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</w:t>
      </w:r>
      <w:r w:rsidR="001C202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175A1A" w:rsidRPr="00841B91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</w:t>
      </w:r>
      <w:r w:rsidRPr="00841B91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</w:t>
      </w:r>
      <w:r w:rsidR="00AB6969" w:rsidRPr="00841B91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</w:t>
      </w:r>
      <w:r w:rsidRPr="00841B91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</w:t>
      </w:r>
      <w:r w:rsidR="00175A1A" w:rsidRPr="00841B91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 </w:t>
      </w:r>
    </w:p>
    <w:p w14:paraId="09651D18" w14:textId="30182EAB" w:rsidR="006D40FD" w:rsidRPr="00841B91" w:rsidRDefault="00FB16F2" w:rsidP="00A166E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เลิกประชุมเวลา 16.30 น.</w:t>
      </w:r>
    </w:p>
    <w:p w14:paraId="0317E7BB" w14:textId="77777777" w:rsidR="006D40FD" w:rsidRPr="001C2021" w:rsidRDefault="006D40FD" w:rsidP="00A166E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DC90D16" w14:textId="38A5D372" w:rsidR="00A166E0" w:rsidRPr="00841B91" w:rsidRDefault="00175A1A" w:rsidP="00A166E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                                               </w:t>
      </w:r>
      <w:r w:rsidR="00A166E0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="00A166E0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</w:t>
      </w:r>
      <w:r w:rsidR="00A166E0"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(ลงนาม)     </w:t>
      </w:r>
      <w:r w:rsidR="00102E3D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  </w:t>
      </w:r>
      <w:r w:rsidR="005873AD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วิศิษฏ์ศิริ</w:t>
      </w:r>
      <w:r w:rsidR="00102E3D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</w:t>
      </w:r>
      <w:r w:rsidR="00A166E0"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</w:t>
      </w:r>
      <w:r w:rsidR="00B631C4"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</w:t>
      </w:r>
      <w:r w:rsidR="00D23E20"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</w:t>
      </w:r>
      <w:r w:rsidR="00A166E0"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</w:t>
      </w:r>
      <w:r w:rsidR="001C2021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ู้</w:t>
      </w:r>
      <w:r w:rsidR="00A166E0"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จดบันทึกการประชุม</w:t>
      </w:r>
    </w:p>
    <w:p w14:paraId="4507BEC3" w14:textId="6FB5CA06" w:rsidR="00A166E0" w:rsidRPr="00841B91" w:rsidRDefault="00A166E0" w:rsidP="00A166E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              (นางวิศิษฏ์ศิริ  ศรีเมืองสุข)</w:t>
      </w:r>
    </w:p>
    <w:p w14:paraId="552E1A67" w14:textId="2BBC3E7B" w:rsidR="00A166E0" w:rsidRPr="00841B91" w:rsidRDefault="00A166E0" w:rsidP="00A166E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          เจ้าพนักงานธุรการชำนาญงาน</w:t>
      </w:r>
    </w:p>
    <w:p w14:paraId="64B7B9E8" w14:textId="77777777" w:rsidR="00A166E0" w:rsidRPr="00841B91" w:rsidRDefault="00A166E0" w:rsidP="00A166E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</w:p>
    <w:p w14:paraId="7763E6F9" w14:textId="77777777" w:rsidR="00A166E0" w:rsidRPr="00841B91" w:rsidRDefault="00A166E0" w:rsidP="00A166E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  <w:cs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</w:t>
      </w:r>
    </w:p>
    <w:p w14:paraId="4EA0DBA9" w14:textId="77777777" w:rsidR="00A166E0" w:rsidRPr="00841B91" w:rsidRDefault="00A166E0" w:rsidP="00A166E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</w:p>
    <w:p w14:paraId="0C17D051" w14:textId="039D4B45" w:rsidR="00A166E0" w:rsidRPr="00841B91" w:rsidRDefault="00A166E0" w:rsidP="00A166E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(ลงนาม)         </w:t>
      </w:r>
      <w:r w:rsidR="00102E3D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</w:t>
      </w:r>
      <w:r w:rsidR="005873AD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รัตนาวดี</w:t>
      </w:r>
      <w:r w:rsidR="00102E3D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    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ผู้ตรวจรายงานการประชุม</w:t>
      </w:r>
    </w:p>
    <w:p w14:paraId="089F78D0" w14:textId="06754C78" w:rsidR="00A166E0" w:rsidRPr="00841B91" w:rsidRDefault="00A166E0" w:rsidP="00A166E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  <w:cs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  <w:t xml:space="preserve">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(นางรัตนาวดี นาคมูล)    </w:t>
      </w:r>
    </w:p>
    <w:p w14:paraId="6169B426" w14:textId="6D9B47BE" w:rsidR="005361A2" w:rsidRPr="00841B91" w:rsidRDefault="00A166E0" w:rsidP="00A166E0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cs/>
        </w:rPr>
        <w:sectPr w:rsidR="005361A2" w:rsidRPr="00841B91" w:rsidSect="00A63EB9">
          <w:pgSz w:w="11906" w:h="16838" w:code="9"/>
          <w:pgMar w:top="709" w:right="851" w:bottom="992" w:left="992" w:header="709" w:footer="709" w:gutter="0"/>
          <w:cols w:space="708"/>
          <w:docGrid w:linePitch="360"/>
        </w:sectPr>
      </w:pP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  <w:t xml:space="preserve">                           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ผู้อำนวยการกลุ่มงานประสานและสนับสนุนการบริหารงานพัฒนาชุมช</w:t>
      </w:r>
    </w:p>
    <w:p w14:paraId="1195E412" w14:textId="2934A97D" w:rsidR="00D228B0" w:rsidRPr="00841B91" w:rsidRDefault="00D228B0" w:rsidP="00A80F4C">
      <w:pPr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</w:pPr>
    </w:p>
    <w:sectPr w:rsidR="00D228B0" w:rsidRPr="00841B91" w:rsidSect="00A63EB9">
      <w:pgSz w:w="11906" w:h="16838" w:code="9"/>
      <w:pgMar w:top="709" w:right="851" w:bottom="992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4023B" w14:textId="77777777" w:rsidR="009919CE" w:rsidRDefault="009919CE" w:rsidP="007B7830">
      <w:pPr>
        <w:spacing w:after="0" w:line="240" w:lineRule="auto"/>
      </w:pPr>
      <w:r>
        <w:separator/>
      </w:r>
    </w:p>
  </w:endnote>
  <w:endnote w:type="continuationSeparator" w:id="0">
    <w:p w14:paraId="162D8A9E" w14:textId="77777777" w:rsidR="009919CE" w:rsidRDefault="009919CE" w:rsidP="007B7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hulabhorn Likit Text Light๙">
    <w:panose1 w:val="00000400000000000000"/>
    <w:charset w:val="00"/>
    <w:family w:val="auto"/>
    <w:pitch w:val="variable"/>
    <w:sig w:usb0="01000003" w:usb1="1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hulabhorn Likit Text Light">
    <w:panose1 w:val="00000400000000000000"/>
    <w:charset w:val="00"/>
    <w:family w:val="modern"/>
    <w:notTrueType/>
    <w:pitch w:val="variable"/>
    <w:sig w:usb0="01000003" w:usb1="1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DFB4E" w14:textId="77777777" w:rsidR="009919CE" w:rsidRDefault="009919CE" w:rsidP="007B7830">
      <w:pPr>
        <w:spacing w:after="0" w:line="240" w:lineRule="auto"/>
      </w:pPr>
      <w:r>
        <w:separator/>
      </w:r>
    </w:p>
  </w:footnote>
  <w:footnote w:type="continuationSeparator" w:id="0">
    <w:p w14:paraId="34F50327" w14:textId="77777777" w:rsidR="009919CE" w:rsidRDefault="009919CE" w:rsidP="007B7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1648047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204CB17D" w14:textId="67E1C01E" w:rsidR="009644B3" w:rsidRPr="009644B3" w:rsidRDefault="009644B3">
        <w:pPr>
          <w:pStyle w:val="a5"/>
          <w:jc w:val="right"/>
          <w:rPr>
            <w:rFonts w:ascii="TH SarabunIT๙" w:hAnsi="TH SarabunIT๙" w:cs="TH SarabunIT๙"/>
            <w:sz w:val="32"/>
            <w:szCs w:val="32"/>
          </w:rPr>
        </w:pPr>
        <w:r>
          <w:rPr>
            <w:rFonts w:ascii="TH SarabunIT๙" w:hAnsi="TH SarabunIT๙" w:cs="TH SarabunIT๙" w:hint="cs"/>
            <w:sz w:val="32"/>
            <w:szCs w:val="32"/>
            <w:cs/>
          </w:rPr>
          <w:t xml:space="preserve">วาระการประชุมผู้บริหาร และนักวิชาการพัฒนาชุมชน ครั้งที่ 10 ปีงบประมาณ พ.ศ. 2564 หน้า </w:t>
        </w:r>
        <w:r w:rsidRPr="009644B3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9644B3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9644B3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9644B3">
          <w:rPr>
            <w:rFonts w:ascii="TH SarabunIT๙" w:hAnsi="TH SarabunIT๙" w:cs="TH SarabunIT๙"/>
            <w:sz w:val="32"/>
            <w:szCs w:val="32"/>
            <w:lang w:val="th-TH"/>
          </w:rPr>
          <w:t>2</w:t>
        </w:r>
        <w:r w:rsidRPr="009644B3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228DA719" w14:textId="77777777" w:rsidR="009644B3" w:rsidRDefault="009644B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2A953" w14:textId="0FBB25A3" w:rsidR="00814D0C" w:rsidRPr="0012304D" w:rsidRDefault="00814D0C" w:rsidP="00DB0759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/>
        <w:sz w:val="28"/>
        <w:cs/>
      </w:rPr>
      <w:t>วาระ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</w:t>
    </w:r>
    <w:r w:rsidR="00DB0759">
      <w:rPr>
        <w:rFonts w:ascii="TH SarabunIT๙" w:hAnsi="TH SarabunIT๙" w:cs="TH SarabunIT๙" w:hint="cs"/>
        <w:sz w:val="28"/>
        <w:cs/>
      </w:rPr>
      <w:t>8</w:t>
    </w:r>
    <w:r>
      <w:rPr>
        <w:rFonts w:ascii="TH SarabunIT๙" w:hAnsi="TH SarabunIT๙" w:cs="TH SarabunIT๙" w:hint="cs"/>
        <w:sz w:val="28"/>
        <w:cs/>
      </w:rPr>
      <w:t xml:space="preserve"> ปีงบประมาณ พ.ศ.2564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1540318722"/>
        <w:docPartObj>
          <w:docPartGallery w:val="Page Numbers (Top of Page)"/>
          <w:docPartUnique/>
        </w:docPartObj>
      </w:sdtPr>
      <w:sdtEndPr/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Pr="00A2256A">
          <w:rPr>
            <w:rFonts w:ascii="TH SarabunIT๙" w:hAnsi="TH SarabunIT๙" w:cs="TH SarabunIT๙"/>
            <w:noProof/>
            <w:sz w:val="24"/>
            <w:szCs w:val="24"/>
            <w:lang w:val="th-TH"/>
          </w:rPr>
          <w:t>1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3C30D8E8" w14:textId="77777777" w:rsidR="00814D0C" w:rsidRPr="007C38F1" w:rsidRDefault="00814D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3293"/>
    <w:multiLevelType w:val="hybridMultilevel"/>
    <w:tmpl w:val="20B4EF34"/>
    <w:lvl w:ilvl="0" w:tplc="1F988AE4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 w15:restartNumberingAfterBreak="0">
    <w:nsid w:val="05067082"/>
    <w:multiLevelType w:val="multilevel"/>
    <w:tmpl w:val="E21835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1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5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3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23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7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71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272" w:hanging="1800"/>
      </w:pPr>
      <w:rPr>
        <w:rFonts w:hint="default"/>
        <w:b/>
      </w:rPr>
    </w:lvl>
  </w:abstractNum>
  <w:abstractNum w:abstractNumId="2" w15:restartNumberingAfterBreak="0">
    <w:nsid w:val="0B8B153A"/>
    <w:multiLevelType w:val="hybridMultilevel"/>
    <w:tmpl w:val="39CCD0B8"/>
    <w:lvl w:ilvl="0" w:tplc="BA362D44">
      <w:start w:val="1"/>
      <w:numFmt w:val="decimal"/>
      <w:lvlText w:val="%1)"/>
      <w:lvlJc w:val="left"/>
      <w:pPr>
        <w:ind w:left="19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" w15:restartNumberingAfterBreak="0">
    <w:nsid w:val="12590FE1"/>
    <w:multiLevelType w:val="hybridMultilevel"/>
    <w:tmpl w:val="4E5C80A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2B85691"/>
    <w:multiLevelType w:val="hybridMultilevel"/>
    <w:tmpl w:val="391A186A"/>
    <w:lvl w:ilvl="0" w:tplc="FB6E4EC4">
      <w:start w:val="1"/>
      <w:numFmt w:val="decimal"/>
      <w:lvlText w:val="%1)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5" w15:restartNumberingAfterBreak="0">
    <w:nsid w:val="15CC7743"/>
    <w:multiLevelType w:val="hybridMultilevel"/>
    <w:tmpl w:val="4470CE56"/>
    <w:lvl w:ilvl="0" w:tplc="F2CE9388">
      <w:start w:val="4"/>
      <w:numFmt w:val="bullet"/>
      <w:lvlText w:val="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373E4"/>
    <w:multiLevelType w:val="hybridMultilevel"/>
    <w:tmpl w:val="5AF61CFC"/>
    <w:lvl w:ilvl="0" w:tplc="20EC7978">
      <w:start w:val="1"/>
      <w:numFmt w:val="thaiNumb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B1C3DE9"/>
    <w:multiLevelType w:val="hybridMultilevel"/>
    <w:tmpl w:val="655E5FB4"/>
    <w:lvl w:ilvl="0" w:tplc="2AD823A2">
      <w:numFmt w:val="bullet"/>
      <w:lvlText w:val="-"/>
      <w:lvlJc w:val="left"/>
      <w:pPr>
        <w:ind w:left="6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1B8D1A64"/>
    <w:multiLevelType w:val="hybridMultilevel"/>
    <w:tmpl w:val="3132956E"/>
    <w:lvl w:ilvl="0" w:tplc="46326D5C">
      <w:start w:val="1"/>
      <w:numFmt w:val="decimal"/>
      <w:lvlText w:val="(%1)"/>
      <w:lvlJc w:val="left"/>
      <w:pPr>
        <w:ind w:left="720" w:hanging="360"/>
      </w:pPr>
      <w:rPr>
        <w:rFonts w:ascii="Chulabhorn Likit Text Light๙" w:eastAsia="Times New Roman" w:hAnsi="Chulabhorn Likit Text Light๙" w:cs="Chulabhorn Likit Text Light๙"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B514C"/>
    <w:multiLevelType w:val="hybridMultilevel"/>
    <w:tmpl w:val="6C6AA834"/>
    <w:lvl w:ilvl="0" w:tplc="9F52798C">
      <w:start w:val="1"/>
      <w:numFmt w:val="thaiNumbers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249C3EE6"/>
    <w:multiLevelType w:val="hybridMultilevel"/>
    <w:tmpl w:val="8684E874"/>
    <w:lvl w:ilvl="0" w:tplc="1250D762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E624A3"/>
    <w:multiLevelType w:val="hybridMultilevel"/>
    <w:tmpl w:val="5A920926"/>
    <w:lvl w:ilvl="0" w:tplc="50C28626">
      <w:start w:val="1"/>
      <w:numFmt w:val="bullet"/>
      <w:lvlText w:val=""/>
      <w:lvlJc w:val="left"/>
      <w:pPr>
        <w:ind w:left="5731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741CDD50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sz w:val="28"/>
        <w:szCs w:val="28"/>
        <w:lang w:bidi="th-TH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3A120A91"/>
    <w:multiLevelType w:val="hybridMultilevel"/>
    <w:tmpl w:val="3D541B30"/>
    <w:lvl w:ilvl="0" w:tplc="D0026402">
      <w:start w:val="2"/>
      <w:numFmt w:val="bullet"/>
      <w:lvlText w:val="-"/>
      <w:lvlJc w:val="left"/>
      <w:pPr>
        <w:ind w:left="1800" w:hanging="360"/>
      </w:pPr>
      <w:rPr>
        <w:rFonts w:ascii="Chulabhorn Likit Text Light๙" w:eastAsia="Times New Roman" w:hAnsi="Chulabhorn Likit Text Light๙" w:cs="Chulabhorn Likit Text Light๙" w:hint="default"/>
        <w:sz w:val="22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7F717EE"/>
    <w:multiLevelType w:val="multilevel"/>
    <w:tmpl w:val="583EA430"/>
    <w:lvl w:ilvl="0">
      <w:start w:val="4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0" w:hanging="5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4A6F3FF5"/>
    <w:multiLevelType w:val="hybridMultilevel"/>
    <w:tmpl w:val="CADC0344"/>
    <w:lvl w:ilvl="0" w:tplc="BD1A13B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C81BD9"/>
    <w:multiLevelType w:val="hybridMultilevel"/>
    <w:tmpl w:val="981600FC"/>
    <w:lvl w:ilvl="0" w:tplc="28882DF0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1CD6DDA"/>
    <w:multiLevelType w:val="multilevel"/>
    <w:tmpl w:val="288E4AE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75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4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7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78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640" w:hanging="1800"/>
      </w:pPr>
      <w:rPr>
        <w:rFonts w:hint="default"/>
        <w:b/>
      </w:rPr>
    </w:lvl>
  </w:abstractNum>
  <w:abstractNum w:abstractNumId="17" w15:restartNumberingAfterBreak="0">
    <w:nsid w:val="5A4429AD"/>
    <w:multiLevelType w:val="hybridMultilevel"/>
    <w:tmpl w:val="5C3CFC14"/>
    <w:lvl w:ilvl="0" w:tplc="2514DB52">
      <w:start w:val="1"/>
      <w:numFmt w:val="decimal"/>
      <w:lvlText w:val="%1)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8" w15:restartNumberingAfterBreak="0">
    <w:nsid w:val="60781DC2"/>
    <w:multiLevelType w:val="multilevel"/>
    <w:tmpl w:val="B2ACFC8A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9" w15:restartNumberingAfterBreak="0">
    <w:nsid w:val="61E72D66"/>
    <w:multiLevelType w:val="hybridMultilevel"/>
    <w:tmpl w:val="F8489782"/>
    <w:lvl w:ilvl="0" w:tplc="3E74660A">
      <w:start w:val="1"/>
      <w:numFmt w:val="thaiNumbers"/>
      <w:lvlText w:val="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0" w15:restartNumberingAfterBreak="0">
    <w:nsid w:val="66E65CF7"/>
    <w:multiLevelType w:val="hybridMultilevel"/>
    <w:tmpl w:val="7F10E732"/>
    <w:lvl w:ilvl="0" w:tplc="156C37E2">
      <w:start w:val="1"/>
      <w:numFmt w:val="thaiNumbers"/>
      <w:lvlText w:val="%1."/>
      <w:lvlJc w:val="left"/>
      <w:pPr>
        <w:ind w:left="108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5D641D"/>
    <w:multiLevelType w:val="hybridMultilevel"/>
    <w:tmpl w:val="D10EA6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9D4348"/>
    <w:multiLevelType w:val="hybridMultilevel"/>
    <w:tmpl w:val="BFE2E0B6"/>
    <w:lvl w:ilvl="0" w:tplc="5B50A496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8B03F2"/>
    <w:multiLevelType w:val="hybridMultilevel"/>
    <w:tmpl w:val="34086FF4"/>
    <w:lvl w:ilvl="0" w:tplc="8B8C1B56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39147AD"/>
    <w:multiLevelType w:val="hybridMultilevel"/>
    <w:tmpl w:val="ACE4265A"/>
    <w:lvl w:ilvl="0" w:tplc="4FFE5066">
      <w:start w:val="1"/>
      <w:numFmt w:val="thaiNumbers"/>
      <w:lvlText w:val="%1)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5" w15:restartNumberingAfterBreak="0">
    <w:nsid w:val="78790105"/>
    <w:multiLevelType w:val="hybridMultilevel"/>
    <w:tmpl w:val="A956FD2E"/>
    <w:lvl w:ilvl="0" w:tplc="0409000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26" w15:restartNumberingAfterBreak="0">
    <w:nsid w:val="79D939BF"/>
    <w:multiLevelType w:val="hybridMultilevel"/>
    <w:tmpl w:val="B734CBD2"/>
    <w:lvl w:ilvl="0" w:tplc="4100191C">
      <w:start w:val="1"/>
      <w:numFmt w:val="thaiNumbers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 w15:restartNumberingAfterBreak="0">
    <w:nsid w:val="7A28257B"/>
    <w:multiLevelType w:val="multilevel"/>
    <w:tmpl w:val="195E9076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990" w:hanging="420"/>
      </w:pPr>
      <w:rPr>
        <w:rFonts w:eastAsia="Angsana New" w:hint="default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eastAsia="Angsana New" w:hint="default"/>
      </w:rPr>
    </w:lvl>
    <w:lvl w:ilvl="3">
      <w:start w:val="1"/>
      <w:numFmt w:val="decimal"/>
      <w:isLgl/>
      <w:lvlText w:val="%1.%2.%3.%4"/>
      <w:lvlJc w:val="left"/>
      <w:pPr>
        <w:ind w:left="1290" w:hanging="720"/>
      </w:pPr>
      <w:rPr>
        <w:rFonts w:eastAsia="Angsana New" w:hint="default"/>
      </w:rPr>
    </w:lvl>
    <w:lvl w:ilvl="4">
      <w:start w:val="1"/>
      <w:numFmt w:val="decimal"/>
      <w:isLgl/>
      <w:lvlText w:val="%1.%2.%3.%4.%5"/>
      <w:lvlJc w:val="left"/>
      <w:pPr>
        <w:ind w:left="1650" w:hanging="1080"/>
      </w:pPr>
      <w:rPr>
        <w:rFonts w:eastAsia="Angsana New" w:hint="default"/>
      </w:rPr>
    </w:lvl>
    <w:lvl w:ilvl="5">
      <w:start w:val="1"/>
      <w:numFmt w:val="decimal"/>
      <w:isLgl/>
      <w:lvlText w:val="%1.%2.%3.%4.%5.%6"/>
      <w:lvlJc w:val="left"/>
      <w:pPr>
        <w:ind w:left="1650" w:hanging="1080"/>
      </w:pPr>
      <w:rPr>
        <w:rFonts w:eastAsia="Angsana New" w:hint="default"/>
      </w:rPr>
    </w:lvl>
    <w:lvl w:ilvl="6">
      <w:start w:val="1"/>
      <w:numFmt w:val="decimal"/>
      <w:isLgl/>
      <w:lvlText w:val="%1.%2.%3.%4.%5.%6.%7"/>
      <w:lvlJc w:val="left"/>
      <w:pPr>
        <w:ind w:left="2010" w:hanging="1440"/>
      </w:pPr>
      <w:rPr>
        <w:rFonts w:eastAsia="Angsana New" w:hint="default"/>
      </w:rPr>
    </w:lvl>
    <w:lvl w:ilvl="7">
      <w:start w:val="1"/>
      <w:numFmt w:val="decimal"/>
      <w:isLgl/>
      <w:lvlText w:val="%1.%2.%3.%4.%5.%6.%7.%8"/>
      <w:lvlJc w:val="left"/>
      <w:pPr>
        <w:ind w:left="2010" w:hanging="1440"/>
      </w:pPr>
      <w:rPr>
        <w:rFonts w:eastAsia="Angsana New" w:hint="default"/>
      </w:rPr>
    </w:lvl>
    <w:lvl w:ilvl="8">
      <w:start w:val="1"/>
      <w:numFmt w:val="decimal"/>
      <w:isLgl/>
      <w:lvlText w:val="%1.%2.%3.%4.%5.%6.%7.%8.%9"/>
      <w:lvlJc w:val="left"/>
      <w:pPr>
        <w:ind w:left="2370" w:hanging="1800"/>
      </w:pPr>
      <w:rPr>
        <w:rFonts w:eastAsia="Angsana New" w:hint="default"/>
      </w:rPr>
    </w:lvl>
  </w:abstractNum>
  <w:abstractNum w:abstractNumId="28" w15:restartNumberingAfterBreak="0">
    <w:nsid w:val="7C437CAA"/>
    <w:multiLevelType w:val="hybridMultilevel"/>
    <w:tmpl w:val="6D70FE76"/>
    <w:lvl w:ilvl="0" w:tplc="DC10FE8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9" w15:restartNumberingAfterBreak="0">
    <w:nsid w:val="7F81467D"/>
    <w:multiLevelType w:val="hybridMultilevel"/>
    <w:tmpl w:val="8FF8AABC"/>
    <w:lvl w:ilvl="0" w:tplc="AA805F2C">
      <w:start w:val="1"/>
      <w:numFmt w:val="thaiNumbers"/>
      <w:lvlText w:val="%1)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0"/>
  </w:num>
  <w:num w:numId="5">
    <w:abstractNumId w:val="11"/>
  </w:num>
  <w:num w:numId="6">
    <w:abstractNumId w:val="4"/>
  </w:num>
  <w:num w:numId="7">
    <w:abstractNumId w:val="6"/>
  </w:num>
  <w:num w:numId="8">
    <w:abstractNumId w:val="21"/>
  </w:num>
  <w:num w:numId="9">
    <w:abstractNumId w:val="10"/>
  </w:num>
  <w:num w:numId="10">
    <w:abstractNumId w:val="22"/>
  </w:num>
  <w:num w:numId="11">
    <w:abstractNumId w:val="26"/>
  </w:num>
  <w:num w:numId="12">
    <w:abstractNumId w:val="9"/>
  </w:num>
  <w:num w:numId="13">
    <w:abstractNumId w:val="20"/>
  </w:num>
  <w:num w:numId="14">
    <w:abstractNumId w:val="13"/>
  </w:num>
  <w:num w:numId="15">
    <w:abstractNumId w:val="18"/>
  </w:num>
  <w:num w:numId="16">
    <w:abstractNumId w:val="15"/>
  </w:num>
  <w:num w:numId="17">
    <w:abstractNumId w:val="28"/>
  </w:num>
  <w:num w:numId="18">
    <w:abstractNumId w:val="23"/>
  </w:num>
  <w:num w:numId="19">
    <w:abstractNumId w:val="27"/>
  </w:num>
  <w:num w:numId="20">
    <w:abstractNumId w:val="14"/>
  </w:num>
  <w:num w:numId="21">
    <w:abstractNumId w:val="2"/>
  </w:num>
  <w:num w:numId="22">
    <w:abstractNumId w:val="17"/>
  </w:num>
  <w:num w:numId="23">
    <w:abstractNumId w:val="16"/>
  </w:num>
  <w:num w:numId="24">
    <w:abstractNumId w:val="1"/>
  </w:num>
  <w:num w:numId="25">
    <w:abstractNumId w:val="8"/>
  </w:num>
  <w:num w:numId="26">
    <w:abstractNumId w:val="7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3"/>
  </w:num>
  <w:num w:numId="30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018"/>
    <w:rsid w:val="00000993"/>
    <w:rsid w:val="00002381"/>
    <w:rsid w:val="000023B9"/>
    <w:rsid w:val="00003EB9"/>
    <w:rsid w:val="00005095"/>
    <w:rsid w:val="00005806"/>
    <w:rsid w:val="0000631F"/>
    <w:rsid w:val="0000693F"/>
    <w:rsid w:val="00006A87"/>
    <w:rsid w:val="00006EF8"/>
    <w:rsid w:val="00007121"/>
    <w:rsid w:val="00007328"/>
    <w:rsid w:val="00007F25"/>
    <w:rsid w:val="00010209"/>
    <w:rsid w:val="000110FD"/>
    <w:rsid w:val="000120D5"/>
    <w:rsid w:val="00012C23"/>
    <w:rsid w:val="0001393D"/>
    <w:rsid w:val="0001398D"/>
    <w:rsid w:val="00014549"/>
    <w:rsid w:val="00014586"/>
    <w:rsid w:val="00014612"/>
    <w:rsid w:val="00014FAA"/>
    <w:rsid w:val="00015A1E"/>
    <w:rsid w:val="00016BAF"/>
    <w:rsid w:val="0001783E"/>
    <w:rsid w:val="00017B89"/>
    <w:rsid w:val="00017FD9"/>
    <w:rsid w:val="0002005F"/>
    <w:rsid w:val="00020176"/>
    <w:rsid w:val="00020FDA"/>
    <w:rsid w:val="00021B29"/>
    <w:rsid w:val="00021D1A"/>
    <w:rsid w:val="000224BF"/>
    <w:rsid w:val="000226AD"/>
    <w:rsid w:val="00022CE6"/>
    <w:rsid w:val="000235C9"/>
    <w:rsid w:val="000238C1"/>
    <w:rsid w:val="00023CF6"/>
    <w:rsid w:val="00024B48"/>
    <w:rsid w:val="00024E4E"/>
    <w:rsid w:val="000261F2"/>
    <w:rsid w:val="000263A5"/>
    <w:rsid w:val="000264A4"/>
    <w:rsid w:val="00026E4C"/>
    <w:rsid w:val="000278B9"/>
    <w:rsid w:val="00027FCA"/>
    <w:rsid w:val="0003053E"/>
    <w:rsid w:val="000306E9"/>
    <w:rsid w:val="0003109C"/>
    <w:rsid w:val="0003159A"/>
    <w:rsid w:val="00031F21"/>
    <w:rsid w:val="000325E7"/>
    <w:rsid w:val="0003261C"/>
    <w:rsid w:val="00033732"/>
    <w:rsid w:val="0003426A"/>
    <w:rsid w:val="0003434A"/>
    <w:rsid w:val="0003460D"/>
    <w:rsid w:val="00034B09"/>
    <w:rsid w:val="00034FD5"/>
    <w:rsid w:val="00035190"/>
    <w:rsid w:val="00035A00"/>
    <w:rsid w:val="00035D61"/>
    <w:rsid w:val="00035F5E"/>
    <w:rsid w:val="00036030"/>
    <w:rsid w:val="000361B7"/>
    <w:rsid w:val="00036A68"/>
    <w:rsid w:val="00037613"/>
    <w:rsid w:val="00037A15"/>
    <w:rsid w:val="00040032"/>
    <w:rsid w:val="00040418"/>
    <w:rsid w:val="000428EE"/>
    <w:rsid w:val="0004362B"/>
    <w:rsid w:val="00044FE0"/>
    <w:rsid w:val="000456DE"/>
    <w:rsid w:val="00045907"/>
    <w:rsid w:val="00045B5D"/>
    <w:rsid w:val="0004627B"/>
    <w:rsid w:val="000467E2"/>
    <w:rsid w:val="00050572"/>
    <w:rsid w:val="00050675"/>
    <w:rsid w:val="00050B5B"/>
    <w:rsid w:val="00052192"/>
    <w:rsid w:val="00052CA4"/>
    <w:rsid w:val="0005412B"/>
    <w:rsid w:val="00054F02"/>
    <w:rsid w:val="000555B5"/>
    <w:rsid w:val="0005615D"/>
    <w:rsid w:val="0005679A"/>
    <w:rsid w:val="00060548"/>
    <w:rsid w:val="00061B74"/>
    <w:rsid w:val="00061FB0"/>
    <w:rsid w:val="0006260E"/>
    <w:rsid w:val="0006275A"/>
    <w:rsid w:val="000635F8"/>
    <w:rsid w:val="000642CF"/>
    <w:rsid w:val="0006580C"/>
    <w:rsid w:val="0006582E"/>
    <w:rsid w:val="00065E9C"/>
    <w:rsid w:val="000672B2"/>
    <w:rsid w:val="0006772D"/>
    <w:rsid w:val="00067834"/>
    <w:rsid w:val="000678CA"/>
    <w:rsid w:val="0007087F"/>
    <w:rsid w:val="00071DFB"/>
    <w:rsid w:val="00072E26"/>
    <w:rsid w:val="000738C8"/>
    <w:rsid w:val="000742F4"/>
    <w:rsid w:val="00074AB7"/>
    <w:rsid w:val="00074C8D"/>
    <w:rsid w:val="00074E22"/>
    <w:rsid w:val="000766D4"/>
    <w:rsid w:val="00076EF1"/>
    <w:rsid w:val="0007796B"/>
    <w:rsid w:val="000804B0"/>
    <w:rsid w:val="00080C52"/>
    <w:rsid w:val="00081A49"/>
    <w:rsid w:val="00081E45"/>
    <w:rsid w:val="00083827"/>
    <w:rsid w:val="00083B47"/>
    <w:rsid w:val="0008489C"/>
    <w:rsid w:val="00084DD6"/>
    <w:rsid w:val="0008529E"/>
    <w:rsid w:val="0008603B"/>
    <w:rsid w:val="00087B44"/>
    <w:rsid w:val="00087EFD"/>
    <w:rsid w:val="00090FFA"/>
    <w:rsid w:val="0009101B"/>
    <w:rsid w:val="00093B20"/>
    <w:rsid w:val="00093E1C"/>
    <w:rsid w:val="00093E33"/>
    <w:rsid w:val="00094424"/>
    <w:rsid w:val="0009495C"/>
    <w:rsid w:val="0009515F"/>
    <w:rsid w:val="000966FA"/>
    <w:rsid w:val="0009694B"/>
    <w:rsid w:val="00097615"/>
    <w:rsid w:val="000A0592"/>
    <w:rsid w:val="000A1705"/>
    <w:rsid w:val="000A1D51"/>
    <w:rsid w:val="000A1EC3"/>
    <w:rsid w:val="000A2BE5"/>
    <w:rsid w:val="000A309E"/>
    <w:rsid w:val="000A3433"/>
    <w:rsid w:val="000A401F"/>
    <w:rsid w:val="000A4666"/>
    <w:rsid w:val="000A4E61"/>
    <w:rsid w:val="000A52BE"/>
    <w:rsid w:val="000A569B"/>
    <w:rsid w:val="000A5AC7"/>
    <w:rsid w:val="000A5CC1"/>
    <w:rsid w:val="000A7645"/>
    <w:rsid w:val="000A7DB9"/>
    <w:rsid w:val="000B0123"/>
    <w:rsid w:val="000B0B4F"/>
    <w:rsid w:val="000B0BC1"/>
    <w:rsid w:val="000B0C45"/>
    <w:rsid w:val="000B0D65"/>
    <w:rsid w:val="000B370F"/>
    <w:rsid w:val="000B3ED0"/>
    <w:rsid w:val="000B3F22"/>
    <w:rsid w:val="000B4248"/>
    <w:rsid w:val="000B463A"/>
    <w:rsid w:val="000B4662"/>
    <w:rsid w:val="000B4DA3"/>
    <w:rsid w:val="000B50EA"/>
    <w:rsid w:val="000B5F2D"/>
    <w:rsid w:val="000B63D1"/>
    <w:rsid w:val="000B703F"/>
    <w:rsid w:val="000B7C2E"/>
    <w:rsid w:val="000B7FCF"/>
    <w:rsid w:val="000C0BF4"/>
    <w:rsid w:val="000C0FEE"/>
    <w:rsid w:val="000C141B"/>
    <w:rsid w:val="000C156F"/>
    <w:rsid w:val="000C2406"/>
    <w:rsid w:val="000C275B"/>
    <w:rsid w:val="000C326E"/>
    <w:rsid w:val="000C3500"/>
    <w:rsid w:val="000C3761"/>
    <w:rsid w:val="000C3C4F"/>
    <w:rsid w:val="000C442A"/>
    <w:rsid w:val="000C4CAD"/>
    <w:rsid w:val="000C5685"/>
    <w:rsid w:val="000C5909"/>
    <w:rsid w:val="000C7224"/>
    <w:rsid w:val="000D2A32"/>
    <w:rsid w:val="000D3B3C"/>
    <w:rsid w:val="000D448D"/>
    <w:rsid w:val="000D5095"/>
    <w:rsid w:val="000D52A0"/>
    <w:rsid w:val="000D609D"/>
    <w:rsid w:val="000D618F"/>
    <w:rsid w:val="000D65EA"/>
    <w:rsid w:val="000D772B"/>
    <w:rsid w:val="000D794B"/>
    <w:rsid w:val="000E02B3"/>
    <w:rsid w:val="000E0ADD"/>
    <w:rsid w:val="000E0B6C"/>
    <w:rsid w:val="000E1621"/>
    <w:rsid w:val="000E1AFC"/>
    <w:rsid w:val="000E2956"/>
    <w:rsid w:val="000E3325"/>
    <w:rsid w:val="000E3BD0"/>
    <w:rsid w:val="000E3F8E"/>
    <w:rsid w:val="000E402B"/>
    <w:rsid w:val="000E44C1"/>
    <w:rsid w:val="000E450F"/>
    <w:rsid w:val="000E4539"/>
    <w:rsid w:val="000E528E"/>
    <w:rsid w:val="000E5B68"/>
    <w:rsid w:val="000E5EA1"/>
    <w:rsid w:val="000E6FD5"/>
    <w:rsid w:val="000E7899"/>
    <w:rsid w:val="000F0159"/>
    <w:rsid w:val="000F208C"/>
    <w:rsid w:val="000F2704"/>
    <w:rsid w:val="000F40D5"/>
    <w:rsid w:val="000F5241"/>
    <w:rsid w:val="000F5480"/>
    <w:rsid w:val="000F5BA7"/>
    <w:rsid w:val="000F5FE8"/>
    <w:rsid w:val="000F6084"/>
    <w:rsid w:val="000F7819"/>
    <w:rsid w:val="000F7DA5"/>
    <w:rsid w:val="001001E0"/>
    <w:rsid w:val="001003C6"/>
    <w:rsid w:val="00100CC4"/>
    <w:rsid w:val="0010185A"/>
    <w:rsid w:val="00102E3D"/>
    <w:rsid w:val="00103A7A"/>
    <w:rsid w:val="00103AB5"/>
    <w:rsid w:val="00103E57"/>
    <w:rsid w:val="0010452D"/>
    <w:rsid w:val="00104812"/>
    <w:rsid w:val="001049AB"/>
    <w:rsid w:val="001050CD"/>
    <w:rsid w:val="00105DA2"/>
    <w:rsid w:val="00105ECB"/>
    <w:rsid w:val="00106561"/>
    <w:rsid w:val="00106E88"/>
    <w:rsid w:val="001077E7"/>
    <w:rsid w:val="00110284"/>
    <w:rsid w:val="0011125F"/>
    <w:rsid w:val="001120EC"/>
    <w:rsid w:val="00112AFC"/>
    <w:rsid w:val="00112CB1"/>
    <w:rsid w:val="001132A9"/>
    <w:rsid w:val="00113CEF"/>
    <w:rsid w:val="0011434F"/>
    <w:rsid w:val="00114717"/>
    <w:rsid w:val="001157BF"/>
    <w:rsid w:val="00115BC6"/>
    <w:rsid w:val="00115CD9"/>
    <w:rsid w:val="001160DB"/>
    <w:rsid w:val="001166DB"/>
    <w:rsid w:val="00116AD9"/>
    <w:rsid w:val="001174C8"/>
    <w:rsid w:val="001202CA"/>
    <w:rsid w:val="00120840"/>
    <w:rsid w:val="0012107E"/>
    <w:rsid w:val="0012112A"/>
    <w:rsid w:val="001214F0"/>
    <w:rsid w:val="00121780"/>
    <w:rsid w:val="00121B6A"/>
    <w:rsid w:val="001229F3"/>
    <w:rsid w:val="0012304D"/>
    <w:rsid w:val="00123A42"/>
    <w:rsid w:val="00124204"/>
    <w:rsid w:val="00124ABB"/>
    <w:rsid w:val="00124F93"/>
    <w:rsid w:val="0012603C"/>
    <w:rsid w:val="00126EFE"/>
    <w:rsid w:val="001270AA"/>
    <w:rsid w:val="00127126"/>
    <w:rsid w:val="00127354"/>
    <w:rsid w:val="00127561"/>
    <w:rsid w:val="00127B5B"/>
    <w:rsid w:val="00127BD2"/>
    <w:rsid w:val="001301B1"/>
    <w:rsid w:val="00130CC5"/>
    <w:rsid w:val="00130E55"/>
    <w:rsid w:val="0013123C"/>
    <w:rsid w:val="001314FC"/>
    <w:rsid w:val="001326C6"/>
    <w:rsid w:val="00132A5A"/>
    <w:rsid w:val="001330FB"/>
    <w:rsid w:val="00133771"/>
    <w:rsid w:val="00134370"/>
    <w:rsid w:val="00134501"/>
    <w:rsid w:val="0013495F"/>
    <w:rsid w:val="00135382"/>
    <w:rsid w:val="00135ECB"/>
    <w:rsid w:val="0013641B"/>
    <w:rsid w:val="00136BF2"/>
    <w:rsid w:val="00137261"/>
    <w:rsid w:val="00140415"/>
    <w:rsid w:val="001408C4"/>
    <w:rsid w:val="0014123A"/>
    <w:rsid w:val="00141A81"/>
    <w:rsid w:val="00141B09"/>
    <w:rsid w:val="00142BF7"/>
    <w:rsid w:val="001436EE"/>
    <w:rsid w:val="0014421C"/>
    <w:rsid w:val="00144A7E"/>
    <w:rsid w:val="00144CFC"/>
    <w:rsid w:val="001464E5"/>
    <w:rsid w:val="00146793"/>
    <w:rsid w:val="00146CAB"/>
    <w:rsid w:val="00150181"/>
    <w:rsid w:val="00150546"/>
    <w:rsid w:val="00151007"/>
    <w:rsid w:val="00151571"/>
    <w:rsid w:val="00151F9C"/>
    <w:rsid w:val="001521BE"/>
    <w:rsid w:val="0015248E"/>
    <w:rsid w:val="0015268E"/>
    <w:rsid w:val="0015287C"/>
    <w:rsid w:val="00152B65"/>
    <w:rsid w:val="00152CD5"/>
    <w:rsid w:val="00153254"/>
    <w:rsid w:val="0015371F"/>
    <w:rsid w:val="00153B21"/>
    <w:rsid w:val="00154626"/>
    <w:rsid w:val="00154F8E"/>
    <w:rsid w:val="001552F6"/>
    <w:rsid w:val="00155496"/>
    <w:rsid w:val="00155EF1"/>
    <w:rsid w:val="00156C2B"/>
    <w:rsid w:val="00156C68"/>
    <w:rsid w:val="00156D85"/>
    <w:rsid w:val="00156DA0"/>
    <w:rsid w:val="0016070E"/>
    <w:rsid w:val="0016117A"/>
    <w:rsid w:val="00161797"/>
    <w:rsid w:val="0016246F"/>
    <w:rsid w:val="001624EA"/>
    <w:rsid w:val="00162DB5"/>
    <w:rsid w:val="00162DEF"/>
    <w:rsid w:val="00163909"/>
    <w:rsid w:val="001643E7"/>
    <w:rsid w:val="001652CF"/>
    <w:rsid w:val="001656AB"/>
    <w:rsid w:val="0016578E"/>
    <w:rsid w:val="00165950"/>
    <w:rsid w:val="00165A61"/>
    <w:rsid w:val="00165EFB"/>
    <w:rsid w:val="001668A5"/>
    <w:rsid w:val="00167447"/>
    <w:rsid w:val="00167759"/>
    <w:rsid w:val="001718AC"/>
    <w:rsid w:val="00172CFC"/>
    <w:rsid w:val="00172EED"/>
    <w:rsid w:val="00173F00"/>
    <w:rsid w:val="001746D2"/>
    <w:rsid w:val="00175243"/>
    <w:rsid w:val="00175A1A"/>
    <w:rsid w:val="001801AE"/>
    <w:rsid w:val="00180582"/>
    <w:rsid w:val="0018092A"/>
    <w:rsid w:val="00180B41"/>
    <w:rsid w:val="00181B0F"/>
    <w:rsid w:val="0018254A"/>
    <w:rsid w:val="001829B4"/>
    <w:rsid w:val="00182CC3"/>
    <w:rsid w:val="00183365"/>
    <w:rsid w:val="00183510"/>
    <w:rsid w:val="00183ED4"/>
    <w:rsid w:val="001846EF"/>
    <w:rsid w:val="00184DD0"/>
    <w:rsid w:val="0018535D"/>
    <w:rsid w:val="00185983"/>
    <w:rsid w:val="00186DE2"/>
    <w:rsid w:val="00190849"/>
    <w:rsid w:val="0019163E"/>
    <w:rsid w:val="00191C28"/>
    <w:rsid w:val="00191E32"/>
    <w:rsid w:val="00192ED6"/>
    <w:rsid w:val="00194128"/>
    <w:rsid w:val="001949C1"/>
    <w:rsid w:val="0019571A"/>
    <w:rsid w:val="00196A6F"/>
    <w:rsid w:val="00196D4B"/>
    <w:rsid w:val="001A0705"/>
    <w:rsid w:val="001A08F4"/>
    <w:rsid w:val="001A0F5B"/>
    <w:rsid w:val="001A1A01"/>
    <w:rsid w:val="001A1B66"/>
    <w:rsid w:val="001A2877"/>
    <w:rsid w:val="001A2926"/>
    <w:rsid w:val="001A2C23"/>
    <w:rsid w:val="001A3523"/>
    <w:rsid w:val="001A42C2"/>
    <w:rsid w:val="001A4CE9"/>
    <w:rsid w:val="001A51E0"/>
    <w:rsid w:val="001A60F2"/>
    <w:rsid w:val="001A6886"/>
    <w:rsid w:val="001A6B4B"/>
    <w:rsid w:val="001A713C"/>
    <w:rsid w:val="001A7537"/>
    <w:rsid w:val="001A7955"/>
    <w:rsid w:val="001A7FD3"/>
    <w:rsid w:val="001B18DD"/>
    <w:rsid w:val="001B3C65"/>
    <w:rsid w:val="001B445B"/>
    <w:rsid w:val="001B4F5E"/>
    <w:rsid w:val="001B5287"/>
    <w:rsid w:val="001B5549"/>
    <w:rsid w:val="001B5960"/>
    <w:rsid w:val="001B7502"/>
    <w:rsid w:val="001C01A2"/>
    <w:rsid w:val="001C15F0"/>
    <w:rsid w:val="001C2021"/>
    <w:rsid w:val="001C41BE"/>
    <w:rsid w:val="001C4864"/>
    <w:rsid w:val="001C4DAA"/>
    <w:rsid w:val="001C550A"/>
    <w:rsid w:val="001C5C30"/>
    <w:rsid w:val="001C6199"/>
    <w:rsid w:val="001C6794"/>
    <w:rsid w:val="001C6BA8"/>
    <w:rsid w:val="001C76E4"/>
    <w:rsid w:val="001D0004"/>
    <w:rsid w:val="001D0007"/>
    <w:rsid w:val="001D06BE"/>
    <w:rsid w:val="001D12B9"/>
    <w:rsid w:val="001D17D3"/>
    <w:rsid w:val="001D1F7D"/>
    <w:rsid w:val="001D2363"/>
    <w:rsid w:val="001D242C"/>
    <w:rsid w:val="001D28A3"/>
    <w:rsid w:val="001D29AB"/>
    <w:rsid w:val="001D48E8"/>
    <w:rsid w:val="001D5032"/>
    <w:rsid w:val="001D51D3"/>
    <w:rsid w:val="001D5CEF"/>
    <w:rsid w:val="001D69AB"/>
    <w:rsid w:val="001D6B14"/>
    <w:rsid w:val="001D6E5C"/>
    <w:rsid w:val="001D7E93"/>
    <w:rsid w:val="001E016C"/>
    <w:rsid w:val="001E02D2"/>
    <w:rsid w:val="001E0965"/>
    <w:rsid w:val="001E105B"/>
    <w:rsid w:val="001E1807"/>
    <w:rsid w:val="001E1BB2"/>
    <w:rsid w:val="001E259D"/>
    <w:rsid w:val="001E31DB"/>
    <w:rsid w:val="001E3459"/>
    <w:rsid w:val="001E3B50"/>
    <w:rsid w:val="001E3C02"/>
    <w:rsid w:val="001E3CCD"/>
    <w:rsid w:val="001E637D"/>
    <w:rsid w:val="001E6406"/>
    <w:rsid w:val="001E6516"/>
    <w:rsid w:val="001E7211"/>
    <w:rsid w:val="001E7C93"/>
    <w:rsid w:val="001F177D"/>
    <w:rsid w:val="001F1A3B"/>
    <w:rsid w:val="001F23B3"/>
    <w:rsid w:val="001F2ACD"/>
    <w:rsid w:val="001F2B44"/>
    <w:rsid w:val="001F2ED4"/>
    <w:rsid w:val="001F3031"/>
    <w:rsid w:val="001F3415"/>
    <w:rsid w:val="001F372A"/>
    <w:rsid w:val="001F382F"/>
    <w:rsid w:val="001F4E38"/>
    <w:rsid w:val="001F546B"/>
    <w:rsid w:val="001F5D3F"/>
    <w:rsid w:val="001F5DC1"/>
    <w:rsid w:val="001F5F47"/>
    <w:rsid w:val="001F60E4"/>
    <w:rsid w:val="001F6A55"/>
    <w:rsid w:val="001F71F2"/>
    <w:rsid w:val="001F7F7F"/>
    <w:rsid w:val="00200E45"/>
    <w:rsid w:val="00201C1B"/>
    <w:rsid w:val="00202355"/>
    <w:rsid w:val="002028A8"/>
    <w:rsid w:val="002032A1"/>
    <w:rsid w:val="00203325"/>
    <w:rsid w:val="002035AD"/>
    <w:rsid w:val="00204B58"/>
    <w:rsid w:val="002053A3"/>
    <w:rsid w:val="0020617E"/>
    <w:rsid w:val="00207456"/>
    <w:rsid w:val="00207B8B"/>
    <w:rsid w:val="002102DD"/>
    <w:rsid w:val="0021109B"/>
    <w:rsid w:val="002124A0"/>
    <w:rsid w:val="00213ED5"/>
    <w:rsid w:val="002154BD"/>
    <w:rsid w:val="002155F4"/>
    <w:rsid w:val="002157AD"/>
    <w:rsid w:val="002160A7"/>
    <w:rsid w:val="002163A9"/>
    <w:rsid w:val="00216913"/>
    <w:rsid w:val="002171FC"/>
    <w:rsid w:val="002176BF"/>
    <w:rsid w:val="00217CF3"/>
    <w:rsid w:val="00217D2B"/>
    <w:rsid w:val="002205DE"/>
    <w:rsid w:val="00220AAF"/>
    <w:rsid w:val="002211F6"/>
    <w:rsid w:val="002214BE"/>
    <w:rsid w:val="00221A4D"/>
    <w:rsid w:val="00223220"/>
    <w:rsid w:val="002234AC"/>
    <w:rsid w:val="002245CB"/>
    <w:rsid w:val="002247B9"/>
    <w:rsid w:val="00224870"/>
    <w:rsid w:val="002248C8"/>
    <w:rsid w:val="00224F9C"/>
    <w:rsid w:val="0022559D"/>
    <w:rsid w:val="002255C9"/>
    <w:rsid w:val="00225C7B"/>
    <w:rsid w:val="0022666C"/>
    <w:rsid w:val="00226E7C"/>
    <w:rsid w:val="00227196"/>
    <w:rsid w:val="00227398"/>
    <w:rsid w:val="0022764B"/>
    <w:rsid w:val="00227E94"/>
    <w:rsid w:val="00230571"/>
    <w:rsid w:val="002307C5"/>
    <w:rsid w:val="00230867"/>
    <w:rsid w:val="00230FD5"/>
    <w:rsid w:val="002313BE"/>
    <w:rsid w:val="00232294"/>
    <w:rsid w:val="002323B3"/>
    <w:rsid w:val="00232EE5"/>
    <w:rsid w:val="0023387A"/>
    <w:rsid w:val="002344B3"/>
    <w:rsid w:val="00234A5B"/>
    <w:rsid w:val="00234AD1"/>
    <w:rsid w:val="0023523D"/>
    <w:rsid w:val="00235571"/>
    <w:rsid w:val="00235A77"/>
    <w:rsid w:val="00235E87"/>
    <w:rsid w:val="00236264"/>
    <w:rsid w:val="00237051"/>
    <w:rsid w:val="002370D1"/>
    <w:rsid w:val="002376B9"/>
    <w:rsid w:val="00240428"/>
    <w:rsid w:val="00240730"/>
    <w:rsid w:val="0024141B"/>
    <w:rsid w:val="00241A58"/>
    <w:rsid w:val="00241B92"/>
    <w:rsid w:val="00242A27"/>
    <w:rsid w:val="00242C08"/>
    <w:rsid w:val="00243151"/>
    <w:rsid w:val="00243159"/>
    <w:rsid w:val="00244316"/>
    <w:rsid w:val="0024462F"/>
    <w:rsid w:val="0024516C"/>
    <w:rsid w:val="0024523D"/>
    <w:rsid w:val="002457AE"/>
    <w:rsid w:val="00245FB0"/>
    <w:rsid w:val="00246DDB"/>
    <w:rsid w:val="002476D9"/>
    <w:rsid w:val="0025132E"/>
    <w:rsid w:val="002521B2"/>
    <w:rsid w:val="002531BF"/>
    <w:rsid w:val="002533F8"/>
    <w:rsid w:val="0025371B"/>
    <w:rsid w:val="00253A59"/>
    <w:rsid w:val="002540F2"/>
    <w:rsid w:val="00254204"/>
    <w:rsid w:val="0025518E"/>
    <w:rsid w:val="00255318"/>
    <w:rsid w:val="002559BB"/>
    <w:rsid w:val="0026090D"/>
    <w:rsid w:val="002609F8"/>
    <w:rsid w:val="00260D5B"/>
    <w:rsid w:val="00260F1A"/>
    <w:rsid w:val="00261072"/>
    <w:rsid w:val="002622C9"/>
    <w:rsid w:val="00262A0C"/>
    <w:rsid w:val="00262BD6"/>
    <w:rsid w:val="00262F75"/>
    <w:rsid w:val="002636F3"/>
    <w:rsid w:val="002661ED"/>
    <w:rsid w:val="00267156"/>
    <w:rsid w:val="00267FBB"/>
    <w:rsid w:val="00270249"/>
    <w:rsid w:val="0027053D"/>
    <w:rsid w:val="00270940"/>
    <w:rsid w:val="002717E3"/>
    <w:rsid w:val="00271839"/>
    <w:rsid w:val="00271A94"/>
    <w:rsid w:val="00272BFC"/>
    <w:rsid w:val="00273213"/>
    <w:rsid w:val="00273EB9"/>
    <w:rsid w:val="00274DF7"/>
    <w:rsid w:val="002754AE"/>
    <w:rsid w:val="00276116"/>
    <w:rsid w:val="00276D32"/>
    <w:rsid w:val="00277366"/>
    <w:rsid w:val="00277579"/>
    <w:rsid w:val="002775B4"/>
    <w:rsid w:val="002801F4"/>
    <w:rsid w:val="00282E47"/>
    <w:rsid w:val="00283358"/>
    <w:rsid w:val="00283EE4"/>
    <w:rsid w:val="0028476B"/>
    <w:rsid w:val="00285273"/>
    <w:rsid w:val="002859DA"/>
    <w:rsid w:val="00286A34"/>
    <w:rsid w:val="0028756D"/>
    <w:rsid w:val="00287689"/>
    <w:rsid w:val="002876C5"/>
    <w:rsid w:val="0028796E"/>
    <w:rsid w:val="00287E50"/>
    <w:rsid w:val="00287F90"/>
    <w:rsid w:val="00287F9E"/>
    <w:rsid w:val="002916C4"/>
    <w:rsid w:val="00292224"/>
    <w:rsid w:val="002925D7"/>
    <w:rsid w:val="00292AEC"/>
    <w:rsid w:val="002944C0"/>
    <w:rsid w:val="002960DA"/>
    <w:rsid w:val="00296192"/>
    <w:rsid w:val="002962DC"/>
    <w:rsid w:val="002968D4"/>
    <w:rsid w:val="00296E11"/>
    <w:rsid w:val="002976D1"/>
    <w:rsid w:val="002A0679"/>
    <w:rsid w:val="002A1541"/>
    <w:rsid w:val="002A1970"/>
    <w:rsid w:val="002A2A36"/>
    <w:rsid w:val="002A353B"/>
    <w:rsid w:val="002A41A1"/>
    <w:rsid w:val="002A45AB"/>
    <w:rsid w:val="002A4800"/>
    <w:rsid w:val="002A4E89"/>
    <w:rsid w:val="002A4E98"/>
    <w:rsid w:val="002A517B"/>
    <w:rsid w:val="002A5EA5"/>
    <w:rsid w:val="002A74DE"/>
    <w:rsid w:val="002B0AE3"/>
    <w:rsid w:val="002B0BCE"/>
    <w:rsid w:val="002B115F"/>
    <w:rsid w:val="002B1F2E"/>
    <w:rsid w:val="002B20EE"/>
    <w:rsid w:val="002B25C4"/>
    <w:rsid w:val="002B310F"/>
    <w:rsid w:val="002B4BF6"/>
    <w:rsid w:val="002B551B"/>
    <w:rsid w:val="002B69F8"/>
    <w:rsid w:val="002B7A99"/>
    <w:rsid w:val="002C000E"/>
    <w:rsid w:val="002C1651"/>
    <w:rsid w:val="002C1D82"/>
    <w:rsid w:val="002C20E0"/>
    <w:rsid w:val="002C2662"/>
    <w:rsid w:val="002C3308"/>
    <w:rsid w:val="002C36A7"/>
    <w:rsid w:val="002C39A4"/>
    <w:rsid w:val="002C4127"/>
    <w:rsid w:val="002C4730"/>
    <w:rsid w:val="002C5A43"/>
    <w:rsid w:val="002C63BC"/>
    <w:rsid w:val="002C68E3"/>
    <w:rsid w:val="002C6D8F"/>
    <w:rsid w:val="002C77B5"/>
    <w:rsid w:val="002C7859"/>
    <w:rsid w:val="002D0FB1"/>
    <w:rsid w:val="002D1D19"/>
    <w:rsid w:val="002D233F"/>
    <w:rsid w:val="002D3368"/>
    <w:rsid w:val="002D3A9A"/>
    <w:rsid w:val="002D3F72"/>
    <w:rsid w:val="002D4647"/>
    <w:rsid w:val="002D46D5"/>
    <w:rsid w:val="002D4C23"/>
    <w:rsid w:val="002D5268"/>
    <w:rsid w:val="002D5C08"/>
    <w:rsid w:val="002D608A"/>
    <w:rsid w:val="002D6AA7"/>
    <w:rsid w:val="002D6B77"/>
    <w:rsid w:val="002D6FD8"/>
    <w:rsid w:val="002E01CC"/>
    <w:rsid w:val="002E02DA"/>
    <w:rsid w:val="002E09DF"/>
    <w:rsid w:val="002E09E0"/>
    <w:rsid w:val="002E14E6"/>
    <w:rsid w:val="002E152F"/>
    <w:rsid w:val="002E16F2"/>
    <w:rsid w:val="002E26C6"/>
    <w:rsid w:val="002E2717"/>
    <w:rsid w:val="002E37A6"/>
    <w:rsid w:val="002E3B79"/>
    <w:rsid w:val="002E3EA0"/>
    <w:rsid w:val="002E58F4"/>
    <w:rsid w:val="002E604E"/>
    <w:rsid w:val="002E6684"/>
    <w:rsid w:val="002E6AE2"/>
    <w:rsid w:val="002E70E1"/>
    <w:rsid w:val="002E7843"/>
    <w:rsid w:val="002E7C12"/>
    <w:rsid w:val="002F0665"/>
    <w:rsid w:val="002F0C47"/>
    <w:rsid w:val="002F10A7"/>
    <w:rsid w:val="002F1D2C"/>
    <w:rsid w:val="002F2DF5"/>
    <w:rsid w:val="002F53C7"/>
    <w:rsid w:val="002F5575"/>
    <w:rsid w:val="002F6A59"/>
    <w:rsid w:val="002F725E"/>
    <w:rsid w:val="002F72C2"/>
    <w:rsid w:val="002F79CA"/>
    <w:rsid w:val="00300A2B"/>
    <w:rsid w:val="00300E5B"/>
    <w:rsid w:val="00301DCF"/>
    <w:rsid w:val="00301E8F"/>
    <w:rsid w:val="00302BEC"/>
    <w:rsid w:val="003031EA"/>
    <w:rsid w:val="00303C05"/>
    <w:rsid w:val="00303CE5"/>
    <w:rsid w:val="0030476C"/>
    <w:rsid w:val="0030565D"/>
    <w:rsid w:val="00305D27"/>
    <w:rsid w:val="00306E1D"/>
    <w:rsid w:val="00307352"/>
    <w:rsid w:val="00307683"/>
    <w:rsid w:val="00307D3C"/>
    <w:rsid w:val="003104EE"/>
    <w:rsid w:val="00310752"/>
    <w:rsid w:val="00310836"/>
    <w:rsid w:val="00310860"/>
    <w:rsid w:val="0031105F"/>
    <w:rsid w:val="0031127D"/>
    <w:rsid w:val="00313B48"/>
    <w:rsid w:val="00313B9D"/>
    <w:rsid w:val="00313F89"/>
    <w:rsid w:val="00314CF6"/>
    <w:rsid w:val="00314EB2"/>
    <w:rsid w:val="00315791"/>
    <w:rsid w:val="0031652D"/>
    <w:rsid w:val="00316B18"/>
    <w:rsid w:val="003170DB"/>
    <w:rsid w:val="00317206"/>
    <w:rsid w:val="00317A9E"/>
    <w:rsid w:val="00317C45"/>
    <w:rsid w:val="003220CD"/>
    <w:rsid w:val="00322BF6"/>
    <w:rsid w:val="00323070"/>
    <w:rsid w:val="00323C26"/>
    <w:rsid w:val="00323CE6"/>
    <w:rsid w:val="0032442E"/>
    <w:rsid w:val="00324499"/>
    <w:rsid w:val="003249B8"/>
    <w:rsid w:val="0032526B"/>
    <w:rsid w:val="0032572E"/>
    <w:rsid w:val="00325898"/>
    <w:rsid w:val="003264FC"/>
    <w:rsid w:val="00326508"/>
    <w:rsid w:val="00326B89"/>
    <w:rsid w:val="003277D1"/>
    <w:rsid w:val="003305F0"/>
    <w:rsid w:val="00332530"/>
    <w:rsid w:val="00332863"/>
    <w:rsid w:val="003329B8"/>
    <w:rsid w:val="00332C08"/>
    <w:rsid w:val="00332F3F"/>
    <w:rsid w:val="003341A6"/>
    <w:rsid w:val="003341BD"/>
    <w:rsid w:val="0033457B"/>
    <w:rsid w:val="00334A07"/>
    <w:rsid w:val="00334E7B"/>
    <w:rsid w:val="00335C50"/>
    <w:rsid w:val="0033613E"/>
    <w:rsid w:val="00336420"/>
    <w:rsid w:val="0033711B"/>
    <w:rsid w:val="003371D1"/>
    <w:rsid w:val="00337535"/>
    <w:rsid w:val="00337570"/>
    <w:rsid w:val="00337728"/>
    <w:rsid w:val="00340082"/>
    <w:rsid w:val="003402D4"/>
    <w:rsid w:val="003414F9"/>
    <w:rsid w:val="00341C22"/>
    <w:rsid w:val="00342345"/>
    <w:rsid w:val="00343274"/>
    <w:rsid w:val="003445A6"/>
    <w:rsid w:val="00344AE2"/>
    <w:rsid w:val="00344B3A"/>
    <w:rsid w:val="00345A08"/>
    <w:rsid w:val="003465C8"/>
    <w:rsid w:val="00347CD7"/>
    <w:rsid w:val="003500A9"/>
    <w:rsid w:val="003500E6"/>
    <w:rsid w:val="00350320"/>
    <w:rsid w:val="00350352"/>
    <w:rsid w:val="003513FA"/>
    <w:rsid w:val="0035233E"/>
    <w:rsid w:val="0035275A"/>
    <w:rsid w:val="003529F0"/>
    <w:rsid w:val="00352A0B"/>
    <w:rsid w:val="0035438D"/>
    <w:rsid w:val="00354B89"/>
    <w:rsid w:val="00354D63"/>
    <w:rsid w:val="00356A67"/>
    <w:rsid w:val="00356E98"/>
    <w:rsid w:val="00357ACD"/>
    <w:rsid w:val="00357F09"/>
    <w:rsid w:val="00360266"/>
    <w:rsid w:val="003602C0"/>
    <w:rsid w:val="00360EE0"/>
    <w:rsid w:val="00363235"/>
    <w:rsid w:val="003636A4"/>
    <w:rsid w:val="00364641"/>
    <w:rsid w:val="00364E33"/>
    <w:rsid w:val="0036535C"/>
    <w:rsid w:val="003656F0"/>
    <w:rsid w:val="00365843"/>
    <w:rsid w:val="00366584"/>
    <w:rsid w:val="0036658F"/>
    <w:rsid w:val="003665E8"/>
    <w:rsid w:val="00367EF3"/>
    <w:rsid w:val="003702DB"/>
    <w:rsid w:val="003704ED"/>
    <w:rsid w:val="0037065C"/>
    <w:rsid w:val="00371332"/>
    <w:rsid w:val="00371CA4"/>
    <w:rsid w:val="00371F56"/>
    <w:rsid w:val="003722DD"/>
    <w:rsid w:val="00372E4E"/>
    <w:rsid w:val="00372E6C"/>
    <w:rsid w:val="0037380F"/>
    <w:rsid w:val="00373B7D"/>
    <w:rsid w:val="00373F40"/>
    <w:rsid w:val="00373F6A"/>
    <w:rsid w:val="003750F5"/>
    <w:rsid w:val="0037582D"/>
    <w:rsid w:val="00376B59"/>
    <w:rsid w:val="00376EB6"/>
    <w:rsid w:val="00380B19"/>
    <w:rsid w:val="0038230A"/>
    <w:rsid w:val="00383E39"/>
    <w:rsid w:val="0038408A"/>
    <w:rsid w:val="00384112"/>
    <w:rsid w:val="0038446B"/>
    <w:rsid w:val="00384876"/>
    <w:rsid w:val="00384924"/>
    <w:rsid w:val="00390327"/>
    <w:rsid w:val="0039072F"/>
    <w:rsid w:val="00390CAC"/>
    <w:rsid w:val="00390D16"/>
    <w:rsid w:val="00390DE2"/>
    <w:rsid w:val="00391974"/>
    <w:rsid w:val="00391A5C"/>
    <w:rsid w:val="00391DA3"/>
    <w:rsid w:val="003925A6"/>
    <w:rsid w:val="00392832"/>
    <w:rsid w:val="00393E3C"/>
    <w:rsid w:val="00394498"/>
    <w:rsid w:val="00394900"/>
    <w:rsid w:val="00394DC2"/>
    <w:rsid w:val="00395953"/>
    <w:rsid w:val="00395ACE"/>
    <w:rsid w:val="00396917"/>
    <w:rsid w:val="00397202"/>
    <w:rsid w:val="003973A9"/>
    <w:rsid w:val="003973ED"/>
    <w:rsid w:val="0039753C"/>
    <w:rsid w:val="003A03B3"/>
    <w:rsid w:val="003A25A1"/>
    <w:rsid w:val="003A27EF"/>
    <w:rsid w:val="003A2BDE"/>
    <w:rsid w:val="003A32DB"/>
    <w:rsid w:val="003A3A4F"/>
    <w:rsid w:val="003A4C5E"/>
    <w:rsid w:val="003A4FF4"/>
    <w:rsid w:val="003A5347"/>
    <w:rsid w:val="003A5DC1"/>
    <w:rsid w:val="003A5DF5"/>
    <w:rsid w:val="003A6342"/>
    <w:rsid w:val="003A6F3D"/>
    <w:rsid w:val="003A7031"/>
    <w:rsid w:val="003A7CC0"/>
    <w:rsid w:val="003A7CFB"/>
    <w:rsid w:val="003A7FC1"/>
    <w:rsid w:val="003B0BC3"/>
    <w:rsid w:val="003B160E"/>
    <w:rsid w:val="003B1E28"/>
    <w:rsid w:val="003B317F"/>
    <w:rsid w:val="003B338F"/>
    <w:rsid w:val="003B3F89"/>
    <w:rsid w:val="003B4996"/>
    <w:rsid w:val="003B4B49"/>
    <w:rsid w:val="003B4C10"/>
    <w:rsid w:val="003B4CD9"/>
    <w:rsid w:val="003C0741"/>
    <w:rsid w:val="003C0E4C"/>
    <w:rsid w:val="003C11FC"/>
    <w:rsid w:val="003C1253"/>
    <w:rsid w:val="003C1324"/>
    <w:rsid w:val="003C1373"/>
    <w:rsid w:val="003C2268"/>
    <w:rsid w:val="003C2294"/>
    <w:rsid w:val="003C299D"/>
    <w:rsid w:val="003C3208"/>
    <w:rsid w:val="003C33AC"/>
    <w:rsid w:val="003C38B9"/>
    <w:rsid w:val="003C3BF3"/>
    <w:rsid w:val="003C4DDF"/>
    <w:rsid w:val="003C658B"/>
    <w:rsid w:val="003C7D97"/>
    <w:rsid w:val="003D0046"/>
    <w:rsid w:val="003D0996"/>
    <w:rsid w:val="003D0D4C"/>
    <w:rsid w:val="003D12A9"/>
    <w:rsid w:val="003D1B63"/>
    <w:rsid w:val="003D1D13"/>
    <w:rsid w:val="003D4F5B"/>
    <w:rsid w:val="003D5731"/>
    <w:rsid w:val="003D7122"/>
    <w:rsid w:val="003D7E46"/>
    <w:rsid w:val="003D7F8B"/>
    <w:rsid w:val="003E02DE"/>
    <w:rsid w:val="003E0700"/>
    <w:rsid w:val="003E0F4B"/>
    <w:rsid w:val="003E234D"/>
    <w:rsid w:val="003E23AA"/>
    <w:rsid w:val="003E2718"/>
    <w:rsid w:val="003E2884"/>
    <w:rsid w:val="003E3014"/>
    <w:rsid w:val="003E4177"/>
    <w:rsid w:val="003E46CB"/>
    <w:rsid w:val="003E5E51"/>
    <w:rsid w:val="003E6F2D"/>
    <w:rsid w:val="003E74C6"/>
    <w:rsid w:val="003F04A2"/>
    <w:rsid w:val="003F0AFD"/>
    <w:rsid w:val="003F0D56"/>
    <w:rsid w:val="003F0ED4"/>
    <w:rsid w:val="003F0FB1"/>
    <w:rsid w:val="003F1DD8"/>
    <w:rsid w:val="003F2098"/>
    <w:rsid w:val="003F2E58"/>
    <w:rsid w:val="003F346C"/>
    <w:rsid w:val="003F53B0"/>
    <w:rsid w:val="003F53CA"/>
    <w:rsid w:val="003F5A8B"/>
    <w:rsid w:val="003F5D69"/>
    <w:rsid w:val="003F655D"/>
    <w:rsid w:val="003F6A80"/>
    <w:rsid w:val="003F7323"/>
    <w:rsid w:val="003F797F"/>
    <w:rsid w:val="003F7B39"/>
    <w:rsid w:val="00401430"/>
    <w:rsid w:val="004027E6"/>
    <w:rsid w:val="00404EC2"/>
    <w:rsid w:val="00405695"/>
    <w:rsid w:val="0040594D"/>
    <w:rsid w:val="00405D5E"/>
    <w:rsid w:val="00405D76"/>
    <w:rsid w:val="00406DFF"/>
    <w:rsid w:val="0040775B"/>
    <w:rsid w:val="00407D13"/>
    <w:rsid w:val="0041046F"/>
    <w:rsid w:val="0041099C"/>
    <w:rsid w:val="004119E9"/>
    <w:rsid w:val="00411CC0"/>
    <w:rsid w:val="00411F27"/>
    <w:rsid w:val="00412917"/>
    <w:rsid w:val="0041309D"/>
    <w:rsid w:val="004130B9"/>
    <w:rsid w:val="00413789"/>
    <w:rsid w:val="00413E48"/>
    <w:rsid w:val="00414078"/>
    <w:rsid w:val="00414919"/>
    <w:rsid w:val="00414A93"/>
    <w:rsid w:val="00414EC7"/>
    <w:rsid w:val="004154CC"/>
    <w:rsid w:val="0041595B"/>
    <w:rsid w:val="004159F4"/>
    <w:rsid w:val="00416461"/>
    <w:rsid w:val="00417576"/>
    <w:rsid w:val="00420363"/>
    <w:rsid w:val="00421548"/>
    <w:rsid w:val="00424A03"/>
    <w:rsid w:val="004250B3"/>
    <w:rsid w:val="004251C1"/>
    <w:rsid w:val="00425316"/>
    <w:rsid w:val="00425430"/>
    <w:rsid w:val="00425686"/>
    <w:rsid w:val="0042576C"/>
    <w:rsid w:val="00426C58"/>
    <w:rsid w:val="00426CF9"/>
    <w:rsid w:val="00426E96"/>
    <w:rsid w:val="00430192"/>
    <w:rsid w:val="00430662"/>
    <w:rsid w:val="004310D9"/>
    <w:rsid w:val="004314C8"/>
    <w:rsid w:val="004314CB"/>
    <w:rsid w:val="00432A3A"/>
    <w:rsid w:val="00433A62"/>
    <w:rsid w:val="004348A8"/>
    <w:rsid w:val="004350F1"/>
    <w:rsid w:val="00436875"/>
    <w:rsid w:val="004370FC"/>
    <w:rsid w:val="00437118"/>
    <w:rsid w:val="004374E1"/>
    <w:rsid w:val="0043761C"/>
    <w:rsid w:val="004377B1"/>
    <w:rsid w:val="00440B6E"/>
    <w:rsid w:val="00441641"/>
    <w:rsid w:val="0044241A"/>
    <w:rsid w:val="004425E5"/>
    <w:rsid w:val="004426D6"/>
    <w:rsid w:val="00443141"/>
    <w:rsid w:val="004438C3"/>
    <w:rsid w:val="00443ABC"/>
    <w:rsid w:val="00444094"/>
    <w:rsid w:val="004447DE"/>
    <w:rsid w:val="00444EE3"/>
    <w:rsid w:val="004454FF"/>
    <w:rsid w:val="00445550"/>
    <w:rsid w:val="004456AB"/>
    <w:rsid w:val="004459CA"/>
    <w:rsid w:val="00445C0C"/>
    <w:rsid w:val="004463AF"/>
    <w:rsid w:val="00446769"/>
    <w:rsid w:val="00446D87"/>
    <w:rsid w:val="0045075E"/>
    <w:rsid w:val="00451105"/>
    <w:rsid w:val="00452754"/>
    <w:rsid w:val="00452B41"/>
    <w:rsid w:val="00455D37"/>
    <w:rsid w:val="00456B69"/>
    <w:rsid w:val="00456E72"/>
    <w:rsid w:val="00457E65"/>
    <w:rsid w:val="0046017B"/>
    <w:rsid w:val="00460E72"/>
    <w:rsid w:val="004621F0"/>
    <w:rsid w:val="00463D03"/>
    <w:rsid w:val="0046581A"/>
    <w:rsid w:val="004659F0"/>
    <w:rsid w:val="0046611A"/>
    <w:rsid w:val="00466C00"/>
    <w:rsid w:val="00471D0B"/>
    <w:rsid w:val="00471D34"/>
    <w:rsid w:val="00471EC9"/>
    <w:rsid w:val="0047297B"/>
    <w:rsid w:val="00472BA6"/>
    <w:rsid w:val="004730D9"/>
    <w:rsid w:val="00473106"/>
    <w:rsid w:val="004737D3"/>
    <w:rsid w:val="00473B5E"/>
    <w:rsid w:val="00473E6C"/>
    <w:rsid w:val="0047496C"/>
    <w:rsid w:val="00474F8F"/>
    <w:rsid w:val="004754EE"/>
    <w:rsid w:val="004778BA"/>
    <w:rsid w:val="0048061C"/>
    <w:rsid w:val="004806D2"/>
    <w:rsid w:val="004813E3"/>
    <w:rsid w:val="004816BF"/>
    <w:rsid w:val="0048194E"/>
    <w:rsid w:val="004819F0"/>
    <w:rsid w:val="00481F3D"/>
    <w:rsid w:val="004821E6"/>
    <w:rsid w:val="004827BB"/>
    <w:rsid w:val="00482D83"/>
    <w:rsid w:val="00483198"/>
    <w:rsid w:val="00483764"/>
    <w:rsid w:val="00483F8F"/>
    <w:rsid w:val="004844ED"/>
    <w:rsid w:val="00484CA4"/>
    <w:rsid w:val="00485262"/>
    <w:rsid w:val="004856C9"/>
    <w:rsid w:val="00487326"/>
    <w:rsid w:val="00487C9A"/>
    <w:rsid w:val="00490C00"/>
    <w:rsid w:val="00491AB0"/>
    <w:rsid w:val="0049281A"/>
    <w:rsid w:val="00494899"/>
    <w:rsid w:val="00494BC2"/>
    <w:rsid w:val="00494F05"/>
    <w:rsid w:val="00495139"/>
    <w:rsid w:val="004955B1"/>
    <w:rsid w:val="00495970"/>
    <w:rsid w:val="004959DE"/>
    <w:rsid w:val="00495DFD"/>
    <w:rsid w:val="004969F7"/>
    <w:rsid w:val="00497028"/>
    <w:rsid w:val="00497D71"/>
    <w:rsid w:val="004A1BA5"/>
    <w:rsid w:val="004A2624"/>
    <w:rsid w:val="004A26EE"/>
    <w:rsid w:val="004A3709"/>
    <w:rsid w:val="004A38CE"/>
    <w:rsid w:val="004A3EA0"/>
    <w:rsid w:val="004A4884"/>
    <w:rsid w:val="004A50BA"/>
    <w:rsid w:val="004A557A"/>
    <w:rsid w:val="004A58FA"/>
    <w:rsid w:val="004A6A5E"/>
    <w:rsid w:val="004A7814"/>
    <w:rsid w:val="004A7FB9"/>
    <w:rsid w:val="004B02FD"/>
    <w:rsid w:val="004B0A3C"/>
    <w:rsid w:val="004B1536"/>
    <w:rsid w:val="004B2552"/>
    <w:rsid w:val="004B3048"/>
    <w:rsid w:val="004B3EC4"/>
    <w:rsid w:val="004B4FFE"/>
    <w:rsid w:val="004B58F2"/>
    <w:rsid w:val="004C19BB"/>
    <w:rsid w:val="004C1EA6"/>
    <w:rsid w:val="004C2013"/>
    <w:rsid w:val="004C2708"/>
    <w:rsid w:val="004C3D62"/>
    <w:rsid w:val="004C451E"/>
    <w:rsid w:val="004C4A3B"/>
    <w:rsid w:val="004C4B5B"/>
    <w:rsid w:val="004C5AE6"/>
    <w:rsid w:val="004C6061"/>
    <w:rsid w:val="004C65B5"/>
    <w:rsid w:val="004C7AD4"/>
    <w:rsid w:val="004D0301"/>
    <w:rsid w:val="004D0F27"/>
    <w:rsid w:val="004D139D"/>
    <w:rsid w:val="004D2556"/>
    <w:rsid w:val="004D319F"/>
    <w:rsid w:val="004D36FC"/>
    <w:rsid w:val="004D44FD"/>
    <w:rsid w:val="004D45B1"/>
    <w:rsid w:val="004D50D3"/>
    <w:rsid w:val="004D56CA"/>
    <w:rsid w:val="004D58EB"/>
    <w:rsid w:val="004D6EBB"/>
    <w:rsid w:val="004D6EEA"/>
    <w:rsid w:val="004D75F4"/>
    <w:rsid w:val="004E0691"/>
    <w:rsid w:val="004E0B3F"/>
    <w:rsid w:val="004E0B73"/>
    <w:rsid w:val="004E2744"/>
    <w:rsid w:val="004E3249"/>
    <w:rsid w:val="004E32B2"/>
    <w:rsid w:val="004E3849"/>
    <w:rsid w:val="004E52CB"/>
    <w:rsid w:val="004E61BA"/>
    <w:rsid w:val="004E621D"/>
    <w:rsid w:val="004E69E9"/>
    <w:rsid w:val="004E70F7"/>
    <w:rsid w:val="004E72FD"/>
    <w:rsid w:val="004E7724"/>
    <w:rsid w:val="004F0596"/>
    <w:rsid w:val="004F0E7E"/>
    <w:rsid w:val="004F0F69"/>
    <w:rsid w:val="004F11B1"/>
    <w:rsid w:val="004F188F"/>
    <w:rsid w:val="004F2639"/>
    <w:rsid w:val="004F397F"/>
    <w:rsid w:val="004F4CCF"/>
    <w:rsid w:val="004F674F"/>
    <w:rsid w:val="004F6D9F"/>
    <w:rsid w:val="004F7757"/>
    <w:rsid w:val="00500B2D"/>
    <w:rsid w:val="00500BBA"/>
    <w:rsid w:val="00500BDF"/>
    <w:rsid w:val="005016EF"/>
    <w:rsid w:val="005018F3"/>
    <w:rsid w:val="00501FC1"/>
    <w:rsid w:val="00503457"/>
    <w:rsid w:val="00503C29"/>
    <w:rsid w:val="0050480D"/>
    <w:rsid w:val="0050565B"/>
    <w:rsid w:val="00505EE3"/>
    <w:rsid w:val="005066B9"/>
    <w:rsid w:val="00506DF6"/>
    <w:rsid w:val="00506F70"/>
    <w:rsid w:val="0050753D"/>
    <w:rsid w:val="00507669"/>
    <w:rsid w:val="00507C93"/>
    <w:rsid w:val="00512847"/>
    <w:rsid w:val="00512DB6"/>
    <w:rsid w:val="00512E16"/>
    <w:rsid w:val="00512FC3"/>
    <w:rsid w:val="005138D1"/>
    <w:rsid w:val="00513973"/>
    <w:rsid w:val="00513A96"/>
    <w:rsid w:val="00514233"/>
    <w:rsid w:val="00514867"/>
    <w:rsid w:val="00515FE8"/>
    <w:rsid w:val="005161FA"/>
    <w:rsid w:val="0051659F"/>
    <w:rsid w:val="0051660D"/>
    <w:rsid w:val="00517904"/>
    <w:rsid w:val="005219E4"/>
    <w:rsid w:val="00521DA3"/>
    <w:rsid w:val="00522081"/>
    <w:rsid w:val="00522F2D"/>
    <w:rsid w:val="0052336E"/>
    <w:rsid w:val="005233CD"/>
    <w:rsid w:val="005237CA"/>
    <w:rsid w:val="00525C18"/>
    <w:rsid w:val="005276BF"/>
    <w:rsid w:val="00530BD9"/>
    <w:rsid w:val="005310DB"/>
    <w:rsid w:val="00531A07"/>
    <w:rsid w:val="0053206B"/>
    <w:rsid w:val="0053433E"/>
    <w:rsid w:val="00534876"/>
    <w:rsid w:val="005351B0"/>
    <w:rsid w:val="00535329"/>
    <w:rsid w:val="005357F3"/>
    <w:rsid w:val="00535B7E"/>
    <w:rsid w:val="005361A2"/>
    <w:rsid w:val="00536592"/>
    <w:rsid w:val="00536D64"/>
    <w:rsid w:val="0053723A"/>
    <w:rsid w:val="00537AD2"/>
    <w:rsid w:val="00543011"/>
    <w:rsid w:val="00543999"/>
    <w:rsid w:val="00544CAE"/>
    <w:rsid w:val="00544FFF"/>
    <w:rsid w:val="00545B5C"/>
    <w:rsid w:val="00545D3A"/>
    <w:rsid w:val="00546399"/>
    <w:rsid w:val="0054745E"/>
    <w:rsid w:val="00547460"/>
    <w:rsid w:val="00547EEF"/>
    <w:rsid w:val="00550C53"/>
    <w:rsid w:val="00550F7B"/>
    <w:rsid w:val="005515EC"/>
    <w:rsid w:val="0055192F"/>
    <w:rsid w:val="005523A9"/>
    <w:rsid w:val="00553394"/>
    <w:rsid w:val="005534C8"/>
    <w:rsid w:val="005538D1"/>
    <w:rsid w:val="00555324"/>
    <w:rsid w:val="005553E4"/>
    <w:rsid w:val="00555C29"/>
    <w:rsid w:val="00557820"/>
    <w:rsid w:val="005579CC"/>
    <w:rsid w:val="00560717"/>
    <w:rsid w:val="00561E8B"/>
    <w:rsid w:val="005621D4"/>
    <w:rsid w:val="005627A8"/>
    <w:rsid w:val="005629D2"/>
    <w:rsid w:val="00562FE4"/>
    <w:rsid w:val="0056335B"/>
    <w:rsid w:val="00563AB4"/>
    <w:rsid w:val="00564816"/>
    <w:rsid w:val="00564FE7"/>
    <w:rsid w:val="005662CE"/>
    <w:rsid w:val="00566556"/>
    <w:rsid w:val="0056688A"/>
    <w:rsid w:val="00567465"/>
    <w:rsid w:val="00567A2B"/>
    <w:rsid w:val="00567B42"/>
    <w:rsid w:val="00567DE0"/>
    <w:rsid w:val="005700EC"/>
    <w:rsid w:val="005701AB"/>
    <w:rsid w:val="0057204A"/>
    <w:rsid w:val="00572635"/>
    <w:rsid w:val="00572F9A"/>
    <w:rsid w:val="005733E9"/>
    <w:rsid w:val="00574E46"/>
    <w:rsid w:val="00575DD5"/>
    <w:rsid w:val="0057616F"/>
    <w:rsid w:val="00577789"/>
    <w:rsid w:val="00581377"/>
    <w:rsid w:val="00581F11"/>
    <w:rsid w:val="00583D78"/>
    <w:rsid w:val="005840FA"/>
    <w:rsid w:val="00584E87"/>
    <w:rsid w:val="0058591D"/>
    <w:rsid w:val="00585DA0"/>
    <w:rsid w:val="00586C1B"/>
    <w:rsid w:val="00586E78"/>
    <w:rsid w:val="00587317"/>
    <w:rsid w:val="005873AD"/>
    <w:rsid w:val="005926CC"/>
    <w:rsid w:val="00595632"/>
    <w:rsid w:val="00596422"/>
    <w:rsid w:val="00596994"/>
    <w:rsid w:val="00596B87"/>
    <w:rsid w:val="00596D21"/>
    <w:rsid w:val="005970DC"/>
    <w:rsid w:val="00597162"/>
    <w:rsid w:val="00597235"/>
    <w:rsid w:val="00597E6F"/>
    <w:rsid w:val="005A122F"/>
    <w:rsid w:val="005A34C2"/>
    <w:rsid w:val="005A6019"/>
    <w:rsid w:val="005A6828"/>
    <w:rsid w:val="005A6D5A"/>
    <w:rsid w:val="005A6E20"/>
    <w:rsid w:val="005A7502"/>
    <w:rsid w:val="005A75CC"/>
    <w:rsid w:val="005B18D5"/>
    <w:rsid w:val="005B1B25"/>
    <w:rsid w:val="005B1C55"/>
    <w:rsid w:val="005B31DF"/>
    <w:rsid w:val="005B4151"/>
    <w:rsid w:val="005B4800"/>
    <w:rsid w:val="005B4804"/>
    <w:rsid w:val="005B4B0A"/>
    <w:rsid w:val="005B55EF"/>
    <w:rsid w:val="005B584E"/>
    <w:rsid w:val="005B697A"/>
    <w:rsid w:val="005B72E4"/>
    <w:rsid w:val="005B76EE"/>
    <w:rsid w:val="005B7A5B"/>
    <w:rsid w:val="005C005A"/>
    <w:rsid w:val="005C0173"/>
    <w:rsid w:val="005C0D8B"/>
    <w:rsid w:val="005C0E06"/>
    <w:rsid w:val="005C1787"/>
    <w:rsid w:val="005C2C2B"/>
    <w:rsid w:val="005C3088"/>
    <w:rsid w:val="005C37B2"/>
    <w:rsid w:val="005C43FC"/>
    <w:rsid w:val="005C51A2"/>
    <w:rsid w:val="005C5ED3"/>
    <w:rsid w:val="005C6875"/>
    <w:rsid w:val="005C691E"/>
    <w:rsid w:val="005C6DC7"/>
    <w:rsid w:val="005C7AA5"/>
    <w:rsid w:val="005D0351"/>
    <w:rsid w:val="005D0CD5"/>
    <w:rsid w:val="005D0CF1"/>
    <w:rsid w:val="005D2113"/>
    <w:rsid w:val="005D2576"/>
    <w:rsid w:val="005D3FDA"/>
    <w:rsid w:val="005D40AF"/>
    <w:rsid w:val="005D495E"/>
    <w:rsid w:val="005D49EB"/>
    <w:rsid w:val="005D4B16"/>
    <w:rsid w:val="005D4B9A"/>
    <w:rsid w:val="005D4DA6"/>
    <w:rsid w:val="005D5CB8"/>
    <w:rsid w:val="005D62F2"/>
    <w:rsid w:val="005D6418"/>
    <w:rsid w:val="005D67F9"/>
    <w:rsid w:val="005D6B3E"/>
    <w:rsid w:val="005D70EE"/>
    <w:rsid w:val="005E018D"/>
    <w:rsid w:val="005E0B9F"/>
    <w:rsid w:val="005E16DC"/>
    <w:rsid w:val="005E22AC"/>
    <w:rsid w:val="005E3B85"/>
    <w:rsid w:val="005E4523"/>
    <w:rsid w:val="005E550D"/>
    <w:rsid w:val="005E5DF8"/>
    <w:rsid w:val="005E65DE"/>
    <w:rsid w:val="005E6746"/>
    <w:rsid w:val="005E6D12"/>
    <w:rsid w:val="005E6ECF"/>
    <w:rsid w:val="005E7E29"/>
    <w:rsid w:val="005F0863"/>
    <w:rsid w:val="005F1D30"/>
    <w:rsid w:val="005F1EE1"/>
    <w:rsid w:val="005F2A6E"/>
    <w:rsid w:val="005F2B0B"/>
    <w:rsid w:val="005F5101"/>
    <w:rsid w:val="005F538F"/>
    <w:rsid w:val="005F54AA"/>
    <w:rsid w:val="005F679E"/>
    <w:rsid w:val="005F7A59"/>
    <w:rsid w:val="0060021F"/>
    <w:rsid w:val="00600799"/>
    <w:rsid w:val="00601C13"/>
    <w:rsid w:val="00601D31"/>
    <w:rsid w:val="006029C6"/>
    <w:rsid w:val="00602ACE"/>
    <w:rsid w:val="00602E22"/>
    <w:rsid w:val="00602F03"/>
    <w:rsid w:val="00602F48"/>
    <w:rsid w:val="00603AFC"/>
    <w:rsid w:val="00604385"/>
    <w:rsid w:val="00604646"/>
    <w:rsid w:val="006049F4"/>
    <w:rsid w:val="00605591"/>
    <w:rsid w:val="00605AFE"/>
    <w:rsid w:val="00605DAE"/>
    <w:rsid w:val="006066E2"/>
    <w:rsid w:val="0060696A"/>
    <w:rsid w:val="00606A96"/>
    <w:rsid w:val="006101BA"/>
    <w:rsid w:val="006107A0"/>
    <w:rsid w:val="00610CEB"/>
    <w:rsid w:val="006111C7"/>
    <w:rsid w:val="00612163"/>
    <w:rsid w:val="006123C1"/>
    <w:rsid w:val="006124D3"/>
    <w:rsid w:val="00612A24"/>
    <w:rsid w:val="00612E5F"/>
    <w:rsid w:val="00613021"/>
    <w:rsid w:val="00613542"/>
    <w:rsid w:val="00613C53"/>
    <w:rsid w:val="00613FBB"/>
    <w:rsid w:val="006141FC"/>
    <w:rsid w:val="0061527A"/>
    <w:rsid w:val="00615C30"/>
    <w:rsid w:val="00616324"/>
    <w:rsid w:val="006175BE"/>
    <w:rsid w:val="006177CD"/>
    <w:rsid w:val="00617C49"/>
    <w:rsid w:val="0062079E"/>
    <w:rsid w:val="00620ED1"/>
    <w:rsid w:val="00621ED5"/>
    <w:rsid w:val="006229AD"/>
    <w:rsid w:val="0062424D"/>
    <w:rsid w:val="006244E9"/>
    <w:rsid w:val="00624F12"/>
    <w:rsid w:val="006251D2"/>
    <w:rsid w:val="00625569"/>
    <w:rsid w:val="006257D3"/>
    <w:rsid w:val="00625AD8"/>
    <w:rsid w:val="00625CA1"/>
    <w:rsid w:val="006266B1"/>
    <w:rsid w:val="00626F5E"/>
    <w:rsid w:val="006272AD"/>
    <w:rsid w:val="00627FC8"/>
    <w:rsid w:val="006301BA"/>
    <w:rsid w:val="006306EF"/>
    <w:rsid w:val="0063134C"/>
    <w:rsid w:val="0063144B"/>
    <w:rsid w:val="006320FA"/>
    <w:rsid w:val="006321EA"/>
    <w:rsid w:val="006326D2"/>
    <w:rsid w:val="00632E3C"/>
    <w:rsid w:val="006337F9"/>
    <w:rsid w:val="00633E81"/>
    <w:rsid w:val="00633FFA"/>
    <w:rsid w:val="00634377"/>
    <w:rsid w:val="00634C26"/>
    <w:rsid w:val="00635CF9"/>
    <w:rsid w:val="006368BE"/>
    <w:rsid w:val="006372BC"/>
    <w:rsid w:val="00637815"/>
    <w:rsid w:val="006378F5"/>
    <w:rsid w:val="00637A64"/>
    <w:rsid w:val="006402EF"/>
    <w:rsid w:val="0064165B"/>
    <w:rsid w:val="00642E2D"/>
    <w:rsid w:val="006441B8"/>
    <w:rsid w:val="006441D3"/>
    <w:rsid w:val="006448BE"/>
    <w:rsid w:val="00645259"/>
    <w:rsid w:val="00645B56"/>
    <w:rsid w:val="00645B99"/>
    <w:rsid w:val="0064619C"/>
    <w:rsid w:val="006462C2"/>
    <w:rsid w:val="00646F35"/>
    <w:rsid w:val="00647F6C"/>
    <w:rsid w:val="00650657"/>
    <w:rsid w:val="0065076C"/>
    <w:rsid w:val="006507C2"/>
    <w:rsid w:val="00651397"/>
    <w:rsid w:val="00651962"/>
    <w:rsid w:val="00651D54"/>
    <w:rsid w:val="00651FC3"/>
    <w:rsid w:val="0065292A"/>
    <w:rsid w:val="006529B9"/>
    <w:rsid w:val="00652D59"/>
    <w:rsid w:val="00653AC8"/>
    <w:rsid w:val="00653B14"/>
    <w:rsid w:val="0065464C"/>
    <w:rsid w:val="00654A1F"/>
    <w:rsid w:val="00654A63"/>
    <w:rsid w:val="00655709"/>
    <w:rsid w:val="00655CA6"/>
    <w:rsid w:val="00657143"/>
    <w:rsid w:val="006574C3"/>
    <w:rsid w:val="00657554"/>
    <w:rsid w:val="00657F81"/>
    <w:rsid w:val="00660049"/>
    <w:rsid w:val="00660757"/>
    <w:rsid w:val="00660A68"/>
    <w:rsid w:val="00660E6D"/>
    <w:rsid w:val="00661BFE"/>
    <w:rsid w:val="00663183"/>
    <w:rsid w:val="00663D8E"/>
    <w:rsid w:val="00664D2A"/>
    <w:rsid w:val="00664EEB"/>
    <w:rsid w:val="00665643"/>
    <w:rsid w:val="0066622A"/>
    <w:rsid w:val="0067027A"/>
    <w:rsid w:val="0067056B"/>
    <w:rsid w:val="00671542"/>
    <w:rsid w:val="00671B69"/>
    <w:rsid w:val="00671F39"/>
    <w:rsid w:val="0067296B"/>
    <w:rsid w:val="00673894"/>
    <w:rsid w:val="006738AE"/>
    <w:rsid w:val="00673ACE"/>
    <w:rsid w:val="00674AD7"/>
    <w:rsid w:val="00675142"/>
    <w:rsid w:val="00675958"/>
    <w:rsid w:val="00676E71"/>
    <w:rsid w:val="006777A1"/>
    <w:rsid w:val="00680758"/>
    <w:rsid w:val="00681CB3"/>
    <w:rsid w:val="00681FFF"/>
    <w:rsid w:val="0068261A"/>
    <w:rsid w:val="0068394A"/>
    <w:rsid w:val="00683DF6"/>
    <w:rsid w:val="006849D5"/>
    <w:rsid w:val="00684D2E"/>
    <w:rsid w:val="00685228"/>
    <w:rsid w:val="006852A2"/>
    <w:rsid w:val="006857B5"/>
    <w:rsid w:val="00685E20"/>
    <w:rsid w:val="00685F65"/>
    <w:rsid w:val="00686394"/>
    <w:rsid w:val="00686518"/>
    <w:rsid w:val="00690CE2"/>
    <w:rsid w:val="00691143"/>
    <w:rsid w:val="006914B5"/>
    <w:rsid w:val="00691BA4"/>
    <w:rsid w:val="00691EAB"/>
    <w:rsid w:val="00692155"/>
    <w:rsid w:val="00694C38"/>
    <w:rsid w:val="00695600"/>
    <w:rsid w:val="00695704"/>
    <w:rsid w:val="00695CA7"/>
    <w:rsid w:val="006960F5"/>
    <w:rsid w:val="00696AC2"/>
    <w:rsid w:val="00696C22"/>
    <w:rsid w:val="00696C5F"/>
    <w:rsid w:val="00696E5A"/>
    <w:rsid w:val="00696E62"/>
    <w:rsid w:val="006971DF"/>
    <w:rsid w:val="006A08DD"/>
    <w:rsid w:val="006A0C3E"/>
    <w:rsid w:val="006A0CFA"/>
    <w:rsid w:val="006A0EEF"/>
    <w:rsid w:val="006A10E4"/>
    <w:rsid w:val="006A15CD"/>
    <w:rsid w:val="006A3B00"/>
    <w:rsid w:val="006A4D16"/>
    <w:rsid w:val="006A50CB"/>
    <w:rsid w:val="006A5716"/>
    <w:rsid w:val="006A594E"/>
    <w:rsid w:val="006A5FCA"/>
    <w:rsid w:val="006A68A9"/>
    <w:rsid w:val="006A6B9A"/>
    <w:rsid w:val="006A6BEB"/>
    <w:rsid w:val="006A6E75"/>
    <w:rsid w:val="006A7AAC"/>
    <w:rsid w:val="006A7CFE"/>
    <w:rsid w:val="006A7D03"/>
    <w:rsid w:val="006B04F4"/>
    <w:rsid w:val="006B210E"/>
    <w:rsid w:val="006B2BF2"/>
    <w:rsid w:val="006B31E6"/>
    <w:rsid w:val="006B446A"/>
    <w:rsid w:val="006B48F0"/>
    <w:rsid w:val="006B4A1D"/>
    <w:rsid w:val="006B4DD0"/>
    <w:rsid w:val="006B692D"/>
    <w:rsid w:val="006B6BDC"/>
    <w:rsid w:val="006B6BFE"/>
    <w:rsid w:val="006B7272"/>
    <w:rsid w:val="006B7A5F"/>
    <w:rsid w:val="006C161B"/>
    <w:rsid w:val="006C1AB0"/>
    <w:rsid w:val="006C21F7"/>
    <w:rsid w:val="006C358B"/>
    <w:rsid w:val="006C368F"/>
    <w:rsid w:val="006C3C4A"/>
    <w:rsid w:val="006C3F8E"/>
    <w:rsid w:val="006C4CFE"/>
    <w:rsid w:val="006C5314"/>
    <w:rsid w:val="006C54F5"/>
    <w:rsid w:val="006C5565"/>
    <w:rsid w:val="006C5DD4"/>
    <w:rsid w:val="006C6033"/>
    <w:rsid w:val="006C70CD"/>
    <w:rsid w:val="006C7146"/>
    <w:rsid w:val="006C737B"/>
    <w:rsid w:val="006D0133"/>
    <w:rsid w:val="006D15A2"/>
    <w:rsid w:val="006D24EA"/>
    <w:rsid w:val="006D26AF"/>
    <w:rsid w:val="006D2779"/>
    <w:rsid w:val="006D2EA8"/>
    <w:rsid w:val="006D40FD"/>
    <w:rsid w:val="006D4532"/>
    <w:rsid w:val="006D6603"/>
    <w:rsid w:val="006D6E12"/>
    <w:rsid w:val="006D7E89"/>
    <w:rsid w:val="006E008F"/>
    <w:rsid w:val="006E05AE"/>
    <w:rsid w:val="006E0794"/>
    <w:rsid w:val="006E0D71"/>
    <w:rsid w:val="006E1C53"/>
    <w:rsid w:val="006E1F65"/>
    <w:rsid w:val="006E35CB"/>
    <w:rsid w:val="006E3DB2"/>
    <w:rsid w:val="006E4169"/>
    <w:rsid w:val="006E4B68"/>
    <w:rsid w:val="006E4D4E"/>
    <w:rsid w:val="006E4FC3"/>
    <w:rsid w:val="006E55F6"/>
    <w:rsid w:val="006E5931"/>
    <w:rsid w:val="006E597A"/>
    <w:rsid w:val="006E5E9B"/>
    <w:rsid w:val="006E5EC6"/>
    <w:rsid w:val="006E744D"/>
    <w:rsid w:val="006E7561"/>
    <w:rsid w:val="006F016E"/>
    <w:rsid w:val="006F0B82"/>
    <w:rsid w:val="006F0E71"/>
    <w:rsid w:val="006F1112"/>
    <w:rsid w:val="006F18DC"/>
    <w:rsid w:val="006F19EE"/>
    <w:rsid w:val="006F1CBB"/>
    <w:rsid w:val="006F1DAE"/>
    <w:rsid w:val="006F1F19"/>
    <w:rsid w:val="006F1FFB"/>
    <w:rsid w:val="006F2C33"/>
    <w:rsid w:val="006F300F"/>
    <w:rsid w:val="006F48D7"/>
    <w:rsid w:val="006F4911"/>
    <w:rsid w:val="006F4A17"/>
    <w:rsid w:val="006F51BD"/>
    <w:rsid w:val="006F5B47"/>
    <w:rsid w:val="006F7CB6"/>
    <w:rsid w:val="00700628"/>
    <w:rsid w:val="007006D5"/>
    <w:rsid w:val="00700A6A"/>
    <w:rsid w:val="007020BC"/>
    <w:rsid w:val="007037C0"/>
    <w:rsid w:val="00703C42"/>
    <w:rsid w:val="00703F2E"/>
    <w:rsid w:val="00704051"/>
    <w:rsid w:val="00704D32"/>
    <w:rsid w:val="00704DE5"/>
    <w:rsid w:val="00705077"/>
    <w:rsid w:val="007055AE"/>
    <w:rsid w:val="00705699"/>
    <w:rsid w:val="00706523"/>
    <w:rsid w:val="00710041"/>
    <w:rsid w:val="00710871"/>
    <w:rsid w:val="0071108E"/>
    <w:rsid w:val="0071155B"/>
    <w:rsid w:val="007115FB"/>
    <w:rsid w:val="00711EE4"/>
    <w:rsid w:val="007120F9"/>
    <w:rsid w:val="00712809"/>
    <w:rsid w:val="00712827"/>
    <w:rsid w:val="00712871"/>
    <w:rsid w:val="00712950"/>
    <w:rsid w:val="00712A40"/>
    <w:rsid w:val="00713B2B"/>
    <w:rsid w:val="00714672"/>
    <w:rsid w:val="00714962"/>
    <w:rsid w:val="0071596B"/>
    <w:rsid w:val="00715B54"/>
    <w:rsid w:val="00715DD0"/>
    <w:rsid w:val="00715F4D"/>
    <w:rsid w:val="00716E2F"/>
    <w:rsid w:val="00716F4D"/>
    <w:rsid w:val="0071706F"/>
    <w:rsid w:val="00717143"/>
    <w:rsid w:val="00717358"/>
    <w:rsid w:val="00720636"/>
    <w:rsid w:val="00720E64"/>
    <w:rsid w:val="007218E8"/>
    <w:rsid w:val="00721ACE"/>
    <w:rsid w:val="00721BE2"/>
    <w:rsid w:val="00721DFD"/>
    <w:rsid w:val="007226EF"/>
    <w:rsid w:val="00722CDB"/>
    <w:rsid w:val="00724275"/>
    <w:rsid w:val="007246DE"/>
    <w:rsid w:val="00724E6D"/>
    <w:rsid w:val="00724F3B"/>
    <w:rsid w:val="00726C72"/>
    <w:rsid w:val="0072700F"/>
    <w:rsid w:val="00727C29"/>
    <w:rsid w:val="00730679"/>
    <w:rsid w:val="00730AA4"/>
    <w:rsid w:val="00730ED5"/>
    <w:rsid w:val="007315CC"/>
    <w:rsid w:val="00731E5B"/>
    <w:rsid w:val="00732BEE"/>
    <w:rsid w:val="00733744"/>
    <w:rsid w:val="00733813"/>
    <w:rsid w:val="00734181"/>
    <w:rsid w:val="00735044"/>
    <w:rsid w:val="00735285"/>
    <w:rsid w:val="0073538A"/>
    <w:rsid w:val="00736A11"/>
    <w:rsid w:val="007375BB"/>
    <w:rsid w:val="00737876"/>
    <w:rsid w:val="00737D38"/>
    <w:rsid w:val="00737E91"/>
    <w:rsid w:val="007400D4"/>
    <w:rsid w:val="007401A6"/>
    <w:rsid w:val="00740FDA"/>
    <w:rsid w:val="00741D6E"/>
    <w:rsid w:val="00742820"/>
    <w:rsid w:val="00742E2D"/>
    <w:rsid w:val="0074343B"/>
    <w:rsid w:val="007451B7"/>
    <w:rsid w:val="00745435"/>
    <w:rsid w:val="00746DB3"/>
    <w:rsid w:val="00746F6D"/>
    <w:rsid w:val="007478DC"/>
    <w:rsid w:val="00747A8A"/>
    <w:rsid w:val="00747EE4"/>
    <w:rsid w:val="00751092"/>
    <w:rsid w:val="007519F0"/>
    <w:rsid w:val="00751EDE"/>
    <w:rsid w:val="00752667"/>
    <w:rsid w:val="007526CC"/>
    <w:rsid w:val="00752A20"/>
    <w:rsid w:val="00753524"/>
    <w:rsid w:val="00753F90"/>
    <w:rsid w:val="00754510"/>
    <w:rsid w:val="00754DBA"/>
    <w:rsid w:val="00755097"/>
    <w:rsid w:val="0075523B"/>
    <w:rsid w:val="00755398"/>
    <w:rsid w:val="007555B7"/>
    <w:rsid w:val="00756D4D"/>
    <w:rsid w:val="007575DD"/>
    <w:rsid w:val="00757DAF"/>
    <w:rsid w:val="0076007B"/>
    <w:rsid w:val="00760377"/>
    <w:rsid w:val="00760BD1"/>
    <w:rsid w:val="00760CB2"/>
    <w:rsid w:val="00760F4B"/>
    <w:rsid w:val="007610AD"/>
    <w:rsid w:val="0076148C"/>
    <w:rsid w:val="00763229"/>
    <w:rsid w:val="00763E5F"/>
    <w:rsid w:val="00763ED6"/>
    <w:rsid w:val="00763F88"/>
    <w:rsid w:val="0076482D"/>
    <w:rsid w:val="00764B45"/>
    <w:rsid w:val="007657EA"/>
    <w:rsid w:val="00765A8B"/>
    <w:rsid w:val="00766319"/>
    <w:rsid w:val="0076747E"/>
    <w:rsid w:val="007700B0"/>
    <w:rsid w:val="007709C4"/>
    <w:rsid w:val="00770A06"/>
    <w:rsid w:val="00771B33"/>
    <w:rsid w:val="00771CB2"/>
    <w:rsid w:val="0077307F"/>
    <w:rsid w:val="0077329A"/>
    <w:rsid w:val="007732BE"/>
    <w:rsid w:val="00774018"/>
    <w:rsid w:val="00775C9D"/>
    <w:rsid w:val="00775D76"/>
    <w:rsid w:val="00775DC0"/>
    <w:rsid w:val="007763AF"/>
    <w:rsid w:val="007769D5"/>
    <w:rsid w:val="00776F79"/>
    <w:rsid w:val="0078049A"/>
    <w:rsid w:val="00780BF5"/>
    <w:rsid w:val="007811D0"/>
    <w:rsid w:val="007814C6"/>
    <w:rsid w:val="007816F9"/>
    <w:rsid w:val="007827CA"/>
    <w:rsid w:val="00783567"/>
    <w:rsid w:val="00784455"/>
    <w:rsid w:val="00784671"/>
    <w:rsid w:val="00784A12"/>
    <w:rsid w:val="00785BF5"/>
    <w:rsid w:val="007865DC"/>
    <w:rsid w:val="0078672C"/>
    <w:rsid w:val="00790575"/>
    <w:rsid w:val="0079200A"/>
    <w:rsid w:val="00792700"/>
    <w:rsid w:val="0079304E"/>
    <w:rsid w:val="007933B5"/>
    <w:rsid w:val="00794122"/>
    <w:rsid w:val="00794353"/>
    <w:rsid w:val="00794458"/>
    <w:rsid w:val="0079509F"/>
    <w:rsid w:val="00795C46"/>
    <w:rsid w:val="00795C4C"/>
    <w:rsid w:val="007A0235"/>
    <w:rsid w:val="007A0462"/>
    <w:rsid w:val="007A10F4"/>
    <w:rsid w:val="007A148F"/>
    <w:rsid w:val="007A1819"/>
    <w:rsid w:val="007A1CDD"/>
    <w:rsid w:val="007A50FC"/>
    <w:rsid w:val="007A69A5"/>
    <w:rsid w:val="007A6D9C"/>
    <w:rsid w:val="007A77B4"/>
    <w:rsid w:val="007A7CB2"/>
    <w:rsid w:val="007B01B7"/>
    <w:rsid w:val="007B058A"/>
    <w:rsid w:val="007B0B0D"/>
    <w:rsid w:val="007B1024"/>
    <w:rsid w:val="007B1534"/>
    <w:rsid w:val="007B25AD"/>
    <w:rsid w:val="007B3DC7"/>
    <w:rsid w:val="007B3F4A"/>
    <w:rsid w:val="007B440B"/>
    <w:rsid w:val="007B59C2"/>
    <w:rsid w:val="007B5C98"/>
    <w:rsid w:val="007B7830"/>
    <w:rsid w:val="007C071B"/>
    <w:rsid w:val="007C0E70"/>
    <w:rsid w:val="007C109F"/>
    <w:rsid w:val="007C214B"/>
    <w:rsid w:val="007C21F0"/>
    <w:rsid w:val="007C2B72"/>
    <w:rsid w:val="007C2BFC"/>
    <w:rsid w:val="007C2E21"/>
    <w:rsid w:val="007C38F1"/>
    <w:rsid w:val="007C4E2A"/>
    <w:rsid w:val="007C4E36"/>
    <w:rsid w:val="007C4ED6"/>
    <w:rsid w:val="007C4FC7"/>
    <w:rsid w:val="007C512F"/>
    <w:rsid w:val="007C54DA"/>
    <w:rsid w:val="007C5A2F"/>
    <w:rsid w:val="007C5F8A"/>
    <w:rsid w:val="007C66BE"/>
    <w:rsid w:val="007C70E5"/>
    <w:rsid w:val="007C7301"/>
    <w:rsid w:val="007C7949"/>
    <w:rsid w:val="007C79FA"/>
    <w:rsid w:val="007C79FD"/>
    <w:rsid w:val="007D0025"/>
    <w:rsid w:val="007D08F0"/>
    <w:rsid w:val="007D18F8"/>
    <w:rsid w:val="007D251A"/>
    <w:rsid w:val="007D2DA2"/>
    <w:rsid w:val="007D3F61"/>
    <w:rsid w:val="007D401A"/>
    <w:rsid w:val="007D4EA6"/>
    <w:rsid w:val="007D5316"/>
    <w:rsid w:val="007D55A1"/>
    <w:rsid w:val="007D5A69"/>
    <w:rsid w:val="007D6271"/>
    <w:rsid w:val="007D62F8"/>
    <w:rsid w:val="007D6601"/>
    <w:rsid w:val="007D6AFC"/>
    <w:rsid w:val="007D7D14"/>
    <w:rsid w:val="007E065D"/>
    <w:rsid w:val="007E0D65"/>
    <w:rsid w:val="007E11EC"/>
    <w:rsid w:val="007E13CA"/>
    <w:rsid w:val="007E2408"/>
    <w:rsid w:val="007E2979"/>
    <w:rsid w:val="007E3543"/>
    <w:rsid w:val="007E5626"/>
    <w:rsid w:val="007E5836"/>
    <w:rsid w:val="007E6BD3"/>
    <w:rsid w:val="007E7662"/>
    <w:rsid w:val="007F0CC7"/>
    <w:rsid w:val="007F1BEC"/>
    <w:rsid w:val="007F1ED2"/>
    <w:rsid w:val="007F26ED"/>
    <w:rsid w:val="007F2B81"/>
    <w:rsid w:val="007F36B4"/>
    <w:rsid w:val="007F406D"/>
    <w:rsid w:val="007F4382"/>
    <w:rsid w:val="007F59FF"/>
    <w:rsid w:val="007F5D1B"/>
    <w:rsid w:val="007F61E3"/>
    <w:rsid w:val="007F62FD"/>
    <w:rsid w:val="0080040C"/>
    <w:rsid w:val="008008F2"/>
    <w:rsid w:val="008010BF"/>
    <w:rsid w:val="00801EE1"/>
    <w:rsid w:val="00802A52"/>
    <w:rsid w:val="008038CD"/>
    <w:rsid w:val="00803B78"/>
    <w:rsid w:val="00804037"/>
    <w:rsid w:val="008045C4"/>
    <w:rsid w:val="00805DBF"/>
    <w:rsid w:val="00806FE7"/>
    <w:rsid w:val="008076C9"/>
    <w:rsid w:val="00807DA4"/>
    <w:rsid w:val="00810E01"/>
    <w:rsid w:val="00811962"/>
    <w:rsid w:val="00811ED6"/>
    <w:rsid w:val="008125C5"/>
    <w:rsid w:val="0081312A"/>
    <w:rsid w:val="00813FB3"/>
    <w:rsid w:val="00814D0C"/>
    <w:rsid w:val="00815426"/>
    <w:rsid w:val="00816715"/>
    <w:rsid w:val="00816A44"/>
    <w:rsid w:val="00817576"/>
    <w:rsid w:val="00820188"/>
    <w:rsid w:val="008201CF"/>
    <w:rsid w:val="00820246"/>
    <w:rsid w:val="008203AA"/>
    <w:rsid w:val="0082040A"/>
    <w:rsid w:val="00820AA9"/>
    <w:rsid w:val="00820CF2"/>
    <w:rsid w:val="00821F9E"/>
    <w:rsid w:val="00822FD6"/>
    <w:rsid w:val="00823005"/>
    <w:rsid w:val="00823E6C"/>
    <w:rsid w:val="00825382"/>
    <w:rsid w:val="008261CD"/>
    <w:rsid w:val="008266A1"/>
    <w:rsid w:val="00827233"/>
    <w:rsid w:val="008305EA"/>
    <w:rsid w:val="00830C79"/>
    <w:rsid w:val="0083100F"/>
    <w:rsid w:val="008310A3"/>
    <w:rsid w:val="00831644"/>
    <w:rsid w:val="008319F2"/>
    <w:rsid w:val="008319FA"/>
    <w:rsid w:val="00831BF8"/>
    <w:rsid w:val="0083205A"/>
    <w:rsid w:val="00832139"/>
    <w:rsid w:val="00832772"/>
    <w:rsid w:val="00832C85"/>
    <w:rsid w:val="00832D04"/>
    <w:rsid w:val="00833989"/>
    <w:rsid w:val="00833D9B"/>
    <w:rsid w:val="00834281"/>
    <w:rsid w:val="00834467"/>
    <w:rsid w:val="00834490"/>
    <w:rsid w:val="0083524A"/>
    <w:rsid w:val="008355DF"/>
    <w:rsid w:val="00835D58"/>
    <w:rsid w:val="008364F1"/>
    <w:rsid w:val="008371E3"/>
    <w:rsid w:val="008371F8"/>
    <w:rsid w:val="00837559"/>
    <w:rsid w:val="00837AC4"/>
    <w:rsid w:val="00840163"/>
    <w:rsid w:val="00840680"/>
    <w:rsid w:val="00840743"/>
    <w:rsid w:val="00840FFF"/>
    <w:rsid w:val="0084147C"/>
    <w:rsid w:val="00841B91"/>
    <w:rsid w:val="00841E38"/>
    <w:rsid w:val="00842F4E"/>
    <w:rsid w:val="00843248"/>
    <w:rsid w:val="00843468"/>
    <w:rsid w:val="0084397F"/>
    <w:rsid w:val="008443FC"/>
    <w:rsid w:val="0084692E"/>
    <w:rsid w:val="00847363"/>
    <w:rsid w:val="0085140E"/>
    <w:rsid w:val="0085152F"/>
    <w:rsid w:val="0085190A"/>
    <w:rsid w:val="00851D89"/>
    <w:rsid w:val="00851FED"/>
    <w:rsid w:val="00853342"/>
    <w:rsid w:val="00853D87"/>
    <w:rsid w:val="008545AD"/>
    <w:rsid w:val="0085539C"/>
    <w:rsid w:val="00855620"/>
    <w:rsid w:val="0085568B"/>
    <w:rsid w:val="00855E9C"/>
    <w:rsid w:val="00856304"/>
    <w:rsid w:val="00856411"/>
    <w:rsid w:val="00856793"/>
    <w:rsid w:val="00856B3B"/>
    <w:rsid w:val="00857532"/>
    <w:rsid w:val="00860307"/>
    <w:rsid w:val="00860370"/>
    <w:rsid w:val="00860766"/>
    <w:rsid w:val="00860D42"/>
    <w:rsid w:val="0086180F"/>
    <w:rsid w:val="00862CF1"/>
    <w:rsid w:val="00862FCC"/>
    <w:rsid w:val="008639C2"/>
    <w:rsid w:val="008647EF"/>
    <w:rsid w:val="0086502C"/>
    <w:rsid w:val="00865F8E"/>
    <w:rsid w:val="00866145"/>
    <w:rsid w:val="00866292"/>
    <w:rsid w:val="00866686"/>
    <w:rsid w:val="00866FE8"/>
    <w:rsid w:val="00870A20"/>
    <w:rsid w:val="00870DBB"/>
    <w:rsid w:val="00872457"/>
    <w:rsid w:val="00873FFB"/>
    <w:rsid w:val="00874B98"/>
    <w:rsid w:val="00875B0D"/>
    <w:rsid w:val="00875FA7"/>
    <w:rsid w:val="008766B6"/>
    <w:rsid w:val="00876787"/>
    <w:rsid w:val="00876789"/>
    <w:rsid w:val="008803BD"/>
    <w:rsid w:val="008814E0"/>
    <w:rsid w:val="00881A5D"/>
    <w:rsid w:val="008825BC"/>
    <w:rsid w:val="00883A17"/>
    <w:rsid w:val="00883D30"/>
    <w:rsid w:val="0088594F"/>
    <w:rsid w:val="00885BFB"/>
    <w:rsid w:val="00885F32"/>
    <w:rsid w:val="00887705"/>
    <w:rsid w:val="00892E9D"/>
    <w:rsid w:val="00893791"/>
    <w:rsid w:val="00893916"/>
    <w:rsid w:val="00893ACD"/>
    <w:rsid w:val="008940E5"/>
    <w:rsid w:val="00894AE1"/>
    <w:rsid w:val="00894FDE"/>
    <w:rsid w:val="00895775"/>
    <w:rsid w:val="008959FC"/>
    <w:rsid w:val="00896655"/>
    <w:rsid w:val="00896DD8"/>
    <w:rsid w:val="00897DDD"/>
    <w:rsid w:val="008A0034"/>
    <w:rsid w:val="008A1EA3"/>
    <w:rsid w:val="008A219E"/>
    <w:rsid w:val="008A24C5"/>
    <w:rsid w:val="008A2E7B"/>
    <w:rsid w:val="008A3E8C"/>
    <w:rsid w:val="008A4A73"/>
    <w:rsid w:val="008A4E0C"/>
    <w:rsid w:val="008A54C6"/>
    <w:rsid w:val="008A572B"/>
    <w:rsid w:val="008A5A4D"/>
    <w:rsid w:val="008A640F"/>
    <w:rsid w:val="008A65A5"/>
    <w:rsid w:val="008A77BD"/>
    <w:rsid w:val="008A77E0"/>
    <w:rsid w:val="008A7D6B"/>
    <w:rsid w:val="008B0814"/>
    <w:rsid w:val="008B0B13"/>
    <w:rsid w:val="008B1617"/>
    <w:rsid w:val="008B180D"/>
    <w:rsid w:val="008B2279"/>
    <w:rsid w:val="008B2EFA"/>
    <w:rsid w:val="008B356A"/>
    <w:rsid w:val="008B3C0A"/>
    <w:rsid w:val="008B408C"/>
    <w:rsid w:val="008B5DF7"/>
    <w:rsid w:val="008B6978"/>
    <w:rsid w:val="008B6B54"/>
    <w:rsid w:val="008B7878"/>
    <w:rsid w:val="008C016A"/>
    <w:rsid w:val="008C248A"/>
    <w:rsid w:val="008C27C3"/>
    <w:rsid w:val="008C3211"/>
    <w:rsid w:val="008C3258"/>
    <w:rsid w:val="008C3B35"/>
    <w:rsid w:val="008C53AF"/>
    <w:rsid w:val="008C68DB"/>
    <w:rsid w:val="008C69F5"/>
    <w:rsid w:val="008C6B9F"/>
    <w:rsid w:val="008D0A8A"/>
    <w:rsid w:val="008D10A8"/>
    <w:rsid w:val="008D1F5A"/>
    <w:rsid w:val="008D27AF"/>
    <w:rsid w:val="008D2A63"/>
    <w:rsid w:val="008D2D2C"/>
    <w:rsid w:val="008D3CD3"/>
    <w:rsid w:val="008D542F"/>
    <w:rsid w:val="008D5F70"/>
    <w:rsid w:val="008D7B34"/>
    <w:rsid w:val="008D7B5D"/>
    <w:rsid w:val="008E053A"/>
    <w:rsid w:val="008E0D0D"/>
    <w:rsid w:val="008E137A"/>
    <w:rsid w:val="008E1B71"/>
    <w:rsid w:val="008E2FC7"/>
    <w:rsid w:val="008E30AE"/>
    <w:rsid w:val="008E3642"/>
    <w:rsid w:val="008E407A"/>
    <w:rsid w:val="008E5116"/>
    <w:rsid w:val="008E5460"/>
    <w:rsid w:val="008E5E91"/>
    <w:rsid w:val="008E6563"/>
    <w:rsid w:val="008F0BFB"/>
    <w:rsid w:val="008F1D2B"/>
    <w:rsid w:val="008F1D94"/>
    <w:rsid w:val="008F3526"/>
    <w:rsid w:val="008F4528"/>
    <w:rsid w:val="008F6482"/>
    <w:rsid w:val="008F7C53"/>
    <w:rsid w:val="00900BB4"/>
    <w:rsid w:val="00901470"/>
    <w:rsid w:val="009014AE"/>
    <w:rsid w:val="00901CC7"/>
    <w:rsid w:val="00902F58"/>
    <w:rsid w:val="00903871"/>
    <w:rsid w:val="009049DE"/>
    <w:rsid w:val="00904D89"/>
    <w:rsid w:val="00907178"/>
    <w:rsid w:val="009079FA"/>
    <w:rsid w:val="00907EEF"/>
    <w:rsid w:val="0091155A"/>
    <w:rsid w:val="00911929"/>
    <w:rsid w:val="009119A9"/>
    <w:rsid w:val="00911D52"/>
    <w:rsid w:val="00911DBE"/>
    <w:rsid w:val="00911EC7"/>
    <w:rsid w:val="00912B06"/>
    <w:rsid w:val="0091438E"/>
    <w:rsid w:val="00914705"/>
    <w:rsid w:val="00915044"/>
    <w:rsid w:val="009154A3"/>
    <w:rsid w:val="009158EC"/>
    <w:rsid w:val="009166D1"/>
    <w:rsid w:val="00916985"/>
    <w:rsid w:val="00916B45"/>
    <w:rsid w:val="00916C54"/>
    <w:rsid w:val="00917C49"/>
    <w:rsid w:val="00920CED"/>
    <w:rsid w:val="00922CA6"/>
    <w:rsid w:val="00922F7E"/>
    <w:rsid w:val="00923021"/>
    <w:rsid w:val="0092392E"/>
    <w:rsid w:val="009245C6"/>
    <w:rsid w:val="00924964"/>
    <w:rsid w:val="00924D51"/>
    <w:rsid w:val="00924E19"/>
    <w:rsid w:val="00925993"/>
    <w:rsid w:val="00925F24"/>
    <w:rsid w:val="00926E53"/>
    <w:rsid w:val="009272F3"/>
    <w:rsid w:val="009276F7"/>
    <w:rsid w:val="00927ECD"/>
    <w:rsid w:val="00930252"/>
    <w:rsid w:val="009306C8"/>
    <w:rsid w:val="009309AF"/>
    <w:rsid w:val="009310DC"/>
    <w:rsid w:val="0093122A"/>
    <w:rsid w:val="00931538"/>
    <w:rsid w:val="0093324F"/>
    <w:rsid w:val="009339EB"/>
    <w:rsid w:val="00934272"/>
    <w:rsid w:val="00934BA4"/>
    <w:rsid w:val="00935902"/>
    <w:rsid w:val="0093591F"/>
    <w:rsid w:val="00935AB5"/>
    <w:rsid w:val="009367AB"/>
    <w:rsid w:val="00936E02"/>
    <w:rsid w:val="0093789E"/>
    <w:rsid w:val="00937E09"/>
    <w:rsid w:val="00940259"/>
    <w:rsid w:val="00940CB8"/>
    <w:rsid w:val="0094190E"/>
    <w:rsid w:val="00941CA5"/>
    <w:rsid w:val="00941D4E"/>
    <w:rsid w:val="00942CD4"/>
    <w:rsid w:val="009433F5"/>
    <w:rsid w:val="00943E59"/>
    <w:rsid w:val="009451D2"/>
    <w:rsid w:val="00945536"/>
    <w:rsid w:val="00945B54"/>
    <w:rsid w:val="00945B73"/>
    <w:rsid w:val="00950201"/>
    <w:rsid w:val="00950549"/>
    <w:rsid w:val="00950775"/>
    <w:rsid w:val="009510F3"/>
    <w:rsid w:val="0095114B"/>
    <w:rsid w:val="009512F3"/>
    <w:rsid w:val="00951700"/>
    <w:rsid w:val="0095240B"/>
    <w:rsid w:val="00952432"/>
    <w:rsid w:val="00952D25"/>
    <w:rsid w:val="0095396F"/>
    <w:rsid w:val="00953FB5"/>
    <w:rsid w:val="0095464E"/>
    <w:rsid w:val="00954906"/>
    <w:rsid w:val="00954A01"/>
    <w:rsid w:val="009558E7"/>
    <w:rsid w:val="00955AD9"/>
    <w:rsid w:val="00956F47"/>
    <w:rsid w:val="00957638"/>
    <w:rsid w:val="0096033E"/>
    <w:rsid w:val="00960AE4"/>
    <w:rsid w:val="00960B35"/>
    <w:rsid w:val="00960D3C"/>
    <w:rsid w:val="009617B0"/>
    <w:rsid w:val="00961B64"/>
    <w:rsid w:val="00961D75"/>
    <w:rsid w:val="00962DFD"/>
    <w:rsid w:val="00963DAE"/>
    <w:rsid w:val="009644B3"/>
    <w:rsid w:val="009665B5"/>
    <w:rsid w:val="00966653"/>
    <w:rsid w:val="00966935"/>
    <w:rsid w:val="00966947"/>
    <w:rsid w:val="00970047"/>
    <w:rsid w:val="00970681"/>
    <w:rsid w:val="0097081A"/>
    <w:rsid w:val="00970A9A"/>
    <w:rsid w:val="00971B4F"/>
    <w:rsid w:val="00972086"/>
    <w:rsid w:val="009724F2"/>
    <w:rsid w:val="009737F3"/>
    <w:rsid w:val="009739CF"/>
    <w:rsid w:val="00974283"/>
    <w:rsid w:val="009743A6"/>
    <w:rsid w:val="00974F2C"/>
    <w:rsid w:val="009751B6"/>
    <w:rsid w:val="009756D0"/>
    <w:rsid w:val="00977D19"/>
    <w:rsid w:val="00977DD0"/>
    <w:rsid w:val="00977E0B"/>
    <w:rsid w:val="009805F9"/>
    <w:rsid w:val="009812B5"/>
    <w:rsid w:val="00981ECB"/>
    <w:rsid w:val="00981ED1"/>
    <w:rsid w:val="00981F99"/>
    <w:rsid w:val="00982110"/>
    <w:rsid w:val="00982634"/>
    <w:rsid w:val="00982E3A"/>
    <w:rsid w:val="00983CC0"/>
    <w:rsid w:val="009842C1"/>
    <w:rsid w:val="00984987"/>
    <w:rsid w:val="00986E49"/>
    <w:rsid w:val="0099028F"/>
    <w:rsid w:val="00990C6D"/>
    <w:rsid w:val="0099142B"/>
    <w:rsid w:val="0099193B"/>
    <w:rsid w:val="009919CE"/>
    <w:rsid w:val="009930D3"/>
    <w:rsid w:val="00994640"/>
    <w:rsid w:val="00994FD8"/>
    <w:rsid w:val="0099551E"/>
    <w:rsid w:val="00995DF2"/>
    <w:rsid w:val="00996904"/>
    <w:rsid w:val="00996AB9"/>
    <w:rsid w:val="00996ABD"/>
    <w:rsid w:val="00997773"/>
    <w:rsid w:val="00997C3E"/>
    <w:rsid w:val="009A0721"/>
    <w:rsid w:val="009A1671"/>
    <w:rsid w:val="009A23CE"/>
    <w:rsid w:val="009A2AF2"/>
    <w:rsid w:val="009A2C53"/>
    <w:rsid w:val="009A3296"/>
    <w:rsid w:val="009A3E6E"/>
    <w:rsid w:val="009A45BD"/>
    <w:rsid w:val="009A4CC0"/>
    <w:rsid w:val="009A5A4B"/>
    <w:rsid w:val="009A5B63"/>
    <w:rsid w:val="009A5D39"/>
    <w:rsid w:val="009A7C7D"/>
    <w:rsid w:val="009B0A2F"/>
    <w:rsid w:val="009B1198"/>
    <w:rsid w:val="009B1E1E"/>
    <w:rsid w:val="009B28E2"/>
    <w:rsid w:val="009B2A12"/>
    <w:rsid w:val="009B2D28"/>
    <w:rsid w:val="009B2E34"/>
    <w:rsid w:val="009B363A"/>
    <w:rsid w:val="009B3F1B"/>
    <w:rsid w:val="009B4AAD"/>
    <w:rsid w:val="009B5210"/>
    <w:rsid w:val="009B58F2"/>
    <w:rsid w:val="009B5C80"/>
    <w:rsid w:val="009B6AD1"/>
    <w:rsid w:val="009B6F44"/>
    <w:rsid w:val="009B7360"/>
    <w:rsid w:val="009B7386"/>
    <w:rsid w:val="009B73DC"/>
    <w:rsid w:val="009B74D4"/>
    <w:rsid w:val="009B7EB9"/>
    <w:rsid w:val="009C0C52"/>
    <w:rsid w:val="009C21FF"/>
    <w:rsid w:val="009C24E0"/>
    <w:rsid w:val="009C2B32"/>
    <w:rsid w:val="009C532F"/>
    <w:rsid w:val="009C6680"/>
    <w:rsid w:val="009C6E12"/>
    <w:rsid w:val="009C7118"/>
    <w:rsid w:val="009C72B9"/>
    <w:rsid w:val="009C7343"/>
    <w:rsid w:val="009C739B"/>
    <w:rsid w:val="009C7FA9"/>
    <w:rsid w:val="009D10FE"/>
    <w:rsid w:val="009D118A"/>
    <w:rsid w:val="009D1343"/>
    <w:rsid w:val="009D269E"/>
    <w:rsid w:val="009D2DD7"/>
    <w:rsid w:val="009D3642"/>
    <w:rsid w:val="009D381D"/>
    <w:rsid w:val="009D463F"/>
    <w:rsid w:val="009D4BA3"/>
    <w:rsid w:val="009D5668"/>
    <w:rsid w:val="009D654B"/>
    <w:rsid w:val="009D778B"/>
    <w:rsid w:val="009D77B6"/>
    <w:rsid w:val="009E05C6"/>
    <w:rsid w:val="009E199E"/>
    <w:rsid w:val="009E1E22"/>
    <w:rsid w:val="009E1EE2"/>
    <w:rsid w:val="009E2D0C"/>
    <w:rsid w:val="009E32BA"/>
    <w:rsid w:val="009E34E5"/>
    <w:rsid w:val="009E414B"/>
    <w:rsid w:val="009E491D"/>
    <w:rsid w:val="009E4994"/>
    <w:rsid w:val="009E4A37"/>
    <w:rsid w:val="009E56DE"/>
    <w:rsid w:val="009E57AB"/>
    <w:rsid w:val="009E690B"/>
    <w:rsid w:val="009E740F"/>
    <w:rsid w:val="009F058C"/>
    <w:rsid w:val="009F0988"/>
    <w:rsid w:val="009F0C89"/>
    <w:rsid w:val="009F3C8B"/>
    <w:rsid w:val="009F3C8E"/>
    <w:rsid w:val="009F462B"/>
    <w:rsid w:val="009F4B7A"/>
    <w:rsid w:val="009F4EC8"/>
    <w:rsid w:val="009F53CB"/>
    <w:rsid w:val="009F5A32"/>
    <w:rsid w:val="009F5B39"/>
    <w:rsid w:val="009F6A32"/>
    <w:rsid w:val="009F729D"/>
    <w:rsid w:val="009F7342"/>
    <w:rsid w:val="009F7FAC"/>
    <w:rsid w:val="00A001F4"/>
    <w:rsid w:val="00A00309"/>
    <w:rsid w:val="00A003AE"/>
    <w:rsid w:val="00A01B84"/>
    <w:rsid w:val="00A02864"/>
    <w:rsid w:val="00A02D74"/>
    <w:rsid w:val="00A031BA"/>
    <w:rsid w:val="00A03462"/>
    <w:rsid w:val="00A04D75"/>
    <w:rsid w:val="00A05267"/>
    <w:rsid w:val="00A05636"/>
    <w:rsid w:val="00A06127"/>
    <w:rsid w:val="00A06AC3"/>
    <w:rsid w:val="00A075FB"/>
    <w:rsid w:val="00A07883"/>
    <w:rsid w:val="00A10657"/>
    <w:rsid w:val="00A113EC"/>
    <w:rsid w:val="00A11ED0"/>
    <w:rsid w:val="00A121D5"/>
    <w:rsid w:val="00A1294E"/>
    <w:rsid w:val="00A12A5E"/>
    <w:rsid w:val="00A130B4"/>
    <w:rsid w:val="00A132E7"/>
    <w:rsid w:val="00A13C4B"/>
    <w:rsid w:val="00A14633"/>
    <w:rsid w:val="00A14733"/>
    <w:rsid w:val="00A147A2"/>
    <w:rsid w:val="00A16452"/>
    <w:rsid w:val="00A166E0"/>
    <w:rsid w:val="00A16937"/>
    <w:rsid w:val="00A20175"/>
    <w:rsid w:val="00A20729"/>
    <w:rsid w:val="00A20DD2"/>
    <w:rsid w:val="00A21B0F"/>
    <w:rsid w:val="00A21B7E"/>
    <w:rsid w:val="00A2256A"/>
    <w:rsid w:val="00A22A08"/>
    <w:rsid w:val="00A23584"/>
    <w:rsid w:val="00A2548D"/>
    <w:rsid w:val="00A260C8"/>
    <w:rsid w:val="00A2611E"/>
    <w:rsid w:val="00A26869"/>
    <w:rsid w:val="00A26EDB"/>
    <w:rsid w:val="00A30494"/>
    <w:rsid w:val="00A304B1"/>
    <w:rsid w:val="00A308B4"/>
    <w:rsid w:val="00A3151E"/>
    <w:rsid w:val="00A31708"/>
    <w:rsid w:val="00A31E3C"/>
    <w:rsid w:val="00A3284B"/>
    <w:rsid w:val="00A3285B"/>
    <w:rsid w:val="00A339F4"/>
    <w:rsid w:val="00A33BD0"/>
    <w:rsid w:val="00A33CA3"/>
    <w:rsid w:val="00A33E97"/>
    <w:rsid w:val="00A33FB9"/>
    <w:rsid w:val="00A34B54"/>
    <w:rsid w:val="00A34FA9"/>
    <w:rsid w:val="00A352C5"/>
    <w:rsid w:val="00A35692"/>
    <w:rsid w:val="00A35B49"/>
    <w:rsid w:val="00A35C90"/>
    <w:rsid w:val="00A360C5"/>
    <w:rsid w:val="00A363E2"/>
    <w:rsid w:val="00A36D6E"/>
    <w:rsid w:val="00A3758D"/>
    <w:rsid w:val="00A3769F"/>
    <w:rsid w:val="00A37E55"/>
    <w:rsid w:val="00A41F94"/>
    <w:rsid w:val="00A42888"/>
    <w:rsid w:val="00A4388C"/>
    <w:rsid w:val="00A4417C"/>
    <w:rsid w:val="00A44879"/>
    <w:rsid w:val="00A45077"/>
    <w:rsid w:val="00A45550"/>
    <w:rsid w:val="00A4561A"/>
    <w:rsid w:val="00A4595E"/>
    <w:rsid w:val="00A469C4"/>
    <w:rsid w:val="00A4705C"/>
    <w:rsid w:val="00A47586"/>
    <w:rsid w:val="00A47724"/>
    <w:rsid w:val="00A47A1C"/>
    <w:rsid w:val="00A5117B"/>
    <w:rsid w:val="00A521C9"/>
    <w:rsid w:val="00A52307"/>
    <w:rsid w:val="00A52DBB"/>
    <w:rsid w:val="00A5425A"/>
    <w:rsid w:val="00A54B7B"/>
    <w:rsid w:val="00A54E3A"/>
    <w:rsid w:val="00A55994"/>
    <w:rsid w:val="00A55A74"/>
    <w:rsid w:val="00A55B8C"/>
    <w:rsid w:val="00A55EC0"/>
    <w:rsid w:val="00A56320"/>
    <w:rsid w:val="00A56FBB"/>
    <w:rsid w:val="00A5746D"/>
    <w:rsid w:val="00A57915"/>
    <w:rsid w:val="00A6039D"/>
    <w:rsid w:val="00A60888"/>
    <w:rsid w:val="00A6214A"/>
    <w:rsid w:val="00A634D7"/>
    <w:rsid w:val="00A63EB9"/>
    <w:rsid w:val="00A65DD6"/>
    <w:rsid w:val="00A6794B"/>
    <w:rsid w:val="00A70B5C"/>
    <w:rsid w:val="00A718C8"/>
    <w:rsid w:val="00A71B01"/>
    <w:rsid w:val="00A71B45"/>
    <w:rsid w:val="00A72537"/>
    <w:rsid w:val="00A72634"/>
    <w:rsid w:val="00A7289E"/>
    <w:rsid w:val="00A72C26"/>
    <w:rsid w:val="00A741AA"/>
    <w:rsid w:val="00A756EA"/>
    <w:rsid w:val="00A76F4F"/>
    <w:rsid w:val="00A7704F"/>
    <w:rsid w:val="00A7750F"/>
    <w:rsid w:val="00A77979"/>
    <w:rsid w:val="00A80173"/>
    <w:rsid w:val="00A80810"/>
    <w:rsid w:val="00A80F4C"/>
    <w:rsid w:val="00A813BE"/>
    <w:rsid w:val="00A81660"/>
    <w:rsid w:val="00A82224"/>
    <w:rsid w:val="00A823B7"/>
    <w:rsid w:val="00A82E6F"/>
    <w:rsid w:val="00A830BB"/>
    <w:rsid w:val="00A83A4C"/>
    <w:rsid w:val="00A83CF5"/>
    <w:rsid w:val="00A849B6"/>
    <w:rsid w:val="00A85009"/>
    <w:rsid w:val="00A85598"/>
    <w:rsid w:val="00A862A6"/>
    <w:rsid w:val="00A86A39"/>
    <w:rsid w:val="00A87837"/>
    <w:rsid w:val="00A87B5C"/>
    <w:rsid w:val="00A9056E"/>
    <w:rsid w:val="00A927AC"/>
    <w:rsid w:val="00A92BAD"/>
    <w:rsid w:val="00A92C5E"/>
    <w:rsid w:val="00A93CA0"/>
    <w:rsid w:val="00A94368"/>
    <w:rsid w:val="00A94B5E"/>
    <w:rsid w:val="00A95581"/>
    <w:rsid w:val="00A96534"/>
    <w:rsid w:val="00A96699"/>
    <w:rsid w:val="00A9716B"/>
    <w:rsid w:val="00A9744B"/>
    <w:rsid w:val="00A97C17"/>
    <w:rsid w:val="00AA09F0"/>
    <w:rsid w:val="00AA0A08"/>
    <w:rsid w:val="00AA25D6"/>
    <w:rsid w:val="00AA28A0"/>
    <w:rsid w:val="00AA3069"/>
    <w:rsid w:val="00AA33CF"/>
    <w:rsid w:val="00AA3C09"/>
    <w:rsid w:val="00AA4541"/>
    <w:rsid w:val="00AA4C91"/>
    <w:rsid w:val="00AA4CDA"/>
    <w:rsid w:val="00AA4F17"/>
    <w:rsid w:val="00AA4FB4"/>
    <w:rsid w:val="00AA552A"/>
    <w:rsid w:val="00AA56B7"/>
    <w:rsid w:val="00AA6E4B"/>
    <w:rsid w:val="00AB10F8"/>
    <w:rsid w:val="00AB139B"/>
    <w:rsid w:val="00AB2D69"/>
    <w:rsid w:val="00AB3059"/>
    <w:rsid w:val="00AB3A52"/>
    <w:rsid w:val="00AB3D7E"/>
    <w:rsid w:val="00AB5958"/>
    <w:rsid w:val="00AB63B9"/>
    <w:rsid w:val="00AB6969"/>
    <w:rsid w:val="00AB6C29"/>
    <w:rsid w:val="00AB6E82"/>
    <w:rsid w:val="00AB7AED"/>
    <w:rsid w:val="00AC07F4"/>
    <w:rsid w:val="00AC0DE8"/>
    <w:rsid w:val="00AC0F97"/>
    <w:rsid w:val="00AC1AA5"/>
    <w:rsid w:val="00AC1C4C"/>
    <w:rsid w:val="00AC2DA2"/>
    <w:rsid w:val="00AC341F"/>
    <w:rsid w:val="00AC3682"/>
    <w:rsid w:val="00AC38EB"/>
    <w:rsid w:val="00AC3904"/>
    <w:rsid w:val="00AC5058"/>
    <w:rsid w:val="00AC5943"/>
    <w:rsid w:val="00AC74A2"/>
    <w:rsid w:val="00AC7F3B"/>
    <w:rsid w:val="00AD02AB"/>
    <w:rsid w:val="00AD0F18"/>
    <w:rsid w:val="00AD1D3A"/>
    <w:rsid w:val="00AD1E79"/>
    <w:rsid w:val="00AD21E0"/>
    <w:rsid w:val="00AD37A3"/>
    <w:rsid w:val="00AD5A8C"/>
    <w:rsid w:val="00AD5E19"/>
    <w:rsid w:val="00AD61D0"/>
    <w:rsid w:val="00AD6415"/>
    <w:rsid w:val="00AD7409"/>
    <w:rsid w:val="00AE027D"/>
    <w:rsid w:val="00AE14B4"/>
    <w:rsid w:val="00AE1582"/>
    <w:rsid w:val="00AE166B"/>
    <w:rsid w:val="00AE198E"/>
    <w:rsid w:val="00AE2135"/>
    <w:rsid w:val="00AE27F6"/>
    <w:rsid w:val="00AE28FE"/>
    <w:rsid w:val="00AE2EC9"/>
    <w:rsid w:val="00AE3A7C"/>
    <w:rsid w:val="00AE464D"/>
    <w:rsid w:val="00AE488D"/>
    <w:rsid w:val="00AE4902"/>
    <w:rsid w:val="00AE4964"/>
    <w:rsid w:val="00AE4EE8"/>
    <w:rsid w:val="00AE608B"/>
    <w:rsid w:val="00AE6351"/>
    <w:rsid w:val="00AE66E0"/>
    <w:rsid w:val="00AE6A6B"/>
    <w:rsid w:val="00AE6B4F"/>
    <w:rsid w:val="00AE7897"/>
    <w:rsid w:val="00AF13B7"/>
    <w:rsid w:val="00AF1745"/>
    <w:rsid w:val="00AF27ED"/>
    <w:rsid w:val="00AF2D0C"/>
    <w:rsid w:val="00AF3D11"/>
    <w:rsid w:val="00AF54B3"/>
    <w:rsid w:val="00AF554F"/>
    <w:rsid w:val="00AF63B2"/>
    <w:rsid w:val="00AF63D1"/>
    <w:rsid w:val="00AF7F5E"/>
    <w:rsid w:val="00B0071E"/>
    <w:rsid w:val="00B008BD"/>
    <w:rsid w:val="00B021A0"/>
    <w:rsid w:val="00B037C6"/>
    <w:rsid w:val="00B03D48"/>
    <w:rsid w:val="00B03F01"/>
    <w:rsid w:val="00B04580"/>
    <w:rsid w:val="00B045E1"/>
    <w:rsid w:val="00B04F18"/>
    <w:rsid w:val="00B060B0"/>
    <w:rsid w:val="00B06A2D"/>
    <w:rsid w:val="00B07B66"/>
    <w:rsid w:val="00B10A90"/>
    <w:rsid w:val="00B10CDD"/>
    <w:rsid w:val="00B11914"/>
    <w:rsid w:val="00B124C8"/>
    <w:rsid w:val="00B13E43"/>
    <w:rsid w:val="00B1576E"/>
    <w:rsid w:val="00B160B2"/>
    <w:rsid w:val="00B16374"/>
    <w:rsid w:val="00B16650"/>
    <w:rsid w:val="00B16F07"/>
    <w:rsid w:val="00B16F90"/>
    <w:rsid w:val="00B17742"/>
    <w:rsid w:val="00B207E8"/>
    <w:rsid w:val="00B20B3A"/>
    <w:rsid w:val="00B213EC"/>
    <w:rsid w:val="00B214B0"/>
    <w:rsid w:val="00B21502"/>
    <w:rsid w:val="00B2213D"/>
    <w:rsid w:val="00B23059"/>
    <w:rsid w:val="00B23267"/>
    <w:rsid w:val="00B239DC"/>
    <w:rsid w:val="00B23D8B"/>
    <w:rsid w:val="00B24EC8"/>
    <w:rsid w:val="00B2525A"/>
    <w:rsid w:val="00B27378"/>
    <w:rsid w:val="00B27B9E"/>
    <w:rsid w:val="00B3057A"/>
    <w:rsid w:val="00B30A0D"/>
    <w:rsid w:val="00B336EE"/>
    <w:rsid w:val="00B34311"/>
    <w:rsid w:val="00B346CC"/>
    <w:rsid w:val="00B3486C"/>
    <w:rsid w:val="00B35BA6"/>
    <w:rsid w:val="00B36544"/>
    <w:rsid w:val="00B3682D"/>
    <w:rsid w:val="00B370CE"/>
    <w:rsid w:val="00B37120"/>
    <w:rsid w:val="00B40773"/>
    <w:rsid w:val="00B408F9"/>
    <w:rsid w:val="00B418B5"/>
    <w:rsid w:val="00B41BD0"/>
    <w:rsid w:val="00B4205D"/>
    <w:rsid w:val="00B4268A"/>
    <w:rsid w:val="00B43CF7"/>
    <w:rsid w:val="00B43D79"/>
    <w:rsid w:val="00B44702"/>
    <w:rsid w:val="00B44ACD"/>
    <w:rsid w:val="00B451E1"/>
    <w:rsid w:val="00B452C8"/>
    <w:rsid w:val="00B452E4"/>
    <w:rsid w:val="00B45E62"/>
    <w:rsid w:val="00B4732D"/>
    <w:rsid w:val="00B478EB"/>
    <w:rsid w:val="00B50C3E"/>
    <w:rsid w:val="00B50FFA"/>
    <w:rsid w:val="00B5270A"/>
    <w:rsid w:val="00B52DE2"/>
    <w:rsid w:val="00B52E5B"/>
    <w:rsid w:val="00B54541"/>
    <w:rsid w:val="00B54D6A"/>
    <w:rsid w:val="00B55385"/>
    <w:rsid w:val="00B556D0"/>
    <w:rsid w:val="00B55BF5"/>
    <w:rsid w:val="00B55E05"/>
    <w:rsid w:val="00B57017"/>
    <w:rsid w:val="00B57AA8"/>
    <w:rsid w:val="00B62107"/>
    <w:rsid w:val="00B6241D"/>
    <w:rsid w:val="00B62A08"/>
    <w:rsid w:val="00B62B54"/>
    <w:rsid w:val="00B631C4"/>
    <w:rsid w:val="00B63B6A"/>
    <w:rsid w:val="00B63E67"/>
    <w:rsid w:val="00B63FEC"/>
    <w:rsid w:val="00B64362"/>
    <w:rsid w:val="00B64512"/>
    <w:rsid w:val="00B6471D"/>
    <w:rsid w:val="00B65A23"/>
    <w:rsid w:val="00B66173"/>
    <w:rsid w:val="00B6633E"/>
    <w:rsid w:val="00B66A08"/>
    <w:rsid w:val="00B729B8"/>
    <w:rsid w:val="00B73E47"/>
    <w:rsid w:val="00B73EA7"/>
    <w:rsid w:val="00B741E8"/>
    <w:rsid w:val="00B755D0"/>
    <w:rsid w:val="00B7628E"/>
    <w:rsid w:val="00B77377"/>
    <w:rsid w:val="00B8022F"/>
    <w:rsid w:val="00B80949"/>
    <w:rsid w:val="00B80969"/>
    <w:rsid w:val="00B80F2F"/>
    <w:rsid w:val="00B81155"/>
    <w:rsid w:val="00B81A5D"/>
    <w:rsid w:val="00B823BC"/>
    <w:rsid w:val="00B827F0"/>
    <w:rsid w:val="00B832FA"/>
    <w:rsid w:val="00B83D69"/>
    <w:rsid w:val="00B84B11"/>
    <w:rsid w:val="00B85124"/>
    <w:rsid w:val="00B867DF"/>
    <w:rsid w:val="00B86F5E"/>
    <w:rsid w:val="00B871FC"/>
    <w:rsid w:val="00B87B4C"/>
    <w:rsid w:val="00B906B4"/>
    <w:rsid w:val="00B909B1"/>
    <w:rsid w:val="00B918DF"/>
    <w:rsid w:val="00B922B8"/>
    <w:rsid w:val="00B92E6A"/>
    <w:rsid w:val="00B93041"/>
    <w:rsid w:val="00B93830"/>
    <w:rsid w:val="00B940B4"/>
    <w:rsid w:val="00B9494D"/>
    <w:rsid w:val="00B94C9D"/>
    <w:rsid w:val="00B9522C"/>
    <w:rsid w:val="00B95A7C"/>
    <w:rsid w:val="00B95FBE"/>
    <w:rsid w:val="00B9673D"/>
    <w:rsid w:val="00B97110"/>
    <w:rsid w:val="00BA0334"/>
    <w:rsid w:val="00BA05F2"/>
    <w:rsid w:val="00BA094D"/>
    <w:rsid w:val="00BA09D3"/>
    <w:rsid w:val="00BA1588"/>
    <w:rsid w:val="00BA21F9"/>
    <w:rsid w:val="00BA26A7"/>
    <w:rsid w:val="00BA2DC1"/>
    <w:rsid w:val="00BA3D33"/>
    <w:rsid w:val="00BA46CD"/>
    <w:rsid w:val="00BA4B00"/>
    <w:rsid w:val="00BA51CB"/>
    <w:rsid w:val="00BA5666"/>
    <w:rsid w:val="00BB0454"/>
    <w:rsid w:val="00BB0D75"/>
    <w:rsid w:val="00BB3024"/>
    <w:rsid w:val="00BB3815"/>
    <w:rsid w:val="00BB3A28"/>
    <w:rsid w:val="00BB3E12"/>
    <w:rsid w:val="00BB3F5A"/>
    <w:rsid w:val="00BB4440"/>
    <w:rsid w:val="00BB4760"/>
    <w:rsid w:val="00BB4FEE"/>
    <w:rsid w:val="00BB6309"/>
    <w:rsid w:val="00BB68C9"/>
    <w:rsid w:val="00BB6E09"/>
    <w:rsid w:val="00BB758A"/>
    <w:rsid w:val="00BB7BBA"/>
    <w:rsid w:val="00BB7E97"/>
    <w:rsid w:val="00BC0762"/>
    <w:rsid w:val="00BC09D7"/>
    <w:rsid w:val="00BC15F5"/>
    <w:rsid w:val="00BC222C"/>
    <w:rsid w:val="00BC2868"/>
    <w:rsid w:val="00BC347D"/>
    <w:rsid w:val="00BC44FC"/>
    <w:rsid w:val="00BC4715"/>
    <w:rsid w:val="00BC49BB"/>
    <w:rsid w:val="00BC4D1E"/>
    <w:rsid w:val="00BC5096"/>
    <w:rsid w:val="00BC524A"/>
    <w:rsid w:val="00BC590A"/>
    <w:rsid w:val="00BC5FEE"/>
    <w:rsid w:val="00BD0000"/>
    <w:rsid w:val="00BD200A"/>
    <w:rsid w:val="00BD362D"/>
    <w:rsid w:val="00BD3786"/>
    <w:rsid w:val="00BD3B4B"/>
    <w:rsid w:val="00BD5B2E"/>
    <w:rsid w:val="00BD5BCC"/>
    <w:rsid w:val="00BD5C40"/>
    <w:rsid w:val="00BD5E78"/>
    <w:rsid w:val="00BD64CA"/>
    <w:rsid w:val="00BD66D2"/>
    <w:rsid w:val="00BD6ED3"/>
    <w:rsid w:val="00BD77F8"/>
    <w:rsid w:val="00BD7BCC"/>
    <w:rsid w:val="00BE06A5"/>
    <w:rsid w:val="00BE0D30"/>
    <w:rsid w:val="00BE10BA"/>
    <w:rsid w:val="00BE146A"/>
    <w:rsid w:val="00BE1E4F"/>
    <w:rsid w:val="00BE2127"/>
    <w:rsid w:val="00BE4AEC"/>
    <w:rsid w:val="00BE4F95"/>
    <w:rsid w:val="00BE5559"/>
    <w:rsid w:val="00BE59F3"/>
    <w:rsid w:val="00BE5C68"/>
    <w:rsid w:val="00BE66E5"/>
    <w:rsid w:val="00BE6C34"/>
    <w:rsid w:val="00BE6DEE"/>
    <w:rsid w:val="00BF0348"/>
    <w:rsid w:val="00BF04B9"/>
    <w:rsid w:val="00BF15CB"/>
    <w:rsid w:val="00BF18D6"/>
    <w:rsid w:val="00BF191F"/>
    <w:rsid w:val="00BF1A4D"/>
    <w:rsid w:val="00BF23B0"/>
    <w:rsid w:val="00BF2ADB"/>
    <w:rsid w:val="00BF2DA9"/>
    <w:rsid w:val="00BF3169"/>
    <w:rsid w:val="00BF321C"/>
    <w:rsid w:val="00BF335C"/>
    <w:rsid w:val="00BF35BA"/>
    <w:rsid w:val="00BF38F3"/>
    <w:rsid w:val="00BF4077"/>
    <w:rsid w:val="00BF4D52"/>
    <w:rsid w:val="00BF5080"/>
    <w:rsid w:val="00BF589A"/>
    <w:rsid w:val="00BF5F0D"/>
    <w:rsid w:val="00BF63D6"/>
    <w:rsid w:val="00BF65B5"/>
    <w:rsid w:val="00BF66EC"/>
    <w:rsid w:val="00BF744A"/>
    <w:rsid w:val="00BF7534"/>
    <w:rsid w:val="00BF7BE1"/>
    <w:rsid w:val="00C0077B"/>
    <w:rsid w:val="00C00823"/>
    <w:rsid w:val="00C00940"/>
    <w:rsid w:val="00C00A1D"/>
    <w:rsid w:val="00C01C87"/>
    <w:rsid w:val="00C023B0"/>
    <w:rsid w:val="00C02831"/>
    <w:rsid w:val="00C02944"/>
    <w:rsid w:val="00C02D69"/>
    <w:rsid w:val="00C041AA"/>
    <w:rsid w:val="00C057FB"/>
    <w:rsid w:val="00C05DC8"/>
    <w:rsid w:val="00C06470"/>
    <w:rsid w:val="00C079CF"/>
    <w:rsid w:val="00C07E45"/>
    <w:rsid w:val="00C10B99"/>
    <w:rsid w:val="00C10EBF"/>
    <w:rsid w:val="00C10FB7"/>
    <w:rsid w:val="00C111E7"/>
    <w:rsid w:val="00C11589"/>
    <w:rsid w:val="00C117AA"/>
    <w:rsid w:val="00C12002"/>
    <w:rsid w:val="00C12809"/>
    <w:rsid w:val="00C12CDA"/>
    <w:rsid w:val="00C1404B"/>
    <w:rsid w:val="00C1461A"/>
    <w:rsid w:val="00C15876"/>
    <w:rsid w:val="00C1597B"/>
    <w:rsid w:val="00C15C70"/>
    <w:rsid w:val="00C1623F"/>
    <w:rsid w:val="00C176E8"/>
    <w:rsid w:val="00C17FEA"/>
    <w:rsid w:val="00C206AC"/>
    <w:rsid w:val="00C207F0"/>
    <w:rsid w:val="00C212C0"/>
    <w:rsid w:val="00C224A6"/>
    <w:rsid w:val="00C2375A"/>
    <w:rsid w:val="00C23D96"/>
    <w:rsid w:val="00C249A2"/>
    <w:rsid w:val="00C25642"/>
    <w:rsid w:val="00C258A7"/>
    <w:rsid w:val="00C2692C"/>
    <w:rsid w:val="00C271BF"/>
    <w:rsid w:val="00C27980"/>
    <w:rsid w:val="00C27A99"/>
    <w:rsid w:val="00C304D0"/>
    <w:rsid w:val="00C31A4A"/>
    <w:rsid w:val="00C3217B"/>
    <w:rsid w:val="00C326E9"/>
    <w:rsid w:val="00C3351A"/>
    <w:rsid w:val="00C33946"/>
    <w:rsid w:val="00C3395A"/>
    <w:rsid w:val="00C34488"/>
    <w:rsid w:val="00C349AD"/>
    <w:rsid w:val="00C349E3"/>
    <w:rsid w:val="00C34DC9"/>
    <w:rsid w:val="00C3548F"/>
    <w:rsid w:val="00C354DD"/>
    <w:rsid w:val="00C356C9"/>
    <w:rsid w:val="00C36808"/>
    <w:rsid w:val="00C36DC6"/>
    <w:rsid w:val="00C36EF1"/>
    <w:rsid w:val="00C36FC1"/>
    <w:rsid w:val="00C40AA9"/>
    <w:rsid w:val="00C41ADE"/>
    <w:rsid w:val="00C4236E"/>
    <w:rsid w:val="00C42A11"/>
    <w:rsid w:val="00C42F55"/>
    <w:rsid w:val="00C437C2"/>
    <w:rsid w:val="00C43ECB"/>
    <w:rsid w:val="00C44171"/>
    <w:rsid w:val="00C4484A"/>
    <w:rsid w:val="00C45CBB"/>
    <w:rsid w:val="00C47D87"/>
    <w:rsid w:val="00C50162"/>
    <w:rsid w:val="00C50B7D"/>
    <w:rsid w:val="00C51B3B"/>
    <w:rsid w:val="00C51EC7"/>
    <w:rsid w:val="00C51F38"/>
    <w:rsid w:val="00C5251F"/>
    <w:rsid w:val="00C52B8F"/>
    <w:rsid w:val="00C52FFA"/>
    <w:rsid w:val="00C5324F"/>
    <w:rsid w:val="00C5387B"/>
    <w:rsid w:val="00C53B37"/>
    <w:rsid w:val="00C56906"/>
    <w:rsid w:val="00C573EF"/>
    <w:rsid w:val="00C57556"/>
    <w:rsid w:val="00C57E34"/>
    <w:rsid w:val="00C607AA"/>
    <w:rsid w:val="00C60811"/>
    <w:rsid w:val="00C6095F"/>
    <w:rsid w:val="00C60FC2"/>
    <w:rsid w:val="00C61386"/>
    <w:rsid w:val="00C615A8"/>
    <w:rsid w:val="00C618E8"/>
    <w:rsid w:val="00C61C3F"/>
    <w:rsid w:val="00C625EA"/>
    <w:rsid w:val="00C62882"/>
    <w:rsid w:val="00C62B72"/>
    <w:rsid w:val="00C62C0F"/>
    <w:rsid w:val="00C62D87"/>
    <w:rsid w:val="00C63386"/>
    <w:rsid w:val="00C64746"/>
    <w:rsid w:val="00C6513E"/>
    <w:rsid w:val="00C66672"/>
    <w:rsid w:val="00C677CB"/>
    <w:rsid w:val="00C700AF"/>
    <w:rsid w:val="00C716A0"/>
    <w:rsid w:val="00C71CA2"/>
    <w:rsid w:val="00C71D22"/>
    <w:rsid w:val="00C7226D"/>
    <w:rsid w:val="00C7257E"/>
    <w:rsid w:val="00C72A4D"/>
    <w:rsid w:val="00C74979"/>
    <w:rsid w:val="00C74E29"/>
    <w:rsid w:val="00C752E1"/>
    <w:rsid w:val="00C75380"/>
    <w:rsid w:val="00C75B5C"/>
    <w:rsid w:val="00C768F5"/>
    <w:rsid w:val="00C7710A"/>
    <w:rsid w:val="00C771BD"/>
    <w:rsid w:val="00C7743A"/>
    <w:rsid w:val="00C77528"/>
    <w:rsid w:val="00C8096C"/>
    <w:rsid w:val="00C80FDF"/>
    <w:rsid w:val="00C8101F"/>
    <w:rsid w:val="00C81A44"/>
    <w:rsid w:val="00C82C85"/>
    <w:rsid w:val="00C83266"/>
    <w:rsid w:val="00C834C0"/>
    <w:rsid w:val="00C8389F"/>
    <w:rsid w:val="00C84486"/>
    <w:rsid w:val="00C847C3"/>
    <w:rsid w:val="00C85806"/>
    <w:rsid w:val="00C8593B"/>
    <w:rsid w:val="00C85A4B"/>
    <w:rsid w:val="00C85F8B"/>
    <w:rsid w:val="00C86106"/>
    <w:rsid w:val="00C862F6"/>
    <w:rsid w:val="00C868E8"/>
    <w:rsid w:val="00C87074"/>
    <w:rsid w:val="00C87AAA"/>
    <w:rsid w:val="00C87DBB"/>
    <w:rsid w:val="00C913F5"/>
    <w:rsid w:val="00C914E5"/>
    <w:rsid w:val="00C92121"/>
    <w:rsid w:val="00C9324A"/>
    <w:rsid w:val="00C941CE"/>
    <w:rsid w:val="00C946BA"/>
    <w:rsid w:val="00C9473B"/>
    <w:rsid w:val="00C95DE2"/>
    <w:rsid w:val="00C96405"/>
    <w:rsid w:val="00CA0468"/>
    <w:rsid w:val="00CA0638"/>
    <w:rsid w:val="00CA19CE"/>
    <w:rsid w:val="00CA1CC4"/>
    <w:rsid w:val="00CA1FDB"/>
    <w:rsid w:val="00CA21B4"/>
    <w:rsid w:val="00CA37DE"/>
    <w:rsid w:val="00CA3E30"/>
    <w:rsid w:val="00CA50D2"/>
    <w:rsid w:val="00CA5540"/>
    <w:rsid w:val="00CA5B1B"/>
    <w:rsid w:val="00CA5B3F"/>
    <w:rsid w:val="00CA5DCE"/>
    <w:rsid w:val="00CA5DD1"/>
    <w:rsid w:val="00CA5F96"/>
    <w:rsid w:val="00CA6099"/>
    <w:rsid w:val="00CA659B"/>
    <w:rsid w:val="00CA6999"/>
    <w:rsid w:val="00CA7937"/>
    <w:rsid w:val="00CA7B15"/>
    <w:rsid w:val="00CB0431"/>
    <w:rsid w:val="00CB0A92"/>
    <w:rsid w:val="00CB2EF5"/>
    <w:rsid w:val="00CB2F20"/>
    <w:rsid w:val="00CB3A68"/>
    <w:rsid w:val="00CB3C86"/>
    <w:rsid w:val="00CB3CE3"/>
    <w:rsid w:val="00CB4E12"/>
    <w:rsid w:val="00CB5484"/>
    <w:rsid w:val="00CB5759"/>
    <w:rsid w:val="00CB6199"/>
    <w:rsid w:val="00CB62AC"/>
    <w:rsid w:val="00CB75FF"/>
    <w:rsid w:val="00CC0AD1"/>
    <w:rsid w:val="00CC0C0B"/>
    <w:rsid w:val="00CC0DBD"/>
    <w:rsid w:val="00CC1DE4"/>
    <w:rsid w:val="00CC2306"/>
    <w:rsid w:val="00CC2352"/>
    <w:rsid w:val="00CC3807"/>
    <w:rsid w:val="00CC432E"/>
    <w:rsid w:val="00CC5270"/>
    <w:rsid w:val="00CC544A"/>
    <w:rsid w:val="00CC6E33"/>
    <w:rsid w:val="00CC768F"/>
    <w:rsid w:val="00CC7D47"/>
    <w:rsid w:val="00CD16F0"/>
    <w:rsid w:val="00CD17B2"/>
    <w:rsid w:val="00CD1917"/>
    <w:rsid w:val="00CD20B3"/>
    <w:rsid w:val="00CD28DB"/>
    <w:rsid w:val="00CD2FB5"/>
    <w:rsid w:val="00CD3C49"/>
    <w:rsid w:val="00CD3EC7"/>
    <w:rsid w:val="00CD4167"/>
    <w:rsid w:val="00CD457F"/>
    <w:rsid w:val="00CD4B12"/>
    <w:rsid w:val="00CD4BD5"/>
    <w:rsid w:val="00CD4EB5"/>
    <w:rsid w:val="00CD574E"/>
    <w:rsid w:val="00CD619E"/>
    <w:rsid w:val="00CD621D"/>
    <w:rsid w:val="00CD71C8"/>
    <w:rsid w:val="00CE0036"/>
    <w:rsid w:val="00CE1B09"/>
    <w:rsid w:val="00CE25AA"/>
    <w:rsid w:val="00CE3517"/>
    <w:rsid w:val="00CE3795"/>
    <w:rsid w:val="00CE3BBC"/>
    <w:rsid w:val="00CE410B"/>
    <w:rsid w:val="00CE4693"/>
    <w:rsid w:val="00CE4C27"/>
    <w:rsid w:val="00CE4CBE"/>
    <w:rsid w:val="00CE5B76"/>
    <w:rsid w:val="00CE5F95"/>
    <w:rsid w:val="00CE62F9"/>
    <w:rsid w:val="00CE74E0"/>
    <w:rsid w:val="00CE79DD"/>
    <w:rsid w:val="00CE7FAE"/>
    <w:rsid w:val="00CF0368"/>
    <w:rsid w:val="00CF057E"/>
    <w:rsid w:val="00CF117E"/>
    <w:rsid w:val="00CF1EEB"/>
    <w:rsid w:val="00CF311F"/>
    <w:rsid w:val="00CF354A"/>
    <w:rsid w:val="00CF49BD"/>
    <w:rsid w:val="00CF50E1"/>
    <w:rsid w:val="00CF51E5"/>
    <w:rsid w:val="00CF5961"/>
    <w:rsid w:val="00CF598C"/>
    <w:rsid w:val="00CF5B38"/>
    <w:rsid w:val="00CF61AF"/>
    <w:rsid w:val="00CF62C8"/>
    <w:rsid w:val="00CF6A8C"/>
    <w:rsid w:val="00CF740C"/>
    <w:rsid w:val="00CF7AF0"/>
    <w:rsid w:val="00D001DA"/>
    <w:rsid w:val="00D004BA"/>
    <w:rsid w:val="00D00864"/>
    <w:rsid w:val="00D02661"/>
    <w:rsid w:val="00D0274F"/>
    <w:rsid w:val="00D04559"/>
    <w:rsid w:val="00D0541A"/>
    <w:rsid w:val="00D054C8"/>
    <w:rsid w:val="00D05FAD"/>
    <w:rsid w:val="00D06846"/>
    <w:rsid w:val="00D06F2C"/>
    <w:rsid w:val="00D0709B"/>
    <w:rsid w:val="00D0711E"/>
    <w:rsid w:val="00D078D4"/>
    <w:rsid w:val="00D1077E"/>
    <w:rsid w:val="00D10E94"/>
    <w:rsid w:val="00D119AF"/>
    <w:rsid w:val="00D11B88"/>
    <w:rsid w:val="00D11FC3"/>
    <w:rsid w:val="00D13078"/>
    <w:rsid w:val="00D1309C"/>
    <w:rsid w:val="00D133D3"/>
    <w:rsid w:val="00D1463E"/>
    <w:rsid w:val="00D14D2C"/>
    <w:rsid w:val="00D14E5D"/>
    <w:rsid w:val="00D15AF0"/>
    <w:rsid w:val="00D15BD2"/>
    <w:rsid w:val="00D16596"/>
    <w:rsid w:val="00D16D71"/>
    <w:rsid w:val="00D17224"/>
    <w:rsid w:val="00D17575"/>
    <w:rsid w:val="00D203FA"/>
    <w:rsid w:val="00D204C3"/>
    <w:rsid w:val="00D209FD"/>
    <w:rsid w:val="00D21966"/>
    <w:rsid w:val="00D2204E"/>
    <w:rsid w:val="00D228B0"/>
    <w:rsid w:val="00D23AA3"/>
    <w:rsid w:val="00D23B0E"/>
    <w:rsid w:val="00D23E20"/>
    <w:rsid w:val="00D257FD"/>
    <w:rsid w:val="00D2583E"/>
    <w:rsid w:val="00D25DA6"/>
    <w:rsid w:val="00D26025"/>
    <w:rsid w:val="00D26CC3"/>
    <w:rsid w:val="00D273D2"/>
    <w:rsid w:val="00D30874"/>
    <w:rsid w:val="00D30B78"/>
    <w:rsid w:val="00D320CB"/>
    <w:rsid w:val="00D32726"/>
    <w:rsid w:val="00D3288B"/>
    <w:rsid w:val="00D332F6"/>
    <w:rsid w:val="00D33622"/>
    <w:rsid w:val="00D3392C"/>
    <w:rsid w:val="00D35B67"/>
    <w:rsid w:val="00D36B5A"/>
    <w:rsid w:val="00D40B31"/>
    <w:rsid w:val="00D4161B"/>
    <w:rsid w:val="00D42527"/>
    <w:rsid w:val="00D42A3D"/>
    <w:rsid w:val="00D43BC7"/>
    <w:rsid w:val="00D44344"/>
    <w:rsid w:val="00D4470C"/>
    <w:rsid w:val="00D44B4A"/>
    <w:rsid w:val="00D45BF0"/>
    <w:rsid w:val="00D468CC"/>
    <w:rsid w:val="00D50C67"/>
    <w:rsid w:val="00D512A5"/>
    <w:rsid w:val="00D512D6"/>
    <w:rsid w:val="00D51357"/>
    <w:rsid w:val="00D514E3"/>
    <w:rsid w:val="00D516B9"/>
    <w:rsid w:val="00D51DA1"/>
    <w:rsid w:val="00D52627"/>
    <w:rsid w:val="00D530A2"/>
    <w:rsid w:val="00D53EF1"/>
    <w:rsid w:val="00D54E47"/>
    <w:rsid w:val="00D555A6"/>
    <w:rsid w:val="00D5560C"/>
    <w:rsid w:val="00D558C8"/>
    <w:rsid w:val="00D57418"/>
    <w:rsid w:val="00D576B9"/>
    <w:rsid w:val="00D57750"/>
    <w:rsid w:val="00D57D32"/>
    <w:rsid w:val="00D610C9"/>
    <w:rsid w:val="00D61429"/>
    <w:rsid w:val="00D61CDC"/>
    <w:rsid w:val="00D61CEA"/>
    <w:rsid w:val="00D620B4"/>
    <w:rsid w:val="00D6262B"/>
    <w:rsid w:val="00D63F6F"/>
    <w:rsid w:val="00D64CE2"/>
    <w:rsid w:val="00D64E32"/>
    <w:rsid w:val="00D657D1"/>
    <w:rsid w:val="00D65B1B"/>
    <w:rsid w:val="00D65B85"/>
    <w:rsid w:val="00D65F62"/>
    <w:rsid w:val="00D66114"/>
    <w:rsid w:val="00D66241"/>
    <w:rsid w:val="00D66307"/>
    <w:rsid w:val="00D66786"/>
    <w:rsid w:val="00D67CF9"/>
    <w:rsid w:val="00D70603"/>
    <w:rsid w:val="00D70ABA"/>
    <w:rsid w:val="00D723F4"/>
    <w:rsid w:val="00D72C59"/>
    <w:rsid w:val="00D72E45"/>
    <w:rsid w:val="00D72FCC"/>
    <w:rsid w:val="00D730B2"/>
    <w:rsid w:val="00D740B5"/>
    <w:rsid w:val="00D740EB"/>
    <w:rsid w:val="00D816B9"/>
    <w:rsid w:val="00D821E1"/>
    <w:rsid w:val="00D82B15"/>
    <w:rsid w:val="00D833C2"/>
    <w:rsid w:val="00D8466C"/>
    <w:rsid w:val="00D8552C"/>
    <w:rsid w:val="00D86040"/>
    <w:rsid w:val="00D87582"/>
    <w:rsid w:val="00D87C26"/>
    <w:rsid w:val="00D90135"/>
    <w:rsid w:val="00D9108B"/>
    <w:rsid w:val="00D913DD"/>
    <w:rsid w:val="00D92301"/>
    <w:rsid w:val="00D92FA5"/>
    <w:rsid w:val="00D9312A"/>
    <w:rsid w:val="00D935EB"/>
    <w:rsid w:val="00D93987"/>
    <w:rsid w:val="00D93EEC"/>
    <w:rsid w:val="00D94CAE"/>
    <w:rsid w:val="00D95290"/>
    <w:rsid w:val="00D95336"/>
    <w:rsid w:val="00D96A18"/>
    <w:rsid w:val="00D972A0"/>
    <w:rsid w:val="00D97DBD"/>
    <w:rsid w:val="00DA0045"/>
    <w:rsid w:val="00DA07BA"/>
    <w:rsid w:val="00DA1E34"/>
    <w:rsid w:val="00DA29BB"/>
    <w:rsid w:val="00DA2B18"/>
    <w:rsid w:val="00DA2B7D"/>
    <w:rsid w:val="00DA2FFB"/>
    <w:rsid w:val="00DA5650"/>
    <w:rsid w:val="00DA6462"/>
    <w:rsid w:val="00DA656A"/>
    <w:rsid w:val="00DA6728"/>
    <w:rsid w:val="00DA6A83"/>
    <w:rsid w:val="00DB0759"/>
    <w:rsid w:val="00DB09F6"/>
    <w:rsid w:val="00DB1A9F"/>
    <w:rsid w:val="00DB2157"/>
    <w:rsid w:val="00DB264F"/>
    <w:rsid w:val="00DB2A3F"/>
    <w:rsid w:val="00DB2B1E"/>
    <w:rsid w:val="00DB3A9B"/>
    <w:rsid w:val="00DB43E3"/>
    <w:rsid w:val="00DB5305"/>
    <w:rsid w:val="00DB5396"/>
    <w:rsid w:val="00DB561E"/>
    <w:rsid w:val="00DB66F8"/>
    <w:rsid w:val="00DB7708"/>
    <w:rsid w:val="00DB7C4A"/>
    <w:rsid w:val="00DC09B0"/>
    <w:rsid w:val="00DC164C"/>
    <w:rsid w:val="00DC1DF8"/>
    <w:rsid w:val="00DC2D8D"/>
    <w:rsid w:val="00DC46D9"/>
    <w:rsid w:val="00DC48E1"/>
    <w:rsid w:val="00DC4B72"/>
    <w:rsid w:val="00DC52FD"/>
    <w:rsid w:val="00DC53BA"/>
    <w:rsid w:val="00DC5BD8"/>
    <w:rsid w:val="00DC6623"/>
    <w:rsid w:val="00DC6F88"/>
    <w:rsid w:val="00DC79BC"/>
    <w:rsid w:val="00DD018F"/>
    <w:rsid w:val="00DD1A47"/>
    <w:rsid w:val="00DD1AE9"/>
    <w:rsid w:val="00DD2201"/>
    <w:rsid w:val="00DD2F1F"/>
    <w:rsid w:val="00DD3B5A"/>
    <w:rsid w:val="00DD4295"/>
    <w:rsid w:val="00DD4E28"/>
    <w:rsid w:val="00DD4ECA"/>
    <w:rsid w:val="00DD54CE"/>
    <w:rsid w:val="00DD59C0"/>
    <w:rsid w:val="00DD5AC6"/>
    <w:rsid w:val="00DD6ADE"/>
    <w:rsid w:val="00DD7B98"/>
    <w:rsid w:val="00DD7CA6"/>
    <w:rsid w:val="00DE039F"/>
    <w:rsid w:val="00DE0DC4"/>
    <w:rsid w:val="00DE0DFB"/>
    <w:rsid w:val="00DE1F93"/>
    <w:rsid w:val="00DE221D"/>
    <w:rsid w:val="00DE264C"/>
    <w:rsid w:val="00DE2AC5"/>
    <w:rsid w:val="00DE3679"/>
    <w:rsid w:val="00DE4DB1"/>
    <w:rsid w:val="00DE52BC"/>
    <w:rsid w:val="00DE54E4"/>
    <w:rsid w:val="00DE5593"/>
    <w:rsid w:val="00DE5F74"/>
    <w:rsid w:val="00DE6F9F"/>
    <w:rsid w:val="00DE6FF1"/>
    <w:rsid w:val="00DE7369"/>
    <w:rsid w:val="00DE7D33"/>
    <w:rsid w:val="00DF0223"/>
    <w:rsid w:val="00DF0726"/>
    <w:rsid w:val="00DF0869"/>
    <w:rsid w:val="00DF1024"/>
    <w:rsid w:val="00DF168F"/>
    <w:rsid w:val="00DF2A6A"/>
    <w:rsid w:val="00DF2B7E"/>
    <w:rsid w:val="00DF2F27"/>
    <w:rsid w:val="00DF3DDF"/>
    <w:rsid w:val="00DF405C"/>
    <w:rsid w:val="00DF4434"/>
    <w:rsid w:val="00DF4A77"/>
    <w:rsid w:val="00DF56F3"/>
    <w:rsid w:val="00DF5BE3"/>
    <w:rsid w:val="00DF75C4"/>
    <w:rsid w:val="00E02314"/>
    <w:rsid w:val="00E025F3"/>
    <w:rsid w:val="00E02AAD"/>
    <w:rsid w:val="00E03495"/>
    <w:rsid w:val="00E038AE"/>
    <w:rsid w:val="00E03D7F"/>
    <w:rsid w:val="00E03DF1"/>
    <w:rsid w:val="00E05593"/>
    <w:rsid w:val="00E061C0"/>
    <w:rsid w:val="00E0625D"/>
    <w:rsid w:val="00E063EB"/>
    <w:rsid w:val="00E0660C"/>
    <w:rsid w:val="00E07C13"/>
    <w:rsid w:val="00E103AE"/>
    <w:rsid w:val="00E10A3F"/>
    <w:rsid w:val="00E114F9"/>
    <w:rsid w:val="00E12011"/>
    <w:rsid w:val="00E12689"/>
    <w:rsid w:val="00E14248"/>
    <w:rsid w:val="00E144A3"/>
    <w:rsid w:val="00E144CB"/>
    <w:rsid w:val="00E15086"/>
    <w:rsid w:val="00E15491"/>
    <w:rsid w:val="00E162AC"/>
    <w:rsid w:val="00E162C2"/>
    <w:rsid w:val="00E16409"/>
    <w:rsid w:val="00E16E47"/>
    <w:rsid w:val="00E16E61"/>
    <w:rsid w:val="00E17A50"/>
    <w:rsid w:val="00E17A6E"/>
    <w:rsid w:val="00E208B7"/>
    <w:rsid w:val="00E20C85"/>
    <w:rsid w:val="00E216EC"/>
    <w:rsid w:val="00E22EA5"/>
    <w:rsid w:val="00E23922"/>
    <w:rsid w:val="00E25041"/>
    <w:rsid w:val="00E25653"/>
    <w:rsid w:val="00E257CB"/>
    <w:rsid w:val="00E25828"/>
    <w:rsid w:val="00E26B2A"/>
    <w:rsid w:val="00E26CF6"/>
    <w:rsid w:val="00E273DE"/>
    <w:rsid w:val="00E27E65"/>
    <w:rsid w:val="00E31592"/>
    <w:rsid w:val="00E32590"/>
    <w:rsid w:val="00E3269F"/>
    <w:rsid w:val="00E32B48"/>
    <w:rsid w:val="00E3301F"/>
    <w:rsid w:val="00E34614"/>
    <w:rsid w:val="00E35DDE"/>
    <w:rsid w:val="00E360EE"/>
    <w:rsid w:val="00E36252"/>
    <w:rsid w:val="00E3679B"/>
    <w:rsid w:val="00E37190"/>
    <w:rsid w:val="00E371E7"/>
    <w:rsid w:val="00E376D6"/>
    <w:rsid w:val="00E4030E"/>
    <w:rsid w:val="00E4186A"/>
    <w:rsid w:val="00E41912"/>
    <w:rsid w:val="00E42307"/>
    <w:rsid w:val="00E427A9"/>
    <w:rsid w:val="00E43801"/>
    <w:rsid w:val="00E440A1"/>
    <w:rsid w:val="00E44552"/>
    <w:rsid w:val="00E44DBC"/>
    <w:rsid w:val="00E44EAB"/>
    <w:rsid w:val="00E454B2"/>
    <w:rsid w:val="00E454F8"/>
    <w:rsid w:val="00E455A4"/>
    <w:rsid w:val="00E4569F"/>
    <w:rsid w:val="00E45E7C"/>
    <w:rsid w:val="00E469A8"/>
    <w:rsid w:val="00E50516"/>
    <w:rsid w:val="00E50657"/>
    <w:rsid w:val="00E51186"/>
    <w:rsid w:val="00E51D62"/>
    <w:rsid w:val="00E51F83"/>
    <w:rsid w:val="00E52687"/>
    <w:rsid w:val="00E52F41"/>
    <w:rsid w:val="00E53416"/>
    <w:rsid w:val="00E53B0A"/>
    <w:rsid w:val="00E53BDF"/>
    <w:rsid w:val="00E53E36"/>
    <w:rsid w:val="00E54023"/>
    <w:rsid w:val="00E54865"/>
    <w:rsid w:val="00E54FBB"/>
    <w:rsid w:val="00E55141"/>
    <w:rsid w:val="00E56BF8"/>
    <w:rsid w:val="00E571D8"/>
    <w:rsid w:val="00E5791B"/>
    <w:rsid w:val="00E60A79"/>
    <w:rsid w:val="00E60C91"/>
    <w:rsid w:val="00E60D2E"/>
    <w:rsid w:val="00E61059"/>
    <w:rsid w:val="00E6128B"/>
    <w:rsid w:val="00E61769"/>
    <w:rsid w:val="00E617FD"/>
    <w:rsid w:val="00E61CDE"/>
    <w:rsid w:val="00E61F0A"/>
    <w:rsid w:val="00E62806"/>
    <w:rsid w:val="00E62E3B"/>
    <w:rsid w:val="00E62FF2"/>
    <w:rsid w:val="00E63024"/>
    <w:rsid w:val="00E63084"/>
    <w:rsid w:val="00E630CD"/>
    <w:rsid w:val="00E635EB"/>
    <w:rsid w:val="00E64378"/>
    <w:rsid w:val="00E64678"/>
    <w:rsid w:val="00E658DB"/>
    <w:rsid w:val="00E65EAA"/>
    <w:rsid w:val="00E6782F"/>
    <w:rsid w:val="00E67C74"/>
    <w:rsid w:val="00E70FAF"/>
    <w:rsid w:val="00E7134C"/>
    <w:rsid w:val="00E71A05"/>
    <w:rsid w:val="00E71B59"/>
    <w:rsid w:val="00E722E5"/>
    <w:rsid w:val="00E7241A"/>
    <w:rsid w:val="00E72724"/>
    <w:rsid w:val="00E728B4"/>
    <w:rsid w:val="00E72B06"/>
    <w:rsid w:val="00E7362F"/>
    <w:rsid w:val="00E73A4D"/>
    <w:rsid w:val="00E742D6"/>
    <w:rsid w:val="00E743AE"/>
    <w:rsid w:val="00E7460A"/>
    <w:rsid w:val="00E74640"/>
    <w:rsid w:val="00E74D40"/>
    <w:rsid w:val="00E751C6"/>
    <w:rsid w:val="00E75414"/>
    <w:rsid w:val="00E76292"/>
    <w:rsid w:val="00E76393"/>
    <w:rsid w:val="00E76716"/>
    <w:rsid w:val="00E77354"/>
    <w:rsid w:val="00E775C0"/>
    <w:rsid w:val="00E77823"/>
    <w:rsid w:val="00E805E1"/>
    <w:rsid w:val="00E80B41"/>
    <w:rsid w:val="00E81955"/>
    <w:rsid w:val="00E820EC"/>
    <w:rsid w:val="00E82D65"/>
    <w:rsid w:val="00E82DCF"/>
    <w:rsid w:val="00E831EF"/>
    <w:rsid w:val="00E83F21"/>
    <w:rsid w:val="00E8506E"/>
    <w:rsid w:val="00E85BBA"/>
    <w:rsid w:val="00E86164"/>
    <w:rsid w:val="00E8720C"/>
    <w:rsid w:val="00E87353"/>
    <w:rsid w:val="00E87A58"/>
    <w:rsid w:val="00E90278"/>
    <w:rsid w:val="00E90CCD"/>
    <w:rsid w:val="00E924E6"/>
    <w:rsid w:val="00E9298C"/>
    <w:rsid w:val="00E933C4"/>
    <w:rsid w:val="00E9423C"/>
    <w:rsid w:val="00E94C06"/>
    <w:rsid w:val="00E950CF"/>
    <w:rsid w:val="00E95E2A"/>
    <w:rsid w:val="00E9641C"/>
    <w:rsid w:val="00E96709"/>
    <w:rsid w:val="00E975F4"/>
    <w:rsid w:val="00E979C6"/>
    <w:rsid w:val="00E97FE6"/>
    <w:rsid w:val="00EA052E"/>
    <w:rsid w:val="00EA0892"/>
    <w:rsid w:val="00EA0C4E"/>
    <w:rsid w:val="00EA0DB3"/>
    <w:rsid w:val="00EA14BC"/>
    <w:rsid w:val="00EA1786"/>
    <w:rsid w:val="00EA19AA"/>
    <w:rsid w:val="00EA1A00"/>
    <w:rsid w:val="00EA2821"/>
    <w:rsid w:val="00EA3129"/>
    <w:rsid w:val="00EA33C3"/>
    <w:rsid w:val="00EA44FA"/>
    <w:rsid w:val="00EA49BB"/>
    <w:rsid w:val="00EA4B0E"/>
    <w:rsid w:val="00EA4B82"/>
    <w:rsid w:val="00EA5719"/>
    <w:rsid w:val="00EA6DA5"/>
    <w:rsid w:val="00EA7526"/>
    <w:rsid w:val="00EA7F8B"/>
    <w:rsid w:val="00EB0C05"/>
    <w:rsid w:val="00EB0DCE"/>
    <w:rsid w:val="00EB0E6B"/>
    <w:rsid w:val="00EB1244"/>
    <w:rsid w:val="00EB253E"/>
    <w:rsid w:val="00EB3834"/>
    <w:rsid w:val="00EB3BDD"/>
    <w:rsid w:val="00EB42F8"/>
    <w:rsid w:val="00EB5F3B"/>
    <w:rsid w:val="00EB6293"/>
    <w:rsid w:val="00EB68A1"/>
    <w:rsid w:val="00EB68E0"/>
    <w:rsid w:val="00EB6FCD"/>
    <w:rsid w:val="00EB7BA7"/>
    <w:rsid w:val="00EC0A99"/>
    <w:rsid w:val="00EC18B3"/>
    <w:rsid w:val="00EC19C7"/>
    <w:rsid w:val="00EC1F94"/>
    <w:rsid w:val="00EC3039"/>
    <w:rsid w:val="00EC32CC"/>
    <w:rsid w:val="00EC3393"/>
    <w:rsid w:val="00EC379F"/>
    <w:rsid w:val="00EC393A"/>
    <w:rsid w:val="00EC3EF8"/>
    <w:rsid w:val="00EC524C"/>
    <w:rsid w:val="00EC5AD3"/>
    <w:rsid w:val="00EC626B"/>
    <w:rsid w:val="00EC645D"/>
    <w:rsid w:val="00EC65FF"/>
    <w:rsid w:val="00EC6954"/>
    <w:rsid w:val="00EC6A6D"/>
    <w:rsid w:val="00ED05EE"/>
    <w:rsid w:val="00ED1320"/>
    <w:rsid w:val="00ED1B9D"/>
    <w:rsid w:val="00ED27C3"/>
    <w:rsid w:val="00ED30C3"/>
    <w:rsid w:val="00ED32D4"/>
    <w:rsid w:val="00ED473A"/>
    <w:rsid w:val="00ED6745"/>
    <w:rsid w:val="00ED7612"/>
    <w:rsid w:val="00ED7A71"/>
    <w:rsid w:val="00EE0DF5"/>
    <w:rsid w:val="00EE1650"/>
    <w:rsid w:val="00EE21A8"/>
    <w:rsid w:val="00EE21F1"/>
    <w:rsid w:val="00EE24A8"/>
    <w:rsid w:val="00EE261C"/>
    <w:rsid w:val="00EE28BC"/>
    <w:rsid w:val="00EE3CD9"/>
    <w:rsid w:val="00EE5253"/>
    <w:rsid w:val="00EE59B2"/>
    <w:rsid w:val="00EE6E42"/>
    <w:rsid w:val="00EE717A"/>
    <w:rsid w:val="00EE76E5"/>
    <w:rsid w:val="00EF0E33"/>
    <w:rsid w:val="00EF18C2"/>
    <w:rsid w:val="00EF2A3E"/>
    <w:rsid w:val="00EF2E3D"/>
    <w:rsid w:val="00EF3244"/>
    <w:rsid w:val="00EF32EA"/>
    <w:rsid w:val="00EF35E9"/>
    <w:rsid w:val="00EF4288"/>
    <w:rsid w:val="00EF5158"/>
    <w:rsid w:val="00EF5ABF"/>
    <w:rsid w:val="00EF605F"/>
    <w:rsid w:val="00EF6AB0"/>
    <w:rsid w:val="00EF7422"/>
    <w:rsid w:val="00EF7782"/>
    <w:rsid w:val="00F0042D"/>
    <w:rsid w:val="00F00A98"/>
    <w:rsid w:val="00F0100B"/>
    <w:rsid w:val="00F02408"/>
    <w:rsid w:val="00F02CE6"/>
    <w:rsid w:val="00F031ED"/>
    <w:rsid w:val="00F032A3"/>
    <w:rsid w:val="00F04869"/>
    <w:rsid w:val="00F048CB"/>
    <w:rsid w:val="00F04A71"/>
    <w:rsid w:val="00F0539F"/>
    <w:rsid w:val="00F05EDA"/>
    <w:rsid w:val="00F06090"/>
    <w:rsid w:val="00F06677"/>
    <w:rsid w:val="00F06709"/>
    <w:rsid w:val="00F07355"/>
    <w:rsid w:val="00F07461"/>
    <w:rsid w:val="00F078C2"/>
    <w:rsid w:val="00F10535"/>
    <w:rsid w:val="00F10A5F"/>
    <w:rsid w:val="00F114EF"/>
    <w:rsid w:val="00F11841"/>
    <w:rsid w:val="00F11D66"/>
    <w:rsid w:val="00F12AFA"/>
    <w:rsid w:val="00F13F15"/>
    <w:rsid w:val="00F15D53"/>
    <w:rsid w:val="00F15DAC"/>
    <w:rsid w:val="00F1659E"/>
    <w:rsid w:val="00F1680A"/>
    <w:rsid w:val="00F16958"/>
    <w:rsid w:val="00F175E7"/>
    <w:rsid w:val="00F20320"/>
    <w:rsid w:val="00F205E0"/>
    <w:rsid w:val="00F20AE0"/>
    <w:rsid w:val="00F2103A"/>
    <w:rsid w:val="00F21621"/>
    <w:rsid w:val="00F21DEB"/>
    <w:rsid w:val="00F225A3"/>
    <w:rsid w:val="00F240A5"/>
    <w:rsid w:val="00F24415"/>
    <w:rsid w:val="00F25CF1"/>
    <w:rsid w:val="00F25E4A"/>
    <w:rsid w:val="00F261C4"/>
    <w:rsid w:val="00F26C00"/>
    <w:rsid w:val="00F274C1"/>
    <w:rsid w:val="00F27A96"/>
    <w:rsid w:val="00F30291"/>
    <w:rsid w:val="00F31129"/>
    <w:rsid w:val="00F312CB"/>
    <w:rsid w:val="00F316F8"/>
    <w:rsid w:val="00F3217A"/>
    <w:rsid w:val="00F32206"/>
    <w:rsid w:val="00F326EC"/>
    <w:rsid w:val="00F33981"/>
    <w:rsid w:val="00F3477F"/>
    <w:rsid w:val="00F35B14"/>
    <w:rsid w:val="00F35DA6"/>
    <w:rsid w:val="00F36CD2"/>
    <w:rsid w:val="00F376FA"/>
    <w:rsid w:val="00F377CB"/>
    <w:rsid w:val="00F37A12"/>
    <w:rsid w:val="00F41787"/>
    <w:rsid w:val="00F420BC"/>
    <w:rsid w:val="00F4281C"/>
    <w:rsid w:val="00F43427"/>
    <w:rsid w:val="00F43E62"/>
    <w:rsid w:val="00F43EBC"/>
    <w:rsid w:val="00F44468"/>
    <w:rsid w:val="00F44679"/>
    <w:rsid w:val="00F44C04"/>
    <w:rsid w:val="00F454BB"/>
    <w:rsid w:val="00F50881"/>
    <w:rsid w:val="00F50915"/>
    <w:rsid w:val="00F52354"/>
    <w:rsid w:val="00F53B4B"/>
    <w:rsid w:val="00F53FD3"/>
    <w:rsid w:val="00F54BCE"/>
    <w:rsid w:val="00F55774"/>
    <w:rsid w:val="00F55A5B"/>
    <w:rsid w:val="00F55E7E"/>
    <w:rsid w:val="00F56F8A"/>
    <w:rsid w:val="00F57DA9"/>
    <w:rsid w:val="00F60223"/>
    <w:rsid w:val="00F60A7A"/>
    <w:rsid w:val="00F60F5F"/>
    <w:rsid w:val="00F61D6A"/>
    <w:rsid w:val="00F62FFA"/>
    <w:rsid w:val="00F635CB"/>
    <w:rsid w:val="00F6443F"/>
    <w:rsid w:val="00F65418"/>
    <w:rsid w:val="00F655FF"/>
    <w:rsid w:val="00F65912"/>
    <w:rsid w:val="00F66C34"/>
    <w:rsid w:val="00F67565"/>
    <w:rsid w:val="00F67784"/>
    <w:rsid w:val="00F677AD"/>
    <w:rsid w:val="00F67A30"/>
    <w:rsid w:val="00F67BFA"/>
    <w:rsid w:val="00F67F1E"/>
    <w:rsid w:val="00F70708"/>
    <w:rsid w:val="00F71390"/>
    <w:rsid w:val="00F71DA4"/>
    <w:rsid w:val="00F72259"/>
    <w:rsid w:val="00F7395B"/>
    <w:rsid w:val="00F73F7F"/>
    <w:rsid w:val="00F74585"/>
    <w:rsid w:val="00F74A1A"/>
    <w:rsid w:val="00F7553E"/>
    <w:rsid w:val="00F756BE"/>
    <w:rsid w:val="00F76040"/>
    <w:rsid w:val="00F77195"/>
    <w:rsid w:val="00F776CE"/>
    <w:rsid w:val="00F80AAF"/>
    <w:rsid w:val="00F81FC4"/>
    <w:rsid w:val="00F820D2"/>
    <w:rsid w:val="00F8234A"/>
    <w:rsid w:val="00F82B12"/>
    <w:rsid w:val="00F84FC5"/>
    <w:rsid w:val="00F85128"/>
    <w:rsid w:val="00F851AF"/>
    <w:rsid w:val="00F86124"/>
    <w:rsid w:val="00F86A54"/>
    <w:rsid w:val="00F87BC5"/>
    <w:rsid w:val="00F87DEA"/>
    <w:rsid w:val="00F9023A"/>
    <w:rsid w:val="00F90C81"/>
    <w:rsid w:val="00F91CDE"/>
    <w:rsid w:val="00F92BE5"/>
    <w:rsid w:val="00F92CD7"/>
    <w:rsid w:val="00F93270"/>
    <w:rsid w:val="00F9392C"/>
    <w:rsid w:val="00F93DA9"/>
    <w:rsid w:val="00F9450E"/>
    <w:rsid w:val="00F94743"/>
    <w:rsid w:val="00F94944"/>
    <w:rsid w:val="00F94EA9"/>
    <w:rsid w:val="00F95066"/>
    <w:rsid w:val="00F95122"/>
    <w:rsid w:val="00F9670C"/>
    <w:rsid w:val="00F9759A"/>
    <w:rsid w:val="00F97960"/>
    <w:rsid w:val="00FA069E"/>
    <w:rsid w:val="00FA0D9A"/>
    <w:rsid w:val="00FA1CE6"/>
    <w:rsid w:val="00FA3455"/>
    <w:rsid w:val="00FA3A19"/>
    <w:rsid w:val="00FA3BF2"/>
    <w:rsid w:val="00FA4A27"/>
    <w:rsid w:val="00FA5353"/>
    <w:rsid w:val="00FA575D"/>
    <w:rsid w:val="00FA68A7"/>
    <w:rsid w:val="00FA694D"/>
    <w:rsid w:val="00FA6DDA"/>
    <w:rsid w:val="00FB00BC"/>
    <w:rsid w:val="00FB0580"/>
    <w:rsid w:val="00FB0FEF"/>
    <w:rsid w:val="00FB13D7"/>
    <w:rsid w:val="00FB16F2"/>
    <w:rsid w:val="00FB181F"/>
    <w:rsid w:val="00FB2565"/>
    <w:rsid w:val="00FB309C"/>
    <w:rsid w:val="00FB3470"/>
    <w:rsid w:val="00FB38B3"/>
    <w:rsid w:val="00FB5E21"/>
    <w:rsid w:val="00FB680F"/>
    <w:rsid w:val="00FC0190"/>
    <w:rsid w:val="00FC02B8"/>
    <w:rsid w:val="00FC0653"/>
    <w:rsid w:val="00FC0BFB"/>
    <w:rsid w:val="00FC0C13"/>
    <w:rsid w:val="00FC0CCB"/>
    <w:rsid w:val="00FC101D"/>
    <w:rsid w:val="00FC136C"/>
    <w:rsid w:val="00FC1A2C"/>
    <w:rsid w:val="00FC201F"/>
    <w:rsid w:val="00FC29DF"/>
    <w:rsid w:val="00FC2B83"/>
    <w:rsid w:val="00FC3BDA"/>
    <w:rsid w:val="00FC3E8C"/>
    <w:rsid w:val="00FC40A5"/>
    <w:rsid w:val="00FC4484"/>
    <w:rsid w:val="00FC5369"/>
    <w:rsid w:val="00FC53E0"/>
    <w:rsid w:val="00FC56FE"/>
    <w:rsid w:val="00FC5EA5"/>
    <w:rsid w:val="00FC64D0"/>
    <w:rsid w:val="00FC6FDF"/>
    <w:rsid w:val="00FD00E3"/>
    <w:rsid w:val="00FD0A9D"/>
    <w:rsid w:val="00FD11C8"/>
    <w:rsid w:val="00FD1283"/>
    <w:rsid w:val="00FD1AAB"/>
    <w:rsid w:val="00FD2582"/>
    <w:rsid w:val="00FD3288"/>
    <w:rsid w:val="00FD47F3"/>
    <w:rsid w:val="00FD4D88"/>
    <w:rsid w:val="00FD6376"/>
    <w:rsid w:val="00FD7134"/>
    <w:rsid w:val="00FD723E"/>
    <w:rsid w:val="00FE1537"/>
    <w:rsid w:val="00FE2823"/>
    <w:rsid w:val="00FE336D"/>
    <w:rsid w:val="00FE36A1"/>
    <w:rsid w:val="00FE37F4"/>
    <w:rsid w:val="00FE3AD0"/>
    <w:rsid w:val="00FE3BBA"/>
    <w:rsid w:val="00FE3FD4"/>
    <w:rsid w:val="00FE416F"/>
    <w:rsid w:val="00FE459A"/>
    <w:rsid w:val="00FE4636"/>
    <w:rsid w:val="00FE46E9"/>
    <w:rsid w:val="00FE507B"/>
    <w:rsid w:val="00FE7335"/>
    <w:rsid w:val="00FE75C8"/>
    <w:rsid w:val="00FF0014"/>
    <w:rsid w:val="00FF034A"/>
    <w:rsid w:val="00FF089F"/>
    <w:rsid w:val="00FF0E62"/>
    <w:rsid w:val="00FF14B3"/>
    <w:rsid w:val="00FF1599"/>
    <w:rsid w:val="00FF1D1D"/>
    <w:rsid w:val="00FF27DD"/>
    <w:rsid w:val="00FF2A24"/>
    <w:rsid w:val="00FF3AC3"/>
    <w:rsid w:val="00FF3C5A"/>
    <w:rsid w:val="00FF482D"/>
    <w:rsid w:val="00FF4ACF"/>
    <w:rsid w:val="00FF5278"/>
    <w:rsid w:val="00FF564F"/>
    <w:rsid w:val="00FF5890"/>
    <w:rsid w:val="00FF5954"/>
    <w:rsid w:val="00FF5C20"/>
    <w:rsid w:val="00FF6AD6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ABC75"/>
  <w15:docId w15:val="{A9A856E5-3592-4C8B-90CE-921AFAC0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0C3"/>
  </w:style>
  <w:style w:type="paragraph" w:styleId="1">
    <w:name w:val="heading 1"/>
    <w:basedOn w:val="a"/>
    <w:next w:val="a"/>
    <w:link w:val="10"/>
    <w:uiPriority w:val="9"/>
    <w:qFormat/>
    <w:rsid w:val="00925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qFormat/>
    <w:rsid w:val="00087EFD"/>
    <w:pPr>
      <w:keepNext/>
      <w:spacing w:after="0" w:line="240" w:lineRule="auto"/>
      <w:jc w:val="center"/>
      <w:outlineLvl w:val="3"/>
    </w:pPr>
    <w:rPr>
      <w:rFonts w:ascii="Cordia New" w:eastAsia="Cordia New" w:hAnsi="Cordia New" w:cs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B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B7830"/>
  </w:style>
  <w:style w:type="paragraph" w:styleId="a7">
    <w:name w:val="footer"/>
    <w:basedOn w:val="a"/>
    <w:link w:val="a8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B7830"/>
  </w:style>
  <w:style w:type="paragraph" w:styleId="a9">
    <w:name w:val="Balloon Text"/>
    <w:basedOn w:val="a"/>
    <w:link w:val="aa"/>
    <w:uiPriority w:val="99"/>
    <w:semiHidden/>
    <w:unhideWhenUsed/>
    <w:rsid w:val="007B78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B7830"/>
    <w:rPr>
      <w:rFonts w:ascii="Tahoma" w:hAnsi="Tahoma" w:cs="Angsana New"/>
      <w:sz w:val="16"/>
      <w:szCs w:val="20"/>
    </w:rPr>
  </w:style>
  <w:style w:type="character" w:styleId="ab">
    <w:name w:val="Hyperlink"/>
    <w:basedOn w:val="a0"/>
    <w:uiPriority w:val="99"/>
    <w:unhideWhenUsed/>
    <w:rsid w:val="00D44344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0C4C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31A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3">
    <w:name w:val="Body Text 3"/>
    <w:basedOn w:val="a"/>
    <w:link w:val="30"/>
    <w:rsid w:val="00625AD8"/>
    <w:pPr>
      <w:spacing w:after="120" w:line="240" w:lineRule="auto"/>
    </w:pPr>
    <w:rPr>
      <w:rFonts w:ascii="Cordia New" w:eastAsia="Cordia New" w:hAnsi="Cordia New" w:cs="Angsana New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625AD8"/>
    <w:rPr>
      <w:rFonts w:ascii="Cordia New" w:eastAsia="Cordia New" w:hAnsi="Cordia New" w:cs="Angsana New"/>
      <w:sz w:val="16"/>
      <w:szCs w:val="20"/>
    </w:rPr>
  </w:style>
  <w:style w:type="character" w:customStyle="1" w:styleId="40">
    <w:name w:val="หัวเรื่อง 4 อักขระ"/>
    <w:basedOn w:val="a0"/>
    <w:link w:val="4"/>
    <w:rsid w:val="00087EFD"/>
    <w:rPr>
      <w:rFonts w:ascii="Cordia New" w:eastAsia="Cordia New" w:hAnsi="Cordia New" w:cs="Angsana New"/>
      <w:sz w:val="36"/>
      <w:szCs w:val="36"/>
    </w:rPr>
  </w:style>
  <w:style w:type="paragraph" w:styleId="ad">
    <w:name w:val="Body Text"/>
    <w:basedOn w:val="a"/>
    <w:link w:val="ae"/>
    <w:uiPriority w:val="99"/>
    <w:unhideWhenUsed/>
    <w:rsid w:val="00CC7D47"/>
    <w:pPr>
      <w:spacing w:after="120"/>
    </w:pPr>
  </w:style>
  <w:style w:type="character" w:customStyle="1" w:styleId="ae">
    <w:name w:val="เนื้อความ อักขระ"/>
    <w:basedOn w:val="a0"/>
    <w:link w:val="ad"/>
    <w:uiPriority w:val="99"/>
    <w:rsid w:val="00CC7D47"/>
  </w:style>
  <w:style w:type="paragraph" w:styleId="af">
    <w:name w:val="Title"/>
    <w:basedOn w:val="a"/>
    <w:next w:val="a"/>
    <w:link w:val="af0"/>
    <w:qFormat/>
    <w:rsid w:val="00E4569F"/>
    <w:pPr>
      <w:spacing w:before="240" w:after="60" w:line="240" w:lineRule="auto"/>
      <w:jc w:val="center"/>
      <w:outlineLvl w:val="0"/>
    </w:pPr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customStyle="1" w:styleId="af0">
    <w:name w:val="ชื่อเรื่อง อักขระ"/>
    <w:basedOn w:val="a0"/>
    <w:link w:val="af"/>
    <w:rsid w:val="00E4569F"/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styleId="af1">
    <w:name w:val="FollowedHyperlink"/>
    <w:basedOn w:val="a0"/>
    <w:uiPriority w:val="99"/>
    <w:semiHidden/>
    <w:unhideWhenUsed/>
    <w:rsid w:val="00341C22"/>
    <w:rPr>
      <w:color w:val="800080" w:themeColor="followedHyperlink"/>
      <w:u w:val="single"/>
    </w:rPr>
  </w:style>
  <w:style w:type="table" w:customStyle="1" w:styleId="4-51">
    <w:name w:val="ตารางที่มีเส้น 4 - เน้น 51"/>
    <w:basedOn w:val="a1"/>
    <w:uiPriority w:val="49"/>
    <w:rsid w:val="00742E2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af2">
    <w:name w:val="Strong"/>
    <w:qFormat/>
    <w:rsid w:val="00D8552C"/>
    <w:rPr>
      <w:b/>
      <w:bCs/>
    </w:rPr>
  </w:style>
  <w:style w:type="table" w:customStyle="1" w:styleId="11">
    <w:name w:val="เส้นตาราง1"/>
    <w:basedOn w:val="a1"/>
    <w:next w:val="ac"/>
    <w:uiPriority w:val="39"/>
    <w:rsid w:val="0065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c"/>
    <w:uiPriority w:val="59"/>
    <w:rsid w:val="00BF753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c"/>
    <w:uiPriority w:val="59"/>
    <w:rsid w:val="00670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1"/>
    <w:next w:val="ac"/>
    <w:rsid w:val="00487C9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next w:val="ac"/>
    <w:uiPriority w:val="39"/>
    <w:rsid w:val="00655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c"/>
    <w:uiPriority w:val="59"/>
    <w:rsid w:val="00FB6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925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customStyle="1" w:styleId="7">
    <w:name w:val="เส้นตาราง7"/>
    <w:basedOn w:val="a1"/>
    <w:next w:val="ac"/>
    <w:uiPriority w:val="59"/>
    <w:rsid w:val="00392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เส้นตาราง8"/>
    <w:basedOn w:val="a1"/>
    <w:next w:val="ac"/>
    <w:uiPriority w:val="59"/>
    <w:rsid w:val="00235571"/>
    <w:pPr>
      <w:spacing w:after="0" w:line="240" w:lineRule="auto"/>
    </w:pPr>
    <w:rPr>
      <w:rFonts w:ascii="TH SarabunIT๙" w:eastAsia="Calibri" w:hAnsi="TH SarabunIT๙" w:cs="TH SarabunIT๙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semiHidden/>
    <w:unhideWhenUsed/>
    <w:rsid w:val="00675958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customStyle="1" w:styleId="9">
    <w:name w:val="เส้นตาราง9"/>
    <w:basedOn w:val="a1"/>
    <w:next w:val="ac"/>
    <w:uiPriority w:val="59"/>
    <w:rsid w:val="00074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1"/>
    <w:next w:val="ac"/>
    <w:uiPriority w:val="59"/>
    <w:rsid w:val="00AE2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เส้นตาราง11"/>
    <w:basedOn w:val="a1"/>
    <w:next w:val="ac"/>
    <w:uiPriority w:val="59"/>
    <w:rsid w:val="00AF27E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FD00E3"/>
    <w:rPr>
      <w:sz w:val="16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FD00E3"/>
    <w:pPr>
      <w:spacing w:line="240" w:lineRule="auto"/>
    </w:pPr>
    <w:rPr>
      <w:sz w:val="20"/>
      <w:szCs w:val="25"/>
    </w:rPr>
  </w:style>
  <w:style w:type="character" w:customStyle="1" w:styleId="af6">
    <w:name w:val="ข้อความข้อคิดเห็น อักขระ"/>
    <w:basedOn w:val="a0"/>
    <w:link w:val="af5"/>
    <w:uiPriority w:val="99"/>
    <w:semiHidden/>
    <w:rsid w:val="00FD00E3"/>
    <w:rPr>
      <w:sz w:val="20"/>
      <w:szCs w:val="25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00E3"/>
    <w:rPr>
      <w:b/>
      <w:bCs/>
    </w:rPr>
  </w:style>
  <w:style w:type="character" w:customStyle="1" w:styleId="af8">
    <w:name w:val="ชื่อเรื่องของข้อคิดเห็น อักขระ"/>
    <w:basedOn w:val="af6"/>
    <w:link w:val="af7"/>
    <w:uiPriority w:val="99"/>
    <w:semiHidden/>
    <w:rsid w:val="00FD00E3"/>
    <w:rPr>
      <w:b/>
      <w:bCs/>
      <w:sz w:val="20"/>
      <w:szCs w:val="25"/>
    </w:rPr>
  </w:style>
  <w:style w:type="table" w:customStyle="1" w:styleId="12">
    <w:name w:val="เส้นตาราง12"/>
    <w:basedOn w:val="a1"/>
    <w:next w:val="ac"/>
    <w:uiPriority w:val="59"/>
    <w:rsid w:val="00E87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a1"/>
    <w:next w:val="ac"/>
    <w:uiPriority w:val="39"/>
    <w:rsid w:val="00AC74A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1330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67">
    <w:name w:val="xl67"/>
    <w:basedOn w:val="a"/>
    <w:rsid w:val="001330FB"/>
    <w:pP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68">
    <w:name w:val="xl6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69">
    <w:name w:val="xl69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0">
    <w:name w:val="xl70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1">
    <w:name w:val="xl71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2">
    <w:name w:val="xl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3">
    <w:name w:val="xl7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4">
    <w:name w:val="xl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5">
    <w:name w:val="xl7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6">
    <w:name w:val="xl7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7">
    <w:name w:val="xl7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8">
    <w:name w:val="xl7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9">
    <w:name w:val="xl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80">
    <w:name w:val="xl8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1">
    <w:name w:val="xl8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2">
    <w:name w:val="xl8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3">
    <w:name w:val="xl8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4">
    <w:name w:val="xl8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5">
    <w:name w:val="xl8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6">
    <w:name w:val="xl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7">
    <w:name w:val="xl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8">
    <w:name w:val="xl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9">
    <w:name w:val="xl89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0">
    <w:name w:val="xl90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1">
    <w:name w:val="xl91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2">
    <w:name w:val="xl92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3">
    <w:name w:val="xl93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4">
    <w:name w:val="xl9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5">
    <w:name w:val="xl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6">
    <w:name w:val="xl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7">
    <w:name w:val="xl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8">
    <w:name w:val="xl9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9">
    <w:name w:val="xl9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0">
    <w:name w:val="xl1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1">
    <w:name w:val="xl10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2">
    <w:name w:val="xl10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3">
    <w:name w:val="xl10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4">
    <w:name w:val="xl10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5">
    <w:name w:val="xl10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6">
    <w:name w:val="xl10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7">
    <w:name w:val="xl10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8">
    <w:name w:val="xl10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9">
    <w:name w:val="xl10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0">
    <w:name w:val="xl11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1">
    <w:name w:val="xl11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2">
    <w:name w:val="xl11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3">
    <w:name w:val="xl11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4">
    <w:name w:val="xl11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15">
    <w:name w:val="xl115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6">
    <w:name w:val="xl116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7">
    <w:name w:val="xl117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8">
    <w:name w:val="xl11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9">
    <w:name w:val="xl11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0">
    <w:name w:val="xl12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1">
    <w:name w:val="xl12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2">
    <w:name w:val="xl12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3">
    <w:name w:val="xl12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4">
    <w:name w:val="xl12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5">
    <w:name w:val="xl12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6">
    <w:name w:val="xl12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7">
    <w:name w:val="xl12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8">
    <w:name w:val="xl12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9">
    <w:name w:val="xl12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0">
    <w:name w:val="xl13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1">
    <w:name w:val="xl13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2">
    <w:name w:val="xl13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3">
    <w:name w:val="xl13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4">
    <w:name w:val="xl13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5">
    <w:name w:val="xl13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6">
    <w:name w:val="xl13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7">
    <w:name w:val="xl13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8">
    <w:name w:val="xl13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9">
    <w:name w:val="xl13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0">
    <w:name w:val="xl14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1">
    <w:name w:val="xl14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2">
    <w:name w:val="xl14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3">
    <w:name w:val="xl14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4">
    <w:name w:val="xl14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5">
    <w:name w:val="xl14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6">
    <w:name w:val="xl14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7">
    <w:name w:val="xl14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8">
    <w:name w:val="xl14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9">
    <w:name w:val="xl14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0">
    <w:name w:val="xl15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1">
    <w:name w:val="xl15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2">
    <w:name w:val="xl15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3">
    <w:name w:val="xl15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4">
    <w:name w:val="xl15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5">
    <w:name w:val="xl15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6">
    <w:name w:val="xl15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7">
    <w:name w:val="xl15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8">
    <w:name w:val="xl15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9">
    <w:name w:val="xl15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0">
    <w:name w:val="xl16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1">
    <w:name w:val="xl16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2">
    <w:name w:val="xl16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3">
    <w:name w:val="xl16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4">
    <w:name w:val="xl16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5">
    <w:name w:val="xl16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6">
    <w:name w:val="xl16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7">
    <w:name w:val="xl16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8">
    <w:name w:val="xl16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9">
    <w:name w:val="xl16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0">
    <w:name w:val="xl17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1">
    <w:name w:val="xl17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2">
    <w:name w:val="xl1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3">
    <w:name w:val="xl17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4">
    <w:name w:val="xl1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5">
    <w:name w:val="xl17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6">
    <w:name w:val="xl17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7">
    <w:name w:val="xl17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8">
    <w:name w:val="xl17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9">
    <w:name w:val="xl1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0">
    <w:name w:val="xl18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1">
    <w:name w:val="xl18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2">
    <w:name w:val="xl18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3">
    <w:name w:val="xl18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4">
    <w:name w:val="xl18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5">
    <w:name w:val="xl18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6">
    <w:name w:val="xl1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7">
    <w:name w:val="xl1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8">
    <w:name w:val="xl1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9">
    <w:name w:val="xl18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0">
    <w:name w:val="xl19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1">
    <w:name w:val="xl19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2">
    <w:name w:val="xl192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3">
    <w:name w:val="xl193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4">
    <w:name w:val="xl19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5">
    <w:name w:val="xl1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6">
    <w:name w:val="xl1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7">
    <w:name w:val="xl1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8">
    <w:name w:val="xl19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9">
    <w:name w:val="xl19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0">
    <w:name w:val="xl2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1">
    <w:name w:val="xl20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2">
    <w:name w:val="xl20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3">
    <w:name w:val="xl203"/>
    <w:basedOn w:val="a"/>
    <w:rsid w:val="001330FB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04">
    <w:name w:val="xl204"/>
    <w:basedOn w:val="a"/>
    <w:rsid w:val="001330F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4">
    <w:name w:val="เส้นตาราง14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เส้นตาราง15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ไม่มีรายการ1"/>
    <w:next w:val="a2"/>
    <w:uiPriority w:val="99"/>
    <w:semiHidden/>
    <w:unhideWhenUsed/>
    <w:rsid w:val="00AA4CDA"/>
  </w:style>
  <w:style w:type="table" w:customStyle="1" w:styleId="310">
    <w:name w:val="เส้นตาราง31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">
    <w:name w:val="แรเงาปานกลาง 1 - เน้น 31"/>
    <w:basedOn w:val="a1"/>
    <w:next w:val="1-3"/>
    <w:uiPriority w:val="63"/>
    <w:rsid w:val="00AA4CDA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semiHidden/>
    <w:unhideWhenUsed/>
    <w:rsid w:val="00AA4CD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xl205">
    <w:name w:val="xl20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6">
    <w:name w:val="xl206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7">
    <w:name w:val="xl207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8">
    <w:name w:val="xl208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9">
    <w:name w:val="xl209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0">
    <w:name w:val="xl210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1">
    <w:name w:val="xl211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2">
    <w:name w:val="xl212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3">
    <w:name w:val="xl213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4">
    <w:name w:val="xl214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5">
    <w:name w:val="xl21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6">
    <w:name w:val="xl216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7">
    <w:name w:val="xl217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8">
    <w:name w:val="xl218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9">
    <w:name w:val="xl219"/>
    <w:basedOn w:val="a"/>
    <w:rsid w:val="00B93830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20">
    <w:name w:val="xl220"/>
    <w:basedOn w:val="a"/>
    <w:rsid w:val="00B9383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60">
    <w:name w:val="เส้นตาราง16"/>
    <w:basedOn w:val="a1"/>
    <w:next w:val="ac"/>
    <w:uiPriority w:val="39"/>
    <w:rsid w:val="00AD0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1"/>
    <w:next w:val="ac"/>
    <w:uiPriority w:val="59"/>
    <w:rsid w:val="00A927A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1"/>
    <w:next w:val="ac"/>
    <w:uiPriority w:val="39"/>
    <w:rsid w:val="009E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1"/>
    <w:next w:val="ac"/>
    <w:uiPriority w:val="59"/>
    <w:rsid w:val="00E10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1"/>
    <w:next w:val="ac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เส้นตาราง20"/>
    <w:basedOn w:val="a1"/>
    <w:next w:val="ac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1"/>
    <w:basedOn w:val="a1"/>
    <w:next w:val="ac"/>
    <w:uiPriority w:val="39"/>
    <w:rsid w:val="00FA0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เส้นตาราง22"/>
    <w:basedOn w:val="a1"/>
    <w:next w:val="ac"/>
    <w:uiPriority w:val="39"/>
    <w:rsid w:val="008A7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เส้นตาราง23"/>
    <w:basedOn w:val="a1"/>
    <w:next w:val="ac"/>
    <w:uiPriority w:val="59"/>
    <w:rsid w:val="00136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1"/>
    <w:next w:val="ac"/>
    <w:uiPriority w:val="59"/>
    <w:rsid w:val="00691143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เส้นตาราง24"/>
    <w:basedOn w:val="a1"/>
    <w:next w:val="ac"/>
    <w:uiPriority w:val="39"/>
    <w:rsid w:val="009B6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เส้นตาราง25"/>
    <w:basedOn w:val="a1"/>
    <w:next w:val="ac"/>
    <w:uiPriority w:val="39"/>
    <w:rsid w:val="0002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เส้นตาราง26"/>
    <w:basedOn w:val="a1"/>
    <w:next w:val="ac"/>
    <w:uiPriority w:val="39"/>
    <w:rsid w:val="00781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uiPriority w:val="1"/>
    <w:qFormat/>
    <w:rsid w:val="007811D0"/>
    <w:pPr>
      <w:spacing w:after="0" w:line="240" w:lineRule="auto"/>
    </w:pPr>
  </w:style>
  <w:style w:type="table" w:customStyle="1" w:styleId="27">
    <w:name w:val="เส้นตาราง27"/>
    <w:basedOn w:val="a1"/>
    <w:next w:val="ac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1"/>
    <w:next w:val="ac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1"/>
    <w:next w:val="ac"/>
    <w:uiPriority w:val="39"/>
    <w:rsid w:val="00B3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1"/>
    <w:next w:val="ac"/>
    <w:uiPriority w:val="59"/>
    <w:rsid w:val="002D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Unresolved Mention"/>
    <w:basedOn w:val="a0"/>
    <w:uiPriority w:val="99"/>
    <w:semiHidden/>
    <w:unhideWhenUsed/>
    <w:rsid w:val="00866686"/>
    <w:rPr>
      <w:color w:val="605E5C"/>
      <w:shd w:val="clear" w:color="auto" w:fill="E1DFDD"/>
    </w:rPr>
  </w:style>
  <w:style w:type="table" w:customStyle="1" w:styleId="32">
    <w:name w:val="เส้นตาราง32"/>
    <w:basedOn w:val="a1"/>
    <w:next w:val="ac"/>
    <w:uiPriority w:val="39"/>
    <w:rsid w:val="003F1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เส้นตาราง33"/>
    <w:basedOn w:val="a1"/>
    <w:next w:val="ac"/>
    <w:uiPriority w:val="59"/>
    <w:rsid w:val="0033457B"/>
    <w:pPr>
      <w:spacing w:after="0" w:line="240" w:lineRule="auto"/>
    </w:pPr>
    <w:rPr>
      <w:rFonts w:ascii="Calibri" w:eastAsia="Malgun Gothic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เส้นตาราง34"/>
    <w:basedOn w:val="a1"/>
    <w:next w:val="ac"/>
    <w:uiPriority w:val="39"/>
    <w:rsid w:val="00D5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5"/>
    <w:basedOn w:val="a1"/>
    <w:next w:val="ac"/>
    <w:uiPriority w:val="39"/>
    <w:rsid w:val="00D55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เส้นตาราง36"/>
    <w:basedOn w:val="a1"/>
    <w:next w:val="ac"/>
    <w:uiPriority w:val="39"/>
    <w:rsid w:val="0076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a1"/>
    <w:next w:val="ac"/>
    <w:uiPriority w:val="39"/>
    <w:rsid w:val="0076037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link w:val="a3"/>
    <w:uiPriority w:val="34"/>
    <w:locked/>
    <w:rsid w:val="00E74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png"/><Relationship Id="rId26" Type="http://schemas.openxmlformats.org/officeDocument/2006/relationships/image" Target="media/image17.emf"/><Relationship Id="rId21" Type="http://schemas.openxmlformats.org/officeDocument/2006/relationships/image" Target="media/image12.emf"/><Relationship Id="rId34" Type="http://schemas.openxmlformats.org/officeDocument/2006/relationships/image" Target="media/image25.emf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image" Target="media/image24.e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5.emf"/><Relationship Id="rId32" Type="http://schemas.openxmlformats.org/officeDocument/2006/relationships/image" Target="media/image23.e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image" Target="media/image19.png"/><Relationship Id="rId36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image" Target="media/image10.emf"/><Relationship Id="rId31" Type="http://schemas.openxmlformats.org/officeDocument/2006/relationships/image" Target="media/image2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image" Target="media/image21.emf"/><Relationship Id="rId35" Type="http://schemas.openxmlformats.org/officeDocument/2006/relationships/image" Target="media/image26.emf"/><Relationship Id="rId8" Type="http://schemas.openxmlformats.org/officeDocument/2006/relationships/hyperlink" Target="http://uttaradit.cdd.go.th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A9486-8123-4B66-A490-092D7ECC7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8223</TotalTime>
  <Pages>30</Pages>
  <Words>5398</Words>
  <Characters>30771</Characters>
  <Application>Microsoft Office Word</Application>
  <DocSecurity>0</DocSecurity>
  <Lines>256</Lines>
  <Paragraphs>72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36097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503</cp:revision>
  <cp:lastPrinted>2021-09-30T11:07:00Z</cp:lastPrinted>
  <dcterms:created xsi:type="dcterms:W3CDTF">2020-02-04T10:29:00Z</dcterms:created>
  <dcterms:modified xsi:type="dcterms:W3CDTF">2021-10-01T09:40:00Z</dcterms:modified>
</cp:coreProperties>
</file>