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06157C0C" w:rsidR="00045907" w:rsidRPr="00CB4E12" w:rsidRDefault="003828E8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60D1C626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153033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8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53BBC93A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1530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อังคารที่ 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1530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="007E16F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</w:t>
      </w:r>
      <w:r w:rsidR="001530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พฤษภาคม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7E16F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73DFF577" w14:textId="77777777" w:rsidR="005F260A" w:rsidRDefault="005F260A" w:rsidP="00C0696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1D12D57" w14:textId="683C7EF9" w:rsidR="00C06969" w:rsidRDefault="00C06969" w:rsidP="00C0696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</w:t>
      </w:r>
      <w:r w:rsidR="005F260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ู้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เข้าร่วมประชุม</w:t>
      </w:r>
    </w:p>
    <w:p w14:paraId="53EE2960" w14:textId="77777777" w:rsidR="005F260A" w:rsidRDefault="005F260A" w:rsidP="00C0696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5636"/>
      </w:tblGrid>
      <w:tr w:rsidR="00F62900" w:rsidRPr="00857C16" w14:paraId="618F0542" w14:textId="77777777" w:rsidTr="00F62900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60677E7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11329996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5D3AB99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30EF25EF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F62900" w:rsidRPr="00857C16" w14:paraId="3181F489" w14:textId="77777777" w:rsidTr="00F62900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46C9A119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40361A0B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7691E94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56AFBF28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2F45445D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0F5C6DAB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5636" w:type="dxa"/>
            <w:shd w:val="clear" w:color="auto" w:fill="auto"/>
            <w:hideMark/>
          </w:tcPr>
          <w:p w14:paraId="67E7F057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47FC34C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F62900" w:rsidRPr="00857C16" w14:paraId="6889931C" w14:textId="77777777" w:rsidTr="00F62900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618F0CBA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47E8170F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2DC96BF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5636" w:type="dxa"/>
            <w:shd w:val="clear" w:color="auto" w:fill="auto"/>
            <w:hideMark/>
          </w:tcPr>
          <w:p w14:paraId="233FFAE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F62900" w:rsidRPr="00857C16" w14:paraId="3B455F3A" w14:textId="77777777" w:rsidTr="00F62900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0DD8A8B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4E18A327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2237F2E7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5636" w:type="dxa"/>
            <w:shd w:val="clear" w:color="auto" w:fill="auto"/>
            <w:hideMark/>
          </w:tcPr>
          <w:p w14:paraId="576E3DC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F62900" w:rsidRPr="00857C16" w14:paraId="7FE9EA0C" w14:textId="77777777" w:rsidTr="00F62900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F62FCAC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3845310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6735AF6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2757A84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F62900" w:rsidRPr="00857C16" w14:paraId="1307C21B" w14:textId="77777777" w:rsidTr="00F62900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BC4D53B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935107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3C5DC34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89DA676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F62900" w:rsidRPr="00857C16" w14:paraId="5B76C74C" w14:textId="77777777" w:rsidTr="00F62900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BAE32FE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4E7020E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D46AD60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B7610FE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พัฒนาการอำเภอน้ำปาด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62900" w:rsidRPr="00857C16" w14:paraId="4C3DF747" w14:textId="77777777" w:rsidTr="00F62900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6C8A571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A7FE367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743A9ED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9DADC30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F62900" w:rsidRPr="00857C16" w14:paraId="0FBBECE8" w14:textId="77777777" w:rsidTr="00F62900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00443078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3041E9E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01787FD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01C8CF0E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F62900" w:rsidRPr="00857C16" w14:paraId="4B0267DD" w14:textId="77777777" w:rsidTr="00F62900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77C4931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6109D2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นางสาวสมบัต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ิ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66A2F3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บางเหลือ</w:t>
            </w:r>
          </w:p>
        </w:tc>
        <w:tc>
          <w:tcPr>
            <w:tcW w:w="5636" w:type="dxa"/>
            <w:shd w:val="clear" w:color="auto" w:fill="auto"/>
            <w:hideMark/>
          </w:tcPr>
          <w:p w14:paraId="22A264D1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พัฒนาการอำเภอตรอน</w:t>
            </w:r>
          </w:p>
        </w:tc>
      </w:tr>
      <w:tr w:rsidR="00F62900" w:rsidRPr="00857C16" w14:paraId="084ACE4F" w14:textId="77777777" w:rsidTr="00F62900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6575D21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09C9EA4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37EE9BF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5636" w:type="dxa"/>
            <w:shd w:val="clear" w:color="auto" w:fill="auto"/>
            <w:hideMark/>
          </w:tcPr>
          <w:p w14:paraId="56DA1B01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F62900" w:rsidRPr="00857C16" w14:paraId="1F54D546" w14:textId="77777777" w:rsidTr="00F62900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8D9511D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409AA05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งสาววารุณี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1CC2530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ศิ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ริเจริญ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0FBB4BB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พัฒนาการอำเภอฟากท่า</w:t>
            </w:r>
          </w:p>
        </w:tc>
      </w:tr>
      <w:tr w:rsidR="00F62900" w:rsidRPr="00857C16" w14:paraId="155ABD60" w14:textId="77777777" w:rsidTr="00F62900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486997A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ABA95E5" w14:textId="5DE15D1A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</w:t>
            </w:r>
            <w:r w:rsidR="00B44FA9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ยชนินทร์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3152AFD" w14:textId="06346479" w:rsidR="00F62900" w:rsidRPr="00115122" w:rsidRDefault="00B44FA9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แจงป้อม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4E1EF99C" w14:textId="037E258F" w:rsidR="00F62900" w:rsidRPr="00115122" w:rsidRDefault="00F62900" w:rsidP="00F62900">
            <w:pPr>
              <w:spacing w:after="0" w:line="240" w:lineRule="auto"/>
              <w:ind w:right="-161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นักวิชการพัฒนาชุมชน</w:t>
            </w:r>
            <w:r w:rsidR="00B44FA9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ปฏิบัติการ แทน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พัฒนาการอำเภอบ้านโคก</w:t>
            </w:r>
          </w:p>
        </w:tc>
      </w:tr>
      <w:tr w:rsidR="00F62900" w:rsidRPr="00857C16" w14:paraId="1B24FEFA" w14:textId="77777777" w:rsidTr="00F62900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51FCE56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403B9781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492FF6AC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016F0E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62900" w:rsidRPr="00857C16" w14:paraId="50985C98" w14:textId="77777777" w:rsidTr="00F62900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556789C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15DF6EE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CD6BE7C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5567377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62900" w:rsidRPr="00857C16" w14:paraId="1DC986A7" w14:textId="77777777" w:rsidTr="00F62900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0250E30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89DE82F" w14:textId="7217BD24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ศรสวรรค์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CE11503" w14:textId="3D5B81AC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พุ่มสวาท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71EFF651" w14:textId="1240E382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ชำนาญการ</w:t>
            </w:r>
          </w:p>
        </w:tc>
      </w:tr>
      <w:tr w:rsidR="00F62900" w:rsidRPr="00857C16" w14:paraId="688E6486" w14:textId="77777777" w:rsidTr="00F62900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73F66A5" w14:textId="7777777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651A7B3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59B5D1C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644FE844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62900" w:rsidRPr="00857C16" w14:paraId="7A54D886" w14:textId="77777777" w:rsidTr="00F62900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E752CE5" w14:textId="6879DF25" w:rsidR="00F62900" w:rsidRPr="00115122" w:rsidRDefault="005F260A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19</w:t>
            </w:r>
          </w:p>
        </w:tc>
        <w:tc>
          <w:tcPr>
            <w:tcW w:w="1920" w:type="dxa"/>
            <w:shd w:val="clear" w:color="auto" w:fill="auto"/>
            <w:hideMark/>
          </w:tcPr>
          <w:p w14:paraId="4047F56E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239F4532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5636" w:type="dxa"/>
            <w:shd w:val="clear" w:color="auto" w:fill="auto"/>
            <w:hideMark/>
          </w:tcPr>
          <w:p w14:paraId="302E468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62900" w:rsidRPr="00857C16" w14:paraId="49342292" w14:textId="77777777" w:rsidTr="00F62900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0F3E3DC" w14:textId="77777777" w:rsidR="00F62900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5F260A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  <w:p w14:paraId="240375F5" w14:textId="42DC9901" w:rsidR="00B44FA9" w:rsidRPr="00115122" w:rsidRDefault="00B44FA9" w:rsidP="00577AE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1920" w:type="dxa"/>
            <w:shd w:val="clear" w:color="auto" w:fill="auto"/>
            <w:hideMark/>
          </w:tcPr>
          <w:p w14:paraId="3CE6E0A0" w14:textId="77777777" w:rsidR="00F62900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  <w:p w14:paraId="33D0F36C" w14:textId="4582A7C0" w:rsidR="00B44FA9" w:rsidRPr="00115122" w:rsidRDefault="00B44FA9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นายอุเทณ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21C83961" w14:textId="77777777" w:rsidR="00F62900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  <w:p w14:paraId="721751A5" w14:textId="342333B0" w:rsidR="00B44FA9" w:rsidRPr="00115122" w:rsidRDefault="00B44FA9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ต้านทาน</w:t>
            </w:r>
          </w:p>
        </w:tc>
        <w:tc>
          <w:tcPr>
            <w:tcW w:w="5636" w:type="dxa"/>
            <w:shd w:val="clear" w:color="auto" w:fill="auto"/>
            <w:hideMark/>
          </w:tcPr>
          <w:p w14:paraId="2D0F39B4" w14:textId="77777777" w:rsidR="00F62900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  <w:p w14:paraId="03A417DD" w14:textId="38D08FA3" w:rsidR="00B44FA9" w:rsidRPr="00115122" w:rsidRDefault="00B44FA9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szCs w:val="22"/>
              </w:rPr>
            </w:pPr>
            <w:r w:rsidRPr="00B44FA9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</w:t>
            </w:r>
          </w:p>
        </w:tc>
      </w:tr>
      <w:tr w:rsidR="00F62900" w:rsidRPr="00857C16" w14:paraId="5B085804" w14:textId="77777777" w:rsidTr="00F62900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701F1819" w14:textId="496BACA3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73EC67D9" w14:textId="519B07A4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r w:rsidR="00577AE6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4F58D7E8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5636" w:type="dxa"/>
            <w:shd w:val="clear" w:color="auto" w:fill="auto"/>
            <w:hideMark/>
          </w:tcPr>
          <w:p w14:paraId="1E5FC4A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62900" w:rsidRPr="00857C16" w14:paraId="552BE40F" w14:textId="77777777" w:rsidTr="00F62900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6A257C60" w14:textId="7A2AC4EA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3B21506F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081778D6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5636" w:type="dxa"/>
            <w:shd w:val="clear" w:color="auto" w:fill="auto"/>
            <w:hideMark/>
          </w:tcPr>
          <w:p w14:paraId="07835A4D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F62900" w:rsidRPr="00857C16" w14:paraId="71535CB0" w14:textId="77777777" w:rsidTr="00F62900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FD8F41C" w14:textId="5889D817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111995C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1D942207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5636" w:type="dxa"/>
            <w:shd w:val="clear" w:color="auto" w:fill="auto"/>
            <w:hideMark/>
          </w:tcPr>
          <w:p w14:paraId="56EA307F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F62900" w:rsidRPr="00857C16" w14:paraId="193FA791" w14:textId="77777777" w:rsidTr="005846CA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617C300" w14:textId="4CE9191A" w:rsidR="00F62900" w:rsidRPr="00115122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78A0A29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58AD259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1E0A2147" w14:textId="22BEDF14" w:rsidR="00F62900" w:rsidRPr="005F260A" w:rsidRDefault="00F62900" w:rsidP="005F260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05AB5745" w14:textId="77777777" w:rsidR="00F62900" w:rsidRPr="00115122" w:rsidRDefault="00F62900" w:rsidP="00B55B3D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62900" w:rsidRPr="00857C16" w14:paraId="1BAA3335" w14:textId="77777777" w:rsidTr="00F62900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3A0C33AD" w14:textId="3554802A" w:rsidR="00F62900" w:rsidRPr="00115122" w:rsidRDefault="00577AE6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F62900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01275110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5C5D84CA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5636" w:type="dxa"/>
            <w:shd w:val="clear" w:color="auto" w:fill="auto"/>
            <w:hideMark/>
          </w:tcPr>
          <w:p w14:paraId="0ABC1925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6D1D64A0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62900" w:rsidRPr="00857C16" w14:paraId="42AD43E1" w14:textId="77777777" w:rsidTr="00F62900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6C3C46F" w14:textId="35810087" w:rsidR="00F62900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  <w:p w14:paraId="6B7B2D13" w14:textId="1FCFC421" w:rsidR="005F260A" w:rsidRPr="00115122" w:rsidRDefault="005F260A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14:paraId="24CEA1B2" w14:textId="77777777" w:rsidR="00F62900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  <w:p w14:paraId="6F7D3446" w14:textId="68E1F9BA" w:rsidR="005F260A" w:rsidRPr="00115122" w:rsidRDefault="005F260A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7D9BB5E7" w14:textId="77777777" w:rsidR="00F62900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  <w:p w14:paraId="314B63BB" w14:textId="1A4C9BBD" w:rsidR="005F260A" w:rsidRPr="00115122" w:rsidRDefault="005F260A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สวนม่วง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3AB4E2F2" w14:textId="07FF5DAE" w:rsidR="00F62900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  <w:p w14:paraId="04321B31" w14:textId="71D8BC5B" w:rsidR="005F260A" w:rsidRDefault="005F260A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นักส่งเสริมการพัฒนาชุมชน</w:t>
            </w:r>
          </w:p>
          <w:p w14:paraId="343DD1FA" w14:textId="487323D2" w:rsidR="005F260A" w:rsidRPr="00115122" w:rsidRDefault="005F260A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62900" w:rsidRPr="00857C16" w14:paraId="4836DBAA" w14:textId="77777777" w:rsidTr="00F62900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0D5EAA93" w14:textId="1BDCED6A" w:rsidR="00F62900" w:rsidRPr="00115122" w:rsidRDefault="00577AE6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03C273E4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นางสาวนันท์น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55E4A4EE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5636" w:type="dxa"/>
            <w:shd w:val="clear" w:color="auto" w:fill="auto"/>
            <w:hideMark/>
          </w:tcPr>
          <w:p w14:paraId="3F9813A8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F62900" w:rsidRPr="00857C16" w14:paraId="7EF341F7" w14:textId="77777777" w:rsidTr="00F62900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7B95D51B" w14:textId="03DC4BCC" w:rsidR="00F62900" w:rsidRPr="00115122" w:rsidRDefault="00B44FA9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3E1D7088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0A72F7D6" w14:textId="77777777" w:rsidR="00F62900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5636" w:type="dxa"/>
            <w:shd w:val="clear" w:color="auto" w:fill="auto"/>
            <w:hideMark/>
          </w:tcPr>
          <w:p w14:paraId="779A8BD4" w14:textId="7C1B3744" w:rsidR="009514BD" w:rsidRPr="00115122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F62900" w:rsidRPr="008D42FE" w14:paraId="2FBDF58E" w14:textId="77777777" w:rsidTr="005846CA">
        <w:trPr>
          <w:trHeight w:val="1129"/>
        </w:trPr>
        <w:tc>
          <w:tcPr>
            <w:tcW w:w="580" w:type="dxa"/>
            <w:shd w:val="clear" w:color="auto" w:fill="auto"/>
            <w:noWrap/>
            <w:hideMark/>
          </w:tcPr>
          <w:p w14:paraId="5536ADF8" w14:textId="0AC2FD1A" w:rsidR="00F62900" w:rsidRPr="008D42FE" w:rsidRDefault="005F260A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2DBCEC12" w14:textId="125B4464" w:rsidR="00F62900" w:rsidRPr="008D42FE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  <w:p w14:paraId="43B9345F" w14:textId="18F391C9" w:rsidR="00F62900" w:rsidRPr="008D42FE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  <w:p w14:paraId="1A04AD8D" w14:textId="6CCDC0B0" w:rsidR="00E04494" w:rsidRPr="008D42FE" w:rsidRDefault="005F260A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="00E04494"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  <w:p w14:paraId="00FC963E" w14:textId="60628B12" w:rsidR="00E04494" w:rsidRPr="008D42FE" w:rsidRDefault="00E04494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  <w:p w14:paraId="5CE3285F" w14:textId="39396780" w:rsidR="00E04494" w:rsidRPr="008D42FE" w:rsidRDefault="00E04494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  <w:p w14:paraId="0E83BDA5" w14:textId="5E96A773" w:rsidR="00E04494" w:rsidRPr="008D42FE" w:rsidRDefault="00E04494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577AE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35794B59" w14:textId="2F962C4B" w:rsidR="00E04494" w:rsidRPr="008D42FE" w:rsidRDefault="00577AE6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39</w:t>
            </w:r>
            <w:r w:rsidR="00E04494"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</w:t>
            </w:r>
          </w:p>
          <w:p w14:paraId="331B0571" w14:textId="574925AC" w:rsidR="00F62900" w:rsidRPr="008D42FE" w:rsidRDefault="00F62900" w:rsidP="00B55B3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</w:t>
            </w:r>
          </w:p>
        </w:tc>
        <w:tc>
          <w:tcPr>
            <w:tcW w:w="1920" w:type="dxa"/>
            <w:shd w:val="clear" w:color="auto" w:fill="auto"/>
            <w:hideMark/>
          </w:tcPr>
          <w:p w14:paraId="2EAC8D3A" w14:textId="77777777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วรร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</w:t>
            </w:r>
          </w:p>
          <w:p w14:paraId="2CB2C75C" w14:textId="000DCA2D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r w:rsidR="005846CA"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ณัฐปรียา</w:t>
            </w:r>
          </w:p>
          <w:p w14:paraId="6196CD5E" w14:textId="3036FD91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48AA653D" w14:textId="51136B83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ภัท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รา</w:t>
            </w:r>
          </w:p>
          <w:p w14:paraId="7110631E" w14:textId="3D309501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นางสาวอุมารินท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ร์</w:t>
            </w:r>
            <w:proofErr w:type="spellEnd"/>
          </w:p>
          <w:p w14:paraId="0BD12B2C" w14:textId="04273B9D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นางสาวยุวดี</w:t>
            </w:r>
          </w:p>
          <w:p w14:paraId="7026A2B1" w14:textId="7314B659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นางสาวณิชารี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ย์</w:t>
            </w:r>
            <w:proofErr w:type="spellEnd"/>
          </w:p>
          <w:p w14:paraId="7CA46373" w14:textId="125849FD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นายพนมกร</w:t>
            </w:r>
          </w:p>
          <w:p w14:paraId="601B1C51" w14:textId="51F134F2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นางมานวิกา</w:t>
            </w:r>
          </w:p>
          <w:p w14:paraId="71516AC8" w14:textId="2C371CF0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5B7A807A" w14:textId="77777777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059FB20C" w14:textId="6B4A8087" w:rsidR="00F62900" w:rsidRPr="008D42FE" w:rsidRDefault="005846CA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ศรีมุก</w:t>
            </w:r>
          </w:p>
          <w:p w14:paraId="5A7E3526" w14:textId="5FA34FB1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067E362C" w14:textId="157B94A6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เปียงกา</w:t>
            </w:r>
          </w:p>
          <w:p w14:paraId="410258D4" w14:textId="4EFCFD45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บุญเจริญ</w:t>
            </w:r>
          </w:p>
          <w:p w14:paraId="5A8D2A50" w14:textId="1C83C885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นฤมล</w:t>
            </w:r>
          </w:p>
          <w:p w14:paraId="06B04D2B" w14:textId="0CEA09FA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โตมี</w:t>
            </w:r>
          </w:p>
          <w:p w14:paraId="098D6EC6" w14:textId="2D890859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แก้วเปี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้ย</w:t>
            </w:r>
            <w:proofErr w:type="spellEnd"/>
          </w:p>
          <w:p w14:paraId="7D120F67" w14:textId="4CA78AF2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โมรารักษ์</w:t>
            </w:r>
          </w:p>
          <w:p w14:paraId="36C9D4E3" w14:textId="595DFAC7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636" w:type="dxa"/>
            <w:shd w:val="clear" w:color="auto" w:fill="auto"/>
            <w:hideMark/>
          </w:tcPr>
          <w:p w14:paraId="77F8D962" w14:textId="77777777" w:rsidR="00F62900" w:rsidRPr="008D42FE" w:rsidRDefault="00F62900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20B88B66" w14:textId="6D78175C" w:rsidR="00F62900" w:rsidRPr="008D42FE" w:rsidRDefault="005846CA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62C89933" w14:textId="30125A99" w:rsidR="00F62900" w:rsidRPr="008D42FE" w:rsidRDefault="005846CA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4B2A700E" w14:textId="69FF200F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นักวิชการเงินและบัญชี (กพส.)</w:t>
            </w:r>
          </w:p>
          <w:p w14:paraId="7B7DE1D2" w14:textId="442E8D4C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นักจัดการงานทั่วไป (กพส.)</w:t>
            </w:r>
          </w:p>
          <w:p w14:paraId="48EF71CD" w14:textId="48EDFF28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นิติกร (กพส.)</w:t>
            </w:r>
          </w:p>
          <w:p w14:paraId="6D6280FD" w14:textId="5F03A5F7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พนักงานบันทึกข้อมูล</w:t>
            </w:r>
          </w:p>
          <w:p w14:paraId="2A02DF9D" w14:textId="528A5256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พนักงานขับรถยนต์</w:t>
            </w:r>
          </w:p>
          <w:p w14:paraId="1F8580B7" w14:textId="547F9496" w:rsidR="00E04494" w:rsidRPr="008D42FE" w:rsidRDefault="00E04494" w:rsidP="00B55B3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พนักงานจ้างเหมา</w:t>
            </w:r>
          </w:p>
          <w:p w14:paraId="4FD4BF5B" w14:textId="77777777" w:rsidR="00F62900" w:rsidRPr="008D42FE" w:rsidRDefault="00F62900" w:rsidP="005846CA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5DE85FF7" w14:textId="77777777" w:rsidR="00363DBD" w:rsidRDefault="00C06969" w:rsidP="00C0696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149E4E33" w14:textId="76471014" w:rsidR="00C06969" w:rsidRPr="00841A47" w:rsidRDefault="00577AE6" w:rsidP="00C0696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1     นางสาววริณรำไพ</w:t>
      </w:r>
      <w:r w:rsidR="00363DBD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06969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proofErr w:type="spellStart"/>
      <w:r w:rsidRPr="00577AE6">
        <w:rPr>
          <w:rFonts w:ascii="Chulabhorn Likit Text Light๙" w:hAnsi="Chulabhorn Likit Text Light๙" w:cs="Chulabhorn Likit Text Light๙" w:hint="cs"/>
          <w:szCs w:val="22"/>
          <w:cs/>
        </w:rPr>
        <w:t>ศั</w:t>
      </w:r>
      <w:proofErr w:type="spellEnd"/>
      <w:r w:rsidRPr="00577AE6">
        <w:rPr>
          <w:rFonts w:ascii="Chulabhorn Likit Text Light๙" w:hAnsi="Chulabhorn Likit Text Light๙" w:cs="Chulabhorn Likit Text Light๙" w:hint="cs"/>
          <w:szCs w:val="22"/>
          <w:cs/>
        </w:rPr>
        <w:t xml:space="preserve">กลอ                            นักวิชการพัฒนาชุมชนชำนาญการ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577AE6">
        <w:rPr>
          <w:rFonts w:ascii="Chulabhorn Likit Text Light๙" w:hAnsi="Chulabhorn Likit Text Light๙" w:cs="Chulabhorn Likit Text Light๙" w:hint="cs"/>
          <w:szCs w:val="22"/>
          <w:cs/>
        </w:rPr>
        <w:t xml:space="preserve"> ไปราชการ</w:t>
      </w:r>
    </w:p>
    <w:p w14:paraId="34CBBC07" w14:textId="261027D8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0CA92EC3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 w:rsidR="007556B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อน</w:t>
      </w:r>
      <w:r w:rsidR="005F260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พฤษภาคม </w:t>
      </w:r>
      <w:r w:rsidR="00D3421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8B3AB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3316004F" w:rsidR="003031EA" w:rsidRDefault="003031EA" w:rsidP="00EC08D3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0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1CDEFD67" w14:textId="7AE9AE2E" w:rsidR="00D94673" w:rsidRPr="00472C08" w:rsidRDefault="00D94673" w:rsidP="00D94673">
      <w:pPr>
        <w:tabs>
          <w:tab w:val="left" w:pos="1985"/>
          <w:tab w:val="left" w:pos="2127"/>
        </w:tabs>
        <w:spacing w:before="80" w:after="0" w:line="216" w:lineRule="auto"/>
        <w:rPr>
          <w:rFonts w:ascii="Chulabhorn Likit Text Light๙" w:eastAsia="Cordia New" w:hAnsi="Chulabhorn Likit Text Light๙" w:cs="Chulabhorn Likit Text Light๙"/>
          <w:szCs w:val="22"/>
        </w:rPr>
      </w:pPr>
      <w:r w:rsidRP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847B42" w:rsidRPr="00472C08">
        <w:rPr>
          <w:rFonts w:ascii="Chulabhorn Likit Text Light๙" w:hAnsi="Chulabhorn Likit Text Light๙" w:cs="Chulabhorn Likit Text Light๙"/>
          <w:szCs w:val="22"/>
          <w:cs/>
        </w:rPr>
        <w:t xml:space="preserve">- </w:t>
      </w:r>
      <w:r w:rsidRPr="00472C08">
        <w:rPr>
          <w:rFonts w:ascii="Chulabhorn Likit Text Light๙" w:eastAsia="Cordia New" w:hAnsi="Chulabhorn Likit Text Light๙" w:cs="Chulabhorn Likit Text Light๙"/>
          <w:szCs w:val="22"/>
          <w:cs/>
        </w:rPr>
        <w:t>หัวหน้าส่วนราชการ/หัวหน้าหน่วยงานที่</w:t>
      </w:r>
      <w:r w:rsidR="00472C08" w:rsidRPr="00472C08"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  <w:cs/>
        </w:rPr>
        <w:t>ย้ายไป</w:t>
      </w:r>
      <w:r w:rsidRPr="00472C08">
        <w:rPr>
          <w:rFonts w:ascii="Chulabhorn Likit Text Light๙" w:eastAsia="Cordia New" w:hAnsi="Chulabhorn Likit Text Light๙" w:cs="Chulabhorn Likit Text Light๙"/>
          <w:szCs w:val="22"/>
          <w:cs/>
        </w:rPr>
        <w:t>ดำรงตำแหน่งใหม่</w:t>
      </w:r>
    </w:p>
    <w:p w14:paraId="31AC290B" w14:textId="5888A1BA" w:rsidR="00D94673" w:rsidRPr="00472C08" w:rsidRDefault="00472C08" w:rsidP="00ED0074">
      <w:pPr>
        <w:numPr>
          <w:ilvl w:val="0"/>
          <w:numId w:val="2"/>
        </w:numPr>
        <w:tabs>
          <w:tab w:val="left" w:pos="1985"/>
          <w:tab w:val="left" w:pos="2552"/>
        </w:tabs>
        <w:spacing w:after="0" w:line="216" w:lineRule="auto"/>
        <w:ind w:right="-862" w:hanging="1350"/>
        <w:rPr>
          <w:rFonts w:ascii="Chulabhorn Likit Text Light๙" w:eastAsia="Cordia New" w:hAnsi="Chulabhorn Likit Text Light๙" w:cs="Chulabhorn Likit Text Light๙"/>
          <w:color w:val="000000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shd w:val="clear" w:color="auto" w:fill="FFFFFF"/>
          <w:cs/>
        </w:rPr>
        <w:t>นายแพทย์เกษม</w:t>
      </w:r>
      <w:r>
        <w:rPr>
          <w:rFonts w:ascii="Chulabhorn Likit Text Light๙" w:eastAsia="Times New Roman" w:hAnsi="Chulabhorn Likit Text Light๙" w:cs="Chulabhorn Likit Text Light๙"/>
          <w:color w:val="000000"/>
          <w:szCs w:val="22"/>
          <w:shd w:val="clear" w:color="auto" w:fill="FFFFFF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shd w:val="clear" w:color="auto" w:fill="FFFFFF"/>
          <w:cs/>
        </w:rPr>
        <w:t>ตั้งเกษมสำราญ</w:t>
      </w:r>
      <w:r w:rsidR="00D94673" w:rsidRPr="00472C0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ab/>
      </w:r>
    </w:p>
    <w:p w14:paraId="34AF4F8E" w14:textId="58D63687" w:rsidR="00D94673" w:rsidRDefault="00D94673" w:rsidP="007C64C9">
      <w:pPr>
        <w:tabs>
          <w:tab w:val="left" w:pos="1985"/>
        </w:tabs>
        <w:spacing w:after="0" w:line="216" w:lineRule="auto"/>
        <w:ind w:left="1276" w:right="-862"/>
        <w:rPr>
          <w:rFonts w:ascii="Chulabhorn Likit Text Light๙" w:eastAsia="Cordia New" w:hAnsi="Chulabhorn Likit Text Light๙" w:cs="Chulabhorn Likit Text Light๙"/>
          <w:color w:val="000000"/>
          <w:szCs w:val="22"/>
        </w:rPr>
      </w:pPr>
      <w:r w:rsidRPr="00472C0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ab/>
      </w:r>
      <w:r w:rsidR="00472C0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ab/>
      </w:r>
      <w:r w:rsidR="00472C08">
        <w:rPr>
          <w:rFonts w:ascii="Chulabhorn Likit Text Light๙" w:eastAsia="Cordia New" w:hAnsi="Chulabhorn Likit Text Light๙" w:cs="Chulabhorn Likit Text Light๙" w:hint="cs"/>
          <w:color w:val="000000"/>
          <w:szCs w:val="22"/>
          <w:cs/>
        </w:rPr>
        <w:t xml:space="preserve">       </w:t>
      </w:r>
      <w:r w:rsidRPr="00472C0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>ตำแหน่งปัจจุบัน</w:t>
      </w:r>
      <w:r w:rsidRPr="00472C0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ab/>
      </w:r>
      <w:r w:rsidR="00472C08">
        <w:rPr>
          <w:rFonts w:ascii="Chulabhorn Likit Text Light๙" w:eastAsia="Cordia New" w:hAnsi="Chulabhorn Likit Text Light๙" w:cs="Chulabhorn Likit Text Light๙" w:hint="cs"/>
          <w:color w:val="000000"/>
          <w:szCs w:val="22"/>
          <w:cs/>
        </w:rPr>
        <w:t>นายแพทย์สาธารณสุข</w:t>
      </w:r>
      <w:r w:rsidRPr="00472C0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>จังหวัดอุตรดิตถ์</w:t>
      </w:r>
    </w:p>
    <w:p w14:paraId="155DE59B" w14:textId="3CEEF70F" w:rsidR="00472C08" w:rsidRPr="00472C08" w:rsidRDefault="00472C08" w:rsidP="00472C08">
      <w:pPr>
        <w:tabs>
          <w:tab w:val="left" w:pos="1985"/>
        </w:tabs>
        <w:spacing w:after="0" w:line="216" w:lineRule="auto"/>
        <w:ind w:left="1276" w:right="-862"/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</w:pPr>
      <w:r>
        <w:rPr>
          <w:rFonts w:ascii="Chulabhorn Likit Text Light๙" w:eastAsia="Cordia New" w:hAnsi="Chulabhorn Likit Text Light๙" w:cs="Chulabhorn Likit Text Light๙"/>
          <w:color w:val="000000"/>
          <w:szCs w:val="22"/>
        </w:rPr>
        <w:t xml:space="preserve">                     </w:t>
      </w:r>
      <w:r>
        <w:rPr>
          <w:rFonts w:ascii="Chulabhorn Likit Text Light๙" w:eastAsia="Cordia New" w:hAnsi="Chulabhorn Likit Text Light๙" w:cs="Chulabhorn Likit Text Light๙" w:hint="cs"/>
          <w:color w:val="000000"/>
          <w:szCs w:val="22"/>
          <w:cs/>
        </w:rPr>
        <w:t>ตำแหน่งใหม่           ผู้ทรงคุณวุฒิด้านควบคุมป้องกันโรค สำนักงานปลัดกระทรวงสาธารณสุข</w:t>
      </w:r>
    </w:p>
    <w:tbl>
      <w:tblPr>
        <w:tblpPr w:leftFromText="180" w:rightFromText="180" w:vertAnchor="text" w:horzAnchor="margin" w:tblpY="199"/>
        <w:tblW w:w="10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1778"/>
        <w:gridCol w:w="845"/>
        <w:gridCol w:w="3969"/>
        <w:gridCol w:w="1990"/>
        <w:gridCol w:w="1843"/>
      </w:tblGrid>
      <w:tr w:rsidR="00472C08" w:rsidRPr="00D94673" w14:paraId="19C47D20" w14:textId="77777777" w:rsidTr="00472C08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AEF4" w14:textId="77777777" w:rsidR="00472C08" w:rsidRPr="00D94673" w:rsidRDefault="00472C08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pacing w:val="-10"/>
                <w:sz w:val="28"/>
                <w:cs/>
              </w:rPr>
            </w:pPr>
          </w:p>
          <w:p w14:paraId="1664849C" w14:textId="77777777" w:rsidR="00472C08" w:rsidRPr="00D94673" w:rsidRDefault="00472C08" w:rsidP="00472C08">
            <w:pPr>
              <w:spacing w:after="0" w:line="240" w:lineRule="auto"/>
              <w:ind w:left="-108"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  <w:cs/>
              </w:rPr>
              <w:t>ลำดับ</w:t>
            </w:r>
          </w:p>
        </w:tc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1077" w14:textId="77777777" w:rsidR="00472C08" w:rsidRPr="00D94673" w:rsidRDefault="00472C08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pacing w:val="8"/>
                <w:sz w:val="28"/>
                <w:cs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8"/>
                <w:sz w:val="28"/>
                <w:cs/>
              </w:rPr>
              <w:t>กำหนดนัดหมายงานจังหวัดล่วงหน้า</w:t>
            </w:r>
            <w:r w:rsidRPr="00D94673">
              <w:rPr>
                <w:rFonts w:ascii="TH SarabunIT๙" w:eastAsia="Cordia New" w:hAnsi="TH SarabunIT๙" w:cs="TH SarabunIT๙" w:hint="cs"/>
                <w:b/>
                <w:bCs/>
                <w:spacing w:val="8"/>
                <w:sz w:val="28"/>
                <w:cs/>
              </w:rPr>
              <w:t xml:space="preserve"> ประจำเดือนพฤษภาคม 2565</w:t>
            </w:r>
          </w:p>
        </w:tc>
      </w:tr>
      <w:tr w:rsidR="00472C08" w:rsidRPr="00D94673" w14:paraId="65AD97E1" w14:textId="77777777" w:rsidTr="003B7341"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EA93" w14:textId="77777777" w:rsidR="00472C08" w:rsidRPr="00D94673" w:rsidRDefault="00472C08" w:rsidP="00472C08">
            <w:pPr>
              <w:spacing w:after="0" w:line="240" w:lineRule="auto"/>
              <w:rPr>
                <w:rFonts w:ascii="TH SarabunIT๙" w:eastAsia="Cordia New" w:hAnsi="TH SarabunIT๙" w:cs="TH SarabunIT๙"/>
                <w:b/>
                <w:bCs/>
                <w:spacing w:val="-20"/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DADA" w14:textId="77777777" w:rsidR="00472C08" w:rsidRPr="00D94673" w:rsidRDefault="00472C08" w:rsidP="00472C08">
            <w:pPr>
              <w:spacing w:after="0" w:line="240" w:lineRule="auto"/>
              <w:ind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วัน/เดือน/ปี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A1AF" w14:textId="77777777" w:rsidR="00472C08" w:rsidRPr="00D94673" w:rsidRDefault="00472C08" w:rsidP="00472C08">
            <w:pPr>
              <w:spacing w:after="0" w:line="240" w:lineRule="auto"/>
              <w:ind w:left="-108"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เวลา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6ACD" w14:textId="77777777" w:rsidR="00472C08" w:rsidRPr="00D94673" w:rsidRDefault="00472C08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เรื่อง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051B" w14:textId="77777777" w:rsidR="00472C08" w:rsidRPr="00D94673" w:rsidRDefault="00472C08" w:rsidP="00472C08">
            <w:pPr>
              <w:spacing w:after="0" w:line="240" w:lineRule="auto"/>
              <w:ind w:left="-77" w:right="-108"/>
              <w:jc w:val="center"/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2"/>
                <w:sz w:val="28"/>
                <w:cs/>
              </w:rPr>
              <w:t>สถานที่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8CFD" w14:textId="77777777" w:rsidR="00472C08" w:rsidRPr="00D94673" w:rsidRDefault="00472C08" w:rsidP="00472C08">
            <w:pPr>
              <w:spacing w:after="0" w:line="240" w:lineRule="auto"/>
              <w:ind w:left="-108" w:firstLine="108"/>
              <w:jc w:val="center"/>
              <w:rPr>
                <w:rFonts w:ascii="TH SarabunIT๙" w:eastAsia="Cordia New" w:hAnsi="TH SarabunIT๙" w:cs="TH SarabunIT๙"/>
                <w:b/>
                <w:bCs/>
                <w:spacing w:val="-10"/>
                <w:sz w:val="28"/>
                <w:cs/>
              </w:rPr>
            </w:pPr>
            <w:r w:rsidRPr="00D94673">
              <w:rPr>
                <w:rFonts w:ascii="TH SarabunIT๙" w:eastAsia="Cordia New" w:hAnsi="TH SarabunIT๙" w:cs="TH SarabunIT๙"/>
                <w:b/>
                <w:bCs/>
                <w:spacing w:val="-10"/>
                <w:sz w:val="28"/>
                <w:cs/>
              </w:rPr>
              <w:t>หน่วยงานดำเนินการ</w:t>
            </w:r>
          </w:p>
        </w:tc>
      </w:tr>
      <w:tr w:rsidR="00472C08" w:rsidRPr="00D94673" w14:paraId="656D8EF1" w14:textId="77777777" w:rsidTr="003B7341">
        <w:trPr>
          <w:trHeight w:val="64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8800" w14:textId="77777777" w:rsidR="00472C08" w:rsidRPr="00D94673" w:rsidRDefault="00472C08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4C1C" w14:textId="77777777" w:rsidR="00472C08" w:rsidRPr="00D94673" w:rsidRDefault="00472C08" w:rsidP="00472C08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วันที่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>1,8,</w:t>
            </w:r>
            <w:r>
              <w:rPr>
                <w:rFonts w:ascii="TH SarabunIT๙" w:eastAsia="Cordia New" w:hAnsi="TH SarabunIT๙" w:cs="TH SarabunIT๙"/>
                <w:sz w:val="24"/>
                <w:szCs w:val="24"/>
              </w:rPr>
              <w:t>1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Cordia New" w:hAnsi="TH SarabunIT๙" w:cs="TH SarabunIT๙"/>
                <w:sz w:val="24"/>
                <w:szCs w:val="24"/>
              </w:rPr>
              <w:t>}22}29</w:t>
            </w:r>
          </w:p>
          <w:p w14:paraId="4852750F" w14:textId="4F452D6B" w:rsidR="003B7341" w:rsidRPr="00D94673" w:rsidRDefault="00472C08" w:rsidP="003B7341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มิถุนายน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2565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A4B5" w14:textId="77777777" w:rsidR="00472C08" w:rsidRPr="00D94673" w:rsidRDefault="00472C08" w:rsidP="00472C08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13.30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น.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895" w14:textId="77777777" w:rsidR="00472C08" w:rsidRPr="00D94673" w:rsidRDefault="00472C08" w:rsidP="00472C08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ประชุมเพื่อติดตามสถานการณ์การแพร่ระบาด</w:t>
            </w:r>
          </w:p>
          <w:p w14:paraId="2ED0D1C7" w14:textId="48EBA8A4" w:rsidR="003B7341" w:rsidRPr="00D94673" w:rsidRDefault="00472C08" w:rsidP="00472C08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ของโรคติดเชื้อไวรัสโค</w:t>
            </w:r>
            <w:proofErr w:type="spellStart"/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โร</w:t>
            </w:r>
            <w:proofErr w:type="spellEnd"/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นา 2019 (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>COVID - 19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B67" w14:textId="66155B22" w:rsidR="00472C08" w:rsidRPr="00D94673" w:rsidRDefault="00472C08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ห้องประชุมสวางคบุรี ชั้น ๕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ศาลากลางจังหวัดอุตรดิตถ์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7783" w14:textId="77777777" w:rsidR="00472C08" w:rsidRPr="00D94673" w:rsidRDefault="00472C08" w:rsidP="00472C08">
            <w:pPr>
              <w:spacing w:after="0" w:line="240" w:lineRule="auto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สำนักงานจังหวั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ด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อุตรดิตถ์</w:t>
            </w:r>
          </w:p>
        </w:tc>
      </w:tr>
      <w:tr w:rsidR="00472C08" w:rsidRPr="00D94673" w14:paraId="5B694DB7" w14:textId="77777777" w:rsidTr="003B7341">
        <w:trPr>
          <w:trHeight w:val="66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8FCA" w14:textId="77777777" w:rsidR="00472C08" w:rsidRPr="00D94673" w:rsidRDefault="00472C08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02DD" w14:textId="77777777" w:rsidR="00472C08" w:rsidRPr="00D94673" w:rsidRDefault="00472C08" w:rsidP="00472C08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วันพฤหัสบดีที่ 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2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มิถุนายน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2565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A0E4" w14:textId="77777777" w:rsidR="00472C08" w:rsidRPr="00D94673" w:rsidRDefault="00472C08" w:rsidP="00472C08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0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8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.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3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0 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01C9" w14:textId="77777777" w:rsidR="00472C08" w:rsidRDefault="00472C08" w:rsidP="00472C08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การ</w:t>
            </w:r>
            <w:r w:rsidR="003B734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จัดกิจกรรม/จิตอาสาบำเพ็ญสาธารณประโยชน์เฉลิม</w:t>
            </w:r>
          </w:p>
          <w:p w14:paraId="4BA5A4BB" w14:textId="77777777" w:rsidR="003B7341" w:rsidRDefault="003B7341" w:rsidP="00472C08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พระเกียรติสมเด็จพระนางเจ้าฯ พระบรมราชินี เนื่องใน</w:t>
            </w:r>
          </w:p>
          <w:p w14:paraId="42F1250B" w14:textId="57607BC3" w:rsidR="003B7341" w:rsidRPr="00D94673" w:rsidRDefault="003B7341" w:rsidP="00472C08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โอกาสวันเฉลิมพระชนพรรษา 3 มิถุนายน 2565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797" w14:textId="31032D75" w:rsidR="00472C08" w:rsidRDefault="003B7341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คลองโพธิ์ บริเวณศูนย์เรียนรู้</w:t>
            </w:r>
          </w:p>
          <w:p w14:paraId="61F3B9D8" w14:textId="4A460B06" w:rsidR="003B7341" w:rsidRDefault="003B7341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บ้านดงตะขบ ม.7 ต.ท่าเสา</w:t>
            </w:r>
          </w:p>
          <w:p w14:paraId="56F71BF4" w14:textId="5AFF8666" w:rsidR="00472C08" w:rsidRPr="00D94673" w:rsidRDefault="003B7341" w:rsidP="003B7341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อ.เมือง จ.อุตรดิตถ์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026" w14:textId="77777777" w:rsidR="00472C08" w:rsidRPr="00D94673" w:rsidRDefault="00472C08" w:rsidP="00472C08">
            <w:pPr>
              <w:spacing w:after="0" w:line="240" w:lineRule="auto"/>
              <w:ind w:left="34"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ที่ทำการปกครอง</w:t>
            </w:r>
          </w:p>
          <w:p w14:paraId="2EC1C9D9" w14:textId="77777777" w:rsidR="00472C08" w:rsidRPr="00D94673" w:rsidRDefault="00472C08" w:rsidP="00472C08">
            <w:pPr>
              <w:spacing w:after="0" w:line="240" w:lineRule="auto"/>
              <w:ind w:left="34"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จังหวัดอุตรดิตถ์</w:t>
            </w:r>
          </w:p>
        </w:tc>
      </w:tr>
      <w:tr w:rsidR="00472C08" w:rsidRPr="00D94673" w14:paraId="74CC23DF" w14:textId="77777777" w:rsidTr="003B7341">
        <w:trPr>
          <w:trHeight w:val="66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E4C" w14:textId="17D3EDE5" w:rsidR="00472C08" w:rsidRPr="00D94673" w:rsidRDefault="003B7341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3B65" w14:textId="77777777" w:rsidR="00472C08" w:rsidRDefault="003B7341" w:rsidP="00472C08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วันศุกร์ที่ 3</w:t>
            </w:r>
          </w:p>
          <w:p w14:paraId="7D786821" w14:textId="5DC926C1" w:rsidR="003B7341" w:rsidRPr="00D94673" w:rsidRDefault="003B7341" w:rsidP="00472C08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มิถุนายน 2565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C7FB" w14:textId="77777777" w:rsidR="00472C08" w:rsidRPr="00D94673" w:rsidRDefault="00472C08" w:rsidP="00472C08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A3C1" w14:textId="4FBE7CC4" w:rsidR="00472C08" w:rsidRPr="00D94673" w:rsidRDefault="003B7341" w:rsidP="003B7341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กิจกรรมเฉลิมพระเกียรติสมเด็จพระนางเจ้าฯ พระบรมราชินี เนื่องในโอกาสวันเฉลิมพระชนพรรษา 3 มิย. 2565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E619" w14:textId="1E17A281" w:rsidR="00472C08" w:rsidRPr="00D94673" w:rsidRDefault="003B7341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บริเวณหน้าศาลากลางจังหวัดอุตรดิตถ์ (หลังเก่า)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35C1" w14:textId="629307EA" w:rsidR="00472C08" w:rsidRPr="00D94673" w:rsidRDefault="003B7341" w:rsidP="00472C08">
            <w:pPr>
              <w:spacing w:after="0" w:line="240" w:lineRule="auto"/>
              <w:ind w:left="34"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สำนักงานจังหวัดอุตรดิตถ์</w:t>
            </w:r>
          </w:p>
        </w:tc>
      </w:tr>
      <w:tr w:rsidR="00472C08" w:rsidRPr="00D94673" w14:paraId="5849FE0C" w14:textId="77777777" w:rsidTr="003B7341">
        <w:trPr>
          <w:trHeight w:val="66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2EE" w14:textId="77777777" w:rsidR="00472C08" w:rsidRPr="00D94673" w:rsidRDefault="00472C08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5C0E" w14:textId="77227FE7" w:rsidR="00472C08" w:rsidRPr="00D94673" w:rsidRDefault="00472C08" w:rsidP="00472C08">
            <w:pPr>
              <w:spacing w:after="0" w:line="240" w:lineRule="auto"/>
              <w:ind w:right="4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วันพฤหัสบดีที่ 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2</w:t>
            </w:r>
            <w:r w:rsidR="003B734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มิถุนายน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2565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7CBF" w14:textId="27E2F843" w:rsidR="00472C08" w:rsidRPr="00D94673" w:rsidRDefault="00472C08" w:rsidP="00472C08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0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8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.</w:t>
            </w: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3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0 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884D" w14:textId="495AE088" w:rsidR="00472C08" w:rsidRPr="00D94673" w:rsidRDefault="00472C08" w:rsidP="00472C08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การออกหน่วย บำบัดทุกข์ บำรุงสุข สร้างรอยยิ้มให้กับประชาชนจังหวัดอุตรดิตถ์ ประจำเดือนพฤษภาคม 2565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921B" w14:textId="77777777" w:rsidR="00472C08" w:rsidRPr="00D94673" w:rsidRDefault="00472C08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โรงเรียนบ้านห้วยคอม หมู่ 4 </w:t>
            </w:r>
          </w:p>
          <w:p w14:paraId="3345E156" w14:textId="77777777" w:rsidR="00472C08" w:rsidRPr="00D94673" w:rsidRDefault="00472C08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ต.น้ำไผ่ อ.น้ำปาด จ.อุตรดิตถ์</w:t>
            </w:r>
          </w:p>
          <w:p w14:paraId="0287AE72" w14:textId="77777777" w:rsidR="00472C08" w:rsidRPr="00D94673" w:rsidRDefault="00472C08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DAE" w14:textId="77777777" w:rsidR="00472C08" w:rsidRPr="00D94673" w:rsidRDefault="00472C08" w:rsidP="00472C08">
            <w:pPr>
              <w:spacing w:after="0" w:line="240" w:lineRule="auto"/>
              <w:ind w:left="34"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ที่ทำการปกครอง</w:t>
            </w:r>
          </w:p>
          <w:p w14:paraId="2A3BEEEF" w14:textId="7DFC4317" w:rsidR="00472C08" w:rsidRPr="00D94673" w:rsidRDefault="00472C08" w:rsidP="00472C08">
            <w:pPr>
              <w:spacing w:after="0" w:line="240" w:lineRule="auto"/>
              <w:ind w:left="34"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จังหวัดอุตรดิตถ์</w:t>
            </w:r>
          </w:p>
        </w:tc>
      </w:tr>
      <w:tr w:rsidR="00472C08" w:rsidRPr="00D94673" w14:paraId="347750AE" w14:textId="77777777" w:rsidTr="003B7341">
        <w:trPr>
          <w:trHeight w:val="58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349C" w14:textId="77777777" w:rsidR="00472C08" w:rsidRDefault="00472C08" w:rsidP="00472C08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bookmarkStart w:id="1" w:name="OLE_LINK3"/>
            <w:bookmarkStart w:id="2" w:name="OLE_LINK4"/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3</w:t>
            </w:r>
          </w:p>
          <w:p w14:paraId="71D7550C" w14:textId="633A98E0" w:rsidR="00D847EB" w:rsidRPr="00D94673" w:rsidRDefault="00D847EB" w:rsidP="00D847EB">
            <w:pPr>
              <w:spacing w:after="0" w:line="240" w:lineRule="auto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CCE4" w14:textId="77777777" w:rsidR="003B7341" w:rsidRDefault="00472C08" w:rsidP="00472C08">
            <w:pPr>
              <w:spacing w:after="0" w:line="240" w:lineRule="auto"/>
              <w:ind w:left="-174" w:right="-138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วัน</w:t>
            </w:r>
            <w:r w:rsidR="003B734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พุธ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ที่ </w:t>
            </w:r>
            <w:r w:rsidR="003B734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29 </w:t>
            </w:r>
          </w:p>
          <w:p w14:paraId="6586C28C" w14:textId="0A729B60" w:rsidR="00D847EB" w:rsidRPr="00D94673" w:rsidRDefault="003B7341" w:rsidP="00D847EB">
            <w:pPr>
              <w:spacing w:after="0" w:line="240" w:lineRule="auto"/>
              <w:ind w:left="-174" w:right="-138"/>
              <w:jc w:val="center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มิถุนายน</w:t>
            </w:r>
            <w:r>
              <w:rPr>
                <w:rFonts w:ascii="TH SarabunIT๙" w:eastAsia="Cordia New" w:hAnsi="TH SarabunIT๙" w:cs="TH SarabunIT๙"/>
                <w:sz w:val="24"/>
                <w:szCs w:val="24"/>
              </w:rPr>
              <w:t xml:space="preserve"> 256</w:t>
            </w:r>
            <w:r w:rsidR="00D847EB">
              <w:rPr>
                <w:rFonts w:ascii="TH SarabunIT๙" w:eastAsia="Cordia New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59DD" w14:textId="77777777" w:rsidR="00472C08" w:rsidRDefault="00472C08" w:rsidP="00472C08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09.30 น.</w:t>
            </w:r>
          </w:p>
          <w:p w14:paraId="3DF284F3" w14:textId="77777777" w:rsidR="00D847EB" w:rsidRDefault="00D847EB" w:rsidP="00472C08">
            <w:pPr>
              <w:spacing w:after="0" w:line="240" w:lineRule="auto"/>
              <w:ind w:left="-78" w:right="-108"/>
              <w:jc w:val="center"/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7DE26313" w14:textId="1BE3412F" w:rsidR="00D847EB" w:rsidRPr="00D94673" w:rsidRDefault="00D847EB" w:rsidP="00D847EB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D785" w14:textId="4A3C2E45" w:rsidR="00D847EB" w:rsidRPr="00D94673" w:rsidRDefault="00472C08" w:rsidP="00472C08">
            <w:pPr>
              <w:spacing w:after="0" w:line="240" w:lineRule="auto"/>
              <w:ind w:right="-139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ประชุมคณะกรมการจังหวัดและหัวหน้าส่วนราชการประจำจังหวัดอุตรดิตถ์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ประจำเดือน</w:t>
            </w:r>
            <w:r w:rsidR="003B7341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มิถุนายน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256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0D4" w14:textId="77777777" w:rsidR="00472C08" w:rsidRPr="00D94673" w:rsidRDefault="00472C08" w:rsidP="00472C08">
            <w:pPr>
              <w:spacing w:after="0" w:line="240" w:lineRule="auto"/>
              <w:ind w:left="33"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ห้องประชุม</w:t>
            </w:r>
            <w:r w:rsidRPr="00D94673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ศิลาอาสน์</w:t>
            </w: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ชั้น ๕</w:t>
            </w:r>
          </w:p>
          <w:p w14:paraId="53151BDA" w14:textId="13DA540E" w:rsidR="00D847EB" w:rsidRPr="00D94673" w:rsidRDefault="00472C08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ศาลากลางจังหวัดอุตรดิตถ์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AE07" w14:textId="77777777" w:rsidR="00472C08" w:rsidRDefault="00472C08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  <w:r w:rsidRPr="00D94673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สำนักงานจังหวัดอุตรดิตถ์</w:t>
            </w:r>
          </w:p>
          <w:p w14:paraId="501F1D11" w14:textId="77777777" w:rsidR="00D847EB" w:rsidRDefault="00D847EB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</w:rPr>
            </w:pPr>
          </w:p>
          <w:p w14:paraId="6BDA6591" w14:textId="6E2AD608" w:rsidR="00D847EB" w:rsidRPr="00D94673" w:rsidRDefault="00D847EB" w:rsidP="00472C08">
            <w:pPr>
              <w:spacing w:after="0" w:line="240" w:lineRule="auto"/>
              <w:ind w:right="-108"/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</w:pPr>
          </w:p>
        </w:tc>
      </w:tr>
    </w:tbl>
    <w:bookmarkEnd w:id="1"/>
    <w:bookmarkEnd w:id="2"/>
    <w:p w14:paraId="0A88339A" w14:textId="63B55DC4" w:rsidR="00826062" w:rsidRDefault="00826062" w:rsidP="008E2DC3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D9467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44072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3FDB2077" w14:textId="77777777" w:rsidR="008E2DC3" w:rsidRDefault="008E2DC3" w:rsidP="00BD4AA5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6761FFE" w14:textId="6CB61668" w:rsidR="00BD4AA5" w:rsidRDefault="00BD4AA5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2D69C1F" w14:textId="06F1F5B5" w:rsidR="00D11324" w:rsidRPr="00D11324" w:rsidRDefault="008E2DC3" w:rsidP="00ED0074">
      <w:pPr>
        <w:pStyle w:val="a3"/>
        <w:numPr>
          <w:ilvl w:val="0"/>
          <w:numId w:val="5"/>
        </w:numPr>
        <w:spacing w:after="0"/>
        <w:ind w:left="0" w:firstLine="1725"/>
        <w:rPr>
          <w:rFonts w:ascii="Chulabhorn Likit Text Light๙" w:hAnsi="Chulabhorn Likit Text Light๙" w:cs="Chulabhorn Likit Text Light๙"/>
          <w:szCs w:val="22"/>
        </w:rPr>
      </w:pPr>
      <w:r w:rsidRPr="00D11324"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 xml:space="preserve">ให้ทุก </w:t>
      </w:r>
      <w:proofErr w:type="spellStart"/>
      <w:r w:rsidRPr="00D11324">
        <w:rPr>
          <w:rFonts w:ascii="Chulabhorn Likit Text Light๙" w:hAnsi="Chulabhorn Likit Text Light๙" w:cs="Chulabhorn Likit Text Light๙" w:hint="cs"/>
          <w:szCs w:val="22"/>
          <w:cs/>
        </w:rPr>
        <w:t>สพ</w:t>
      </w:r>
      <w:proofErr w:type="spellEnd"/>
      <w:r w:rsidRPr="00D11324">
        <w:rPr>
          <w:rFonts w:ascii="Chulabhorn Likit Text Light๙" w:hAnsi="Chulabhorn Likit Text Light๙" w:cs="Chulabhorn Likit Text Light๙" w:hint="cs"/>
          <w:szCs w:val="22"/>
          <w:cs/>
        </w:rPr>
        <w:t xml:space="preserve">อ. ติดตาม สรุปข้อมูล ปัญหา อุปสรรค </w:t>
      </w:r>
      <w:r w:rsidR="00D11324" w:rsidRPr="00D11324">
        <w:rPr>
          <w:rFonts w:ascii="Chulabhorn Likit Text Light๙" w:hAnsi="Chulabhorn Likit Text Light๙" w:cs="Chulabhorn Likit Text Light๙" w:hint="cs"/>
          <w:szCs w:val="22"/>
          <w:cs/>
        </w:rPr>
        <w:t xml:space="preserve">และแนวทางการดำเนินการแก้ไข </w:t>
      </w:r>
      <w:r w:rsidR="00D11324" w:rsidRPr="00D1132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โครงการ</w:t>
      </w:r>
      <w:r w:rsidR="00D11324" w:rsidRPr="00D11324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  <w:r w:rsidR="00D1132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="00D11324" w:rsidRPr="00D11324">
        <w:rPr>
          <w:rFonts w:ascii="Chulabhorn Likit Text Light๙" w:hAnsi="Chulabhorn Likit Text Light๙" w:cs="Chulabhorn Likit Text Light๙" w:hint="cs"/>
          <w:szCs w:val="22"/>
          <w:cs/>
        </w:rPr>
        <w:t>แจ้งให้</w:t>
      </w:r>
    </w:p>
    <w:p w14:paraId="0B6BC5C6" w14:textId="2CFF7841" w:rsidR="00D11324" w:rsidRPr="00D11324" w:rsidRDefault="00D11324" w:rsidP="00D11324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D11324">
        <w:rPr>
          <w:rFonts w:ascii="Chulabhorn Likit Text Light๙" w:hAnsi="Chulabhorn Likit Text Light๙" w:cs="Chulabhorn Likit Text Light๙" w:hint="cs"/>
          <w:szCs w:val="22"/>
          <w:cs/>
        </w:rPr>
        <w:t>จังหวัดฯ ทราบ เพื่อดำเนินการในส่วนที่เกี่ยวข้องต่อไป</w:t>
      </w:r>
    </w:p>
    <w:p w14:paraId="26303FE3" w14:textId="2C9423C6" w:rsidR="00826062" w:rsidRPr="008E2DC3" w:rsidRDefault="00FB7B6E" w:rsidP="008E2DC3">
      <w:pPr>
        <w:pStyle w:val="a3"/>
        <w:numPr>
          <w:ilvl w:val="1"/>
          <w:numId w:val="1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E2D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826062" w:rsidRPr="008E2DC3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</w:p>
    <w:p w14:paraId="2E8B2B6A" w14:textId="0FF81201" w:rsidR="00D34213" w:rsidRPr="00363DBD" w:rsidRDefault="00363DBD" w:rsidP="00363DBD">
      <w:pPr>
        <w:tabs>
          <w:tab w:val="left" w:pos="855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</w:t>
      </w:r>
      <w:r w:rsidR="00440723" w:rsidRPr="00363D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</w:t>
      </w:r>
      <w:r w:rsidR="00D34213" w:rsidRPr="00363D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100FB0" w:rsidRPr="00363D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-ไม่มี-</w:t>
      </w:r>
      <w:r w:rsidR="00D34213" w:rsidRPr="00363D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</w:t>
      </w:r>
      <w:r w:rsidR="007207C3" w:rsidRPr="00363D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="00D34213" w:rsidRPr="00363D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FF1671" w:rsidRPr="00363D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05925C60" w14:textId="3FFE34F5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</w:t>
      </w:r>
      <w:r w:rsidR="0044072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</w:p>
    <w:bookmarkEnd w:id="0"/>
    <w:p w14:paraId="10BE0BA0" w14:textId="79A00042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0BB0B9FF" w14:textId="4BBEBF99" w:rsidR="00841E38" w:rsidRPr="009514BD" w:rsidRDefault="002476D9" w:rsidP="009514B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napToGrid w:val="0"/>
          <w:szCs w:val="22"/>
        </w:rPr>
      </w:pPr>
      <w:r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ab/>
      </w:r>
      <w:r w:rsidR="005E6D12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ab/>
      </w:r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>ตามหนังสือ</w:t>
      </w:r>
      <w:r w:rsidR="007556BA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สำนักงานพัฒนาชุมชนจังหวัดอุตรดิตถ์</w:t>
      </w:r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ที่ </w:t>
      </w:r>
      <w:proofErr w:type="spellStart"/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>อต</w:t>
      </w:r>
      <w:proofErr w:type="spellEnd"/>
      <w:r w:rsidR="00354D63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0019.4/ว</w:t>
      </w:r>
      <w:r w:rsidR="00D34213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7556BA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205</w:t>
      </w:r>
      <w:r w:rsidR="00807933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564925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2177  </w:t>
      </w:r>
      <w:r w:rsidR="008E053A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>ลงวันที่</w:t>
      </w:r>
      <w:r w:rsidR="00720636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64925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9 พฤษภาคม  </w:t>
      </w:r>
      <w:r w:rsidR="00D9721A" w:rsidRPr="0044072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2565</w:t>
      </w:r>
      <w:r w:rsidR="008E053A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A06444">
        <w:rPr>
          <w:rFonts w:ascii="Chulabhorn Likit Text Light๙" w:hAnsi="Chulabhorn Likit Text Light๙" w:cs="Chulabhorn Likit Text Light๙" w:hint="cs"/>
          <w:szCs w:val="22"/>
          <w:cs/>
        </w:rPr>
        <w:t>ได้จัดท</w:t>
      </w:r>
      <w:r w:rsidR="00B604A4" w:rsidRPr="00A06444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40317A" w:rsidRPr="00A06444">
        <w:rPr>
          <w:rFonts w:ascii="Chulabhorn Likit Text Light๙" w:hAnsi="Chulabhorn Likit Text Light๙" w:cs="Chulabhorn Likit Text Light๙" w:hint="cs"/>
          <w:szCs w:val="22"/>
          <w:cs/>
        </w:rPr>
        <w:t>รายงาน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="0070652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ประชุมผู้บริหาร และ</w:t>
      </w:r>
      <w:r w:rsidR="005E6D12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นักวิชาการ</w:t>
      </w:r>
      <w:r w:rsidR="007556BA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70652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เจ้าหน้าที่</w:t>
      </w:r>
      <w:r w:rsidR="005E6D12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สำนักงาน</w:t>
      </w:r>
      <w:r w:rsidR="00706523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พัฒนาชุมชนจังหวัดอุตรดิตถ์ </w:t>
      </w:r>
      <w:r w:rsidR="006321EA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ครั้งที</w:t>
      </w:r>
      <w:r w:rsidR="00D3421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่</w:t>
      </w:r>
      <w:r w:rsidR="0006582E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564925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7</w:t>
      </w:r>
      <w:r w:rsidR="0080793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="004F4CCF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ปีงบประมาณ</w:t>
      </w:r>
      <w:r w:rsidR="00F43427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4F4CCF" w:rsidRPr="00A06444">
        <w:rPr>
          <w:rFonts w:ascii="Chulabhorn Likit Text Light๙" w:hAnsi="Chulabhorn Likit Text Light๙" w:cs="Chulabhorn Likit Text Light๙"/>
          <w:snapToGrid w:val="0"/>
          <w:szCs w:val="22"/>
          <w:cs/>
        </w:rPr>
        <w:t>พ.ศ. 256</w:t>
      </w:r>
      <w:r w:rsidR="00807933" w:rsidRPr="00A06444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="00446769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807933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zCs w:val="22"/>
          <w:cs/>
        </w:rPr>
        <w:t>เมื่อ</w:t>
      </w:r>
      <w:r w:rsidR="00446769" w:rsidRPr="00A06444">
        <w:rPr>
          <w:rFonts w:ascii="Chulabhorn Likit Text Light๙" w:hAnsi="Chulabhorn Likit Text Light๙" w:cs="Chulabhorn Likit Text Light๙"/>
          <w:szCs w:val="22"/>
          <w:cs/>
        </w:rPr>
        <w:t>วัน</w:t>
      </w:r>
      <w:r w:rsidR="00866686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ที่ </w:t>
      </w:r>
      <w:r w:rsidR="00564925">
        <w:rPr>
          <w:rFonts w:ascii="Chulabhorn Likit Text Light๙" w:hAnsi="Chulabhorn Likit Text Light๙" w:cs="Chulabhorn Likit Text Light๙" w:hint="cs"/>
          <w:szCs w:val="22"/>
          <w:cs/>
        </w:rPr>
        <w:t>29 เมษายน</w:t>
      </w:r>
      <w:r w:rsidR="005F30A7" w:rsidRPr="00A06444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 w:rsidR="007556BA">
        <w:rPr>
          <w:rFonts w:ascii="Chulabhorn Likit Text Light๙" w:hAnsi="Chulabhorn Likit Text Light๙" w:cs="Chulabhorn Likit Text Light๙" w:hint="cs"/>
          <w:szCs w:val="22"/>
          <w:cs/>
        </w:rPr>
        <w:t>09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>.00 น.</w:t>
      </w:r>
      <w:r w:rsidR="007556B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706523" w:rsidRPr="00A06444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815426" w:rsidRPr="00A06444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</w:t>
      </w:r>
      <w:r w:rsidR="0081542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จังหวัดอุตรดิตถ์</w:t>
      </w:r>
      <w:r w:rsidR="007556B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06523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รวม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556B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3</w:t>
      </w:r>
      <w:r w:rsidR="0056492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7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06523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หน้า</w:t>
      </w:r>
      <w:r w:rsidR="007556BA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66686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5E6D12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และ</w:t>
      </w:r>
      <w:r w:rsidR="00706523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ได้แจ้งเวียนให้ตรวจสอบในเว็บไซต์</w:t>
      </w:r>
      <w:r w:rsidR="005E6D12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ของ</w:t>
      </w:r>
      <w:r w:rsidR="00706523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สำนักงานพัฒนาชุมชนจังหวั</w:t>
      </w:r>
      <w:bookmarkStart w:id="3" w:name="_Hlk73093494"/>
      <w:r w:rsidR="00841E38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ด</w:t>
      </w:r>
      <w:r w:rsidR="000D794B" w:rsidRPr="00A06444">
        <w:rPr>
          <w:rFonts w:ascii="Chulabhorn Likit Text Light๙" w:hAnsi="Chulabhorn Likit Text Light๙" w:cs="Chulabhorn Likit Text Light๙"/>
          <w:spacing w:val="-8"/>
          <w:szCs w:val="22"/>
          <w:cs/>
        </w:rPr>
        <w:t>อุตรดิตถ์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hyperlink r:id="rId8" w:history="1"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</w:t>
        </w:r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://</w:t>
        </w:r>
        <w:proofErr w:type="spellStart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uttaradit</w:t>
        </w:r>
        <w:proofErr w:type="spellEnd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cdd</w:t>
        </w:r>
        <w:proofErr w:type="spellEnd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go</w:t>
        </w:r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th</w:t>
        </w:r>
        <w:proofErr w:type="spellEnd"/>
        <w:r w:rsidR="00A06444" w:rsidRPr="00FE1DE6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/</w:t>
        </w:r>
      </w:hyperlink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เป็นการล่วงหน้าแล้ว </w:t>
      </w:r>
      <w:r w:rsidR="00A0644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3"/>
    <w:p w14:paraId="3C6C5E48" w14:textId="1A132B22" w:rsidR="0050753D" w:rsidRPr="00CB4E12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D9721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8A1CE5" w14:textId="24B13F41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293ED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7</w:t>
      </w:r>
      <w:r w:rsidR="005F30A7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293ED1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29 เมษายน  2565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13E6D8AD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59B05EC0" w14:textId="166EE205" w:rsidR="00744055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35ED7CDE" w:rsidR="00613542" w:rsidRPr="00744055" w:rsidRDefault="00613542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E657771" w14:textId="4F4B2F62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</w:t>
      </w:r>
    </w:p>
    <w:p w14:paraId="3CE1570D" w14:textId="48452F55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7916D361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</w:t>
      </w:r>
      <w:proofErr w:type="gramStart"/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8B787C4" w14:textId="67FC2603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4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B973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="00D70FB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 w:rsidR="00B604A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7C64C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bookmarkEnd w:id="4"/>
    <w:p w14:paraId="34A01DE3" w14:textId="2D45397F" w:rsidR="00EE6203" w:rsidRDefault="00EE6203" w:rsidP="00BD4AA5">
      <w:pPr>
        <w:tabs>
          <w:tab w:val="left" w:pos="851"/>
          <w:tab w:val="left" w:pos="1302"/>
          <w:tab w:val="left" w:pos="1418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3DBACBE" w14:textId="4AF10EFC" w:rsidR="00EE6203" w:rsidRDefault="00EE6203" w:rsidP="00BD4AA5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9F0D242" w14:textId="3D386D80" w:rsidR="009514BD" w:rsidRPr="009514BD" w:rsidRDefault="001C0B10" w:rsidP="009514BD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BD4AA5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9514BD"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4.1 </w:t>
      </w:r>
      <w:r w:rsidR="009514BD"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การดำเนินงานโครงการพัฒนาชุมชนใสสะอาด ประจำปี 2565</w:t>
      </w:r>
    </w:p>
    <w:p w14:paraId="26BF33BA" w14:textId="77777777" w:rsidR="009514BD" w:rsidRPr="0082380A" w:rsidRDefault="009514BD" w:rsidP="009514BD">
      <w:pPr>
        <w:spacing w:after="0" w:line="259" w:lineRule="auto"/>
        <w:ind w:firstLine="1440"/>
        <w:rPr>
          <w:rFonts w:ascii="Chulabhorn Likit Text Light๙" w:eastAsia="Calibri" w:hAnsi="Chulabhorn Likit Text Light๙" w:cs="Chulabhorn Likit Text Light๙"/>
          <w:szCs w:val="22"/>
        </w:rPr>
      </w:pP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ตามที่ </w:t>
      </w: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>กรม</w:t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>การพัฒนาชุมชน  ได้แจ้งแนวทางการดำเนินงานและการ</w:t>
      </w: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>ติดตามความก้าวหน้า</w:t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>โครงการพัฒนาชุมชน</w:t>
      </w: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>ใสสะอาด</w:t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ประจำปี 2565  นั้น สำนักงานพัฒนาชุมชนจังหวัดอุตรดิตถ์ ได้ดำเนินการเรียบร้อยแล้ว ดังนี้ </w:t>
      </w:r>
    </w:p>
    <w:p w14:paraId="103022E4" w14:textId="77777777" w:rsidR="009514BD" w:rsidRPr="0082380A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1 มอบหมายให้เจ้าหน้าที่ผู้รับผิดชอบ จัดทำและรวบรวมเอกสารที่เกี่ยวข้อง </w:t>
      </w:r>
      <w:r w:rsidRPr="0082380A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21B740C6" w14:textId="77777777" w:rsidR="009514BD" w:rsidRPr="0082380A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>1.1 แผนปฏิบัติการขับเคลื่อนโครงการ</w:t>
      </w:r>
    </w:p>
    <w:p w14:paraId="0E3CAB66" w14:textId="77777777" w:rsidR="009514BD" w:rsidRPr="0082380A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>1.2 โครงการนวัตกรรมในมิติที่ 1</w:t>
      </w:r>
    </w:p>
    <w:p w14:paraId="488815C3" w14:textId="77777777" w:rsidR="009514BD" w:rsidRPr="0082380A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2380A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1.3 จัดทำ </w:t>
      </w:r>
      <w:r w:rsidRPr="0082380A">
        <w:rPr>
          <w:rFonts w:ascii="Chulabhorn Likit Text Light๙" w:eastAsia="Calibri" w:hAnsi="Chulabhorn Likit Text Light๙" w:cs="Chulabhorn Likit Text Light๙"/>
          <w:szCs w:val="22"/>
        </w:rPr>
        <w:t xml:space="preserve">Banner </w:t>
      </w:r>
      <w:r w:rsidRPr="0082380A">
        <w:rPr>
          <w:rFonts w:ascii="Chulabhorn Likit Text Light๙" w:eastAsia="Calibri" w:hAnsi="Chulabhorn Likit Text Light๙" w:cs="Chulabhorn Likit Text Light๙" w:hint="cs"/>
          <w:szCs w:val="22"/>
          <w:cs/>
        </w:rPr>
        <w:t>พัฒนาชุมชนใสสะอาด ที่หน้าเว็บไซต์ของหน่วยงาน พร้อมนำเข้าข้อมูลที่เกี่ยวข้องของโครงการฯ เรียบร้อยแล้ว</w:t>
      </w:r>
    </w:p>
    <w:p w14:paraId="27B7AC0A" w14:textId="77777777" w:rsidR="009514BD" w:rsidRPr="009514BD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C4FB913" w14:textId="77777777" w:rsidR="009514BD" w:rsidRPr="009514BD" w:rsidRDefault="009514BD" w:rsidP="009514BD">
      <w:pPr>
        <w:spacing w:after="0" w:line="259" w:lineRule="auto"/>
        <w:ind w:left="-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 xml:space="preserve">                 </w:t>
      </w:r>
      <w:r w:rsidRPr="009514BD">
        <w:rPr>
          <w:noProof/>
        </w:rPr>
        <w:drawing>
          <wp:inline distT="0" distB="0" distL="0" distR="0" wp14:anchorId="0AD2E01E" wp14:editId="56EC8F9A">
            <wp:extent cx="2894170" cy="181927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5226" cy="183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</w:t>
      </w:r>
      <w:r w:rsidRPr="009514BD">
        <w:rPr>
          <w:noProof/>
        </w:rPr>
        <w:drawing>
          <wp:inline distT="0" distB="0" distL="0" distR="0" wp14:anchorId="4C4DE355" wp14:editId="63170C4B">
            <wp:extent cx="3019425" cy="1817370"/>
            <wp:effectExtent l="0" t="0" r="0" b="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74" cy="183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BE5A5" w14:textId="77777777" w:rsidR="009514BD" w:rsidRPr="009514BD" w:rsidRDefault="009514BD" w:rsidP="009514BD">
      <w:pPr>
        <w:spacing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125B952" w14:textId="77777777" w:rsidR="009514BD" w:rsidRPr="009514BD" w:rsidRDefault="009514BD" w:rsidP="009514BD">
      <w:pPr>
        <w:spacing w:after="0" w:line="259" w:lineRule="auto"/>
        <w:ind w:left="-709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    </w:t>
      </w:r>
      <w:r w:rsidRPr="009514BD">
        <w:rPr>
          <w:noProof/>
        </w:rPr>
        <w:drawing>
          <wp:inline distT="0" distB="0" distL="0" distR="0" wp14:anchorId="063F7FFA" wp14:editId="4D1D4E6B">
            <wp:extent cx="3065035" cy="1915795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0848" cy="192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4BD">
        <w:rPr>
          <w:noProof/>
        </w:rPr>
        <w:drawing>
          <wp:inline distT="0" distB="0" distL="0" distR="0" wp14:anchorId="78564C57" wp14:editId="21BB8DE8">
            <wp:extent cx="3133725" cy="195873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2779" cy="197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3321D" w14:textId="77777777" w:rsidR="009514BD" w:rsidRPr="009514BD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FE66CA1" w14:textId="77777777" w:rsidR="009514BD" w:rsidRPr="009514BD" w:rsidRDefault="009514BD" w:rsidP="009514BD">
      <w:pPr>
        <w:spacing w:after="0" w:line="259" w:lineRule="auto"/>
        <w:ind w:left="-851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</w:t>
      </w:r>
      <w:r w:rsidRPr="009514BD">
        <w:rPr>
          <w:noProof/>
        </w:rPr>
        <w:drawing>
          <wp:inline distT="0" distB="0" distL="0" distR="0" wp14:anchorId="333FD121" wp14:editId="32469C48">
            <wp:extent cx="3110752" cy="202057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1711" cy="202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 w:rsidRPr="009514BD">
        <w:rPr>
          <w:noProof/>
        </w:rPr>
        <w:drawing>
          <wp:inline distT="0" distB="0" distL="0" distR="0" wp14:anchorId="59E63FF6" wp14:editId="713096FB">
            <wp:extent cx="3248678" cy="203058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66234" cy="204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B69A" w14:textId="77777777" w:rsidR="009514BD" w:rsidRPr="009514BD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CAAE559" w14:textId="77777777" w:rsidR="009514BD" w:rsidRPr="009514BD" w:rsidRDefault="009514BD" w:rsidP="009514BD">
      <w:pPr>
        <w:spacing w:after="0" w:line="259" w:lineRule="auto"/>
        <w:ind w:left="-851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 </w:t>
      </w:r>
      <w:r w:rsidRPr="009514BD">
        <w:rPr>
          <w:noProof/>
        </w:rPr>
        <w:drawing>
          <wp:inline distT="0" distB="0" distL="0" distR="0" wp14:anchorId="701D1A7C" wp14:editId="278DF844">
            <wp:extent cx="3171707" cy="198247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0715" cy="199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 w:rsidRPr="009514BD">
        <w:rPr>
          <w:noProof/>
        </w:rPr>
        <w:drawing>
          <wp:inline distT="0" distB="0" distL="0" distR="0" wp14:anchorId="0C7A0DDE" wp14:editId="4172A3DD">
            <wp:extent cx="3110751" cy="194437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31808" cy="195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D520A" w14:textId="23868009" w:rsidR="009514BD" w:rsidRDefault="009514BD" w:rsidP="009514BD">
      <w:pPr>
        <w:spacing w:after="0" w:line="259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9EA9A15" w14:textId="3826018A" w:rsidR="00BD4AA5" w:rsidRDefault="00BD4AA5" w:rsidP="009514BD">
      <w:pPr>
        <w:spacing w:after="0" w:line="259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515EE91" w14:textId="556DE593" w:rsidR="00BD4AA5" w:rsidRDefault="00BD4AA5" w:rsidP="009514BD">
      <w:pPr>
        <w:spacing w:after="0" w:line="259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40D1B61" w14:textId="77777777" w:rsidR="00BD4AA5" w:rsidRPr="009514BD" w:rsidRDefault="00BD4AA5" w:rsidP="009514BD">
      <w:pPr>
        <w:spacing w:after="0" w:line="259" w:lineRule="auto"/>
        <w:ind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D77C683" w14:textId="77777777" w:rsidR="009514BD" w:rsidRPr="009514BD" w:rsidRDefault="009514BD" w:rsidP="00ED0074">
      <w:pPr>
        <w:numPr>
          <w:ilvl w:val="1"/>
          <w:numId w:val="4"/>
        </w:numPr>
        <w:spacing w:after="0" w:line="259" w:lineRule="auto"/>
        <w:ind w:firstLine="35"/>
        <w:contextualSpacing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  ระบบรายงานของหน่วยงาน ในรูปแบบ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Google Form </w:t>
      </w:r>
    </w:p>
    <w:p w14:paraId="67074F80" w14:textId="77777777" w:rsidR="009514BD" w:rsidRPr="009514BD" w:rsidRDefault="009514BD" w:rsidP="009514BD">
      <w:pPr>
        <w:spacing w:after="0" w:line="259" w:lineRule="auto"/>
        <w:ind w:left="1873"/>
        <w:contextualSpacing/>
        <w:rPr>
          <w:rFonts w:ascii="Chulabhorn Likit Text Light๙" w:eastAsia="Calibri" w:hAnsi="Chulabhorn Likit Text Light๙" w:cs="Chulabhorn Likit Text Light๙"/>
          <w:b/>
          <w:bCs/>
          <w:sz w:val="10"/>
          <w:szCs w:val="10"/>
        </w:rPr>
      </w:pPr>
    </w:p>
    <w:p w14:paraId="1E81DF62" w14:textId="67F5AA1D" w:rsidR="009514BD" w:rsidRDefault="009514BD" w:rsidP="009514BD">
      <w:pPr>
        <w:spacing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</w:t>
      </w:r>
      <w:r w:rsidRPr="009514BD">
        <w:rPr>
          <w:noProof/>
        </w:rPr>
        <w:drawing>
          <wp:inline distT="0" distB="0" distL="0" distR="0" wp14:anchorId="6605212F" wp14:editId="7A6037A4">
            <wp:extent cx="3763010" cy="2276475"/>
            <wp:effectExtent l="0" t="0" r="0" b="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052" cy="230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BFD5D" w14:textId="77777777" w:rsidR="00BD4AA5" w:rsidRPr="009514BD" w:rsidRDefault="00BD4AA5" w:rsidP="009514BD">
      <w:pPr>
        <w:spacing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8298DFA" w14:textId="584388EF" w:rsidR="009514BD" w:rsidRPr="009514BD" w:rsidRDefault="009514BD" w:rsidP="009514BD">
      <w:pPr>
        <w:spacing w:after="0" w:line="259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ทั้งนี้ ขอ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ให้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สำนักงานพัฒนาชุมชน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อำเภอ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ทุกอำเภอ ดำเนินการตามหนังสือจังหวัดอุตรดิตถ์ </w:t>
      </w:r>
    </w:p>
    <w:p w14:paraId="6D38A9F3" w14:textId="19F833A1" w:rsidR="009514BD" w:rsidRPr="009514BD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ที่ </w:t>
      </w:r>
      <w:proofErr w:type="spellStart"/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อต</w:t>
      </w:r>
      <w:proofErr w:type="spellEnd"/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0019.4/ว 1605  ลงวันที่ 31 มีนาคม  2565   เรื่อง การดำเนินงานโครงการพัฒนาชุมชนใสสะอาด ประจำปีงบประมาณ พ</w:t>
      </w:r>
      <w:r w:rsidR="002F7CE0">
        <w:rPr>
          <w:rFonts w:ascii="Chulabhorn Likit Text Light๙" w:eastAsia="Calibri" w:hAnsi="Chulabhorn Likit Text Light๙" w:cs="Chulabhorn Likit Text Light๙" w:hint="cs"/>
          <w:szCs w:val="22"/>
          <w:cs/>
        </w:rPr>
        <w:t>.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ศ. 2565 พร้อมทั้ง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รายงานข่าวกิจกรรม พช.ใสสะอาด ไว้ในแบรนเนอร์ (ในเว็บไซด์อำเภอ) หรือส่งให้จังหวัดฯ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ประชาสัมพันธ์ในแบรนเนอร์ของจังหวัดฯ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ด้วย</w:t>
      </w:r>
    </w:p>
    <w:p w14:paraId="31DCD27A" w14:textId="77777777" w:rsidR="009514BD" w:rsidRPr="009514BD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 w:val="10"/>
          <w:szCs w:val="10"/>
        </w:rPr>
      </w:pPr>
    </w:p>
    <w:p w14:paraId="7F836E41" w14:textId="4F37B1E1" w:rsidR="009514BD" w:rsidRPr="009514BD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="00BD4AA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</w:t>
      </w:r>
    </w:p>
    <w:p w14:paraId="0386E82C" w14:textId="77777777" w:rsidR="009514BD" w:rsidRPr="009514BD" w:rsidRDefault="009514BD" w:rsidP="00BD4AA5">
      <w:pPr>
        <w:spacing w:before="240" w:after="0" w:line="259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4.2 </w:t>
      </w:r>
      <w:r w:rsidRPr="009514BD"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การแต่งตั้ง (ย้าย) ข้าราชการประเภทวิชาการ ระดับชำนาญการ</w:t>
      </w:r>
    </w:p>
    <w:p w14:paraId="6985A2BE" w14:textId="77777777" w:rsidR="009514BD" w:rsidRPr="009514BD" w:rsidRDefault="009514BD" w:rsidP="009514BD">
      <w:pPr>
        <w:tabs>
          <w:tab w:val="left" w:pos="1134"/>
          <w:tab w:val="left" w:pos="1418"/>
          <w:tab w:val="left" w:pos="1701"/>
        </w:tabs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1.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กรมการพัฒนาชุมชน  ได้มีคำสั่งที่ 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715/2565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 ลงวันที่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19 พฤษภาคม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พ.ศ. 256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5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ได้แต่งตั้ง (ย้าย) ข้าราชการ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ประเภทวิชาการ  ระดับชำนาญการ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โดยกรมฯ ได้กำหนดให้ข้าราชการที่ได้รับการแต่งตั้งมอบหมายงานในหน้าที่ให้เรียบร้อย แล้วเดินทางไปรายงานตัวเพื่อปฏิบัติราชการตามคำสั่ง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ในวันที่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30  พฤษภาคม  2565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ซึ่ง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ตามคำสั่ง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ดังกล่าว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มีข้าราชการซึ่งเกี่ยวข้องในส่วนของจังหวัดอุตรดิตถ์ จำนวน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1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ราย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ได้แก่  นางสาวพัชรี  ใจสบาย  ตำแหน่ง  นักวิชาการพัฒนาชุมชนชำนาญการ (ผู้ช่วยผู้อำนวยการกลุ่มงาน) กลุ่มงานสารสนเทศการพัฒนาชุมชน  สำนักงานพัฒนาชุมชนจังหวัดอุตรดิตถ์  ได้รับการแต่งตั้งให้ดำรงตำแหน่ง นักวิชาการพัฒนาชุมชนชำนาญการ สำนักงานพัฒนาชุมชนอำเภอร้องกวาง  จังหวัดแพร่</w:t>
      </w:r>
    </w:p>
    <w:p w14:paraId="46C14D28" w14:textId="77777777" w:rsidR="009514BD" w:rsidRPr="009514BD" w:rsidRDefault="009514BD" w:rsidP="009514BD">
      <w:pPr>
        <w:tabs>
          <w:tab w:val="left" w:pos="1134"/>
          <w:tab w:val="left" w:pos="1418"/>
          <w:tab w:val="left" w:pos="1701"/>
        </w:tabs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2.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กรมการพัฒนาชุมชน  ได้มีคำสั่งที่ 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717/2565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 ลงวันที่ 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19  พฤษภาคม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พ.ศ. 256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5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ได้แต่งตั้ง (ย้าย) ข้าราชการ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ประเภทวิชาการ  ระดับชำนาญการ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โดยกรมฯ ได้กำหนดให้ข้าราชการที่ได้รับการแต่งตั้งมอบหมายงานในหน้าที่ให้เรียบร้อย แล้วเดินทางไปรายงานตัวเพื่อปฏิบัติราชการตามคำสั่ง ในวันที่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30  พฤษภาคม  2565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ซึ่ง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ตามคำสั่ง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ดังกล่าว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มีข้าราชการซึ่งเกี่ยวข้องในส่วนของจังหวัดอุตรดิตถ์ จำนวน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1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ราย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ได้แก่  นางสาวศรสวรรค์  พุ่มสวาท  ตำแหน่ง  นักวิชาการพัฒนาชุมชนชำนาญการ (ผู้ช่วยผู้อำนวยการกลุ่มงาน) กลุ่มงานส่งเสริมการพัฒนาชุมชน  สำนักงานพัฒนาชุมชนจังหวัดพิษณุโลก  ได้รับการแต่งตั้งให้ดำรงตำแหน่ง นักวิชาการพัฒนาชุมชนชำนาญการ (ผู้ช่วยผู้อำนวยการกลุ่มงาน)  กลุ่มงานส่งเสริมการพัฒนาชุมชน  สำนักงานพัฒนาชุมชนจังหวัดอุตรดิตถ์</w:t>
      </w:r>
    </w:p>
    <w:p w14:paraId="00B9D439" w14:textId="697604F4" w:rsidR="009514BD" w:rsidRPr="009514BD" w:rsidRDefault="009514BD" w:rsidP="009514BD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</w:t>
      </w:r>
      <w:r w:rsidR="00BD4AA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</w:t>
      </w:r>
    </w:p>
    <w:p w14:paraId="7A601C36" w14:textId="77777777" w:rsidR="00BD4AA5" w:rsidRDefault="009514BD" w:rsidP="009514BD">
      <w:pPr>
        <w:spacing w:before="240"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 </w:t>
      </w:r>
    </w:p>
    <w:p w14:paraId="00BDC87D" w14:textId="77777777" w:rsidR="00BD4AA5" w:rsidRDefault="00BD4AA5" w:rsidP="009514BD">
      <w:pPr>
        <w:spacing w:before="240" w:after="0" w:line="259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40F3644" w14:textId="54273F8C" w:rsidR="009514BD" w:rsidRPr="009514BD" w:rsidRDefault="009514BD" w:rsidP="00BD4AA5">
      <w:pPr>
        <w:spacing w:before="240" w:after="0" w:line="259" w:lineRule="auto"/>
        <w:ind w:left="144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 xml:space="preserve"> 4.3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06A1CB50" w14:textId="77777777" w:rsidR="009514BD" w:rsidRPr="009514BD" w:rsidRDefault="009514BD" w:rsidP="009514BD">
      <w:pPr>
        <w:spacing w:before="240"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งบบริหาร</w:t>
      </w:r>
    </w:p>
    <w:p w14:paraId="08017DC7" w14:textId="77777777" w:rsidR="009514BD" w:rsidRPr="009514BD" w:rsidRDefault="009514BD" w:rsidP="00BD4AA5">
      <w:pPr>
        <w:tabs>
          <w:tab w:val="left" w:pos="851"/>
          <w:tab w:val="left" w:pos="1302"/>
          <w:tab w:val="left" w:pos="1418"/>
        </w:tabs>
        <w:spacing w:after="0" w:line="240" w:lineRule="auto"/>
        <w:ind w:left="-284" w:firstLine="284"/>
        <w:jc w:val="center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9514BD">
        <w:rPr>
          <w:noProof/>
          <w:szCs w:val="22"/>
          <w:cs/>
        </w:rPr>
        <w:drawing>
          <wp:inline distT="0" distB="0" distL="0" distR="0" wp14:anchorId="6D683D55" wp14:editId="65F49F0C">
            <wp:extent cx="6257925" cy="3714750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060" cy="374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2FA3C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0869973" w14:textId="45F1187E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BD4A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76B9BFD1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F00BC9F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งบยุทธศาสตร์</w:t>
      </w:r>
    </w:p>
    <w:p w14:paraId="6A50F7CD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 w:val="16"/>
          <w:szCs w:val="16"/>
        </w:rPr>
      </w:pPr>
    </w:p>
    <w:p w14:paraId="3F3F5DB9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after="0" w:line="240" w:lineRule="auto"/>
        <w:ind w:left="-567" w:firstLine="567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noProof/>
        </w:rPr>
        <w:drawing>
          <wp:inline distT="0" distB="0" distL="0" distR="0" wp14:anchorId="23AC0D23" wp14:editId="1A80C2CC">
            <wp:extent cx="6276975" cy="2733675"/>
            <wp:effectExtent l="0" t="0" r="0" b="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689" cy="273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4B69" w14:textId="5BE2A335" w:rsidR="009514BD" w:rsidRPr="009514BD" w:rsidRDefault="009514BD" w:rsidP="009514BD">
      <w:pPr>
        <w:tabs>
          <w:tab w:val="left" w:pos="1302"/>
          <w:tab w:val="left" w:pos="1418"/>
        </w:tabs>
        <w:spacing w:before="240" w:after="0" w:line="240" w:lineRule="auto"/>
        <w:ind w:left="-113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    มติที่ประชุม     .............................</w:t>
      </w:r>
      <w:r w:rsidR="00BD4AA5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</w:t>
      </w:r>
    </w:p>
    <w:p w14:paraId="63AF7900" w14:textId="77777777" w:rsidR="00BD4AA5" w:rsidRDefault="00BD4AA5" w:rsidP="009514BD">
      <w:pPr>
        <w:tabs>
          <w:tab w:val="left" w:pos="851"/>
          <w:tab w:val="left" w:pos="1302"/>
          <w:tab w:val="left" w:pos="1418"/>
        </w:tabs>
        <w:spacing w:before="240"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701A54E9" w14:textId="77777777" w:rsidR="00BD4AA5" w:rsidRDefault="00BD4AA5" w:rsidP="009514BD">
      <w:pPr>
        <w:tabs>
          <w:tab w:val="left" w:pos="851"/>
          <w:tab w:val="left" w:pos="1302"/>
          <w:tab w:val="left" w:pos="1418"/>
        </w:tabs>
        <w:spacing w:before="240"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4F88E6BE" w14:textId="5DC1D522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before="240"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lastRenderedPageBreak/>
        <w:t>รวมเบิกจ่าย</w:t>
      </w:r>
    </w:p>
    <w:p w14:paraId="5208DA91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1134" w:firstLine="708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514BD">
        <w:rPr>
          <w:rFonts w:hint="cs"/>
          <w:noProof/>
          <w:szCs w:val="22"/>
          <w:cs/>
        </w:rPr>
        <w:drawing>
          <wp:inline distT="0" distB="0" distL="0" distR="0" wp14:anchorId="58BDBFBC" wp14:editId="02716EE9">
            <wp:extent cx="6848475" cy="2773680"/>
            <wp:effectExtent l="0" t="0" r="0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2" cy="27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DAD2" w14:textId="18B0D29E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bookmarkStart w:id="5" w:name="_Hlk104461193"/>
      <w:bookmarkStart w:id="6" w:name="_Hlk99353097"/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มติที่ประชุม ................................</w:t>
      </w:r>
      <w:r w:rsidR="00BD4AA5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</w:t>
      </w:r>
    </w:p>
    <w:bookmarkEnd w:id="5"/>
    <w:p w14:paraId="33988494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ภาพรวม</w:t>
      </w:r>
    </w:p>
    <w:p w14:paraId="7D22F6E1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1276" w:firstLine="850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514BD">
        <w:rPr>
          <w:rFonts w:hint="cs"/>
          <w:noProof/>
          <w:szCs w:val="22"/>
          <w:cs/>
        </w:rPr>
        <w:drawing>
          <wp:inline distT="0" distB="0" distL="0" distR="0" wp14:anchorId="54B88B6D" wp14:editId="46C9C9F0">
            <wp:extent cx="6807200" cy="1617526"/>
            <wp:effectExtent l="0" t="0" r="0" b="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874" cy="163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41662321" w14:textId="3351ED0C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1276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  มติที่ประชุม ......................................</w:t>
      </w:r>
      <w:r w:rsidR="00BD4AA5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</w:t>
      </w:r>
    </w:p>
    <w:p w14:paraId="065E798A" w14:textId="77777777" w:rsidR="009514BD" w:rsidRPr="009514BD" w:rsidRDefault="009514BD" w:rsidP="009514BD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1276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 w:val="10"/>
          <w:szCs w:val="10"/>
        </w:rPr>
      </w:pPr>
    </w:p>
    <w:p w14:paraId="716960B9" w14:textId="77777777" w:rsidR="009514BD" w:rsidRPr="009514BD" w:rsidRDefault="009514BD" w:rsidP="009514BD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4.4 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การดำเนินงานกองทุนพัฒนาบทบาทสตรี</w:t>
      </w:r>
      <w:proofErr w:type="gramEnd"/>
      <w:r w:rsidRPr="009514BD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72B07EE2" w14:textId="77777777" w:rsidR="009514BD" w:rsidRPr="009514BD" w:rsidRDefault="009514BD" w:rsidP="009514BD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bookmarkStart w:id="7" w:name="_Hlk87273345"/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๒๕๖๕</w:t>
      </w:r>
    </w:p>
    <w:p w14:paraId="780090AB" w14:textId="77777777" w:rsidR="009514BD" w:rsidRPr="009514BD" w:rsidRDefault="009514BD" w:rsidP="009514BD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 w:val="11"/>
          <w:szCs w:val="11"/>
        </w:rPr>
      </w:pPr>
      <w:r w:rsidRPr="009514BD">
        <w:rPr>
          <w:rFonts w:ascii="Chulabhorn Likit Text Light๙" w:hAnsi="Chulabhorn Likit Text Light๙" w:cs="Chulabhorn Likit Text Light๙"/>
          <w:sz w:val="11"/>
          <w:szCs w:val="11"/>
          <w:cs/>
        </w:rPr>
        <w:tab/>
      </w:r>
      <w:r w:rsidRPr="009514BD">
        <w:rPr>
          <w:rFonts w:ascii="Chulabhorn Likit Text Light๙" w:hAnsi="Chulabhorn Likit Text Light๙" w:cs="Chulabhorn Likit Text Light๙"/>
          <w:sz w:val="11"/>
          <w:szCs w:val="11"/>
          <w:cs/>
        </w:rPr>
        <w:tab/>
      </w:r>
      <w:bookmarkStart w:id="8" w:name="_Hlk87258225"/>
    </w:p>
    <w:bookmarkEnd w:id="8"/>
    <w:p w14:paraId="48BAF7F7" w14:textId="77777777" w:rsidR="009514BD" w:rsidRPr="009514BD" w:rsidRDefault="009514BD" w:rsidP="009514BD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 ประจำปีงบประมาณ พ.ศ.๒๕๖๕ จำนวนทั้งสิ้น ๑๑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๘๙๑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๒๑๐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บาท (สิบเอ็ดล้านแปดแสนเก้าหมื่นหนึ่งพั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สองร้อยสิบบาทถ้วน)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ดังนี้</w:t>
      </w:r>
    </w:p>
    <w:p w14:paraId="47C7A4B5" w14:textId="77777777" w:rsidR="009514BD" w:rsidRPr="009514BD" w:rsidRDefault="009514BD" w:rsidP="009514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(๑)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งบบริหารจัดการกองทุน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จำนวน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๑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๘๙๑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๒๑๐ บาท</w:t>
      </w:r>
    </w:p>
    <w:p w14:paraId="510695C2" w14:textId="77777777" w:rsidR="009514BD" w:rsidRPr="009514BD" w:rsidRDefault="009514BD" w:rsidP="009514BD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ab/>
        <w:t xml:space="preserve">      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(๒)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งบเงินอุดหนุน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จำนวน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๑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๐๐๐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๐๐๐ บาท</w:t>
      </w:r>
    </w:p>
    <w:p w14:paraId="04AC23CC" w14:textId="77777777" w:rsidR="009514BD" w:rsidRPr="009514BD" w:rsidRDefault="009514BD" w:rsidP="009514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(๓)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งบเงินทุนหมุนเวียน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จำนวน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๙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๐๐๐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๐๐๐ บาท</w:t>
      </w:r>
    </w:p>
    <w:p w14:paraId="5AE6074C" w14:textId="46E40A2E" w:rsidR="009514BD" w:rsidRPr="009514BD" w:rsidRDefault="009514BD" w:rsidP="009514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pacing w:val="-20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   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สำนักงานคณะอนุกรรมการบริหารกองทุนพัฒนาบทบาทสตรีระดับจังหวัด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๒๕๖๕ งบประมาณทั้งสิ้น ๑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1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๘๙๑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๒๑๐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บาท (สิบเอ็ดล้านแปดแสนเก้าหมื่นหนึ่งพันสองร้อยสิบบาทถ้วน) เบิกจ่ายแล้วจำนวน 11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286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029.10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บาท </w:t>
      </w:r>
      <w:r w:rsidRPr="009514BD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 xml:space="preserve">คงเหลือ </w:t>
      </w:r>
      <w:r w:rsidRPr="009514BD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 xml:space="preserve">งบประมาณ จำนวน 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605</w:t>
      </w: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>180.90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 xml:space="preserve">บาท รวมร้อยละการเบิกจ่าย 94.91 </w:t>
      </w:r>
      <w:r w:rsidRPr="009514BD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( </w:t>
      </w:r>
      <w:r w:rsidRPr="009514BD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 xml:space="preserve">ข้อมูล  ณ วันที่ </w:t>
      </w:r>
      <w:r w:rsidRPr="009514BD">
        <w:rPr>
          <w:rFonts w:ascii="Chulabhorn Likit Text Light๙" w:eastAsia="Malgun Gothic" w:hAnsi="Chulabhorn Likit Text Light๙" w:cs="Chulabhorn Likit Text Light๙" w:hint="cs"/>
          <w:spacing w:val="-20"/>
          <w:szCs w:val="22"/>
          <w:cs/>
        </w:rPr>
        <w:t>23 พฤษภาคม  ๒๕๖๕</w:t>
      </w:r>
      <w:r w:rsidRPr="009514BD">
        <w:rPr>
          <w:rFonts w:ascii="Chulabhorn Likit Text Light๙" w:eastAsia="Malgun Gothic" w:hAnsi="Chulabhorn Likit Text Light๙" w:cs="Chulabhorn Likit Text Light๙"/>
          <w:spacing w:val="-20"/>
          <w:szCs w:val="22"/>
        </w:rPr>
        <w:t xml:space="preserve">)  </w:t>
      </w:r>
      <w:r w:rsidRPr="009514BD">
        <w:rPr>
          <w:rFonts w:ascii="Chulabhorn Likit Text Light๙" w:eastAsia="Malgun Gothic" w:hAnsi="Chulabhorn Likit Text Light๙" w:cs="Chulabhorn Likit Text Light๙"/>
          <w:spacing w:val="-20"/>
          <w:szCs w:val="22"/>
          <w:cs/>
        </w:rPr>
        <w:t>รายละเอียดดังนี้</w:t>
      </w:r>
    </w:p>
    <w:p w14:paraId="45B2E5AC" w14:textId="77777777" w:rsidR="009514BD" w:rsidRPr="009514BD" w:rsidRDefault="009514BD" w:rsidP="009514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ind w:firstLine="567"/>
        <w:jc w:val="thaiDistribute"/>
        <w:rPr>
          <w:rFonts w:ascii="Chulabhorn Likit Text Light๙" w:eastAsia="Malgun Gothic" w:hAnsi="Chulabhorn Likit Text Light๙" w:cs="Chulabhorn Likit Text Light๙"/>
          <w:noProof/>
          <w:szCs w:val="22"/>
        </w:rPr>
      </w:pPr>
      <w:r w:rsidRPr="009514BD">
        <w:rPr>
          <w:rFonts w:ascii="Calibri" w:eastAsia="Malgun Gothic" w:hAnsi="Calibri" w:cs="Cordia New" w:hint="cs"/>
          <w:noProof/>
        </w:rPr>
        <w:lastRenderedPageBreak/>
        <w:drawing>
          <wp:inline distT="0" distB="0" distL="0" distR="0" wp14:anchorId="4654D7E6" wp14:editId="3FEB78FB">
            <wp:extent cx="5760085" cy="1219515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21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C302" w14:textId="77777777" w:rsidR="009514BD" w:rsidRPr="009514BD" w:rsidRDefault="009514BD" w:rsidP="009514BD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 w:val="11"/>
          <w:szCs w:val="11"/>
        </w:rPr>
      </w:pPr>
    </w:p>
    <w:p w14:paraId="59432786" w14:textId="31AA6684" w:rsidR="009514BD" w:rsidRPr="009514BD" w:rsidRDefault="009514BD" w:rsidP="009514BD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</w:t>
      </w:r>
      <w:r w:rsidR="00BD4AA5" w:rsidRPr="00BD4AA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…………………………………………………………………………………………………………………………….</w:t>
      </w:r>
    </w:p>
    <w:p w14:paraId="00502D01" w14:textId="77777777" w:rsidR="009514BD" w:rsidRPr="009514BD" w:rsidRDefault="009514BD" w:rsidP="009514BD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1EDB335E" w14:textId="77777777" w:rsidR="009514BD" w:rsidRPr="009514BD" w:rsidRDefault="009514BD" w:rsidP="009514BD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ตาราง ๑ สรุปผลการเบิกจ่ายงบประมาณตามแผนการดำเนินงานและแผนการ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br/>
        <w:t>ใช้จ่าย</w:t>
      </w:r>
      <w:r w:rsidRPr="009514BD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งบประมาณกองทุนพัฒนาบทบาทสตรี ประจำปีงบประมาณ พ.ศ. ๒๕๖๕</w:t>
      </w:r>
    </w:p>
    <w:p w14:paraId="5A4E52DF" w14:textId="77777777" w:rsidR="009514BD" w:rsidRPr="009514BD" w:rsidRDefault="009514BD" w:rsidP="009514BD">
      <w:pPr>
        <w:tabs>
          <w:tab w:val="left" w:pos="1701"/>
          <w:tab w:val="left" w:pos="1985"/>
          <w:tab w:val="left" w:pos="7088"/>
        </w:tabs>
        <w:spacing w:before="120" w:after="0" w:line="240" w:lineRule="auto"/>
        <w:ind w:firstLine="567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alibri" w:eastAsia="Malgun Gothic" w:hAnsi="Calibri" w:cs="Cordia New" w:hint="cs"/>
          <w:noProof/>
        </w:rPr>
        <w:drawing>
          <wp:inline distT="0" distB="0" distL="0" distR="0" wp14:anchorId="478D1AA3" wp14:editId="0B43B6CF">
            <wp:extent cx="5760085" cy="2159927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5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E264F" w14:textId="77777777" w:rsidR="009514BD" w:rsidRPr="009514BD" w:rsidRDefault="009514BD" w:rsidP="009514BD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bookmarkStart w:id="9" w:name="_Hlk63177409"/>
    </w:p>
    <w:p w14:paraId="29070469" w14:textId="77777777" w:rsidR="00BD4AA5" w:rsidRPr="009514BD" w:rsidRDefault="00BD4AA5" w:rsidP="00BD4AA5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</w:t>
      </w:r>
      <w:r w:rsidRPr="00BD4AA5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…………………………………………………………………………………………………………………………….</w:t>
      </w:r>
    </w:p>
    <w:p w14:paraId="44A04A63" w14:textId="0D40F18F" w:rsidR="009514BD" w:rsidRPr="009514BD" w:rsidRDefault="009514BD" w:rsidP="009514BD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54529FD1" w14:textId="77777777" w:rsidR="009514BD" w:rsidRPr="009514BD" w:rsidRDefault="009514BD" w:rsidP="009514BD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bookmarkEnd w:id="9"/>
    <w:p w14:paraId="00C9E554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highlight w:val="yellow"/>
          <w:cs/>
        </w:rPr>
        <w:sectPr w:rsidR="009514BD" w:rsidRPr="009514BD" w:rsidSect="004A0EBE">
          <w:headerReference w:type="default" r:id="rId24"/>
          <w:pgSz w:w="11906" w:h="16838" w:code="9"/>
          <w:pgMar w:top="426" w:right="849" w:bottom="284" w:left="993" w:header="709" w:footer="709" w:gutter="0"/>
          <w:cols w:space="708"/>
          <w:titlePg/>
          <w:docGrid w:linePitch="360"/>
        </w:sectPr>
      </w:pPr>
    </w:p>
    <w:p w14:paraId="5C6F772B" w14:textId="77777777" w:rsidR="009514BD" w:rsidRPr="009514BD" w:rsidRDefault="009514BD" w:rsidP="009514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  <w:t xml:space="preserve">๒)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3B3B9A8B" w14:textId="77777777" w:rsidR="009514BD" w:rsidRPr="009514BD" w:rsidRDefault="009514BD" w:rsidP="009514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ตาราง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๒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สรุปผลการเบิกจ่ายเงินทุนหมุนเวียนของกองทุนพัฒนาบทบาทสตรีจังหวัดอุตรดิตถ์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ประจำปีงบประมาณ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พ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.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ศ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. ๒๕๖๕</w:t>
      </w:r>
    </w:p>
    <w:p w14:paraId="78A49757" w14:textId="77777777" w:rsidR="009514BD" w:rsidRPr="009514BD" w:rsidRDefault="009514BD" w:rsidP="009514BD">
      <w:pPr>
        <w:tabs>
          <w:tab w:val="left" w:pos="284"/>
          <w:tab w:val="left" w:pos="1701"/>
          <w:tab w:val="left" w:pos="1985"/>
          <w:tab w:val="left" w:pos="7088"/>
        </w:tabs>
        <w:spacing w:before="120" w:after="0" w:line="240" w:lineRule="auto"/>
        <w:ind w:left="567" w:hanging="992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9514BD">
        <w:rPr>
          <w:rFonts w:ascii="Calibri" w:eastAsia="Malgun Gothic" w:hAnsi="Calibri" w:cs="Cordia New"/>
          <w:noProof/>
        </w:rPr>
        <w:drawing>
          <wp:inline distT="0" distB="0" distL="0" distR="0" wp14:anchorId="3FC8E3A3" wp14:editId="18D1C626">
            <wp:extent cx="9251950" cy="3194050"/>
            <wp:effectExtent l="0" t="0" r="0" b="635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bookmarkStart w:id="10" w:name="_Hlk79481811"/>
    </w:p>
    <w:p w14:paraId="5D4EE46F" w14:textId="2ABC8BCD" w:rsidR="009514BD" w:rsidRPr="009514BD" w:rsidRDefault="009514BD" w:rsidP="009514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......................................................</w:t>
      </w:r>
      <w:r w:rsidR="00BD4AA5" w:rsidRPr="00D432E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0"/>
    <w:p w14:paraId="369E4BAB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71C9B4B0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6225AE69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5AA0D054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6650CB7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4DA5BF64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AAC4348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D9E06D5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27905E0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7E33CD0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  <w:t>๓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43A0DA9E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ตาราง ๓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.๑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สรุปผลการเบิกจ่ายเงินอุดหนุนของกองทุนพัฒนาบทบาทสตรีจังหวัดอุตรดิตถ์ ประจำปีงบประมาณ พ.ศ.๒๕๖๕</w:t>
      </w:r>
    </w:p>
    <w:p w14:paraId="0CEFBE30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9514BD">
        <w:rPr>
          <w:rFonts w:ascii="Calibri" w:eastAsia="Malgun Gothic" w:hAnsi="Calibri" w:cs="Cordia New"/>
          <w:noProof/>
        </w:rPr>
        <w:drawing>
          <wp:inline distT="0" distB="0" distL="0" distR="0" wp14:anchorId="42AB62CA" wp14:editId="43F9C80F">
            <wp:extent cx="9251950" cy="2790190"/>
            <wp:effectExtent l="0" t="0" r="635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FE24B" w14:textId="77777777" w:rsidR="009514BD" w:rsidRPr="009514BD" w:rsidRDefault="009514BD" w:rsidP="009514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4D79538D" w14:textId="00B2D750" w:rsidR="009514BD" w:rsidRPr="009514BD" w:rsidRDefault="009514BD" w:rsidP="009514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....................................................................</w:t>
      </w:r>
      <w:r w:rsidR="00D432E1" w:rsidRPr="00D432E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872F2D" w14:textId="77777777" w:rsidR="009514BD" w:rsidRPr="009514BD" w:rsidRDefault="009514BD" w:rsidP="009514BD">
      <w:pPr>
        <w:tabs>
          <w:tab w:val="left" w:pos="1701"/>
          <w:tab w:val="left" w:pos="2552"/>
          <w:tab w:val="left" w:pos="7088"/>
          <w:tab w:val="left" w:pos="15593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57299ADA" w14:textId="77777777" w:rsidR="009514BD" w:rsidRPr="009514BD" w:rsidRDefault="009514BD" w:rsidP="009514BD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2.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การบริหารจัดการหนี้กองทุนพัฒนาบทบาทสตรีจังหวัดอุตรดิตถ์</w:t>
      </w:r>
    </w:p>
    <w:p w14:paraId="72267E4D" w14:textId="77777777" w:rsidR="009514BD" w:rsidRPr="009514BD" w:rsidRDefault="009514BD" w:rsidP="009514BD">
      <w:pPr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  <w:t xml:space="preserve">         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</w:t>
      </w:r>
      <w:r w:rsidRPr="009514BD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 w:rsidRPr="009514BD">
        <w:rPr>
          <w:rFonts w:ascii="Chulabhorn Likit Text Light๙" w:eastAsia="Calibri" w:hAnsi="Chulabhorn Likit Text Light๙" w:cs="Chulabhorn Likit Text Light๙" w:hint="cs"/>
          <w:spacing w:val="-20"/>
          <w:szCs w:val="22"/>
          <w:cs/>
        </w:rPr>
        <w:t xml:space="preserve"> มีนาคม </w:t>
      </w:r>
      <w:r w:rsidRPr="009514BD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 xml:space="preserve">๒๕๖๕ จากการอนุมัติเงินกู้ยืมระหว่างปีงบประมาณ ๒๕๕๖ – ๒๕๖๔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เป็นเงินทั้งหมด 222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474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140.00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โดยมีลูกหนี้คงเหลือ </w:t>
      </w:r>
      <w:r w:rsidRPr="009514BD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46,550,326.77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ซึ่งแบ่งเป็นหนี้ที่ยังไม่ถึงกำหนดชำระ </w:t>
      </w:r>
      <w:r w:rsidRPr="009514BD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41,627,207.20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และ หนี้เกินกำหนดชำระ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   </w:t>
      </w:r>
      <w:r w:rsidRPr="009514BD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4,923,119.57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9514BD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10.58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หนี้เกินกำหนดชำระที่บริหารลดลงได้ จำนวน </w:t>
      </w:r>
      <w:r w:rsidRPr="009514BD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-2,457,337.63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บาท คิดเป็นร้อยละหนี้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เกินกำหนดชำระที่บริหารลดลงได้ </w:t>
      </w:r>
      <w:r w:rsidRPr="009514BD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t>–</w:t>
      </w:r>
      <w:r w:rsidRPr="009514BD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99.65 </w:t>
      </w:r>
      <w:r w:rsidRPr="009514BD">
        <w:rPr>
          <w:rFonts w:ascii="Chulabhorn Likit Text Light๙" w:eastAsia="Malgun Gothic" w:hAnsi="Chulabhorn Likit Text Light๙" w:cs="Chulabhorn Likit Text Light๙"/>
          <w:noProof/>
          <w:szCs w:val="22"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t>และได้ดำเนินการ</w:t>
      </w:r>
      <w:r w:rsidRPr="009514BD">
        <w:rPr>
          <w:rFonts w:ascii="Chulabhorn Likit Text Light๙" w:eastAsia="Sarabun" w:hAnsi="Chulabhorn Likit Text Light๙" w:cs="Chulabhorn Likit Text Light๙"/>
          <w:szCs w:val="22"/>
          <w:cs/>
        </w:rPr>
        <w:t>และตรวจสอบฐานข้อมูล</w:t>
      </w:r>
      <w:r w:rsidRPr="009514BD"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>ทะเบียนลูกหนี้เกินกำหนดชำระ กองทุนพัฒนาบทบาทสตรี ณ วันที่ ๑ ตุลาคม ๒๕๖๔  โดย</w:t>
      </w:r>
      <w:r w:rsidRPr="009514BD">
        <w:rPr>
          <w:rFonts w:ascii="Chulabhorn Likit Text Light๙" w:eastAsia="Sarabun" w:hAnsi="Chulabhorn Likit Text Light๙" w:cs="Chulabhorn Likit Text Light๙"/>
          <w:szCs w:val="22"/>
          <w:cs/>
        </w:rPr>
        <w:t>จำแนกสถานะของลูกหนี้ให้ถูกต้องและเป็นปัจจุบัน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ณ วันที่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18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พฤษภาคม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๒๕๖๕ </w:t>
      </w:r>
      <w:r w:rsidRPr="009514BD"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  <w:t xml:space="preserve"> </w:t>
      </w:r>
    </w:p>
    <w:p w14:paraId="49C83966" w14:textId="77777777" w:rsidR="009514BD" w:rsidRPr="009514BD" w:rsidRDefault="009514BD" w:rsidP="009514BD">
      <w:pPr>
        <w:contextualSpacing/>
        <w:jc w:val="thaiDistribute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9514BD">
        <w:rPr>
          <w:rFonts w:ascii="Calibri" w:eastAsia="Malgun Gothic" w:hAnsi="Calibri" w:cs="Cordia New"/>
          <w:noProof/>
        </w:rPr>
        <w:lastRenderedPageBreak/>
        <w:drawing>
          <wp:inline distT="0" distB="0" distL="0" distR="0" wp14:anchorId="607CB7C5" wp14:editId="2BA2F5FB">
            <wp:extent cx="9316213" cy="5629013"/>
            <wp:effectExtent l="0" t="0" r="0" b="0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563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EC769" w14:textId="4B787090" w:rsidR="009514BD" w:rsidRPr="00D11324" w:rsidRDefault="00D11324" w:rsidP="009514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D1132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พจ. อต.</w:t>
      </w:r>
      <w:r w:rsidRPr="00D11324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D1132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ให้ทุก </w:t>
      </w:r>
      <w:proofErr w:type="spellStart"/>
      <w:r w:rsidRPr="00D1132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สพ</w:t>
      </w:r>
      <w:proofErr w:type="spellEnd"/>
      <w:r w:rsidRPr="00D1132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อ.เร่งรัดการติดตามหนี้ฯ  ให้เป็นไปตามเป้าหมายที่กำหนด  เพื่อดำเนินการในการปรับโครงสร้างหนี้ต่อไป</w:t>
      </w:r>
    </w:p>
    <w:p w14:paraId="6644DA50" w14:textId="65E5AE5D" w:rsidR="009514BD" w:rsidRPr="009514BD" w:rsidRDefault="009514BD" w:rsidP="009514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……………………………………………………………………………</w:t>
      </w:r>
      <w:r w:rsidR="00D432E1" w:rsidRPr="00D432E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</w:t>
      </w:r>
      <w:r w:rsidR="00D432E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</w:t>
      </w:r>
      <w:r w:rsidR="00D432E1" w:rsidRPr="00D432E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าบ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A7820BA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pacing w:val="2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9514BD">
        <w:rPr>
          <w:rFonts w:ascii="Chulabhorn Likit Text Light๙" w:eastAsia="Calibri" w:hAnsi="Chulabhorn Likit Text Light๙" w:cs="Chulabhorn Likit Text Light๙"/>
          <w:b/>
          <w:bCs/>
          <w:spacing w:val="2"/>
          <w:szCs w:val="22"/>
          <w:cs/>
        </w:rPr>
        <w:tab/>
      </w:r>
    </w:p>
    <w:p w14:paraId="6D8C6E76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pacing w:val="2"/>
          <w:szCs w:val="22"/>
          <w:cs/>
        </w:rPr>
        <w:lastRenderedPageBreak/>
        <w:tab/>
        <w:t>3.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pacing w:val="2"/>
          <w:szCs w:val="22"/>
          <w:cs/>
        </w:rPr>
        <w:t xml:space="preserve"> การเพิ่มจำนวนสมาชิกกองทุนพัฒนาบทบาทสตรี ประเภทบุคคลธรรมดาและประเภทองค์กรสตรี ประจำปี ๒๕๖๕</w:t>
      </w:r>
    </w:p>
    <w:p w14:paraId="3F769E7A" w14:textId="77777777" w:rsidR="009514BD" w:rsidRPr="009514BD" w:rsidRDefault="009514BD" w:rsidP="009514BD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9514B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</w:t>
      </w:r>
      <w:r w:rsidRPr="009514BD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                   </w:t>
      </w:r>
      <w:r w:rsidRPr="009514B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จังหวัดอุตรดิตถ์ ได้ประชาสัมพันธ์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9514BD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พัฒนาบทบาทสตรี    </w:t>
      </w:r>
      <w:r w:rsidRPr="009514BD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                                                                   </w:t>
      </w:r>
      <w:r w:rsidRPr="009514BD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ให้อำเภอ (จากฐานข้อมูล ณ วันที่ ๓๐ กันยายน ๒๕๖๔</w:t>
      </w:r>
      <w:r w:rsidRPr="009514BD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) </w:t>
      </w:r>
      <w:r w:rsidRPr="009514BD">
        <w:rPr>
          <w:rFonts w:ascii="Chulabhorn Likit Text Light๙" w:eastAsia="Calibri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 ประจำปี ๒๕๖๕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ประเภทบุคคลธรรมดาเพิ่มขึ้นร้อยละ ๓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จำนวน ๖,๑๗๙ คน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u w:val="single"/>
          <w:cs/>
        </w:rPr>
        <w:t xml:space="preserve">                                     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>และประเภทองค์กรสตรีเพิ่มขึ้นจำนวน ๒๔๕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44AA80AB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  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สำนักงานเลขานุการคณะอนุกรรมการบริหารกองทุนพัฒนาบทบาทสตรีระดับจังหวัด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จังหวัดอุตรดิตถ์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ได้ดำเนินการตรวจสอบข้อมูลการสมัครสมาชิกกองทุนพัฒนาบทบาทสตรี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ปัจจุบันมีจำนวนสมาชิกประเภทบุคคลธรรมดาเพิ่มขึ้นจำนวน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๒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๕๑๖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คน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คงเหลือเป้าหมายที่ต้องรับสมัครเพิ่มจำนวน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๓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๖๖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3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คน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และมีจำนวนสมาชิกประเภทองค์กร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เพิ่มขึ้น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85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องค์กร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คงเหลือเป้าหมายที่ต้องรับสมัครเพิ่มขึ้นจำนวน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160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องค์กร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ดังนี้</w:t>
      </w:r>
    </w:p>
    <w:p w14:paraId="5C16EB7F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          )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ตารางสรุปการรับสมัคร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สมาชิกกองทุนพัฒนาบทบาทสตรี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ประเภท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บุคคลธรรมดา</w:t>
      </w:r>
    </w:p>
    <w:p w14:paraId="76555CFF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alibri" w:eastAsia="Malgun Gothic" w:hAnsi="Calibri" w:cs="Cordia New"/>
          <w:noProof/>
        </w:rPr>
        <w:drawing>
          <wp:anchor distT="0" distB="0" distL="114300" distR="114300" simplePos="0" relativeHeight="251653632" behindDoc="1" locked="0" layoutInCell="1" allowOverlap="1" wp14:anchorId="25C369DD" wp14:editId="3D0B8B0A">
            <wp:simplePos x="0" y="0"/>
            <wp:positionH relativeFrom="column">
              <wp:posOffset>49058</wp:posOffset>
            </wp:positionH>
            <wp:positionV relativeFrom="paragraph">
              <wp:posOffset>187867</wp:posOffset>
            </wp:positionV>
            <wp:extent cx="9286613" cy="3456264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914" cy="346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D9820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2721D646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5825FC51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44D94CE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6F527375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49243A6D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0DE2493C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3D2029E9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15F4A271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650897E0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15B74984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338BF7F7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1BB47C40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</w:p>
    <w:p w14:paraId="760F5B98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                   </w:t>
      </w:r>
    </w:p>
    <w:p w14:paraId="4639C6D6" w14:textId="403B4315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   .........................................</w:t>
      </w:r>
      <w:r w:rsidR="00D432E1" w:rsidRP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14:paraId="318DD9E2" w14:textId="77777777" w:rsidR="009514BD" w:rsidRPr="009514BD" w:rsidRDefault="009514BD" w:rsidP="009514BD">
      <w:pPr>
        <w:ind w:left="720"/>
        <w:contextualSpacing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p w14:paraId="29EC7A49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lastRenderedPageBreak/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องค์กร</w:t>
      </w:r>
    </w:p>
    <w:p w14:paraId="701C0B6C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alibri" w:eastAsia="Malgun Gothic" w:hAnsi="Calibri" w:cs="Cordia New"/>
          <w:noProof/>
        </w:rPr>
        <w:drawing>
          <wp:inline distT="0" distB="0" distL="0" distR="0" wp14:anchorId="0C680A41" wp14:editId="7EE1D925">
            <wp:extent cx="9324975" cy="4006282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400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F2451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szCs w:val="22"/>
        </w:rPr>
        <w:t xml:space="preserve">                        </w:t>
      </w:r>
    </w:p>
    <w:p w14:paraId="375141D2" w14:textId="0130AC3F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sectPr w:rsidR="009514BD" w:rsidRPr="009514BD" w:rsidSect="0011169D">
          <w:pgSz w:w="16838" w:h="11906" w:orient="landscape" w:code="9"/>
          <w:pgMar w:top="0" w:right="962" w:bottom="0" w:left="1191" w:header="709" w:footer="709" w:gutter="0"/>
          <w:cols w:space="708"/>
          <w:docGrid w:linePitch="360"/>
        </w:sect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     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</w:t>
      </w:r>
      <w:r w:rsidR="00D432E1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</w:t>
      </w:r>
      <w:r w:rsidR="00D432E1" w:rsidRPr="00D432E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14:paraId="4356DBA6" w14:textId="4DA0C92C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ind w:left="-284" w:firstLine="284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lastRenderedPageBreak/>
        <w:t xml:space="preserve"> 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4.</w:t>
      </w: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การแสดงความประสงค์ขอลดอัตราดอกเบี้ยผิดนัดกองทุนพัฒนาบทบาทสตรี เรื่อง การแก้ไขเพิ่มเติมแบบสรุปข้อมูลการแสดงความประสงค์ขอลดอัตราดอกเบี้ยผิดนัดกองทุนพัฒนาบทบาทสตรี </w:t>
      </w:r>
    </w:p>
    <w:p w14:paraId="76353848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ind w:left="-284" w:firstLine="284"/>
        <w:jc w:val="thaiDistribute"/>
        <w:rPr>
          <w:rFonts w:ascii="Chulabhorn Likit Text Light๙" w:eastAsia="Malgun Gothic" w:hAnsi="Chulabhorn Likit Text Light๙" w:cs="Chulabhorn Likit Text Light๙"/>
          <w:b/>
          <w:bCs/>
          <w:sz w:val="6"/>
          <w:szCs w:val="6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ตามที่ กรมการพัฒนาชุมชนได้แจ้งประกาศคณะกรรมการบริหารกองทุนพัฒนา                 บทบาทสตรี เรื่องหลักเกณฑ์ วิธีการ และเงื่อนไขเกี่ยวกับการลดอัตราดอกเบี้ยเงินกู้และอัตราดอกเบี้ยผิดนัดกองทุนพัฒนาบทบาทสตรี พ.ศ.๒๕๖๓ (ฉบับที่ ๔) กำหนดให้สำนักงานพัฒนาชุมชนอำเภอ ดำเนินการปรับโครงสร้างหนี้ เพื่อชำระเป็นรายงวดให้กับลูกหนี้ </w:t>
      </w:r>
    </w:p>
    <w:p w14:paraId="72BD1F35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ในการนี้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สำนักงานเลขานุการคณะอนุกรรมการบริหารบริหารกองทุนพัฒนาบทบาทสตรี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</w:p>
    <w:p w14:paraId="5C633A99" w14:textId="74AAB70B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ind w:left="-284"/>
        <w:jc w:val="thaiDistribute"/>
        <w:rPr>
          <w:rFonts w:ascii="Chulabhorn Likit Text Light๙" w:eastAsia="Malgun Gothic" w:hAnsi="Chulabhorn Likit Text Light๙" w:cs="Chulabhorn Likit Text Light๙"/>
          <w:color w:val="FF0000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ระดับจังหวัด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จังหวัดอุตรดิตถ์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ได้ตรวจสอบทะเบียนข้อมูลผู้มีสิทธิปรับโครงสร้างหนี้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(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ฉบับที่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๔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)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ปรากฏว่ามีสมาชิกกองทุนพัฒนาบทบาทสตรีที่มีสิทธิปรับโครงสร้างหนี้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จำนวน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43 กลุ่ม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ดังนี้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 (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ข้อมูล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ณ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วันที่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25 เมษายน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๒๕๖๕</w:t>
      </w:r>
      <w:r w:rsidRPr="009514BD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) </w:t>
      </w:r>
    </w:p>
    <w:p w14:paraId="65CBF3A5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       </w:t>
      </w:r>
      <w:r w:rsidRPr="009514BD">
        <w:rPr>
          <w:rFonts w:ascii="Calibri" w:eastAsia="Malgun Gothic" w:hAnsi="Calibri" w:cs="Cordia New"/>
          <w:noProof/>
        </w:rPr>
        <w:drawing>
          <wp:inline distT="0" distB="0" distL="0" distR="0" wp14:anchorId="4934B4DB" wp14:editId="39544A77">
            <wp:extent cx="5731510" cy="3942715"/>
            <wp:effectExtent l="0" t="0" r="254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EE8A4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5A3FC467" w14:textId="4462B8CC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bookmarkStart w:id="11" w:name="_Hlk104463110"/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มติที่ประชุม    ............................</w:t>
      </w:r>
      <w:r w:rsidR="00D432E1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</w:p>
    <w:p w14:paraId="5B5E81AD" w14:textId="77777777" w:rsidR="009514BD" w:rsidRPr="009514BD" w:rsidRDefault="009514BD" w:rsidP="009514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53A1B704" w14:textId="77777777" w:rsidR="009514BD" w:rsidRPr="009514BD" w:rsidRDefault="009514BD" w:rsidP="009514BD">
      <w:pPr>
        <w:tabs>
          <w:tab w:val="left" w:pos="1560"/>
        </w:tabs>
        <w:spacing w:after="0" w:line="240" w:lineRule="auto"/>
        <w:ind w:left="-284"/>
        <w:rPr>
          <w:rFonts w:ascii="Chulabhorn Likit Text Light๙" w:eastAsia="Malgun Gothic" w:hAnsi="Chulabhorn Likit Text Light๙" w:cs="Chulabhorn Likit Text Light๙"/>
          <w:b/>
          <w:bCs/>
          <w:spacing w:val="-4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 w:hint="cs"/>
          <w:b/>
          <w:bCs/>
          <w:spacing w:val="-4"/>
          <w:szCs w:val="22"/>
          <w:cs/>
        </w:rPr>
        <w:t xml:space="preserve">                          5.การตรวจสอบการปฏิบัติงาน ด้านการเงิน การบัญชี การปฏิบัติตามกฎ ระเบียบประจำปีงบประมาณ พ.ศ.2565</w:t>
      </w:r>
    </w:p>
    <w:p w14:paraId="7DF7073D" w14:textId="1522D4AB" w:rsidR="009514BD" w:rsidRPr="009514BD" w:rsidRDefault="009514BD" w:rsidP="009514BD">
      <w:pPr>
        <w:tabs>
          <w:tab w:val="left" w:pos="1560"/>
        </w:tabs>
        <w:spacing w:after="0" w:line="240" w:lineRule="auto"/>
        <w:ind w:left="-284" w:firstLine="284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กลุ่มตรวจสอบภายใน กรมการพัฒนาชุมชน กำหนดดำเนินการตรวจสอบงานกองทุนพัฒนาบทบาทสตรี ในระหว่างเดือน มิถุนายน -</w:t>
      </w:r>
      <w:r w:rsid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กรกฎาคม 2565</w:t>
      </w:r>
      <w:r w:rsidRPr="009514BD">
        <w:rPr>
          <w:rFonts w:ascii="Chulabhorn Likit Text Light๙" w:eastAsia="Malgun Gothic" w:hAnsi="Chulabhorn Likit Text Light๙" w:cs="Chulabhorn Likit Text Light๙"/>
          <w:spacing w:val="-4"/>
          <w:szCs w:val="22"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ซึ่งจังหวัดอุตรดิตถ์ เป็นกลุ่มเป้าหมายของการตรวจสอบงานกองทุนพัฒนาบทบาทสตรีฯของตรวจสอบภายในกรมฯปีนี้</w:t>
      </w:r>
      <w:r w:rsidRPr="009514BD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 </w:t>
      </w:r>
    </w:p>
    <w:p w14:paraId="08DDB9DB" w14:textId="6893E85D" w:rsidR="009514BD" w:rsidRDefault="009514BD" w:rsidP="009514BD">
      <w:pPr>
        <w:tabs>
          <w:tab w:val="left" w:pos="1560"/>
        </w:tabs>
        <w:spacing w:after="0" w:line="240" w:lineRule="auto"/>
        <w:ind w:left="-284" w:firstLine="567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 w:rsidRPr="009514BD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ab/>
      </w:r>
      <w:r w:rsidRPr="009514BD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 xml:space="preserve">         ในการนี้เพื่อเป็นการเตรียมความพร้อมรับการตรวจสอบ จึงขอความร่วมสำนักงานพัฒนาชุมชนอำเภอดำเนินการ</w:t>
      </w:r>
      <w:r w:rsidRPr="009514BD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9514BD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ดังนี้</w:t>
      </w:r>
      <w:r w:rsidR="0083277F">
        <w:rPr>
          <w:rFonts w:ascii="Chulabhorn Likit Text Light๙" w:eastAsia="Malgun Gothic" w:hAnsi="Chulabhorn Likit Text Light๙" w:cs="Chulabhorn Likit Text Light๙"/>
          <w:spacing w:val="-4"/>
          <w:szCs w:val="22"/>
        </w:rPr>
        <w:t xml:space="preserve"> </w:t>
      </w:r>
    </w:p>
    <w:p w14:paraId="557DA905" w14:textId="7D4EC970" w:rsidR="007B4B69" w:rsidRPr="007B4B69" w:rsidRDefault="007B4B69" w:rsidP="007B4B69">
      <w:pPr>
        <w:tabs>
          <w:tab w:val="left" w:pos="1560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lastRenderedPageBreak/>
        <w:tab/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>-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ประสานการดำเนินงานกับผู้ขอรับเงินอุดหนุนกองทุนพัฒนาบทบาทสตรี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จัดส่งเอกสารหลักฐานให้ครบถ้วน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ถูกต้อง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ทุกโครงการ</w:t>
      </w:r>
    </w:p>
    <w:p w14:paraId="50C9FA29" w14:textId="5292CF2A" w:rsidR="007B4B69" w:rsidRPr="007B4B69" w:rsidRDefault="007B4B69" w:rsidP="007B4B69">
      <w:pPr>
        <w:tabs>
          <w:tab w:val="left" w:pos="1560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</w:pP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ab/>
        <w:t>-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รวบรวมใบเสร็จรับเงินการจัดซื้อตามโครงการเงินทุนหมุนเวียน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ที่ได้รับเงินไปแล้ว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 xml:space="preserve"> ส่งจังหวัดทุกโครงการ</w:t>
      </w:r>
    </w:p>
    <w:p w14:paraId="6F8ECC76" w14:textId="77777777" w:rsidR="007B4B69" w:rsidRPr="007B4B69" w:rsidRDefault="007B4B69" w:rsidP="007B4B69">
      <w:pPr>
        <w:tabs>
          <w:tab w:val="left" w:pos="1560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ab/>
        <w:t>-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อำเภอที่ได้รับการแจ้งแก้ไขเอกสารเบิกจ่าย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ให้มาดำเนินการแก้ไขให้ครบถ้วนถูกต้อง</w:t>
      </w:r>
    </w:p>
    <w:p w14:paraId="5446B557" w14:textId="77777777" w:rsidR="007B4B69" w:rsidRPr="007B4B69" w:rsidRDefault="007B4B69" w:rsidP="007B4B69">
      <w:pPr>
        <w:tabs>
          <w:tab w:val="left" w:pos="1560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ab/>
        <w:t>-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ตรวจสอบ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จัดทำบัญชีทรัพย์สิน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วัสดุ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ครุภัณฑ์</w:t>
      </w:r>
      <w:r w:rsidRPr="007B4B69">
        <w:rPr>
          <w:rFonts w:ascii="Chulabhorn Likit Text Light๙" w:eastAsia="Malgun Gothic" w:hAnsi="Chulabhorn Likit Text Light๙" w:cs="Chulabhorn Likit Text Light๙"/>
          <w:spacing w:val="-4"/>
          <w:szCs w:val="22"/>
          <w:cs/>
        </w:rPr>
        <w:t xml:space="preserve"> </w:t>
      </w:r>
      <w:r w:rsidRPr="007B4B69">
        <w:rPr>
          <w:rFonts w:ascii="Chulabhorn Likit Text Light๙" w:eastAsia="Malgun Gothic" w:hAnsi="Chulabhorn Likit Text Light๙" w:cs="Chulabhorn Likit Text Light๙" w:hint="cs"/>
          <w:spacing w:val="-4"/>
          <w:szCs w:val="22"/>
          <w:cs/>
        </w:rPr>
        <w:t>ให้เป็นปัจจุบัน</w:t>
      </w:r>
    </w:p>
    <w:p w14:paraId="6C42AE74" w14:textId="77777777" w:rsidR="009514BD" w:rsidRPr="009514BD" w:rsidRDefault="009514BD" w:rsidP="009514BD">
      <w:pPr>
        <w:tabs>
          <w:tab w:val="left" w:pos="1560"/>
        </w:tabs>
        <w:spacing w:after="0" w:line="240" w:lineRule="auto"/>
        <w:ind w:left="-284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552B96B2" w14:textId="77777777" w:rsidR="009514BD" w:rsidRPr="009514BD" w:rsidRDefault="009514BD" w:rsidP="009514BD">
      <w:pPr>
        <w:spacing w:after="120" w:line="240" w:lineRule="auto"/>
        <w:ind w:left="-284" w:firstLine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     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proofErr w:type="gramStart"/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4.5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การดำเนินงานตามแผนปฏิบัติงานและแผนการใช้จ่ายงบประมาณ</w:t>
      </w:r>
      <w:proofErr w:type="gramEnd"/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ประจำปีงบประมาณ </w:t>
      </w:r>
    </w:p>
    <w:p w14:paraId="0440FC91" w14:textId="77777777" w:rsidR="009514BD" w:rsidRPr="009514BD" w:rsidRDefault="009514BD" w:rsidP="009514BD">
      <w:pPr>
        <w:spacing w:after="120" w:line="240" w:lineRule="auto"/>
        <w:ind w:left="-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พ.ศ. ๒๕๖๕  </w:t>
      </w:r>
    </w:p>
    <w:p w14:paraId="4C25E83E" w14:textId="77777777" w:rsidR="009514BD" w:rsidRPr="009514BD" w:rsidRDefault="009514BD" w:rsidP="009514BD">
      <w:pPr>
        <w:spacing w:after="120" w:line="240" w:lineRule="auto"/>
        <w:ind w:left="-284" w:firstLine="720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แจ้งจัดสรรงบประมาณและได้อนุมัติดำเนินโครงการฯเพื่อดำเนินกิจกรรมตาม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>แผนปฏิบัติงานและแผนการใช้จ่ายงบประมาณ ประจำปีงบประมาณ พ.ศ.2565 ณ วันที่ 20 พฤษภาคม2565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จำนวน 45 โครงการ โดยหน่วยงานดำเนินการระดับจังหวัด จำนวน 23 โครงการ และ หน่วยงานระดับอำเภอจำนวน 23 โครงการ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557A86">
        <w:rPr>
          <w:rFonts w:ascii="Chulabhorn Likit Text Light๙" w:hAnsi="Chulabhorn Likit Text Light๙" w:cs="Chulabhorn Likit Text Light๙"/>
          <w:color w:val="FF0000"/>
          <w:szCs w:val="22"/>
          <w:cs/>
        </w:rPr>
        <w:t>(รายละเอียด</w:t>
      </w:r>
      <w:r w:rsidRPr="00557A86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>ตาม</w:t>
      </w:r>
      <w:r w:rsidRPr="00557A86">
        <w:rPr>
          <w:rFonts w:ascii="Chulabhorn Likit Text Light๙" w:hAnsi="Chulabhorn Likit Text Light๙" w:cs="Chulabhorn Likit Text Light๙"/>
          <w:color w:val="FF0000"/>
          <w:szCs w:val="22"/>
          <w:cs/>
        </w:rPr>
        <w:t>เอกสารแนบ</w:t>
      </w:r>
      <w:r w:rsidRPr="00557A86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 xml:space="preserve"> 1</w:t>
      </w:r>
      <w:r w:rsidRPr="00557A86">
        <w:rPr>
          <w:rFonts w:ascii="Chulabhorn Likit Text Light๙" w:hAnsi="Chulabhorn Likit Text Light๙" w:cs="Chulabhorn Likit Text Light๙"/>
          <w:color w:val="FF0000"/>
          <w:szCs w:val="22"/>
          <w:cs/>
        </w:rPr>
        <w:t>)</w:t>
      </w:r>
    </w:p>
    <w:p w14:paraId="654B7ABF" w14:textId="7937D301" w:rsidR="009514BD" w:rsidRPr="009514BD" w:rsidRDefault="009514BD" w:rsidP="009514BD">
      <w:pPr>
        <w:spacing w:after="120" w:line="240" w:lineRule="auto"/>
        <w:ind w:left="-284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1BB0E4A1" w14:textId="77777777" w:rsidR="009514BD" w:rsidRPr="009514BD" w:rsidRDefault="009514BD" w:rsidP="009514BD">
      <w:pPr>
        <w:spacing w:before="120" w:after="120" w:line="240" w:lineRule="auto"/>
        <w:ind w:left="720" w:firstLine="720"/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4.6 </w:t>
      </w:r>
      <w:r w:rsidRPr="009514BD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>การดำเนินงานโครงการงบพัฒนาจังหวัด ประจำปี งบประมาณ พ.ศ.2566</w:t>
      </w:r>
    </w:p>
    <w:p w14:paraId="6C3FB5E6" w14:textId="77777777" w:rsidR="009514BD" w:rsidRPr="009514BD" w:rsidRDefault="009514BD" w:rsidP="009514BD">
      <w:pPr>
        <w:spacing w:before="120" w:after="120" w:line="240" w:lineRule="auto"/>
        <w:ind w:left="-284" w:firstLine="284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ab/>
        <w:t>สำนักงานพัฒนาชุมชนจังหวัดอุตรดิตถ์ ได้จัดทำโครงการเพื่อขอรับการสนับสนุนจากงบพัฒนาจังหวัดประจำปี งบประมาณ พ.ศ.2566 ซึ่งจังหวัดฯ ได้แจ้งให้สำนักงานพัฒนาชุมชนจังหวัดจัดทำแผนการปฏิบัติงานและแผนการใช้จ่ายงบประมาณ ประจำปี งบประมาณ พ.ศ.2566 เพื่อเตรียมการชี้แจงงบประมาณรายจ่ายประจำปีงบประมาณ พ.ศ.2566 ขั้นกรรมาธิการ ในการประชุมสภาผู้แทนราษฎรเพื่อพิจารณาร่าง พ.ร.บ.งบประมาณฯ ซึ่งกำหนดประชุม ตั้งแต่วันจันทร์ 6 มิถุนายน 2565 เป็นต้นไป ดังนี้</w:t>
      </w: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</w:t>
      </w:r>
    </w:p>
    <w:tbl>
      <w:tblPr>
        <w:tblpPr w:leftFromText="180" w:rightFromText="180" w:vertAnchor="text" w:horzAnchor="margin" w:tblpY="123"/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3827"/>
        <w:gridCol w:w="2763"/>
      </w:tblGrid>
      <w:tr w:rsidR="009514BD" w:rsidRPr="009514BD" w14:paraId="101D4AFD" w14:textId="77777777" w:rsidTr="00AD2B92">
        <w:trPr>
          <w:trHeight w:val="176"/>
          <w:tblHeader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3322859" w14:textId="77777777" w:rsidR="009514BD" w:rsidRPr="009514BD" w:rsidRDefault="009514BD" w:rsidP="009514BD">
            <w:pPr>
              <w:spacing w:after="0" w:line="240" w:lineRule="auto"/>
              <w:ind w:left="284" w:hanging="284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โครงการ</w:t>
            </w: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642B879" w14:textId="77777777" w:rsidR="009514BD" w:rsidRPr="009514BD" w:rsidRDefault="009514BD" w:rsidP="009514BD">
            <w:pPr>
              <w:spacing w:after="0" w:line="240" w:lineRule="auto"/>
              <w:ind w:left="284" w:hanging="284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ผลการดำเนินงาน</w:t>
            </w:r>
          </w:p>
        </w:tc>
        <w:tc>
          <w:tcPr>
            <w:tcW w:w="2763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8ABC124" w14:textId="77777777" w:rsidR="009514BD" w:rsidRPr="009514BD" w:rsidRDefault="009514BD" w:rsidP="009514BD">
            <w:pPr>
              <w:spacing w:after="0" w:line="240" w:lineRule="auto"/>
              <w:ind w:left="284" w:hanging="284"/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สิ่งที่จะต้องดำเนินการต่อไป</w:t>
            </w:r>
          </w:p>
        </w:tc>
      </w:tr>
      <w:tr w:rsidR="009514BD" w:rsidRPr="009514BD" w14:paraId="7AE9BC18" w14:textId="77777777" w:rsidTr="00AD2B92">
        <w:trPr>
          <w:trHeight w:val="198"/>
        </w:trPr>
        <w:tc>
          <w:tcPr>
            <w:tcW w:w="9987" w:type="dxa"/>
            <w:gridSpan w:val="3"/>
            <w:shd w:val="clear" w:color="auto" w:fill="DBE5F1" w:themeFill="accent1" w:themeFillTint="33"/>
            <w:tcMar>
              <w:top w:w="15" w:type="dxa"/>
              <w:left w:w="64" w:type="dxa"/>
              <w:bottom w:w="0" w:type="dxa"/>
              <w:right w:w="64" w:type="dxa"/>
            </w:tcMar>
          </w:tcPr>
          <w:p w14:paraId="4ED2754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โครงการ</w:t>
            </w:r>
            <w:r w:rsidRPr="009514BD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งบประมาณรายจ่ายประจำปีงบประมาณ</w:t>
            </w: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 xml:space="preserve"> พ.ศ. 256</w:t>
            </w:r>
            <w:r w:rsidRPr="009514BD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 xml:space="preserve">6 </w:t>
            </w: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 xml:space="preserve">(งบพัฒนาจังหวัด) 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</w:t>
            </w:r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1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โครงการ</w:t>
            </w:r>
          </w:p>
        </w:tc>
      </w:tr>
      <w:tr w:rsidR="009514BD" w:rsidRPr="009514BD" w14:paraId="4CCCAD9D" w14:textId="77777777" w:rsidTr="00AD2B92">
        <w:trPr>
          <w:trHeight w:val="2324"/>
        </w:trPr>
        <w:tc>
          <w:tcPr>
            <w:tcW w:w="339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73E1D15D" w14:textId="77777777" w:rsidR="009514BD" w:rsidRPr="009514BD" w:rsidRDefault="009514BD" w:rsidP="009514BD">
            <w:pPr>
              <w:spacing w:after="0" w:line="240" w:lineRule="auto"/>
              <w:ind w:left="360"/>
              <w:contextualSpacing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โครงการ</w:t>
            </w:r>
            <w:r w:rsidRPr="009514BD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ส่งเสริมและ</w:t>
            </w: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 xml:space="preserve">พัฒนาผลิตภัณฑ์ </w:t>
            </w: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  <w:t xml:space="preserve">OTOP </w:t>
            </w:r>
          </w:p>
          <w:p w14:paraId="3929C550" w14:textId="77777777" w:rsidR="009514BD" w:rsidRPr="009514BD" w:rsidRDefault="009514BD" w:rsidP="009514BD">
            <w:pPr>
              <w:spacing w:after="0" w:line="240" w:lineRule="auto"/>
              <w:ind w:left="360"/>
              <w:contextualSpacing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  <w:t xml:space="preserve">SMEs </w:t>
            </w:r>
            <w:r w:rsidRPr="009514BD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และ</w:t>
            </w:r>
            <w:r w:rsidRPr="009514BD">
              <w:rPr>
                <w:rFonts w:ascii="Chulabhorn Likit Text Light๙" w:hAnsi="Chulabhorn Likit Text Light๙" w:cs="Chulabhorn Likit Text Light๙" w:hint="cs"/>
                <w:b/>
                <w:bCs/>
                <w:szCs w:val="22"/>
                <w:cs/>
              </w:rPr>
              <w:t>วิสาหกิจชุมชน</w:t>
            </w:r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กิจกรรม</w:t>
            </w:r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การ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จัดแสดงและจำหน่ายสินค้า 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</w:rPr>
              <w:t xml:space="preserve">OTOP 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จังหวัดอุตรดิตถ์ ระดับภูมิภาค 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br/>
              <w:t>วงเงิน 2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</w:rPr>
              <w:t>,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t>926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</w:rPr>
              <w:t>,</w:t>
            </w:r>
            <w:r w:rsidRPr="009514BD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900 บาท </w:t>
            </w:r>
          </w:p>
          <w:p w14:paraId="12835087" w14:textId="77777777" w:rsidR="009514BD" w:rsidRPr="009514BD" w:rsidRDefault="009514BD" w:rsidP="009514BD">
            <w:pPr>
              <w:spacing w:after="0" w:line="240" w:lineRule="auto"/>
              <w:ind w:left="360"/>
              <w:contextualSpacing/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52B502F0" w14:textId="77777777" w:rsidR="009514BD" w:rsidRPr="009514BD" w:rsidRDefault="009514BD" w:rsidP="009514BD">
            <w:pPr>
              <w:spacing w:after="0" w:line="240" w:lineRule="auto"/>
              <w:ind w:left="360"/>
              <w:contextualSpacing/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053E9E5D" w14:textId="77777777" w:rsidR="009514BD" w:rsidRPr="009514BD" w:rsidRDefault="009514BD" w:rsidP="009514BD">
            <w:pPr>
              <w:spacing w:after="0" w:line="240" w:lineRule="auto"/>
              <w:ind w:left="360"/>
              <w:contextualSpacing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  <w:tc>
          <w:tcPr>
            <w:tcW w:w="3827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4E4DFBD9" w14:textId="77777777" w:rsidR="009514BD" w:rsidRPr="009514BD" w:rsidRDefault="009514BD" w:rsidP="00ED0074">
            <w:pPr>
              <w:numPr>
                <w:ilvl w:val="0"/>
                <w:numId w:val="3"/>
              </w:numPr>
              <w:tabs>
                <w:tab w:val="num" w:pos="210"/>
              </w:tabs>
              <w:spacing w:after="0" w:line="240" w:lineRule="auto"/>
              <w:ind w:left="210" w:hanging="210"/>
              <w:rPr>
                <w:rFonts w:ascii="Chulabhorn Likit Text Light๙" w:hAnsi="Chulabhorn Likit Text Light๙" w:cs="Chulabhorn Likit Text Light๙"/>
                <w:color w:val="FF0000"/>
                <w:szCs w:val="22"/>
              </w:rPr>
            </w:pPr>
            <w:proofErr w:type="spellStart"/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สพ</w:t>
            </w:r>
            <w:proofErr w:type="spellEnd"/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จ.อต.ได้จัดทำโครงการเพื่อขอรับการสนับสนุนจากงบพัฒนาจังหวัดประจำปี งบประมาณ พ.ศ.2566 </w:t>
            </w:r>
          </w:p>
          <w:p w14:paraId="20C3982A" w14:textId="77777777" w:rsidR="009514BD" w:rsidRPr="009514BD" w:rsidRDefault="009514BD" w:rsidP="00ED0074">
            <w:pPr>
              <w:numPr>
                <w:ilvl w:val="0"/>
                <w:numId w:val="3"/>
              </w:numPr>
              <w:tabs>
                <w:tab w:val="num" w:pos="210"/>
              </w:tabs>
              <w:spacing w:after="0" w:line="240" w:lineRule="auto"/>
              <w:ind w:left="210" w:hanging="210"/>
              <w:rPr>
                <w:rFonts w:ascii="Chulabhorn Likit Text Light๙" w:hAnsi="Chulabhorn Likit Text Light๙" w:cs="Chulabhorn Likit Text Light๙"/>
                <w:color w:val="FF0000"/>
                <w:szCs w:val="22"/>
                <w:cs/>
              </w:rPr>
            </w:pPr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จังหวัดฯ ได้แจ้งให้ </w:t>
            </w:r>
            <w:proofErr w:type="spellStart"/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สพ</w:t>
            </w:r>
            <w:proofErr w:type="spellEnd"/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>จ.อต. จัดทำแผนการปฏิบัติงานและแผนการใช้จ่ายงบประมาณ ประจำปี งบประมาณ                  พ.ศ.2566 และสรุปโครงการเพื่อเตรียมการชี้แจงงบประมาณรายจ่ายประจำปีงบประมาณ พ.ศ.2566 ขั้นกรรมาธิการ</w:t>
            </w:r>
          </w:p>
        </w:tc>
        <w:tc>
          <w:tcPr>
            <w:tcW w:w="2763" w:type="dxa"/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hideMark/>
          </w:tcPr>
          <w:p w14:paraId="0AB13F0E" w14:textId="77777777" w:rsidR="009514BD" w:rsidRPr="009514BD" w:rsidRDefault="009514BD" w:rsidP="00ED0074">
            <w:pPr>
              <w:numPr>
                <w:ilvl w:val="0"/>
                <w:numId w:val="3"/>
              </w:numPr>
              <w:tabs>
                <w:tab w:val="num" w:pos="223"/>
              </w:tabs>
              <w:spacing w:after="0" w:line="240" w:lineRule="auto"/>
              <w:ind w:left="223" w:hanging="142"/>
              <w:rPr>
                <w:rFonts w:ascii="Chulabhorn Likit Text Light๙" w:hAnsi="Chulabhorn Likit Text Light๙" w:cs="Chulabhorn Likit Text Light๙"/>
                <w:color w:val="FF0000"/>
                <w:szCs w:val="22"/>
                <w:cs/>
              </w:rPr>
            </w:pPr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จังหวัดฯ เตรียมการชี้แจง             </w:t>
            </w:r>
            <w:r w:rsidRPr="009514BD">
              <w:rPr>
                <w:rFonts w:ascii="Chulabhorn Likit Text Light๙" w:hAnsi="Chulabhorn Likit Text Light๙" w:cs="Chulabhorn Likit Text Light๙" w:hint="cs"/>
                <w:spacing w:val="-20"/>
                <w:szCs w:val="22"/>
                <w:cs/>
              </w:rPr>
              <w:t>ร่าง พ.ร.บ.งบประมาณรายจ่ายประจำปีงบประมาณ พ.ศ.2566</w:t>
            </w:r>
            <w:r w:rsidRPr="009514BD">
              <w:rPr>
                <w:rFonts w:ascii="Chulabhorn Likit Text Light๙" w:hAnsi="Chulabhorn Likit Text Light๙" w:cs="Chulabhorn Likit Text Light๙" w:hint="cs"/>
                <w:szCs w:val="22"/>
                <w:cs/>
              </w:rPr>
              <w:t xml:space="preserve">              ขั้นกรรมาธิการในการประชุมสภาผู้แทนราษฎรเพื่อพิจารณาร่าง พ.ร.บ.งบประมาณฯในเดือนมิถุนายน 2565 </w:t>
            </w:r>
          </w:p>
        </w:tc>
      </w:tr>
    </w:tbl>
    <w:p w14:paraId="632D3C58" w14:textId="0D7FF08B" w:rsidR="009514BD" w:rsidRPr="009514BD" w:rsidRDefault="009514BD" w:rsidP="009514BD">
      <w:pPr>
        <w:spacing w:before="360"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รับทราบ..................................................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3BBCB3AB" w14:textId="77777777" w:rsidR="009514BD" w:rsidRPr="009514BD" w:rsidRDefault="009514BD" w:rsidP="009514BD">
      <w:pPr>
        <w:tabs>
          <w:tab w:val="left" w:pos="1560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spacing w:val="-4"/>
          <w:szCs w:val="22"/>
        </w:rPr>
        <w:sectPr w:rsidR="009514BD" w:rsidRPr="009514BD" w:rsidSect="004A0EBE">
          <w:pgSz w:w="11906" w:h="16838" w:code="9"/>
          <w:pgMar w:top="1440" w:right="707" w:bottom="1135" w:left="1440" w:header="709" w:footer="709" w:gutter="0"/>
          <w:cols w:space="708"/>
          <w:docGrid w:linePitch="360"/>
        </w:sectPr>
      </w:pPr>
    </w:p>
    <w:bookmarkEnd w:id="11"/>
    <w:p w14:paraId="514571C0" w14:textId="77777777" w:rsidR="009514BD" w:rsidRPr="009514BD" w:rsidRDefault="009514BD" w:rsidP="009514BD">
      <w:pPr>
        <w:spacing w:before="120" w:after="120" w:line="240" w:lineRule="auto"/>
        <w:ind w:left="720" w:firstLine="720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lastRenderedPageBreak/>
        <w:t xml:space="preserve">                                                     14</w:t>
      </w:r>
    </w:p>
    <w:p w14:paraId="09507439" w14:textId="77777777" w:rsidR="009514BD" w:rsidRPr="009514BD" w:rsidRDefault="009514BD" w:rsidP="009514BD">
      <w:pPr>
        <w:spacing w:before="120" w:after="120" w:line="240" w:lineRule="auto"/>
        <w:ind w:left="720" w:firstLine="720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4.7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ดำเนินโครงการ 130 ปี กระทรวงมหาดไทย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: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ความสุขสร้างได้ด้วย...ใจอาสา</w:t>
      </w:r>
      <w:r w:rsidRPr="009514BD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</w:t>
      </w:r>
    </w:p>
    <w:p w14:paraId="6E875764" w14:textId="77777777" w:rsidR="009514BD" w:rsidRPr="009514BD" w:rsidRDefault="009514BD" w:rsidP="009514BD">
      <w:pPr>
        <w:spacing w:after="0" w:line="240" w:lineRule="auto"/>
        <w:ind w:left="-426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ab/>
        <w:t xml:space="preserve">                        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ด้วยกระทรวงมหาดไทย เห็นชอบให้กรมการพัฒนาชุมชนดำเนินโครงการ 130 ปี กระทรวงมหาดไทยความสุขสร้างได้...ด้วยใจอาสา เนื่องในโอกาสการสถาปนากระทรวงมหาดไทย ครบรอบ 130 ปี ในปี พ.ศ.2565ซึ่งกรมฯ ได้แจ้งแนวการดำเนินงาน</w:t>
      </w:r>
    </w:p>
    <w:p w14:paraId="5930895E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 xml:space="preserve">ความสำคัญ/แนวคิด </w:t>
      </w:r>
    </w:p>
    <w:p w14:paraId="3612C6AC" w14:textId="77777777" w:rsidR="009514BD" w:rsidRPr="009514BD" w:rsidRDefault="009514BD" w:rsidP="009514BD">
      <w:pPr>
        <w:spacing w:after="0" w:line="240" w:lineRule="auto"/>
        <w:ind w:left="-426"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1. ร่วมเฉลิมฉลองโอกาสครบรอบ 130 ปี กระทรวงมหาดไทย ในวันที่ 1 พฤษภาคม 25๖5 ภายใต้ปณิธาน “บำบัดทุกข์ บำรุงสุข” </w:t>
      </w:r>
    </w:p>
    <w:p w14:paraId="095C8111" w14:textId="77777777" w:rsidR="009514BD" w:rsidRPr="009514BD" w:rsidRDefault="009514BD" w:rsidP="009514BD">
      <w:pPr>
        <w:spacing w:after="0" w:line="240" w:lineRule="auto"/>
        <w:ind w:left="-426"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2. แนวคิดการร่วมขับเคลื่อนศาสตร์พระราชาสู่ความยั่งยืน โดยใช้พลังผู้นำจิตอาสา และเจ้าของแปลงพื้นที่</w:t>
      </w: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พัฒนาต้นแบบ เป็นผู้นำการเปลี่ยนแปลงสู่ความยั่งยืน </w:t>
      </w:r>
    </w:p>
    <w:p w14:paraId="3CD00EB7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pacing w:val="-8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8"/>
          <w:sz w:val="18"/>
          <w:szCs w:val="22"/>
          <w:cs/>
        </w:rPr>
        <w:t xml:space="preserve">3. การออม สอดคล้องกับหลักปรัชญาของเศรษฐกิจพอเพียง คือ การพึ่งตนเอง และสร้างความเข้มแข็งชุมชน </w:t>
      </w:r>
    </w:p>
    <w:p w14:paraId="14D15C66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pacing w:val="-4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4"/>
          <w:sz w:val="18"/>
          <w:szCs w:val="22"/>
          <w:cs/>
        </w:rPr>
        <w:t xml:space="preserve">4. ขับเคลื่อนการดำเนินกิจกรรมโดยไม่ใช้งบประมาณ ด้วยกระบวนงาน 3 5 7 ประกอบด้วย 3 ระดับ </w:t>
      </w:r>
    </w:p>
    <w:p w14:paraId="3ED26755" w14:textId="77777777" w:rsidR="009514BD" w:rsidRPr="009514BD" w:rsidRDefault="009514BD" w:rsidP="009514BD">
      <w:pPr>
        <w:spacing w:after="0" w:line="240" w:lineRule="auto"/>
        <w:ind w:left="-426"/>
        <w:jc w:val="thaiDistribute"/>
        <w:rPr>
          <w:rFonts w:ascii="Chulabhorn Likit Text Light๙" w:hAnsi="Chulabhorn Likit Text Light๙" w:cs="Chulabhorn Likit Text Light๙"/>
          <w:spacing w:val="-4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4"/>
          <w:sz w:val="18"/>
          <w:szCs w:val="22"/>
          <w:cs/>
        </w:rPr>
        <w:t xml:space="preserve">ได้แก่ ระดับพื้นที่/ชุมชน ระดับจังหวัด และระดับประเทศ 5 กระบวนการ ได้แก่ การประสานภาคีเครือข่าย </w:t>
      </w:r>
      <w:r w:rsidRPr="009514BD">
        <w:rPr>
          <w:rFonts w:ascii="Chulabhorn Likit Text Light๙" w:hAnsi="Chulabhorn Likit Text Light๙" w:cs="Chulabhorn Likit Text Light๙"/>
          <w:spacing w:val="-4"/>
          <w:sz w:val="18"/>
          <w:szCs w:val="22"/>
          <w:cs/>
        </w:rPr>
        <w:br/>
        <w:t xml:space="preserve">การบูรณาการแผนงาน และยุทธศาสตร์ การติดตามและประเมินผล การจัดการความรู้และการสื่อสารสังคม และ </w:t>
      </w:r>
      <w:r w:rsidRPr="009514BD">
        <w:rPr>
          <w:rFonts w:ascii="Chulabhorn Likit Text Light๙" w:hAnsi="Chulabhorn Likit Text Light๙" w:cs="Chulabhorn Likit Text Light๙"/>
          <w:spacing w:val="-4"/>
          <w:sz w:val="18"/>
          <w:szCs w:val="22"/>
          <w:cs/>
        </w:rPr>
        <w:br/>
        <w:t xml:space="preserve">7 ภาคี ได้แก่ ภาครัฐ ภาควิชาการ ภาคศาสนา ภาคประชาชน ภาคเอกชน ภาคประชาสังคม และภาคสื่อมวลชน </w:t>
      </w:r>
    </w:p>
    <w:p w14:paraId="28D2FD26" w14:textId="77777777" w:rsidR="009514BD" w:rsidRPr="009514BD" w:rsidRDefault="006132A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noProof/>
        </w:rPr>
        <w:pict w14:anchorId="0182851E">
          <v:group id="กลุ่ม 8" o:spid="_x0000_s2056" style="position:absolute;left:0;text-align:left;margin-left:373.7pt;margin-top:5.8pt;width:102pt;height:103.8pt;z-index:251662848" coordsize="12954,13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รูปภาพ 6" o:spid="_x0000_s2057" type="#_x0000_t75" alt="bb91e10321e3488561e690ea782e9186" style="position:absolute;left:1371;width:10655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">
              <v:imagedata r:id="rId31" o:title="bb91e10321e3488561e690ea782e9186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" o:spid="_x0000_s2058" type="#_x0000_t202" style="position:absolute;top:9906;width:12954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<v:textbox style="mso-next-textbox:#กล่องข้อความ 2">
                <w:txbxContent>
                  <w:p w14:paraId="086409DF" w14:textId="77777777" w:rsidR="009514BD" w:rsidRPr="00945D06" w:rsidRDefault="009514BD" w:rsidP="009514BD">
                    <w:pPr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  <w:cs/>
                      </w:rPr>
                    </w:pPr>
                    <w:r w:rsidRPr="00945D06"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</w:rPr>
                      <w:t xml:space="preserve">QR code </w:t>
                    </w:r>
                    <w:r w:rsidRPr="00945D06"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  <w:cs/>
                      </w:rPr>
                      <w:t>ไฟล์เอกสารแนบ</w:t>
                    </w:r>
                  </w:p>
                </w:txbxContent>
              </v:textbox>
            </v:shape>
          </v:group>
        </w:pict>
      </w:r>
      <w:r w:rsidR="009514BD" w:rsidRPr="009514BD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 xml:space="preserve">เป้าประสงค์ </w:t>
      </w:r>
    </w:p>
    <w:p w14:paraId="41466968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ประชาชนมีคุณภาพชีวิตที่ดีและมีความสุข </w:t>
      </w:r>
    </w:p>
    <w:p w14:paraId="45468303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 w:val="18"/>
          <w:szCs w:val="22"/>
          <w:cs/>
        </w:rPr>
        <w:t>กลไกขับเคลื่อนการดำเนินงานโครงการ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 ประกอบด้วย 3 กิจกรรม</w:t>
      </w:r>
    </w:p>
    <w:p w14:paraId="3D1CE7D3" w14:textId="77777777" w:rsidR="009514BD" w:rsidRPr="009514BD" w:rsidRDefault="009514BD" w:rsidP="009514BD">
      <w:pPr>
        <w:spacing w:after="0" w:line="240" w:lineRule="auto"/>
        <w:ind w:left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๑. ศูนย์ผู้นำจิตอาสาพัฒนาชุมชน </w:t>
      </w:r>
    </w:p>
    <w:p w14:paraId="18F66C69" w14:textId="77777777" w:rsidR="009514BD" w:rsidRPr="009514BD" w:rsidRDefault="009514BD" w:rsidP="009514BD">
      <w:pPr>
        <w:spacing w:after="0" w:line="240" w:lineRule="auto"/>
        <w:ind w:left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๒. ศูนย์เรียนรู้ โคก หนอง นา พัฒนาชุมชน </w:t>
      </w:r>
    </w:p>
    <w:p w14:paraId="40A9BB0E" w14:textId="77777777" w:rsidR="009514BD" w:rsidRPr="009514BD" w:rsidRDefault="009514BD" w:rsidP="009514BD">
      <w:pPr>
        <w:spacing w:after="0" w:line="240" w:lineRule="auto"/>
        <w:ind w:left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๓. กลุ่มออมทรัพย์เพื่อการผลิต </w:t>
      </w:r>
    </w:p>
    <w:p w14:paraId="4A79E9CB" w14:textId="77777777" w:rsidR="009514BD" w:rsidRPr="009514BD" w:rsidRDefault="009514BD" w:rsidP="009514BD">
      <w:pPr>
        <w:spacing w:after="0" w:line="240" w:lineRule="auto"/>
        <w:ind w:left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ระยะเวลาดำเนินการ ตั้งแต่เดือนพฤษภาคมถึงเดือนธันวาคม 2565 โดยไม่ใช้งบประมาณตาม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br/>
        <w:t>แนวทางการดำเนินงาน ซึ่งจังหวัดฯ และเจ้าที่หน้าที่ที่รับผิดชอบงานตามภารกิจจะได้แจ้งแนวทาง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br/>
        <w:t xml:space="preserve">การขับเคลื่อนการดำเนินงานตามโครงการฯ </w:t>
      </w:r>
    </w:p>
    <w:p w14:paraId="420AE531" w14:textId="77777777" w:rsidR="009514BD" w:rsidRPr="009514BD" w:rsidRDefault="009514BD" w:rsidP="009514BD">
      <w:pPr>
        <w:spacing w:before="120" w:after="120" w:line="240" w:lineRule="auto"/>
        <w:jc w:val="center"/>
        <w:rPr>
          <w:rFonts w:ascii="Chulabhorn Likit Text Light๙" w:hAnsi="Chulabhorn Likit Text Light๙" w:cs="Chulabhorn Likit Text Light๙"/>
          <w:sz w:val="18"/>
          <w:szCs w:val="22"/>
        </w:rPr>
      </w:pPr>
      <w:bookmarkStart w:id="12" w:name="_Hlk104544300"/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โครงการ 130 ปี กระทรวงมหาดไทย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: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ความสุขสร้างได้ด้วย...ใจอาสา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 xml:space="preserve"> </w:t>
      </w:r>
    </w:p>
    <w:bookmarkEnd w:id="12"/>
    <w:p w14:paraId="3707577A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  <w:r w:rsidRPr="009514BD">
        <w:rPr>
          <w:noProof/>
        </w:rPr>
        <w:drawing>
          <wp:anchor distT="0" distB="0" distL="114300" distR="114300" simplePos="0" relativeHeight="251652608" behindDoc="1" locked="0" layoutInCell="1" allowOverlap="1" wp14:anchorId="723AC3A3" wp14:editId="71B991F7">
            <wp:simplePos x="0" y="0"/>
            <wp:positionH relativeFrom="column">
              <wp:posOffset>290195</wp:posOffset>
            </wp:positionH>
            <wp:positionV relativeFrom="paragraph">
              <wp:posOffset>48260</wp:posOffset>
            </wp:positionV>
            <wp:extent cx="5365115" cy="3247390"/>
            <wp:effectExtent l="0" t="0" r="0" b="0"/>
            <wp:wrapThrough wrapText="bothSides">
              <wp:wrapPolygon edited="0">
                <wp:start x="0" y="0"/>
                <wp:lineTo x="0" y="21414"/>
                <wp:lineTo x="21551" y="21414"/>
                <wp:lineTo x="21551" y="0"/>
                <wp:lineTo x="0" y="0"/>
              </wp:wrapPolygon>
            </wp:wrapThrough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4" t="11160" r="16548" b="21882"/>
                    <a:stretch/>
                  </pic:blipFill>
                  <pic:spPr bwMode="auto">
                    <a:xfrm>
                      <a:off x="0" y="0"/>
                      <a:ext cx="5365115" cy="324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3B285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1BD471EF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40239A97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30EE789C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4795C5C6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57D1133F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0ADC3B52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3DDC6DB0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4C68DBEB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6DC99E2F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6AC66CC7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59480A4C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3BBFF720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8"/>
          <w:szCs w:val="22"/>
        </w:rPr>
      </w:pPr>
    </w:p>
    <w:p w14:paraId="4E786795" w14:textId="1B10834E" w:rsidR="009514BD" w:rsidRP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7C2A9A9D" w14:textId="77777777" w:rsidR="009514BD" w:rsidRPr="009514BD" w:rsidRDefault="009514BD" w:rsidP="009514BD">
      <w:pPr>
        <w:spacing w:before="120" w:after="0" w:line="240" w:lineRule="auto"/>
        <w:ind w:firstLine="1440"/>
        <w:rPr>
          <w:rFonts w:ascii="Chulabhorn Likit Text Light๙" w:hAnsi="Chulabhorn Likit Text Light๙" w:cs="Chulabhorn Likit Text Light๙"/>
          <w:b/>
          <w:bCs/>
          <w:spacing w:val="-4"/>
          <w:sz w:val="12"/>
          <w:szCs w:val="12"/>
        </w:rPr>
      </w:pPr>
    </w:p>
    <w:p w14:paraId="097A70ED" w14:textId="77777777" w:rsidR="009514BD" w:rsidRPr="009514BD" w:rsidRDefault="009514BD" w:rsidP="009514BD">
      <w:pPr>
        <w:spacing w:before="120" w:after="0" w:line="240" w:lineRule="auto"/>
        <w:ind w:left="-567" w:firstLine="2007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pacing w:val="-4"/>
          <w:sz w:val="18"/>
          <w:szCs w:val="22"/>
          <w:cs/>
        </w:rPr>
        <w:lastRenderedPageBreak/>
        <w:t>4.8  ผลการดำเนินงานตามบันทึกข้อตกลงตัวชี้วัดและค่าเป้าหมายการปฏิบัติราชการ รอบการ</w:t>
      </w:r>
      <w:r w:rsidRPr="009514BD">
        <w:rPr>
          <w:rFonts w:ascii="Chulabhorn Likit Text Light๙" w:hAnsi="Chulabhorn Likit Text Light๙" w:cs="Chulabhorn Likit Text Light๙" w:hint="cs"/>
          <w:b/>
          <w:bCs/>
          <w:spacing w:val="-10"/>
          <w:sz w:val="18"/>
          <w:szCs w:val="22"/>
          <w:cs/>
        </w:rPr>
        <w:t xml:space="preserve"> ประเมินที่ 2 ประจำปีงบประมาณ พ.ศ.2565 </w:t>
      </w:r>
      <w:r w:rsidRPr="009514BD">
        <w:rPr>
          <w:rFonts w:ascii="Chulabhorn Likit Text Light๙" w:hAnsi="Chulabhorn Likit Text Light๙" w:cs="Chulabhorn Likit Text Light๙" w:hint="cs"/>
          <w:spacing w:val="-10"/>
          <w:sz w:val="18"/>
          <w:szCs w:val="22"/>
          <w:cs/>
        </w:rPr>
        <w:t>(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1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เมษายน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– 3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0 กันยายน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2565</w:t>
      </w:r>
      <w:r w:rsidRPr="009514BD">
        <w:rPr>
          <w:rFonts w:ascii="Chulabhorn Likit Text Light๙" w:hAnsi="Chulabhorn Likit Text Light๙" w:cs="Chulabhorn Likit Text Light๙" w:hint="cs"/>
          <w:spacing w:val="-10"/>
          <w:sz w:val="18"/>
          <w:szCs w:val="22"/>
          <w:cs/>
        </w:rPr>
        <w:t xml:space="preserve">)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ข้อมูล ณ วันที่ 2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0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พฤษภาคม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2565</w:t>
      </w:r>
      <w:r w:rsidRPr="009514BD">
        <w:rPr>
          <w:rFonts w:ascii="Chulabhorn Likit Text Light๙" w:hAnsi="Chulabhorn Likit Text Light๙" w:cs="Chulabhorn Likit Text Light๙"/>
          <w:spacing w:val="-10"/>
          <w:sz w:val="18"/>
          <w:szCs w:val="22"/>
          <w:cs/>
        </w:rPr>
        <w:br/>
      </w:r>
      <w:r w:rsidRPr="009514BD">
        <w:rPr>
          <w:rFonts w:ascii="Chulabhorn Likit Text Light๙" w:hAnsi="Chulabhorn Likit Text Light๙" w:cs="Chulabhorn Likit Text Light๙" w:hint="cs"/>
          <w:color w:val="FF0000"/>
          <w:sz w:val="18"/>
          <w:szCs w:val="22"/>
          <w:cs/>
        </w:rPr>
        <w:t>(ตามรายละเอียดเอกสารแนบ 2)</w:t>
      </w: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 </w:t>
      </w:r>
    </w:p>
    <w:p w14:paraId="394AD930" w14:textId="77777777" w:rsidR="009514BD" w:rsidRP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 w:val="12"/>
          <w:szCs w:val="12"/>
        </w:rPr>
      </w:pPr>
    </w:p>
    <w:p w14:paraId="077ADCE9" w14:textId="450AF008" w:rsidR="009514BD" w:rsidRPr="009514BD" w:rsidRDefault="009514BD" w:rsidP="009514BD">
      <w:pPr>
        <w:spacing w:after="120" w:line="240" w:lineRule="auto"/>
        <w:ind w:left="-567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0F797B4A" w14:textId="77777777" w:rsidR="009514BD" w:rsidRPr="009514BD" w:rsidRDefault="009514BD" w:rsidP="009514BD">
      <w:pPr>
        <w:spacing w:after="0" w:line="240" w:lineRule="auto"/>
        <w:ind w:left="1004" w:firstLine="436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4.9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การขับเคลื่อนจังหวัดที่มีผลสัมฤทธิ์สูง (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>High Performance Provinces: HPP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</w:p>
    <w:p w14:paraId="427B728A" w14:textId="77777777" w:rsidR="009514BD" w:rsidRPr="009514BD" w:rsidRDefault="009514BD" w:rsidP="009514BD">
      <w:pPr>
        <w:spacing w:after="120" w:line="240" w:lineRule="auto"/>
        <w:ind w:left="-567" w:firstLine="284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1.1 กระทรวงมหาดไทยกำหนดให้มีการขับเคลื่อนการดำเนินการจังหวัดที่มีผลสัมฤทธิ์สูง ประจำปีงบประมาณ พ.ศ.2565 เพื่อ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เป็นการยกระดับการบริหารจัดการและพัฒนางานอย่างเป็นระบบของจังหวัด ภายใต้หลักการบริหารกิจการบ้านเมืองที่ดี (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Good Governance)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เป็นการพัฒนาสิ่งดีๆ ให้เกิดขึ้นในพื้นที่ (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Change for Good)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สามารถตอบสนองความต้องการของประชาชนในพื้นที่ได้อย่างมีประสิทธิภาพ และเป้าหมายของแผนการปฏิรูปประเทศฯ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โดยกำหนดให้เป็นตั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วชี้วัดการประเมินส่วนราชการตามมาตรการปรับปรุงประสิทธิภาพในการปฏิบัติราชการของ สป.มท. ประจ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ปีงบประมาณ พ.ศ. 2565 ร่วมกับส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นักงาน </w:t>
      </w:r>
      <w:proofErr w:type="spellStart"/>
      <w:r w:rsidRPr="009514BD">
        <w:rPr>
          <w:rFonts w:ascii="Chulabhorn Likit Text Light๙" w:hAnsi="Chulabhorn Likit Text Light๙" w:cs="Chulabhorn Likit Text Light๙"/>
          <w:szCs w:val="22"/>
          <w:cs/>
        </w:rPr>
        <w:t>ก.พ.ร</w:t>
      </w:r>
      <w:proofErr w:type="spellEnd"/>
      <w:r w:rsidRPr="009514BD">
        <w:rPr>
          <w:rFonts w:ascii="Chulabhorn Likit Text Light๙" w:hAnsi="Chulabhorn Likit Text Light๙" w:cs="Chulabhorn Likit Text Light๙"/>
          <w:szCs w:val="22"/>
          <w:cs/>
        </w:rPr>
        <w:t>. (</w:t>
      </w:r>
      <w:r w:rsidRPr="009514BD">
        <w:rPr>
          <w:rFonts w:ascii="Chulabhorn Likit Text Light๙" w:hAnsi="Chulabhorn Likit Text Light๙" w:cs="Chulabhorn Likit Text Light๙"/>
          <w:szCs w:val="22"/>
        </w:rPr>
        <w:t>Joint KPI)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ตัวชี้วัดประเมินผู้บริหารองค์การประจ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ปีงบประมาณ พ.ศ.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2565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ของผู้ว่าราชการจังหวัด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และ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ตัวชี้วัดกรอบการประเมินผลการปฏิบัติราชการของหัวหน้าส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นักงานจังหวัด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ปีงบประมาณ พ.ศ. </w:t>
      </w:r>
      <w:r w:rsidRPr="009514BD">
        <w:rPr>
          <w:rFonts w:ascii="Chulabhorn Likit Text Light๙" w:hAnsi="Chulabhorn Likit Text Light๙" w:cs="Chulabhorn Likit Text Light๙"/>
          <w:szCs w:val="22"/>
        </w:rPr>
        <w:t>2565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14E5FBDE" w14:textId="77777777" w:rsidR="009514BD" w:rsidRPr="009514BD" w:rsidRDefault="009514BD" w:rsidP="009514BD">
      <w:pPr>
        <w:spacing w:after="120" w:line="240" w:lineRule="auto"/>
        <w:ind w:left="-567" w:firstLine="284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       1.2 จังหวัดอุตรดิตถ์ได้กำหนดข้อเสนอแนวทาง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การขับเคลื่อนการพัฒนารูปแบบการเพิ่มประสิทธิภาพการบริหารราชการในจังหวัดให้มีการทำงานที่มีผลสัมฤทธิ์สูง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(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>High Performance Provinces : HPP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)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เรื่อง สร้างโอกาสผลิตภัณฑ์ชุมชนอุตรดิตถ์ยิ้มได้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มีวัตถุประสงค์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เพื่อพัฒนาศักยภาพผู้ผลิต ผู้ประกอบการ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 xml:space="preserve">OTOP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ให้มีทักษะในการนำสินค้าจำหน่ายในตลาดออนไลน์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รวมทั้ง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เสริมสร้างรายได้ให้กับผู้ประกอบการ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 xml:space="preserve">OTOP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และพัฒนาเศรษฐกิจในจังหวัด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และ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เผยแพร่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/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ประชาสัมพันธ์ผลิตภัณฑ์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 xml:space="preserve">OTOP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จังหวัดอุตรดิตถ์ให้เป็นที่รู้จัก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โดยมีหน่วยดำเนินการหลักคือ สำนักงานพัฒนาชุมชนจังหวัดอุตรดิตถ์ ร่วมกับหน่วยงานที่เกี่ยวข้อง อาทิ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สำนักงาน</w:t>
      </w:r>
      <w:proofErr w:type="spellStart"/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อ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ุต</w:t>
      </w:r>
      <w:proofErr w:type="spellEnd"/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สากรรม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จังหวัดอุตรดิตถ์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และ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มหาวิทยาลัยราชภัฏอุตรดิตถ์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ทั้งนี้ ในระยะต่อไป กำหนดให้มีการจัดประชุมเพื่อบูรณาการทำงานระหว่างหน่วยงานที่เกี่ยวข้องเพื่อ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เพิ่มประสิทธิภาพการบริหารราชการในจังหวัด</w:t>
      </w:r>
      <w:r w:rsidRPr="009514BD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ตามเป้าประสงค์ของโครงการต่อไป</w:t>
      </w:r>
    </w:p>
    <w:p w14:paraId="55FC1E0F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noProof/>
          <w:spacing w:val="-8"/>
        </w:rPr>
        <w:drawing>
          <wp:anchor distT="0" distB="0" distL="114300" distR="114300" simplePos="0" relativeHeight="251656704" behindDoc="0" locked="0" layoutInCell="1" allowOverlap="1" wp14:anchorId="12BEA87C" wp14:editId="7721AFA8">
            <wp:simplePos x="0" y="0"/>
            <wp:positionH relativeFrom="margin">
              <wp:posOffset>19050</wp:posOffset>
            </wp:positionH>
            <wp:positionV relativeFrom="paragraph">
              <wp:posOffset>31115</wp:posOffset>
            </wp:positionV>
            <wp:extent cx="4800600" cy="2732296"/>
            <wp:effectExtent l="19050" t="1905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5" t="26538" r="8282" b="13047"/>
                    <a:stretch/>
                  </pic:blipFill>
                  <pic:spPr bwMode="auto">
                    <a:xfrm>
                      <a:off x="0" y="0"/>
                      <a:ext cx="4800600" cy="2732296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9F7F2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349D83B" w14:textId="77777777" w:rsidR="009514BD" w:rsidRPr="009514BD" w:rsidRDefault="006132A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</w:rPr>
        <w:pict w14:anchorId="073970CC">
          <v:group id="กลุ่ม 13" o:spid="_x0000_s2050" style="position:absolute;left:0;text-align:left;margin-left:401.85pt;margin-top:16.3pt;width:78.55pt;height:100.2pt;z-index:251660800;mso-height-relative:margin" coordsize="13881,17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">
            <v:shape id="รูปภาพ 5" o:spid="_x0000_s2051" type="#_x0000_t75" style="position:absolute;width:13881;height:15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">
              <v:imagedata r:id="rId34" o:title="" cropleft="3810f" cropright="2318f"/>
            </v:shape>
            <v:shape id="กล่องข้อความ 2" o:spid="_x0000_s2052" type="#_x0000_t202" style="position:absolute;top:14020;width:12954;height:3277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<v:textbox>
                <w:txbxContent>
                  <w:p w14:paraId="798D7AB6" w14:textId="77777777" w:rsidR="009514BD" w:rsidRPr="00945D06" w:rsidRDefault="009514BD" w:rsidP="009514BD">
                    <w:pPr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  <w:cs/>
                      </w:rPr>
                    </w:pPr>
                    <w:r w:rsidRPr="00945D06"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</w:rPr>
                      <w:t xml:space="preserve">QR code </w:t>
                    </w:r>
                    <w:r w:rsidRPr="00945D06"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  <w:cs/>
                      </w:rPr>
                      <w:t>ไฟล์เอกสารแนบ</w:t>
                    </w:r>
                  </w:p>
                </w:txbxContent>
              </v:textbox>
            </v:shape>
          </v:group>
        </w:pict>
      </w:r>
    </w:p>
    <w:p w14:paraId="32F916B1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8E8542D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3F20DF4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80E07AF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</w:p>
    <w:p w14:paraId="6D498755" w14:textId="77777777" w:rsidR="009514BD" w:rsidRPr="009514BD" w:rsidRDefault="009514BD" w:rsidP="009514BD">
      <w:pPr>
        <w:spacing w:after="12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8D9C203" w14:textId="77777777" w:rsidR="009514BD" w:rsidRPr="009514BD" w:rsidRDefault="009514BD" w:rsidP="009514BD">
      <w:pPr>
        <w:spacing w:after="12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F4C9EE" w14:textId="77777777" w:rsidR="009514BD" w:rsidRP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DF364F7" w14:textId="31266CCE" w:rsidR="009514BD" w:rsidRP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4D74FF5E" w14:textId="77777777" w:rsidR="009514BD" w:rsidRP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C75965D" w14:textId="0032B5B4" w:rsid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47173C9" w14:textId="77777777" w:rsidR="00AD2B92" w:rsidRPr="009514BD" w:rsidRDefault="00AD2B92" w:rsidP="009514B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6161FC3" w14:textId="5620E61A" w:rsidR="009514BD" w:rsidRPr="009514BD" w:rsidRDefault="009514BD" w:rsidP="009514BD">
      <w:pPr>
        <w:spacing w:after="120" w:line="240" w:lineRule="auto"/>
        <w:ind w:left="-709" w:firstLine="2007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4.</w:t>
      </w:r>
      <w:r w:rsidR="00557A8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10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การคัดเลือกหน่วยงานต้นแบบการขับเคลื่อนนโยบายสำคัญของกรมการพัฒนาชุมชน ประจำปี พ.ศ.2565 (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>CDD Policy Award 2022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</w:p>
    <w:p w14:paraId="79CD5B98" w14:textId="2A28D5F5" w:rsidR="009514BD" w:rsidRPr="009514BD" w:rsidRDefault="009514BD" w:rsidP="00D432E1">
      <w:pPr>
        <w:spacing w:after="0" w:line="240" w:lineRule="auto"/>
        <w:ind w:left="-709" w:firstLine="1429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กรมการพัฒนาชุมชนได้กำหนดดำเนินการคัดเลือกหน่วยงานต้นแบบการขับเคลื่อนนโยบายสำคัญของกรมการพัฒนาชุมชน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ประจำปี พ.ศ. 2565 (</w:t>
      </w:r>
      <w:r w:rsidRPr="009514BD">
        <w:rPr>
          <w:rFonts w:ascii="Chulabhorn Likit Text Light๙" w:hAnsi="Chulabhorn Likit Text Light๙" w:cs="Chulabhorn Likit Text Light๙"/>
          <w:szCs w:val="22"/>
        </w:rPr>
        <w:t>CDD Policy Award 2022)</w:t>
      </w:r>
      <w:r w:rsidRPr="009514BD">
        <w:rPr>
          <w:rFonts w:ascii="Chulabhorn Likit Text Light๙" w:hAnsi="Chulabhorn Likit Text Light๙" w:cs="Chulabhorn Likit Text Light๙"/>
          <w:sz w:val="18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เพื่อยกย่องเชิดชู</w:t>
      </w:r>
      <w:proofErr w:type="spellStart"/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กียร</w:t>
      </w:r>
      <w:proofErr w:type="spellEnd"/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ติและเสริมสร้างแรงจูงใจให้เกิดมาตรฐานการปฏิบัติงานและการพัฒนาการปฏิบัติงานให้ดีขึ้น จึงมอบหมายให้สำนักงานพัฒนา</w:t>
      </w:r>
      <w:r w:rsidRPr="009514BD">
        <w:rPr>
          <w:rFonts w:ascii="Chulabhorn Likit Text Light๙" w:hAnsi="Chulabhorn Likit Text Light๙" w:cs="Chulabhorn Likit Text Light๙" w:hint="cs"/>
          <w:spacing w:val="-10"/>
          <w:sz w:val="18"/>
          <w:szCs w:val="22"/>
          <w:cs/>
        </w:rPr>
        <w:t>ชุมชนจังหวัดดำเนินการจัดทำเอกสารผลงานเพื่อเสนอเข้ารับรางวัลหน่วยงานต้นแบบฯ และจัดส่งผลงาน จำนวน 10 ชุด</w:t>
      </w: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ให้กับกรมการพัฒนาชุมชนภายในวันที่ 30 มิถุนายน 2565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รายละเอียดตามเอกสารแนบใน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QR Code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โดยกำหนดภารกิจสำคัญฯ จำนวน 8 ภารกิจ ดังนี้</w:t>
      </w:r>
    </w:p>
    <w:p w14:paraId="563FDBAA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1) 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การขับเคลื่อนการดำเนินงานขจัดความยากจนและพัฒนาคนทุกช่วงวัยอย่างยั่งยืนตามหลักปรัชญาของเศรษฐกิจพอเพียง</w:t>
      </w:r>
    </w:p>
    <w:p w14:paraId="6ADAF5ED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2) 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การพัฒนาพื้นที่เรียนรู้ชุมชนต้นแบบ โคก หนอง นา โมเดล</w:t>
      </w:r>
    </w:p>
    <w:p w14:paraId="6D1977E3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3) 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การบริหารการส่งเสริมช่องทางการตลาดผลิตภัณฑ์ชุมชน (</w:t>
      </w:r>
      <w:r w:rsidRPr="009514BD">
        <w:rPr>
          <w:rFonts w:ascii="Chulabhorn Likit Text Light๙" w:hAnsi="Chulabhorn Likit Text Light๙" w:cs="Chulabhorn Likit Text Light๙"/>
          <w:sz w:val="18"/>
          <w:szCs w:val="22"/>
        </w:rPr>
        <w:t>OTOP)</w:t>
      </w:r>
      <w:r w:rsidRPr="009514BD">
        <w:t xml:space="preserve"> </w:t>
      </w:r>
    </w:p>
    <w:p w14:paraId="051923CC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4) 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การพัฒนาเศรษฐกิจฐานรากและประชารัฐ</w:t>
      </w:r>
    </w:p>
    <w:p w14:paraId="307F04FA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 w:val="18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5) </w:t>
      </w:r>
      <w:r w:rsidRPr="009514BD">
        <w:rPr>
          <w:rFonts w:ascii="Chulabhorn Likit Text Light๙" w:hAnsi="Chulabhorn Likit Text Light๙" w:cs="Chulabhorn Likit Text Light๙"/>
          <w:sz w:val="18"/>
          <w:szCs w:val="22"/>
          <w:cs/>
        </w:rPr>
        <w:t>การติดตามเงินทุนที่อยู่ระหว่างชำระคืนเงินยืมตามสัญญา โครงการแก้ไขปัญหาความยากจน (กข.คจ.) ปี ๒๕๖๔</w:t>
      </w:r>
    </w:p>
    <w:p w14:paraId="13EEC9AF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6)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การบริหารจัดการหนี้กองทุนพัฒนาบทบาทสตรี</w:t>
      </w:r>
    </w:p>
    <w:p w14:paraId="4ABBF067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7)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การบริหารงานตามมาตรการส่งเสริมและสนับสนุนการใช้และสวมใส่ผ้าไทย ตามมติคณะรัฐมนตรี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เมื่อวันที่ 9 มิถุนายน 2563</w:t>
      </w:r>
    </w:p>
    <w:p w14:paraId="2702713E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spacing w:val="-12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8) </w:t>
      </w:r>
      <w:r w:rsidRPr="009514BD">
        <w:rPr>
          <w:rFonts w:ascii="Chulabhorn Likit Text Light๙" w:hAnsi="Chulabhorn Likit Text Light๙" w:cs="Chulabhorn Likit Text Light๙"/>
          <w:spacing w:val="-12"/>
          <w:szCs w:val="22"/>
          <w:cs/>
        </w:rPr>
        <w:t>การพัฒนาบริการดิจิทัลสำหรับประชาชนและส่งเสริมการใช้ประโยชน์แพลทฟอร์มบริการดิจิทัล "</w:t>
      </w:r>
      <w:r w:rsidRPr="009514BD">
        <w:rPr>
          <w:rFonts w:ascii="Chulabhorn Likit Text Light๙" w:hAnsi="Chulabhorn Likit Text Light๙" w:cs="Chulabhorn Likit Text Light๙"/>
          <w:spacing w:val="-12"/>
          <w:szCs w:val="22"/>
        </w:rPr>
        <w:t xml:space="preserve">Click </w:t>
      </w:r>
      <w:r w:rsidRPr="009514BD">
        <w:rPr>
          <w:rFonts w:ascii="Chulabhorn Likit Text Light๙" w:hAnsi="Chulabhorn Likit Text Light๙" w:cs="Chulabhorn Likit Text Light๙"/>
          <w:spacing w:val="-12"/>
          <w:szCs w:val="22"/>
          <w:cs/>
        </w:rPr>
        <w:t>ชุมชน"</w:t>
      </w:r>
    </w:p>
    <w:p w14:paraId="23BF187D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ทั้งนี้ ขอให้ที่ประชุมพิจารณาเลือกภารกิจสำคัญของกรมการพัฒนาชุมชน</w:t>
      </w:r>
      <w:r w:rsidRPr="009514BD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ประจำปีงบประมาณ พ.ศ.2565 ซึ่งเป็นผลงานโดดเด่นของสำนักงานพัฒนาชุมชนจังหวัดอุตรดิตถ์ จำนวน 3 ภารกิจ เพื่อกลุ่มงานยุทธศาสตร์ฯ จะได้ร่วมกับนักวิชาการของกลุ่มงานที่รับผิดชอบดำเนินการจัดทำเอกสารเสนอกรมการพัฒนาชุมชนตามระยะเวลาที่กำหนดต่อไป</w:t>
      </w:r>
    </w:p>
    <w:p w14:paraId="751B3964" w14:textId="77777777" w:rsidR="009514BD" w:rsidRPr="009514BD" w:rsidRDefault="006132A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>
        <w:rPr>
          <w:noProof/>
        </w:rPr>
        <w:pict w14:anchorId="41A8EB9F">
          <v:group id="กลุ่ม 11" o:spid="_x0000_s2053" style="position:absolute;left:0;text-align:left;margin-left:169.35pt;margin-top:15.5pt;width:108.5pt;height:112.2pt;z-index:251661824" coordsize="1391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">
            <v:shape id="รูปภาพ 3" o:spid="_x0000_s2054" type="#_x0000_t75" style="position:absolute;width:13379;height:1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">
              <v:imagedata r:id="rId35" o:title="" croptop="2648f" cropbottom="3751f" cropleft="3825f" cropright="4634f"/>
            </v:shape>
            <v:shape id="กล่องข้อความ 2" o:spid="_x0000_s2055" type="#_x0000_t202" style="position:absolute;left:381;top:13258;width:13538;height:3277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14:paraId="5B0C0D18" w14:textId="77777777" w:rsidR="009514BD" w:rsidRPr="00945D06" w:rsidRDefault="009514BD" w:rsidP="009514BD">
                    <w:pPr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  <w:cs/>
                      </w:rPr>
                    </w:pPr>
                    <w:r w:rsidRPr="00945D06"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</w:rPr>
                      <w:t xml:space="preserve">QR code </w:t>
                    </w:r>
                    <w:r w:rsidRPr="00945D06"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 w:val="16"/>
                        <w:szCs w:val="16"/>
                        <w:cs/>
                      </w:rPr>
                      <w:t>ไฟล์เอกสารแนบ</w:t>
                    </w:r>
                  </w:p>
                </w:txbxContent>
              </v:textbox>
            </v:shape>
          </v:group>
        </w:pict>
      </w:r>
    </w:p>
    <w:p w14:paraId="3075A432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2C28D72D" w14:textId="77777777" w:rsidR="009514BD" w:rsidRPr="009514BD" w:rsidRDefault="009514BD" w:rsidP="009514BD">
      <w:pPr>
        <w:spacing w:after="120" w:line="240" w:lineRule="auto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</w:p>
    <w:p w14:paraId="35D397FD" w14:textId="77777777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17A990F" w14:textId="77777777" w:rsidR="009514BD" w:rsidRPr="009514BD" w:rsidRDefault="009514BD" w:rsidP="009514BD">
      <w:pPr>
        <w:spacing w:after="120" w:line="240" w:lineRule="auto"/>
        <w:ind w:left="-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D05709A" w14:textId="77777777" w:rsidR="00AD2B92" w:rsidRDefault="00AD2B92" w:rsidP="009514BD">
      <w:pPr>
        <w:spacing w:after="120" w:line="240" w:lineRule="auto"/>
        <w:ind w:left="-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C2F591A" w14:textId="77777777" w:rsidR="00AD2B92" w:rsidRDefault="00AD2B92" w:rsidP="009514BD">
      <w:pPr>
        <w:spacing w:after="120" w:line="240" w:lineRule="auto"/>
        <w:ind w:left="-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4E8741" w14:textId="64BDB0AA" w:rsidR="009514BD" w:rsidRPr="009514BD" w:rsidRDefault="009514BD" w:rsidP="009514BD">
      <w:pPr>
        <w:spacing w:after="120" w:line="240" w:lineRule="auto"/>
        <w:ind w:left="-284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0AA781F0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573085F0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B8F3967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09A0FDE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15F7D67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5ADCBD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5319D96" w14:textId="702F7AEE" w:rsidR="009514BD" w:rsidRPr="009514BD" w:rsidRDefault="009514BD" w:rsidP="009514BD">
      <w:pPr>
        <w:tabs>
          <w:tab w:val="left" w:pos="1134"/>
          <w:tab w:val="left" w:pos="3261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4.1</w:t>
      </w:r>
      <w:r w:rsidR="00557A8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ตารางการส่งงานประจำเดือน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4B7750F8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-993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noProof/>
        </w:rPr>
        <w:drawing>
          <wp:inline distT="0" distB="0" distL="0" distR="0" wp14:anchorId="6FAAEB06" wp14:editId="625CB4D8">
            <wp:extent cx="7134225" cy="7667625"/>
            <wp:effectExtent l="0" t="0" r="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0CE4" w14:textId="77777777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7D55A6" w14:textId="77536845" w:rsidR="009514BD" w:rsidRP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594BC4CD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</w:p>
    <w:p w14:paraId="4AC9E448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E478901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95FC5F3" w14:textId="5C1B6681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4.1</w:t>
      </w:r>
      <w:r w:rsidR="00557A8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การจัดระดับค่าคะแนนการส่งงานอำเภอ</w:t>
      </w:r>
    </w:p>
    <w:p w14:paraId="4A39EC45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B29E99C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-993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noProof/>
        </w:rPr>
        <w:drawing>
          <wp:inline distT="0" distB="0" distL="0" distR="0" wp14:anchorId="31007225" wp14:editId="1992A334">
            <wp:extent cx="7019925" cy="6229350"/>
            <wp:effectExtent l="0" t="0" r="0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3D7A6" w14:textId="77777777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2A4A3D8" w14:textId="00CB69B0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012E5337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93B22DD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CB57236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EB456D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7D34F33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09220E2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1045146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DAEB5BC" w14:textId="661E0D4A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4.1</w:t>
      </w:r>
      <w:r w:rsidR="00557A8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727EB5D3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1135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noProof/>
        </w:rPr>
        <w:drawing>
          <wp:inline distT="0" distB="0" distL="0" distR="0" wp14:anchorId="069876B9" wp14:editId="298BC87A">
            <wp:extent cx="6924675" cy="8195310"/>
            <wp:effectExtent l="0" t="0" r="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94" cy="820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5944" w14:textId="77777777" w:rsidR="009514BD" w:rsidRPr="009514BD" w:rsidRDefault="009514BD" w:rsidP="009514B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Cs w:val="22"/>
        </w:rPr>
      </w:pPr>
    </w:p>
    <w:p w14:paraId="14F731B0" w14:textId="2617DEBF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sz w:val="18"/>
          <w:szCs w:val="22"/>
        </w:rPr>
      </w:pPr>
      <w:bookmarkStart w:id="13" w:name="_Hlk104474368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bookmarkEnd w:id="13"/>
    <w:p w14:paraId="6A39F851" w14:textId="77777777" w:rsidR="009514BD" w:rsidRPr="009514BD" w:rsidRDefault="009514BD" w:rsidP="009514BD">
      <w:pPr>
        <w:spacing w:before="240" w:after="0" w:line="240" w:lineRule="auto"/>
        <w:ind w:left="426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4CF821ED" w14:textId="77777777" w:rsidR="009514BD" w:rsidRPr="009514BD" w:rsidRDefault="009514BD" w:rsidP="009514BD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กลุ่มงานส่งเสริมการพัฒนาชุมชน</w:t>
      </w:r>
    </w:p>
    <w:p w14:paraId="663A6D84" w14:textId="12583C9D" w:rsidR="009514BD" w:rsidRPr="009514BD" w:rsidRDefault="009514BD" w:rsidP="009514BD">
      <w:pPr>
        <w:spacing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</w:pP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4.1</w:t>
      </w:r>
      <w:r w:rsidR="00557A86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4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การจัดเก็บรายได้จากการจำหน่ายผลิตภัณฑ์ชุมชน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OTOP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ปีงบประมาณ 2565 ( 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เมษายน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256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5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– 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กันยายน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2565)</w:t>
      </w:r>
    </w:p>
    <w:p w14:paraId="6A885AC9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 w:rsidRPr="009514BD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กรมการพัฒนาชุมชน กำหนดให้รายได้จากการจำหน่ายผลิตภัณฑ์ชุมชน (</w:t>
      </w:r>
      <w:r w:rsidRPr="009514BD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) </w:t>
      </w:r>
      <w:r w:rsidRPr="009514BD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โดยผ่านช่องทางออนไลน์</w:t>
      </w:r>
      <w:r w:rsidRPr="009514BD">
        <w:rPr>
          <w:rFonts w:ascii="Chulabhorn Likit Text Light๙" w:eastAsia="Cordia New" w:hAnsi="Chulabhorn Likit Text Light๙" w:cs="Chulabhorn Likit Text Light๙"/>
          <w:spacing w:val="-10"/>
          <w:szCs w:val="22"/>
          <w:lang w:eastAsia="zh-CN"/>
        </w:rPr>
        <w:t xml:space="preserve"> </w:t>
      </w:r>
      <w:r w:rsidRPr="009514BD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เป็นตัวชี้วัดและค่าเป้าหมายการประเมินผลการปฏิบัติราชการของข้าราชการพลเรือนสามัญ</w:t>
      </w:r>
      <w:r w:rsidRPr="009514BD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t>ในสังกัดกรมการพัฒนาชุมชน ประจำปีงบประมาณ พ.ศ. 2565 โดยได้กำหนดค่าเป้าหมายตัวชี้วัดร้อยละ</w:t>
      </w:r>
      <w:r w:rsidRPr="009514BD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br/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ที่เพิ่มขึ้นรายได้จากการจำหน่ายผลิตภัณฑ์ชุมชน (</w:t>
      </w:r>
      <w:r w:rsidRPr="009514BD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9514BD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ประจำปีงบประมาณ พ.ศ. 2565 ร้อยละ 15 ของรายได้จากการจำหน่ายผลิตภัณฑ์ชุมชน (</w:t>
      </w:r>
      <w:r w:rsidRPr="009514BD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9514BD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2564 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และจังหวัดได้จัดทำประมาณการรายได้จากการจำหน่ายผลิตภัณฑ์ชุมชน 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9514BD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9514BD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>โดยขอ</w:t>
      </w:r>
      <w:r w:rsidRPr="009514BD">
        <w:rPr>
          <w:rFonts w:ascii="Chulabhorn Likit Text Light๙" w:eastAsia="Cordia New" w:hAnsi="Chulabhorn Likit Text Light๙" w:cs="Chulabhorn Likit Text Light๙"/>
          <w:spacing w:val="4"/>
          <w:szCs w:val="22"/>
          <w:cs/>
          <w:lang w:eastAsia="th-TH"/>
        </w:rPr>
        <w:t xml:space="preserve">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9514BD">
        <w:rPr>
          <w:rFonts w:ascii="Chulabhorn Likit Text Light๙" w:eastAsia="Cordia New" w:hAnsi="Chulabhorn Likit Text Light๙" w:cs="Chulabhorn Likit Text Light๙"/>
          <w:spacing w:val="4"/>
          <w:szCs w:val="22"/>
          <w:lang w:eastAsia="th-TH"/>
        </w:rPr>
        <w:t>OTOP</w:t>
      </w:r>
      <w:r w:rsidRPr="009514BD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 </w:t>
      </w:r>
      <w:r w:rsidRPr="009514BD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9514BD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9514BD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0C0FB833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9514BD">
        <w:rPr>
          <w:rFonts w:ascii="Chulabhorn Likit Text Light๙" w:eastAsia="Cordia New" w:hAnsi="Chulabhorn Likit Text Light๙" w:cs="Chulabhorn Likit Text Light๙"/>
          <w:szCs w:val="22"/>
          <w:cs/>
        </w:rPr>
        <w:tab/>
        <w:t>สรุปรายได้จากการจำหน่ายผลิตภัณฑ์ชุมชน เดือน</w:t>
      </w:r>
      <w:r w:rsidRPr="009514BD">
        <w:rPr>
          <w:rFonts w:ascii="Chulabhorn Likit Text Light๙" w:eastAsia="Cordia New" w:hAnsi="Chulabhorn Likit Text Light๙" w:cs="Chulabhorn Likit Text Light๙" w:hint="cs"/>
          <w:szCs w:val="22"/>
          <w:cs/>
        </w:rPr>
        <w:t>เมษายน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– </w:t>
      </w:r>
      <w:r w:rsidRPr="009514BD">
        <w:rPr>
          <w:rFonts w:ascii="Chulabhorn Likit Text Light๙" w:eastAsia="Cordia New" w:hAnsi="Chulabhorn Likit Text Light๙" w:cs="Chulabhorn Likit Text Light๙" w:hint="cs"/>
          <w:szCs w:val="22"/>
          <w:cs/>
        </w:rPr>
        <w:t>พฤษภาคม</w:t>
      </w:r>
      <w:r w:rsidRPr="009514BD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2565  </w:t>
      </w:r>
    </w:p>
    <w:p w14:paraId="521A3493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9514BD">
        <w:rPr>
          <w:noProof/>
        </w:rPr>
        <w:drawing>
          <wp:anchor distT="0" distB="0" distL="114300" distR="114300" simplePos="0" relativeHeight="251657728" behindDoc="0" locked="0" layoutInCell="1" allowOverlap="1" wp14:anchorId="3D104B82" wp14:editId="7296A7D7">
            <wp:simplePos x="0" y="0"/>
            <wp:positionH relativeFrom="column">
              <wp:posOffset>-57592</wp:posOffset>
            </wp:positionH>
            <wp:positionV relativeFrom="paragraph">
              <wp:posOffset>140969</wp:posOffset>
            </wp:positionV>
            <wp:extent cx="6476158" cy="2592125"/>
            <wp:effectExtent l="0" t="0" r="127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158" cy="25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FC025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E5B35FD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C330FFD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5DF93805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CE71339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7D951C5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722A0CC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67F8EB8" w14:textId="77777777" w:rsidR="009514BD" w:rsidRPr="009514BD" w:rsidRDefault="009514BD" w:rsidP="009514BD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693162A" w14:textId="77777777" w:rsidR="009514BD" w:rsidRPr="009514BD" w:rsidRDefault="009514BD" w:rsidP="009514BD">
      <w:pPr>
        <w:spacing w:after="120" w:line="240" w:lineRule="auto"/>
        <w:ind w:left="284" w:hanging="426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3C6239E" w14:textId="353C3A32" w:rsidR="009514BD" w:rsidRPr="009514BD" w:rsidRDefault="009514BD" w:rsidP="009514BD">
      <w:pPr>
        <w:spacing w:after="120" w:line="240" w:lineRule="auto"/>
        <w:ind w:left="284" w:hanging="426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135166DA" w14:textId="275EC26D" w:rsidR="009514BD" w:rsidRPr="009514BD" w:rsidRDefault="009514BD" w:rsidP="009514BD">
      <w:pPr>
        <w:tabs>
          <w:tab w:val="left" w:pos="9000"/>
        </w:tabs>
        <w:spacing w:before="120"/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</w:pP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                        </w:t>
      </w:r>
      <w:r w:rsidRPr="009514BD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4.1</w:t>
      </w:r>
      <w:r w:rsidR="00557A86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5</w:t>
      </w:r>
      <w:r w:rsidRPr="009514BD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 xml:space="preserve"> </w:t>
      </w:r>
      <w:r w:rsidRPr="009514BD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การคัดสรรสุดยอดหนึ่งตำบล หนึ่งผลิตภัณฑ์ไทย ปี พ.ศ.25</w:t>
      </w:r>
      <w:r w:rsidRPr="009514BD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6</w:t>
      </w:r>
      <w:r w:rsidRPr="009514BD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 (</w:t>
      </w:r>
      <w:r w:rsidRPr="009514BD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>OTOP Product Champion : OPC</w:t>
      </w:r>
      <w:r w:rsidRPr="009514BD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)</w:t>
      </w:r>
      <w:r w:rsidRPr="009514BD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จังหวัดอุตรดิตถ์</w:t>
      </w:r>
    </w:p>
    <w:p w14:paraId="34E375D0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  <w:r w:rsidRPr="009514BD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 w:rsidRPr="009514BD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 w:rsidRPr="009514BD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จังหวัดอุตรดิตถ์ 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ได้</w:t>
      </w:r>
      <w:r w:rsidRPr="009514BD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>ดำเนิน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โครงการคัดสรรสุดยอดหนึ่งตำบล หนึ่งผลิตภัณฑ์ไทยปี</w:t>
      </w:r>
      <w:r w:rsidRPr="009514BD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 xml:space="preserve"> 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พ.ศ.2565 (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OTOP Product Champion : OPC) 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ระดับจังหวัด โดยมีวัตถุประสงค์เพื่อจัดระดับผลิตภัณฑ์ (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Product Level) 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ที่จะนำไปสู่การพัฒนา (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Product  Development) 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ระดับประเทศ จัดระบบฐานข้อมูลผลิตภัณฑ์ (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</w:rPr>
        <w:t xml:space="preserve">Profile) </w:t>
      </w:r>
      <w:r w:rsidRPr="009514BD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 xml:space="preserve">ที่จะใช้ในการทำงานเชิงบูรณาการของทุกหน่วยงานที่เกี่ยวข้อง </w:t>
      </w:r>
      <w:r w:rsidRPr="009514BD"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>โดยดำเนิน</w:t>
      </w:r>
      <w:r w:rsidRPr="009514B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กิจกรรม</w:t>
      </w:r>
      <w:r w:rsidRPr="009514BD">
        <w:rPr>
          <w:rFonts w:ascii="Chulabhorn Likit Text Light๙" w:eastAsia="Times New Roman" w:hAnsi="Chulabhorn Likit Text Light๙" w:cs="Chulabhorn Likit Text Light๙"/>
          <w:szCs w:val="22"/>
          <w:cs/>
        </w:rPr>
        <w:t>การพิจารณาและให้ค่าคะแนนการคัดสรรสุดยอดหนึ่งตำบล  หนึ่งผลิตภัณฑ์ไทย</w:t>
      </w:r>
      <w:r w:rsidRPr="009514BD"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color w:val="000000" w:themeColor="text1"/>
          <w:spacing w:val="-6"/>
          <w:szCs w:val="22"/>
          <w:cs/>
        </w:rPr>
        <w:t>ในวันที่ 17 พฤษภาคม 2565 ณ ศาลาประชาคมจังหวัดอุตรดิตถ์ และมีผลิตภัณฑ์เข้าคัดสรรฯ จำนวนทั้งสิ้น 132 ผลิตภัณฑ์ รายละเอียดตามเอกสารแนบ</w:t>
      </w:r>
    </w:p>
    <w:p w14:paraId="152B8462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41825295" w14:textId="47C43FCA" w:rsidR="009514BD" w:rsidRPr="009514BD" w:rsidRDefault="009514BD" w:rsidP="009514BD">
      <w:pPr>
        <w:spacing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3FA6F3B3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02DFDE24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6159C2D3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4B93F7E3" w14:textId="660FE255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lastRenderedPageBreak/>
        <w:t xml:space="preserve">                         4.1</w:t>
      </w:r>
      <w:r w:rsidR="00557A86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6</w:t>
      </w:r>
      <w:r w:rsidRPr="009514BD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งาน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OTOP Midyear </w:t>
      </w:r>
      <w:r w:rsidRPr="009514BD">
        <w:rPr>
          <w:rFonts w:ascii="Chulabhorn Likit Text Light" w:hAnsi="Chulabhorn Likit Text Light" w:cs="Chulabhorn Likit Text Light"/>
          <w:b/>
          <w:bCs/>
          <w:szCs w:val="22"/>
        </w:rPr>
        <w:t>2022</w:t>
      </w:r>
    </w:p>
    <w:p w14:paraId="0699AB24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ด้วยก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รมการพัฒนาชุมชน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ได้กำหนดจัดงาน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OTOP Midyear </w:t>
      </w:r>
      <w:r w:rsidRPr="009514BD">
        <w:rPr>
          <w:rFonts w:ascii="Chulabhorn Likit Text Light" w:eastAsia="Calibri" w:hAnsi="Chulabhorn Likit Text Light" w:cs="Chulabhorn Likit Text Light"/>
          <w:szCs w:val="22"/>
          <w:cs/>
        </w:rPr>
        <w:t>2022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ภายใต้แนวคิด “สุข</w:t>
      </w:r>
      <w:proofErr w:type="spellStart"/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>ช้</w:t>
      </w:r>
      <w:proofErr w:type="spellEnd"/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อป สุขใจ สุขทั่วไทย รวมไว้ในที่เดียว” โดยมีวัตถุประสงค์เพื่อจัดแสดงและจำหน่ายผลิตภัณฑ์หนึ่งตำบล </w:t>
      </w:r>
      <w:r w:rsidRPr="009514BD">
        <w:rPr>
          <w:rFonts w:ascii="Chulabhorn Likit Text Light๙" w:eastAsia="Calibri" w:hAnsi="Chulabhorn Likit Text Light๙" w:cs="Chulabhorn Likit Text Light๙" w:hint="cs"/>
          <w:spacing w:val="6"/>
          <w:szCs w:val="22"/>
          <w:cs/>
        </w:rPr>
        <w:t>หนึ่งผลิตภัณฑ์ เผยแพร่และประชาสัมพันธ์การดำเนินงานโครงการฯ โดยการสร้างโอกาสในการเรียนรู้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เพิ่มทักษะในการจัดแสดงและจำหน่ายสินค้าให้กับผู้ผลิต ผู้ประกอบการ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และอาหารชวนชิม ผลิตภัณฑ์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ตามนโยบายของรัฐบาล ในการเพิ่มช่องทางการตลาด สร้างรายได้ให้กับชุมชน รวมถึงสร้างการเรียนรู้แนวทางในการพัฒนาผลิตภัณฑ์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 xml:space="preserve">OTOP 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แก่ผู้ประกอบการ </w:t>
      </w:r>
      <w:r w:rsidRPr="009514BD">
        <w:rPr>
          <w:rFonts w:ascii="Chulabhorn Likit Text Light๙" w:eastAsia="Calibri" w:hAnsi="Chulabhorn Likit Text Light๙" w:cs="Chulabhorn Likit Text Light๙"/>
          <w:szCs w:val="22"/>
        </w:rPr>
        <w:t>OTOP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ให้สอดคล้องกับความต้องการ</w:t>
      </w:r>
      <w:r w:rsidRPr="009514BD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ของกลุ่มลูกค้าที่อยู่ในพื้นที่กรุงเทพมหานครและปริมณฑล กำหนดดำเนินการ</w:t>
      </w:r>
      <w:r w:rsidRPr="009514B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ระหว่างวันที่ </w:t>
      </w:r>
      <w:r w:rsidRPr="009514BD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4</w:t>
      </w:r>
      <w:r w:rsidRPr="009514B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– </w:t>
      </w:r>
      <w:r w:rsidRPr="009514BD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12</w:t>
      </w:r>
      <w:r w:rsidRPr="009514B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มิถุนายน</w:t>
      </w:r>
      <w:r w:rsidRPr="009514B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256</w:t>
      </w:r>
      <w:r w:rsidRPr="009514BD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5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ณ อาคารชาเลนเจอร์ 1-3 ศูนย์การแสดงสินค้าและการประชุม</w:t>
      </w:r>
      <w:r w:rsidRPr="009514BD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อิมแพ</w:t>
      </w:r>
      <w:proofErr w:type="spellStart"/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>็ค</w:t>
      </w:r>
      <w:proofErr w:type="spellEnd"/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เมืองทองธานี อำเภอปากเกร็ด จังหวัดนนทบุรี </w:t>
      </w:r>
    </w:p>
    <w:p w14:paraId="5047383A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 xml:space="preserve">จังหวัดอุตรดิตถ์ มีผู้ผลิต ผู้ประกอบการ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เข้าร่วมงานฯ จำนวนทั้งสิ้น 16 บูท ดังนี้</w:t>
      </w:r>
    </w:p>
    <w:p w14:paraId="5744F318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ประเภทอาหาร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จำนวน  5  บูท</w:t>
      </w:r>
    </w:p>
    <w:p w14:paraId="0B2EBA63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ประเภทผ้าและเครื่องแต่งกาย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จำนวน  5  บูท</w:t>
      </w:r>
    </w:p>
    <w:p w14:paraId="1AB11333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ประเภทของใช้ ของตกแต่ง ของที่ระลึก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จำนวน  2  บูท</w:t>
      </w:r>
    </w:p>
    <w:p w14:paraId="163A5DF4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ประเภทสมุนไพรที่ไม่ใช่อาหาร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จำนวน  1  บูท</w:t>
      </w:r>
    </w:p>
    <w:p w14:paraId="5833059F" w14:textId="77777777" w:rsidR="009514BD" w:rsidRPr="009514BD" w:rsidRDefault="009514BD" w:rsidP="009514BD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ประเภทอาหารชวนชิม (ผลไม้)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ab/>
        <w:t>จำนวน  3  บูท</w:t>
      </w:r>
    </w:p>
    <w:p w14:paraId="386B9681" w14:textId="77777777" w:rsidR="009514BD" w:rsidRPr="009514BD" w:rsidRDefault="009514BD" w:rsidP="009514BD">
      <w:pPr>
        <w:tabs>
          <w:tab w:val="left" w:pos="567"/>
          <w:tab w:val="left" w:pos="141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noProof/>
        </w:rPr>
        <w:drawing>
          <wp:anchor distT="0" distB="0" distL="114300" distR="114300" simplePos="0" relativeHeight="251658752" behindDoc="0" locked="0" layoutInCell="1" allowOverlap="1" wp14:anchorId="314E1992" wp14:editId="18B1D3CD">
            <wp:simplePos x="0" y="0"/>
            <wp:positionH relativeFrom="column">
              <wp:posOffset>-280145</wp:posOffset>
            </wp:positionH>
            <wp:positionV relativeFrom="paragraph">
              <wp:posOffset>143510</wp:posOffset>
            </wp:positionV>
            <wp:extent cx="6702950" cy="4770783"/>
            <wp:effectExtent l="0" t="0" r="317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950" cy="477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1279A25E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  <w:r w:rsidRPr="009514BD">
        <w:rPr>
          <w:rFonts w:ascii="Chulabhorn Likit Text Light๙" w:eastAsiaTheme="minorEastAsia" w:hAnsi="Chulabhorn Likit Text Light๙" w:cs="Chulabhorn Likit Text Light๙"/>
          <w:spacing w:val="-6"/>
          <w:szCs w:val="22"/>
          <w:cs/>
        </w:rPr>
        <w:tab/>
      </w:r>
    </w:p>
    <w:p w14:paraId="5F5698E8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1834F54B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42B2FF22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67F2A0BA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620CF68E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265B9083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21C3ACC9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6AC86186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24524EF6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04AC01D2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55CE8F95" w14:textId="77777777" w:rsidR="009514BD" w:rsidRPr="009514BD" w:rsidRDefault="009514BD" w:rsidP="009514BD">
      <w:pPr>
        <w:spacing w:after="0" w:line="240" w:lineRule="auto"/>
        <w:ind w:firstLine="720"/>
        <w:jc w:val="thaiDistribute"/>
        <w:rPr>
          <w:rFonts w:ascii="Chulabhorn Likit Text Light๙" w:eastAsiaTheme="minorEastAsia" w:hAnsi="Chulabhorn Likit Text Light๙" w:cs="Chulabhorn Likit Text Light๙"/>
          <w:spacing w:val="-14"/>
          <w:szCs w:val="22"/>
        </w:rPr>
      </w:pPr>
    </w:p>
    <w:p w14:paraId="70672D1B" w14:textId="77777777" w:rsidR="009514BD" w:rsidRPr="009514BD" w:rsidRDefault="009514BD" w:rsidP="009514BD">
      <w:pPr>
        <w:tabs>
          <w:tab w:val="left" w:pos="1418"/>
        </w:tabs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color w:val="000000" w:themeColor="text1"/>
          <w:szCs w:val="22"/>
        </w:rPr>
      </w:pPr>
    </w:p>
    <w:p w14:paraId="413A46D1" w14:textId="77777777" w:rsidR="009514BD" w:rsidRPr="009514BD" w:rsidRDefault="009514BD" w:rsidP="009514BD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3BB89E1" w14:textId="77777777" w:rsidR="009514BD" w:rsidRPr="009514BD" w:rsidRDefault="009514BD" w:rsidP="009514BD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CA5614A" w14:textId="77777777" w:rsidR="009514BD" w:rsidRPr="009514BD" w:rsidRDefault="009514BD" w:rsidP="009514BD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F924B17" w14:textId="77777777" w:rsidR="009514BD" w:rsidRPr="009514BD" w:rsidRDefault="009514BD" w:rsidP="009514BD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5A57B142" w14:textId="77777777" w:rsidR="009514BD" w:rsidRPr="009514BD" w:rsidRDefault="009514BD" w:rsidP="009514BD">
      <w:pPr>
        <w:spacing w:before="240" w:after="0" w:line="240" w:lineRule="auto"/>
        <w:ind w:left="426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71380D36" w14:textId="677C0256" w:rsidR="009514BD" w:rsidRPr="009514BD" w:rsidRDefault="009514BD" w:rsidP="009514BD">
      <w:pPr>
        <w:spacing w:before="120" w:after="120" w:line="240" w:lineRule="auto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0E5FC176" w14:textId="77777777" w:rsidR="009514BD" w:rsidRPr="009514BD" w:rsidRDefault="009514BD" w:rsidP="009514BD">
      <w:pPr>
        <w:spacing w:before="240" w:after="0" w:line="240" w:lineRule="auto"/>
        <w:ind w:left="426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0A8D94A0" w14:textId="77777777" w:rsidR="009514BD" w:rsidRPr="009514BD" w:rsidRDefault="009514BD" w:rsidP="009514BD">
      <w:pPr>
        <w:spacing w:before="240" w:after="0" w:line="240" w:lineRule="auto"/>
        <w:ind w:left="426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</w:p>
    <w:p w14:paraId="748B7FE9" w14:textId="3CB0B5FF" w:rsidR="009514BD" w:rsidRPr="009514BD" w:rsidRDefault="009514BD" w:rsidP="009514BD">
      <w:pPr>
        <w:tabs>
          <w:tab w:val="left" w:pos="993"/>
        </w:tabs>
        <w:spacing w:before="120" w:after="0" w:line="240" w:lineRule="atLeast"/>
        <w:ind w:right="-142" w:firstLine="1246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4.1</w:t>
      </w:r>
      <w:r w:rsidR="00557A8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การ</w:t>
      </w:r>
      <w:bookmarkStart w:id="14" w:name="_Hlk96940104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คัดสรรกิจกรรม</w:t>
      </w:r>
      <w:bookmarkEnd w:id="14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พัฒนาชุมชนดีเด่น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ประจำปี 2565 </w:t>
      </w:r>
      <w:r w:rsidRPr="009514B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จังหวัดอุตรดิตถ์ กำหนด  ดำเนินการ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คัดสรรกิจกรรม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ในระหว่างวันที่ 13 </w:t>
      </w:r>
      <w:r w:rsidRPr="009514BD">
        <w:rPr>
          <w:rFonts w:ascii="Chulabhorn Likit Text Light๙" w:eastAsia="Times New Roman" w:hAnsi="Chulabhorn Likit Text Light๙" w:cs="Chulabhorn Likit Text Light๙"/>
          <w:szCs w:val="22"/>
          <w:cs/>
        </w:rPr>
        <w:t>–</w:t>
      </w:r>
      <w:r w:rsidRPr="009514B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17 มิถุนายน 2565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ณ </w:t>
      </w:r>
      <w:r w:rsidRPr="009514BD">
        <w:rPr>
          <w:rFonts w:ascii="Chulabhorn Likit Text Light๙" w:eastAsia="Times New Roman" w:hAnsi="Chulabhorn Likit Text Light๙" w:cs="Chulabhorn Likit Text Light๙"/>
          <w:szCs w:val="22"/>
          <w:cs/>
        </w:rPr>
        <w:t>พื้นที่เป้าหมายการคัดสรรกิจกรรมพัฒนาชุมชนดีเด่น ประจำปี</w:t>
      </w:r>
      <w:r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2565  </w:t>
      </w:r>
      <w:r w:rsidRPr="009514BD">
        <w:rPr>
          <w:rFonts w:ascii="Chulabhorn Likit Text Light๙" w:eastAsia="Times New Roman" w:hAnsi="Chulabhorn Likit Text Light๙" w:cs="Chulabhorn Likit Text Light๙"/>
          <w:szCs w:val="22"/>
          <w:cs/>
        </w:rPr>
        <w:t>จังหวัดอุตรดิตถ์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ดังนี้</w:t>
      </w:r>
    </w:p>
    <w:tbl>
      <w:tblPr>
        <w:tblW w:w="10018" w:type="dxa"/>
        <w:tblInd w:w="-475" w:type="dxa"/>
        <w:tblLook w:val="04A0" w:firstRow="1" w:lastRow="0" w:firstColumn="1" w:lastColumn="0" w:noHBand="0" w:noVBand="1"/>
      </w:tblPr>
      <w:tblGrid>
        <w:gridCol w:w="390"/>
        <w:gridCol w:w="1933"/>
        <w:gridCol w:w="871"/>
        <w:gridCol w:w="1597"/>
        <w:gridCol w:w="1597"/>
        <w:gridCol w:w="1752"/>
        <w:gridCol w:w="1878"/>
      </w:tblGrid>
      <w:tr w:rsidR="009514BD" w:rsidRPr="009514BD" w14:paraId="31874C43" w14:textId="77777777" w:rsidTr="00B55B3D">
        <w:trPr>
          <w:trHeight w:val="338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F9E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71F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ชื่อหมู่บ้าน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A3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หมู่ที่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1CC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ตำบล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73E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อำเภอ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752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กำหนดการคัดสรรฯ</w:t>
            </w:r>
          </w:p>
        </w:tc>
      </w:tr>
      <w:tr w:rsidR="009514BD" w:rsidRPr="009514BD" w14:paraId="01F9D69D" w14:textId="77777777" w:rsidTr="00B55B3D">
        <w:trPr>
          <w:trHeight w:val="338"/>
        </w:trPr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E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8D0C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DC54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6C32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8D6F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16A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วันที่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CD6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เริ่มเวลา</w:t>
            </w:r>
          </w:p>
        </w:tc>
      </w:tr>
      <w:tr w:rsidR="009514BD" w:rsidRPr="009514BD" w14:paraId="5D8B80B8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E66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EA8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วังสำโม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603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158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บ้านดารา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0B9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DCD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13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686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09.00 - 12.00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6244964A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FC1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EC9A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โคกงาม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CAC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1CD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ผักขวง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207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D7A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13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455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13.30 - 16.30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32E2DE56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73B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183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หัวทุ่ง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C7E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๓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CAA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บ้านเสี้ยว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EA5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253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14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4A08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09.00 - 12.00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206BC6A9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636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6DC8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ห้วยแมง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80E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D3D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น้ำไคร้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0351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272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14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A5D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13.30 - 16.30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071AC6D4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FDC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F14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ห้วยไร่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ABF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๕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841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ทุ่งยั้ง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0EB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653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15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DE4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09.00 - 12.00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3E85412E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75D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06E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บ้านวังแดงสิบเอ็ด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D76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E5A1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วังแดง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2448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ตรอน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D358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15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B41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13.30 - 16.30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17FD2090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59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309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บ้านร่วมใจ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3F4E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288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ร่วมจิต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8341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481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16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FD9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09.00 - 12.00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1ECF304C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6E93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D9F9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บ้านดอนตาดำ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0886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9D866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หาดงิ้ว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9CCA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เมือง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DA6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16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CDA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13.30 - 16.30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  <w:tr w:rsidR="009514BD" w:rsidRPr="009514BD" w14:paraId="3B1DF85E" w14:textId="77777777" w:rsidTr="00B55B3D">
        <w:trPr>
          <w:trHeight w:val="33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A90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4E1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ม่วงเจ็ดต้น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3B9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๗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FAE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ม่วงเจ็ดต้น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A2D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094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17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มิ.ย.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BF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09.00 - 12.00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น.</w:t>
            </w:r>
          </w:p>
        </w:tc>
      </w:tr>
    </w:tbl>
    <w:p w14:paraId="07CE05E5" w14:textId="77777777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b/>
          <w:bCs/>
          <w:sz w:val="12"/>
          <w:szCs w:val="12"/>
        </w:rPr>
      </w:pPr>
      <w:bookmarkStart w:id="15" w:name="_Hlk104474482"/>
    </w:p>
    <w:p w14:paraId="05C4CA35" w14:textId="7EF5CD9E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bookmarkEnd w:id="15"/>
    <w:p w14:paraId="27B42936" w14:textId="2048866D" w:rsidR="000720DA" w:rsidRDefault="009514BD" w:rsidP="009514BD">
      <w:pPr>
        <w:tabs>
          <w:tab w:val="left" w:pos="1134"/>
          <w:tab w:val="left" w:pos="3188"/>
        </w:tabs>
        <w:spacing w:before="120"/>
        <w:ind w:left="-709" w:firstLine="851"/>
        <w:contextualSpacing/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 w:rsidRP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                   4.1</w:t>
      </w:r>
      <w:r w:rsidR="00557A86" w:rsidRP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8</w:t>
      </w:r>
      <w:r w:rsidRP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r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การน้อมนำแนวพระราชดำริของกรมสมเด็จ</w:t>
      </w:r>
      <w:r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พระกนิษฐา</w:t>
      </w:r>
      <w:proofErr w:type="spellStart"/>
      <w:r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ธิ</w:t>
      </w:r>
      <w:proofErr w:type="spellEnd"/>
      <w:r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ราชเจ้า กรมสมเด็จพระ</w:t>
      </w:r>
      <w:r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เทพรัตนราชสุดา</w:t>
      </w:r>
      <w:r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ฯ </w:t>
      </w:r>
      <w:r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สยามบรมราชกุมารี</w:t>
      </w:r>
      <w:r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 xml:space="preserve">สร้างความมั่นคงทางอาหาร </w:t>
      </w:r>
      <w:r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สู่</w:t>
      </w:r>
      <w:r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ปฏิบัติการ</w:t>
      </w:r>
      <w:r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90 วัน </w:t>
      </w:r>
      <w:r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 xml:space="preserve">ปลูกผักสวนครัวเพื่อสร้างความมั่นคงทางอาหาร </w:t>
      </w:r>
    </w:p>
    <w:p w14:paraId="698E0694" w14:textId="338AE26B" w:rsidR="009514BD" w:rsidRPr="009514BD" w:rsidRDefault="000720DA" w:rsidP="009514BD">
      <w:pPr>
        <w:tabs>
          <w:tab w:val="left" w:pos="1134"/>
          <w:tab w:val="left" w:pos="3188"/>
        </w:tabs>
        <w:spacing w:before="120"/>
        <w:ind w:left="-709" w:firstLine="851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                 </w:t>
      </w:r>
      <w:r w:rsidR="00557A86" w:rsidRPr="000720DA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ตาม</w:t>
      </w:r>
      <w:r w:rsidR="00557A86" w:rsidRPr="000720DA">
        <w:rPr>
          <w:rFonts w:ascii="Chulabhorn Likit Text Light๙" w:hAnsi="Chulabhorn Likit Text Light๙" w:cs="Chulabhorn Likit Text Light๙" w:hint="cs"/>
          <w:szCs w:val="22"/>
          <w:cs/>
        </w:rPr>
        <w:t xml:space="preserve">หนังสือจังหวัดอุตรดิตถ์ ที่ </w:t>
      </w:r>
      <w:proofErr w:type="spellStart"/>
      <w:r w:rsidR="00557A86" w:rsidRPr="000720DA">
        <w:rPr>
          <w:rFonts w:ascii="Chulabhorn Likit Text Light๙" w:hAnsi="Chulabhorn Likit Text Light๙" w:cs="Chulabhorn Likit Text Light๙" w:hint="cs"/>
          <w:szCs w:val="22"/>
          <w:cs/>
        </w:rPr>
        <w:t>อต</w:t>
      </w:r>
      <w:proofErr w:type="spellEnd"/>
      <w:r w:rsidR="00557A86" w:rsidRPr="000720DA">
        <w:rPr>
          <w:rFonts w:ascii="Chulabhorn Likit Text Light๙" w:hAnsi="Chulabhorn Likit Text Light๙" w:cs="Chulabhorn Likit Text Light๙" w:hint="cs"/>
          <w:szCs w:val="22"/>
          <w:cs/>
        </w:rPr>
        <w:t xml:space="preserve"> 0019.2/ว </w:t>
      </w:r>
      <w:r w:rsidR="00557A86" w:rsidRPr="000720DA">
        <w:rPr>
          <w:rFonts w:ascii="Chulabhorn Likit Text Light๙" w:hAnsi="Chulabhorn Likit Text Light๙" w:cs="Chulabhorn Likit Text Light๙"/>
          <w:szCs w:val="22"/>
        </w:rPr>
        <w:t>1915</w:t>
      </w:r>
      <w:r w:rsidR="00557A86" w:rsidRPr="000720DA">
        <w:rPr>
          <w:rFonts w:ascii="Chulabhorn Likit Text Light๙" w:hAnsi="Chulabhorn Likit Text Light๙" w:cs="Chulabhorn Likit Text Light๙" w:hint="cs"/>
          <w:szCs w:val="22"/>
          <w:cs/>
        </w:rPr>
        <w:t xml:space="preserve"> ลงวันที่ 25 เมษายน 2565</w:t>
      </w:r>
      <w:r w:rsidR="00557A86"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="009514BD" w:rsidRPr="009514B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จังหวัดได้ให้อำเภอแจ้งห้วงเวลาความพร้อมในการตรวจเยี่ยมการส่งเสริม สนับสนุน และการประชาสัมพันธ์ในการปลูกผักสวนครัว เพื่อสร้างความมั่นคงทางอาหาร โดยทางจังหวัดยังไม่ได้ความชัดเจนในวันที่ที่จะทำแผนการตรวจเยี่ยม จึงขอให้อำเภอแจ้งและกำหนดแผนในครั้งนี้ร่วมกัน เพื่อสำนักงานพัฒนาชุมชนจังหวัดอุตรดิตถ์ จักได้จัดทำแผนเสนอผู้ว่าราชการจังหวัดอุตรดิตถ์ ในการออกตรวจเยี่ยม ต่อไป</w:t>
      </w:r>
      <w:r w:rsidR="009514BD"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="009514BD" w:rsidRPr="009514B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(กำหนดออกตรวจเยี่ยม เดือนมิถุนายน 4 อำเภอ, เดือนกรกฎาคม 5 อำเภอ)</w:t>
      </w:r>
    </w:p>
    <w:tbl>
      <w:tblPr>
        <w:tblW w:w="9284" w:type="dxa"/>
        <w:tblInd w:w="-5" w:type="dxa"/>
        <w:tblLook w:val="04A0" w:firstRow="1" w:lastRow="0" w:firstColumn="1" w:lastColumn="0" w:noHBand="0" w:noVBand="1"/>
      </w:tblPr>
      <w:tblGrid>
        <w:gridCol w:w="381"/>
        <w:gridCol w:w="3137"/>
        <w:gridCol w:w="673"/>
        <w:gridCol w:w="1480"/>
        <w:gridCol w:w="1480"/>
        <w:gridCol w:w="2133"/>
      </w:tblGrid>
      <w:tr w:rsidR="009514BD" w:rsidRPr="009514BD" w14:paraId="110B15E7" w14:textId="77777777" w:rsidTr="00B55B3D">
        <w:trPr>
          <w:trHeight w:val="349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45D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10E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ชื่อ</w:t>
            </w:r>
            <w:r w:rsidRPr="009514BD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szCs w:val="22"/>
                <w:cs/>
              </w:rPr>
              <w:t>สถานที่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D4D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หมู่ที่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5BA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ตำบล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FE5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อำเภอ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7203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szCs w:val="22"/>
                <w:cs/>
              </w:rPr>
              <w:t>กำหนดการ</w:t>
            </w:r>
          </w:p>
        </w:tc>
      </w:tr>
      <w:tr w:rsidR="009514BD" w:rsidRPr="009514BD" w14:paraId="4CB887DA" w14:textId="77777777" w:rsidTr="00B55B3D">
        <w:trPr>
          <w:trHeight w:val="349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3FC9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3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DCCC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5B07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F3AE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3141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B43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szCs w:val="22"/>
                <w:cs/>
              </w:rPr>
              <w:t>วันที่</w:t>
            </w:r>
          </w:p>
        </w:tc>
      </w:tr>
      <w:tr w:rsidR="009514BD" w:rsidRPr="009514BD" w14:paraId="3DFDC602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9E0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02C1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2A27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0A9B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D70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8C8D8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มิถุนายน 2565</w:t>
            </w:r>
          </w:p>
        </w:tc>
      </w:tr>
      <w:tr w:rsidR="009514BD" w:rsidRPr="009514BD" w14:paraId="2BFDDD07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15C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CE48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5DF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0EDAD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AE5FA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5A9BF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มิถุนายน 2565</w:t>
            </w:r>
          </w:p>
        </w:tc>
      </w:tr>
      <w:tr w:rsidR="009514BD" w:rsidRPr="009514BD" w14:paraId="035C7F66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2AD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3C2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DF7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29C2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1A3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2D970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มิถุนายน 2565</w:t>
            </w:r>
          </w:p>
        </w:tc>
      </w:tr>
      <w:tr w:rsidR="009514BD" w:rsidRPr="009514BD" w14:paraId="55569168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1A2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77F6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EE8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18AA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322A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E34A6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มิถุนายน 2565</w:t>
            </w:r>
          </w:p>
        </w:tc>
      </w:tr>
      <w:tr w:rsidR="009514BD" w:rsidRPr="009514BD" w14:paraId="429093E2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191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0B78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F7E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0290D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3850E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43FCE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กรกฎาคม 2565</w:t>
            </w:r>
          </w:p>
        </w:tc>
      </w:tr>
      <w:tr w:rsidR="009514BD" w:rsidRPr="009514BD" w14:paraId="7CFED556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1AF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7C1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5D8E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E838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9F1E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1BC39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กรกฎาคม 2565</w:t>
            </w:r>
          </w:p>
        </w:tc>
      </w:tr>
      <w:tr w:rsidR="009514BD" w:rsidRPr="009514BD" w14:paraId="7CDB9608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340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1768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46DE5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C059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8FB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BA1D0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กรกฎาคม 2565</w:t>
            </w:r>
          </w:p>
        </w:tc>
      </w:tr>
      <w:tr w:rsidR="009514BD" w:rsidRPr="009514BD" w14:paraId="48010C99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7993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5D5A1A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5654B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1FDA07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1CBED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8FCA6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กรกฎาคม 2565</w:t>
            </w:r>
          </w:p>
        </w:tc>
      </w:tr>
      <w:tr w:rsidR="009514BD" w:rsidRPr="009514BD" w14:paraId="49CBD0C6" w14:textId="77777777" w:rsidTr="00B55B3D">
        <w:trPr>
          <w:trHeight w:val="349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2E6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5BE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15EE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256F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E875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BC184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กรกฎาคม 2565</w:t>
            </w:r>
          </w:p>
        </w:tc>
      </w:tr>
    </w:tbl>
    <w:p w14:paraId="2B152462" w14:textId="0651BF6F" w:rsidR="009514BD" w:rsidRPr="009514BD" w:rsidRDefault="009514BD" w:rsidP="009514BD">
      <w:pPr>
        <w:spacing w:before="360" w:after="120" w:line="240" w:lineRule="auto"/>
        <w:ind w:left="284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350F7E90" w14:textId="31B89ADE" w:rsidR="000720DA" w:rsidRDefault="009514BD" w:rsidP="009514BD">
      <w:pPr>
        <w:tabs>
          <w:tab w:val="left" w:pos="1134"/>
          <w:tab w:val="left" w:pos="3188"/>
        </w:tabs>
        <w:ind w:left="-567" w:firstLine="1843"/>
        <w:contextualSpacing/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 w:rsidRP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lastRenderedPageBreak/>
        <w:t>4.1</w:t>
      </w:r>
      <w:r w:rsid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9</w:t>
      </w:r>
      <w:r w:rsidRP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การจัดเก็บ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รายงาน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ผลการดำเนินการน้อมนำแนวพระราชดำริของกรมสมเด็จพระ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พระกนิษฐา</w:t>
      </w:r>
      <w:proofErr w:type="spellStart"/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ธิ</w:t>
      </w:r>
      <w:proofErr w:type="spellEnd"/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ราชเจ้า กรมสมเด็จพระ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เทพรัตนราชสุดา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ฯ 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สยามบรมราชกุมารี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 xml:space="preserve">สร้างความมั่นคงทางอาหาร 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>สู่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ปฏิบัติการปลูกผักสวนครัวเพื่อสร้างความมั่นคงทางอาหาร และโครงการอื่น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ๆ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ประจำปีงบประมาณ</w:t>
      </w:r>
      <w:r w:rsidR="000720DA" w:rsidRPr="000720DA">
        <w:rPr>
          <w:rFonts w:ascii="Chulabhorn Likit Text Light๙" w:eastAsia="Angsana New" w:hAnsi="Chulabhorn Likit Text Light๙" w:cs="Chulabhorn Likit Text Light๙" w:hint="cs"/>
          <w:b/>
          <w:bCs/>
          <w:szCs w:val="22"/>
          <w:cs/>
        </w:rPr>
        <w:t xml:space="preserve"> </w:t>
      </w:r>
      <w:r w:rsidR="000720DA" w:rsidRPr="000720DA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พ. ศ. 2565</w:t>
      </w:r>
      <w:r w:rsidR="000720DA"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 </w:t>
      </w:r>
    </w:p>
    <w:p w14:paraId="65217F05" w14:textId="2D6C769F" w:rsidR="009514BD" w:rsidRPr="009514BD" w:rsidRDefault="009514BD" w:rsidP="009514BD">
      <w:pPr>
        <w:tabs>
          <w:tab w:val="left" w:pos="1134"/>
          <w:tab w:val="left" w:pos="3188"/>
        </w:tabs>
        <w:ind w:left="-567" w:firstLine="1843"/>
        <w:contextualSpacing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ตามที่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หนังสือจังหวัดอุตรดิตถ์ ที่ </w:t>
      </w:r>
      <w:proofErr w:type="spellStart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อต</w:t>
      </w:r>
      <w:proofErr w:type="spellEnd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0019.2/ว 2120 ลงวันที่ 5 พฤษภาคม 2565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เรื่อง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การจัดเก็บ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>รายงาน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ผลการดำเนินการน้อมนำแนวพระราชดำริของกรมสมเด็จพระ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>พระกนิษฐา</w:t>
      </w:r>
      <w:proofErr w:type="spellStart"/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>ธิ</w:t>
      </w:r>
      <w:proofErr w:type="spellEnd"/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>ราชเจ้า กรมสมเด็จพระ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เทพรัตนราชสุดา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ฯ 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สยามบรมราชกุมารี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สร้างความมั่นคงทางอาหาร 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>สู่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ปฏิบัติการปลูกผักสวนครัวเพื่อสร้างความมั่นคงทางอาหาร และโครงการอื่น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ๆ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ประจำปีงบประมาณ</w:t>
      </w:r>
      <w:r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eastAsia="Angsana New" w:hAnsi="Chulabhorn Likit Text Light๙" w:cs="Chulabhorn Likit Text Light๙"/>
          <w:szCs w:val="22"/>
          <w:cs/>
        </w:rPr>
        <w:t>พ. ศ. 2565</w:t>
      </w:r>
      <w:r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 </w:t>
      </w:r>
      <w:r w:rsidRPr="009514BD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จังหวัดขอเน้นย้ำให้อำเภอเข้าไปตรวจสอบความถูกต้องและบันทึกรายงานข้อมูลตามแบบรายงานต่างๆ ให้เป็นปัจจุบันตามห้วงเวลาในหนังสือที่อ้างถึง</w:t>
      </w:r>
      <w:r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</w:p>
    <w:p w14:paraId="5112BE3A" w14:textId="7AE44DA2" w:rsidR="009514BD" w:rsidRPr="009514BD" w:rsidRDefault="009514BD" w:rsidP="009514BD">
      <w:pPr>
        <w:spacing w:after="120" w:line="240" w:lineRule="auto"/>
        <w:ind w:left="284" w:hanging="851"/>
        <w:rPr>
          <w:rFonts w:ascii="Chulabhorn Likit Text Light๙" w:hAnsi="Chulabhorn Likit Text Light๙" w:cs="Chulabhorn Likit Text Light๙"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E6FD0DB" w14:textId="3E5338ED" w:rsidR="000720DA" w:rsidRDefault="009514BD" w:rsidP="009514BD">
      <w:pPr>
        <w:tabs>
          <w:tab w:val="left" w:pos="1134"/>
          <w:tab w:val="left" w:pos="3188"/>
        </w:tabs>
        <w:ind w:left="-567" w:firstLine="1241"/>
        <w:contextualSpacing/>
        <w:jc w:val="thaiDistribute"/>
        <w:rPr>
          <w:rFonts w:ascii="Chulabhorn Likit Text Light๙" w:hAnsi="Chulabhorn Likit Text Light๙" w:cs="Chulabhorn Likit Text Light๙"/>
          <w:spacing w:val="-10"/>
          <w:szCs w:val="22"/>
        </w:rPr>
      </w:pPr>
      <w:r w:rsidRP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         4.</w:t>
      </w:r>
      <w:r w:rsidR="000720D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20 </w:t>
      </w:r>
      <w:r w:rsidR="000720DA" w:rsidRPr="000720D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แนวทางการดำเนินงานการพัฒนาพื้นที่ต้นแบบการพัฒนาคุณภาพชีวิตตามหลักทฤษฎีใหม่ ประยุกต์สู่ </w:t>
      </w:r>
      <w:r w:rsidR="000720DA" w:rsidRPr="000720DA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“โคก หนอง นา โมเดล”</w:t>
      </w:r>
      <w:r w:rsidR="000720DA"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</w:p>
    <w:p w14:paraId="5718A7FC" w14:textId="35DFAE47" w:rsidR="009514BD" w:rsidRPr="009514BD" w:rsidRDefault="000720DA" w:rsidP="009514BD">
      <w:pPr>
        <w:tabs>
          <w:tab w:val="left" w:pos="1134"/>
          <w:tab w:val="left" w:pos="3188"/>
        </w:tabs>
        <w:ind w:left="-567" w:firstLine="1241"/>
        <w:contextualSpacing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          </w:t>
      </w:r>
      <w:r w:rsidR="009514BD"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ตามที่</w:t>
      </w:r>
      <w:r w:rsidR="009514BD"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หนังสือจังหวัดอุตรดิตถ์ ที่ </w:t>
      </w:r>
      <w:proofErr w:type="spellStart"/>
      <w:r w:rsidR="009514BD" w:rsidRPr="009514BD">
        <w:rPr>
          <w:rFonts w:ascii="Chulabhorn Likit Text Light๙" w:hAnsi="Chulabhorn Likit Text Light๙" w:cs="Chulabhorn Likit Text Light๙" w:hint="cs"/>
          <w:szCs w:val="22"/>
          <w:cs/>
        </w:rPr>
        <w:t>อต</w:t>
      </w:r>
      <w:proofErr w:type="spellEnd"/>
      <w:r w:rsidR="009514BD"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0019.2/ว 1467 ลงวันที่ 24 มีนาคม 2565</w:t>
      </w:r>
      <w:r w:rsidR="009514BD" w:rsidRPr="009514BD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เรื่อง</w:t>
      </w:r>
      <w:r w:rsidR="009514BD"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แนวทางการดำเนินงานการพัฒนาพื้นที่ต้นแบบการพัฒนาคุณภาพชีวิตตามหลักทฤษฎีใหม่ ประยุกต์สู่ </w:t>
      </w:r>
      <w:r w:rsidR="009514BD"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“โคก หนอง นา โมเดล”</w:t>
      </w:r>
      <w:r w:rsidR="009514BD"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="009514BD"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จังหวัดอุตรดิตถ์ ได้สั่งการให้อำเภอจัดทำคำสั่ง</w:t>
      </w:r>
      <w:r w:rsidR="009514BD"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แต่งตั้ง</w:t>
      </w:r>
      <w:r w:rsidR="009514BD"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คณะกรรมการเครือข่าย </w:t>
      </w:r>
      <w:r w:rsidR="009514BD"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โคก หนอง นา </w:t>
      </w:r>
      <w:r w:rsidR="009514BD"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ระดับอำเภอ</w:t>
      </w:r>
      <w:r w:rsidR="009514BD" w:rsidRPr="009514BD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="009514BD" w:rsidRPr="009514BD">
        <w:rPr>
          <w:rFonts w:ascii="Chulabhorn Likit Text Light๙" w:hAnsi="Chulabhorn Likit Text Light๙" w:cs="Chulabhorn Likit Text Light๙" w:hint="cs"/>
          <w:szCs w:val="22"/>
          <w:cs/>
        </w:rPr>
        <w:t>เพื่อเตรียมความพร้อมใน</w:t>
      </w:r>
      <w:r w:rsidR="009514BD"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แต่งตั้ง</w:t>
      </w:r>
      <w:r w:rsidR="009514BD"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คณะกรรมการเครือข่าย </w:t>
      </w:r>
      <w:r w:rsidR="009514BD"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โคก หนอง นา </w:t>
      </w:r>
      <w:r w:rsidR="009514BD"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ระดับจังหวัด</w:t>
      </w:r>
      <w:r w:rsidR="009514BD"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ในลำดับต่อไป</w:t>
      </w:r>
    </w:p>
    <w:p w14:paraId="67F1647B" w14:textId="23485E63" w:rsidR="009514BD" w:rsidRPr="009514BD" w:rsidRDefault="009514BD" w:rsidP="009514BD">
      <w:pPr>
        <w:spacing w:after="120" w:line="240" w:lineRule="auto"/>
        <w:ind w:hanging="567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noProof/>
        </w:rPr>
        <w:drawing>
          <wp:anchor distT="0" distB="0" distL="114300" distR="114300" simplePos="0" relativeHeight="251655680" behindDoc="1" locked="0" layoutInCell="1" allowOverlap="1" wp14:anchorId="24D574E9" wp14:editId="79171A23">
            <wp:simplePos x="0" y="0"/>
            <wp:positionH relativeFrom="column">
              <wp:posOffset>1099428</wp:posOffset>
            </wp:positionH>
            <wp:positionV relativeFrom="paragraph">
              <wp:posOffset>143903</wp:posOffset>
            </wp:positionV>
            <wp:extent cx="3742987" cy="6392396"/>
            <wp:effectExtent l="1333500" t="0" r="130556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8809" cy="640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32A8BF24" w14:textId="77777777" w:rsidR="009514BD" w:rsidRPr="009514BD" w:rsidRDefault="009514BD" w:rsidP="009514BD">
      <w:pPr>
        <w:spacing w:before="240" w:after="0" w:line="240" w:lineRule="auto"/>
        <w:ind w:hanging="567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t>กลุ่มงานสารสนเทศการพัฒนาชุมชน</w:t>
      </w:r>
    </w:p>
    <w:p w14:paraId="0EB9969B" w14:textId="77777777" w:rsidR="009514BD" w:rsidRPr="009514BD" w:rsidRDefault="009514BD" w:rsidP="009514BD">
      <w:pPr>
        <w:spacing w:after="0"/>
        <w:rPr>
          <w:rFonts w:ascii="Chulabhorn Likit Text Light๙" w:hAnsi="Chulabhorn Likit Text Light๙" w:cs="Chulabhorn Likit Text Light๙"/>
          <w:sz w:val="16"/>
          <w:szCs w:val="16"/>
        </w:rPr>
      </w:pP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</w:p>
    <w:p w14:paraId="00D37993" w14:textId="5275FBE4" w:rsidR="009514BD" w:rsidRPr="009514BD" w:rsidRDefault="009514BD" w:rsidP="009514BD">
      <w:pPr>
        <w:spacing w:after="0"/>
        <w:ind w:left="-567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                              4.2</w:t>
      </w:r>
      <w:r w:rsidR="000720DA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1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</w:p>
    <w:p w14:paraId="4BEBB7E5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2CFAAE93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28080F4D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583FC4E7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2171BA25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22FEEA52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28700D34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6DB74D51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2C1E1CEE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1A489DB8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6ED76BB7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594C3D72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5CDE22E4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50ED74EC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40AB5162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075DF9AB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3B3FB92A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16AF41E6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5C7FCC86" w14:textId="5BBA0F64" w:rsidR="009514BD" w:rsidRPr="009514BD" w:rsidRDefault="009514BD" w:rsidP="009514BD">
      <w:pPr>
        <w:spacing w:after="0" w:line="240" w:lineRule="auto"/>
        <w:ind w:left="142" w:hanging="142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.............................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2DD624D2" w14:textId="77777777" w:rsidR="009514BD" w:rsidRPr="009514BD" w:rsidRDefault="009514BD" w:rsidP="009514BD">
      <w:pPr>
        <w:spacing w:after="120" w:line="240" w:lineRule="auto"/>
        <w:ind w:left="284"/>
        <w:rPr>
          <w:rFonts w:ascii="Chulabhorn Likit Text Light๙" w:hAnsi="Chulabhorn Likit Text Light๙" w:cs="Chulabhorn Likit Text Light๙"/>
          <w:sz w:val="18"/>
          <w:szCs w:val="22"/>
        </w:rPr>
        <w:sectPr w:rsidR="009514BD" w:rsidRPr="009514BD" w:rsidSect="00A61E37">
          <w:headerReference w:type="default" r:id="rId42"/>
          <w:pgSz w:w="11906" w:h="16838" w:code="9"/>
          <w:pgMar w:top="426" w:right="1134" w:bottom="284" w:left="1418" w:header="709" w:footer="709" w:gutter="0"/>
          <w:cols w:space="708"/>
          <w:titlePg/>
          <w:docGrid w:linePitch="360"/>
        </w:sectPr>
      </w:pPr>
    </w:p>
    <w:bookmarkEnd w:id="7"/>
    <w:p w14:paraId="0B4F5499" w14:textId="15FD1F30" w:rsidR="009514BD" w:rsidRPr="009514BD" w:rsidRDefault="009514BD" w:rsidP="009514BD">
      <w:pPr>
        <w:spacing w:after="0"/>
        <w:ind w:left="72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lastRenderedPageBreak/>
        <w:t xml:space="preserve">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="000720D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>2565</w:t>
      </w:r>
    </w:p>
    <w:p w14:paraId="7D6D2FEB" w14:textId="77777777" w:rsidR="009514BD" w:rsidRPr="009514BD" w:rsidRDefault="009514BD" w:rsidP="009514BD">
      <w:pPr>
        <w:spacing w:after="0"/>
        <w:ind w:left="72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255" w:type="dxa"/>
        <w:tblLayout w:type="fixed"/>
        <w:tblLook w:val="04A0" w:firstRow="1" w:lastRow="0" w:firstColumn="1" w:lastColumn="0" w:noHBand="0" w:noVBand="1"/>
      </w:tblPr>
      <w:tblGrid>
        <w:gridCol w:w="456"/>
        <w:gridCol w:w="152"/>
        <w:gridCol w:w="2072"/>
        <w:gridCol w:w="14"/>
        <w:gridCol w:w="1123"/>
        <w:gridCol w:w="128"/>
        <w:gridCol w:w="866"/>
        <w:gridCol w:w="151"/>
        <w:gridCol w:w="993"/>
        <w:gridCol w:w="992"/>
        <w:gridCol w:w="1221"/>
        <w:gridCol w:w="996"/>
        <w:gridCol w:w="1091"/>
      </w:tblGrid>
      <w:tr w:rsidR="009514BD" w:rsidRPr="009514BD" w14:paraId="0D1B0D65" w14:textId="77777777" w:rsidTr="00B55B3D">
        <w:trPr>
          <w:trHeight w:val="825"/>
        </w:trPr>
        <w:tc>
          <w:tcPr>
            <w:tcW w:w="6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44F5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F5B2D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รายการ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BFA2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จำนวนครัวเรือนเป้าหมาย ปี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65 </w:t>
            </w:r>
          </w:p>
        </w:tc>
        <w:tc>
          <w:tcPr>
            <w:tcW w:w="213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118FF5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7087D8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208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4847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</w:t>
            </w:r>
          </w:p>
        </w:tc>
      </w:tr>
      <w:tr w:rsidR="009514BD" w:rsidRPr="009514BD" w14:paraId="107524C0" w14:textId="77777777" w:rsidTr="00B55B3D">
        <w:trPr>
          <w:trHeight w:val="1626"/>
        </w:trPr>
        <w:tc>
          <w:tcPr>
            <w:tcW w:w="6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DA3B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20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D2D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F0AAD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976F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7010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506FE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E2718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AE64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0B9D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</w:tr>
      <w:tr w:rsidR="009514BD" w:rsidRPr="009514BD" w14:paraId="7FD53F67" w14:textId="77777777" w:rsidTr="00B55B3D">
        <w:trPr>
          <w:trHeight w:val="293"/>
        </w:trPr>
        <w:tc>
          <w:tcPr>
            <w:tcW w:w="595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987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โครงการ ค่าจัดเก็บข้อมูลความจำเป็นพื้นฐาน (</w:t>
            </w:r>
            <w:proofErr w:type="spellStart"/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จปฐ</w:t>
            </w:r>
            <w:proofErr w:type="spellEnd"/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.)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ด้วยเครื่องมืออิเล็กทรอนิกส์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E85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4D0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4C2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228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9514BD" w:rsidRPr="009514BD" w14:paraId="247AF075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5DD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9C1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ค่าใช้สอย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BA3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790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3D1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41B1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E39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EBD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EC6E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9514BD" w:rsidRPr="009514BD" w14:paraId="17139FA6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90B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CE7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ค่าจัดเก็บข้อมูลความจำเป็นพื้นฐาน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(</w:t>
            </w:r>
            <w:proofErr w:type="spellStart"/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จปฐ</w:t>
            </w:r>
            <w:proofErr w:type="spellEnd"/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.)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526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F2E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8E4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BA6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9514BD" w:rsidRPr="009514BD" w14:paraId="6F652401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51A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911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1.1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อำเภอเมืองอุตรดิตถ์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375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36,514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DFB8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6AE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668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12,280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F74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150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5,894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0DF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3D5308AA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21E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E90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1.2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อำเภอตรอน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3F7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8,757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6980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4E1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5BC3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2,800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236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FEE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1,567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F7F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3B7CD8D0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293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EDF1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1.3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อำเภอท่าปลา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F5C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10,273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2BE9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684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557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AE3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1A0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1,673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428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273070E6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893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D5A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1.4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อำเภอน้ำปาด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687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9,839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A6A6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0D3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BC51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637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9A1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1,619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0D0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0DBD1A3E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EE5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323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1.5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อำเภอฟากท่า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25F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3,841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9712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656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94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93E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E33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591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DC4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118C2CA6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6CB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075E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1.6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อำเภอบ้านโคก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49A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4,431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A2AE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2,350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C5E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F15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AC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73A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681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D6A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23AC182E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9D9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A58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1.7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อำเภอพิชัย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34C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18,722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EFD0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F4D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0805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6,300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8F1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648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2,882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6C3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10E94115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57E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25CA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1.8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อำเภอลับแล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8D4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16,244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916D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BCE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5CCE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5,400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2CD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246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2,594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27C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60266C77" w14:textId="77777777" w:rsidTr="00B55B3D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8E2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71F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1.9 </w:t>
            </w: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อำเภอทองแสนขัน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FDF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7,663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3337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A53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04F8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2,500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727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06E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983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F88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9514BD" w:rsidRPr="009514BD" w14:paraId="756A78C0" w14:textId="77777777" w:rsidTr="00B55B3D">
        <w:trPr>
          <w:trHeight w:val="68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F7E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6D1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รวมเป็นเงิน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234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116,284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75A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59,120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527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7DA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38,680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F76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85B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18,484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4A2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9514B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</w:tbl>
    <w:p w14:paraId="10A75B98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7F719F6C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44FDDDD5" w14:textId="1B0D9F51" w:rsidR="009514BD" w:rsidRPr="009514BD" w:rsidRDefault="009514BD" w:rsidP="009514BD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5A3407EC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1920D6E2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1BE05008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76AF1AA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CC5C76C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3A804AB5" w14:textId="163BA288" w:rsidR="009514BD" w:rsidRPr="009514BD" w:rsidRDefault="000720DA" w:rsidP="000720DA">
      <w:pPr>
        <w:spacing w:after="0"/>
        <w:ind w:left="1440"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4.23 </w:t>
      </w:r>
      <w:r w:rsidR="009514BD"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ผลความก้าวหน้าการจัดเก็บข้อมูลความจำเป็นพื้นฐาน(</w:t>
      </w:r>
      <w:proofErr w:type="spellStart"/>
      <w:r w:rsidR="009514BD"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จปฐ</w:t>
      </w:r>
      <w:proofErr w:type="spellEnd"/>
      <w:r w:rsidR="009514BD"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.)</w:t>
      </w:r>
      <w:r w:rsidR="009514BD"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6BEDEBD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ข้อมูล ณ วันที่ 25 เมษายน 2565  เวลา 09.30 น.</w:t>
      </w:r>
    </w:p>
    <w:p w14:paraId="4373E276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tbl>
      <w:tblPr>
        <w:tblW w:w="8746" w:type="dxa"/>
        <w:tblInd w:w="729" w:type="dxa"/>
        <w:tblLook w:val="04A0" w:firstRow="1" w:lastRow="0" w:firstColumn="1" w:lastColumn="0" w:noHBand="0" w:noVBand="1"/>
      </w:tblPr>
      <w:tblGrid>
        <w:gridCol w:w="655"/>
        <w:gridCol w:w="1688"/>
        <w:gridCol w:w="2219"/>
        <w:gridCol w:w="981"/>
        <w:gridCol w:w="2045"/>
        <w:gridCol w:w="1158"/>
      </w:tblGrid>
      <w:tr w:rsidR="009514BD" w:rsidRPr="009514BD" w14:paraId="2E418094" w14:textId="77777777" w:rsidTr="00B55B3D">
        <w:trPr>
          <w:trHeight w:val="51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8EA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6E1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134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เป้าหมายที่จัดเก็บ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7DAC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ผลการจัดเก็บ</w:t>
            </w:r>
          </w:p>
        </w:tc>
      </w:tr>
      <w:tr w:rsidR="009514BD" w:rsidRPr="009514BD" w14:paraId="598F557B" w14:textId="77777777" w:rsidTr="00B55B3D">
        <w:trPr>
          <w:trHeight w:val="510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77A6" w14:textId="77777777" w:rsidR="009514BD" w:rsidRPr="009514BD" w:rsidRDefault="009514BD" w:rsidP="009514B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0D287" w14:textId="77777777" w:rsidR="009514BD" w:rsidRPr="009514BD" w:rsidRDefault="009514BD" w:rsidP="009514B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59D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จำนวนครัวเรือน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3E7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2FA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จำนวนครัวเรือน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A86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ร้อยละ</w:t>
            </w:r>
          </w:p>
        </w:tc>
      </w:tr>
      <w:tr w:rsidR="009514BD" w:rsidRPr="009514BD" w14:paraId="2D9AD67F" w14:textId="77777777" w:rsidTr="00B55B3D">
        <w:trPr>
          <w:trHeight w:val="42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417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A1F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เมืองอุตรดิตถ์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724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36514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BBD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28F5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35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1087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98.57</w:t>
            </w:r>
          </w:p>
        </w:tc>
      </w:tr>
      <w:tr w:rsidR="009514BD" w:rsidRPr="009514BD" w14:paraId="3EFA58F4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9C9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B14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ตรอน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1D1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8757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925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A432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8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437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4FBBD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96.35%</w:t>
            </w:r>
          </w:p>
        </w:tc>
      </w:tr>
      <w:tr w:rsidR="009514BD" w:rsidRPr="009514BD" w14:paraId="0EA13786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539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D41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ท่าปลา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5E3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10273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E7A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C7B0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10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201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C727E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99.30</w:t>
            </w:r>
          </w:p>
        </w:tc>
      </w:tr>
      <w:tr w:rsidR="009514BD" w:rsidRPr="009514BD" w14:paraId="450FA737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CAF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99C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น้ำปาด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53E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9839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E07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38BB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483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C2F4F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96.38</w:t>
            </w:r>
          </w:p>
        </w:tc>
      </w:tr>
      <w:tr w:rsidR="009514BD" w:rsidRPr="009514BD" w14:paraId="72061945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C7B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9B8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ฟากท่า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70A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770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48DE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3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844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85A1E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100.08</w:t>
            </w:r>
          </w:p>
        </w:tc>
      </w:tr>
      <w:tr w:rsidR="009514BD" w:rsidRPr="009514BD" w14:paraId="7A4E184A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6D3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C30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บ้านโคก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E0B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337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CFDD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3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774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0529D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85.17</w:t>
            </w:r>
          </w:p>
        </w:tc>
      </w:tr>
      <w:tr w:rsidR="009514BD" w:rsidRPr="009514BD" w14:paraId="19783C8F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C51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020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พิชัย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1F6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18722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9FD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F610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17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794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5A06D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95.04</w:t>
            </w:r>
          </w:p>
        </w:tc>
      </w:tr>
      <w:tr w:rsidR="009514BD" w:rsidRPr="009514BD" w14:paraId="55E9C8C9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EDF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5F5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ลับแล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55B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16244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382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E344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15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282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0A369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94.08</w:t>
            </w:r>
          </w:p>
        </w:tc>
      </w:tr>
      <w:tr w:rsidR="009514BD" w:rsidRPr="009514BD" w14:paraId="7AF1EE61" w14:textId="77777777" w:rsidTr="00B55B3D">
        <w:trPr>
          <w:trHeight w:val="51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B87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60D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ทองแสนขัน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912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7663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EFC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278B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7</w:t>
            </w:r>
            <w:r w:rsidRPr="009514BD">
              <w:rPr>
                <w:rFonts w:ascii="TH Sarabun New" w:hAnsi="TH Sarabun New" w:cs="TH Sarabun New" w:hint="cs"/>
                <w:color w:val="000000"/>
                <w:sz w:val="30"/>
                <w:szCs w:val="30"/>
                <w:cs/>
              </w:rPr>
              <w:t>,</w:t>
            </w: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386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C434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96.39</w:t>
            </w:r>
          </w:p>
        </w:tc>
      </w:tr>
      <w:tr w:rsidR="009514BD" w:rsidRPr="009514BD" w14:paraId="43BDE684" w14:textId="77777777" w:rsidTr="00B55B3D">
        <w:trPr>
          <w:trHeight w:val="510"/>
        </w:trPr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30A3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512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116284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F9B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07E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11</w:t>
            </w: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}</w:t>
            </w:r>
            <w:r w:rsidRPr="009514B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2194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C64A" w14:textId="77777777" w:rsidR="009514BD" w:rsidRPr="009514BD" w:rsidRDefault="009514BD" w:rsidP="009514BD">
            <w:pPr>
              <w:jc w:val="center"/>
              <w:rPr>
                <w:rFonts w:ascii="TH Sarabun New" w:hAnsi="TH Sarabun New" w:cs="TH Sarabun New"/>
                <w:color w:val="000000"/>
                <w:sz w:val="30"/>
                <w:szCs w:val="30"/>
              </w:rPr>
            </w:pPr>
            <w:r w:rsidRPr="009514BD">
              <w:rPr>
                <w:rFonts w:ascii="TH Sarabun New" w:hAnsi="TH Sarabun New" w:cs="TH Sarabun New"/>
                <w:color w:val="000000"/>
                <w:sz w:val="30"/>
                <w:szCs w:val="30"/>
              </w:rPr>
              <w:t>96.48</w:t>
            </w:r>
          </w:p>
        </w:tc>
      </w:tr>
    </w:tbl>
    <w:p w14:paraId="6741236D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48F905C2" w14:textId="4116DA0E" w:rsidR="009514BD" w:rsidRPr="009514BD" w:rsidRDefault="009514BD" w:rsidP="009514BD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</w:t>
      </w:r>
      <w:r w:rsid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145EB24E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FEB111D" w14:textId="3D3EC539" w:rsidR="009514BD" w:rsidRPr="009514BD" w:rsidRDefault="000720DA" w:rsidP="009514BD">
      <w:pPr>
        <w:spacing w:after="0"/>
        <w:ind w:left="72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</w:t>
      </w:r>
      <w:r w:rsidR="009514BD"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9514BD"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4</w:t>
      </w:r>
      <w:r w:rsidR="009514BD"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="009514BD"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9514BD"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ประกวดสารสนเทศตำบลต้นแบบเพื่อการพัฒนาคุณภาพชีวิต  ประจำปี 2565  </w:t>
      </w:r>
    </w:p>
    <w:p w14:paraId="47FC308B" w14:textId="77777777" w:rsidR="009514BD" w:rsidRPr="009514BD" w:rsidRDefault="009514BD" w:rsidP="009514BD">
      <w:pPr>
        <w:spacing w:after="0"/>
        <w:ind w:left="426" w:firstLine="720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กรมการพัฒนาชุมชนกำหนด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ประกวดสารสนเทศตำบลต้นแบบเพื่อการพัฒนาคุณภาพชีวิต  ประจำปี 2565  ระหว่างวันที่ 1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–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15 กรกฎาคม 2565  เป้าหมายการประกวดได้แก่ตำบลบ้านเสี้ยว อำเภอฟากท่า จังหวัดอุตรดิตถ์ </w:t>
      </w:r>
    </w:p>
    <w:p w14:paraId="30DF2860" w14:textId="3DBB6533" w:rsidR="009514BD" w:rsidRPr="009514BD" w:rsidRDefault="0082380A" w:rsidP="009514BD">
      <w:pPr>
        <w:spacing w:after="0"/>
        <w:ind w:left="426" w:firstLine="294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</w:t>
      </w:r>
      <w:r w:rsidR="009514BD" w:rsidRPr="009514BD">
        <w:rPr>
          <w:rFonts w:ascii="Chulabhorn Likit Text Light๙" w:hAnsi="Chulabhorn Likit Text Light๙" w:cs="Chulabhorn Likit Text Light๙" w:hint="cs"/>
          <w:szCs w:val="22"/>
          <w:cs/>
        </w:rPr>
        <w:t>ขอให้อำเภอร่วมกลุ่มงานสารสนเทศการพัฒนาชุมชน ดำเนินการเตรียมพื้นที่และข้อมูลเพื่อรองรับการประกวดตามกำหนด</w:t>
      </w:r>
    </w:p>
    <w:p w14:paraId="7C1CC995" w14:textId="257D2076" w:rsidR="009514BD" w:rsidRPr="009514BD" w:rsidRDefault="009514BD" w:rsidP="009514BD">
      <w:pPr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</w:t>
      </w:r>
      <w:r w:rsid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76E49BE" w14:textId="77777777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 w:val="11"/>
          <w:szCs w:val="11"/>
        </w:rPr>
      </w:pPr>
    </w:p>
    <w:p w14:paraId="5D0FFE86" w14:textId="036F837E" w:rsidR="009514BD" w:rsidRPr="009514BD" w:rsidRDefault="009514BD" w:rsidP="009514BD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</w:t>
      </w:r>
      <w:r w:rsidR="000720D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="000720D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5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การพัฒนาองค์ความรู้และการประกวดองค์ความรู้ดีเด่น  ประจำปีงบประมาณ พ.ศ. 2565  (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>Km Challenge 2022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) </w:t>
      </w:r>
    </w:p>
    <w:p w14:paraId="49A4484D" w14:textId="59262F11" w:rsidR="009514BD" w:rsidRPr="009514BD" w:rsidRDefault="009514BD" w:rsidP="009514BD">
      <w:pPr>
        <w:spacing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กรมการพัฒนาชุมชนกำหนด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ประกวดการพัฒนาองค์ความรู้และการประกวดองค์ความรู้ดีเด่น  ประจำปีงบประมาณ พ.ศ. 2565  (</w:t>
      </w:r>
      <w:r w:rsidRPr="009514BD">
        <w:rPr>
          <w:rFonts w:ascii="Chulabhorn Likit Text Light๙" w:hAnsi="Chulabhorn Likit Text Light๙" w:cs="Chulabhorn Likit Text Light๙"/>
          <w:szCs w:val="22"/>
        </w:rPr>
        <w:t>Km Challenge  2022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) ประเภทสำนักงานพัฒนาชุมชนแห่งการเรียนรู้ ระดับเขตตรวจราชการ</w:t>
      </w:r>
      <w:r w:rsidRPr="009514BD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</w:t>
      </w:r>
      <w:r w:rsidRPr="009514BD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lastRenderedPageBreak/>
        <w:t xml:space="preserve">ในส่วนของจังหวัดอุตรดิตถ์กำหนดการประกวดในวันที่ 8 กรกฎาคม 2565 </w:t>
      </w:r>
      <w:r w:rsidRPr="009514BD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</w:t>
      </w:r>
      <w:r w:rsidRPr="009514BD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เวลา 08.30 </w:t>
      </w:r>
      <w:r w:rsidRPr="009514BD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–</w:t>
      </w:r>
      <w:r w:rsidRPr="009514BD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12.00 น.   ผ่านระบบ</w:t>
      </w:r>
      <w:r w:rsidRPr="009514BD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Online </w:t>
      </w:r>
      <w:r w:rsidRPr="009514BD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>ตามหนังสือจังหวัดอุตรดิตถ์ ที่อต.0019.3/ว1905 ลงวันที่ 22 เมษายน 2565 แจ้งให้สำนักงานพัฒนาชุมชนอำเภอ เข้าร่วมการประกวด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Km Challenge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ระดับหน่วยงานประเภทสุดยอดสำนักงานพัฒนาชุมชนแห่งการเรียนรู้ โดยส่งใบสมัครและเอกสารีผลงาน</w:t>
      </w:r>
      <w:r w:rsidRPr="009514BD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</w:rPr>
        <w:t>Km Challenge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ระดับหน่วยงาน ฯ ภายในวันที่ 1 มิถุนายน 2565 </w:t>
      </w:r>
    </w:p>
    <w:p w14:paraId="3E7681D9" w14:textId="77777777" w:rsidR="009514BD" w:rsidRPr="009514BD" w:rsidRDefault="009514BD" w:rsidP="009514BD">
      <w:pPr>
        <w:spacing w:after="0"/>
        <w:ind w:firstLine="720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ขอให้สำนักงานพัฒนาชุมชนอำเภอทุกอำเภอจัดส่งผลงานตามกำหนดเพื่อจังหวัดจะได้ดำเนินการคัดเลือกสุดยอดสำนักงานพัฒนาชุมชนแห่งการเรียนรู้</w:t>
      </w:r>
      <w:r w:rsidRPr="009514BD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ระดับจังหวัดต่อไป</w:t>
      </w:r>
    </w:p>
    <w:p w14:paraId="63602D6F" w14:textId="021131CD" w:rsidR="009514BD" w:rsidRPr="009514BD" w:rsidRDefault="009514BD" w:rsidP="009514BD">
      <w:pPr>
        <w:spacing w:after="0" w:line="240" w:lineRule="auto"/>
        <w:ind w:left="284" w:hanging="42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BBBDFBA" w14:textId="77777777" w:rsidR="009514BD" w:rsidRPr="009514BD" w:rsidRDefault="009514BD" w:rsidP="009514BD">
      <w:pPr>
        <w:spacing w:after="0"/>
        <w:ind w:firstLine="720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</w:pPr>
    </w:p>
    <w:p w14:paraId="7182CBB1" w14:textId="6774161F" w:rsidR="009514BD" w:rsidRPr="009514BD" w:rsidRDefault="009514BD" w:rsidP="009514BD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="000720DA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6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ผลความก้าวหน้าการขับเคลื่อน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Big Data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กรมการพัฒนาชุมชน และแพลตฟอร์มบริการดิจิทัล </w:t>
      </w:r>
    </w:p>
    <w:p w14:paraId="41CD3F82" w14:textId="77777777" w:rsidR="009514BD" w:rsidRPr="009514BD" w:rsidRDefault="009514BD" w:rsidP="009514BD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จำนวนผู้ใช้แพลตฟอร์ม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Click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ชุมชน จังหวัดอุตรดิตถ์</w:t>
      </w:r>
    </w:p>
    <w:p w14:paraId="7A0A41F4" w14:textId="77777777" w:rsidR="009514BD" w:rsidRPr="009514BD" w:rsidRDefault="009514BD" w:rsidP="009514BD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(ดาวน์โหลดติดตั้งในอุปกรณ์พกพา การใช้งานบนเว็บลิงค์หรือเข้าใช้งานผ่านคอมพิวเตอร์)</w:t>
      </w:r>
    </w:p>
    <w:p w14:paraId="769124C6" w14:textId="77777777" w:rsidR="009514BD" w:rsidRPr="009514BD" w:rsidRDefault="009514BD" w:rsidP="009514BD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218" w:type="dxa"/>
        <w:jc w:val="center"/>
        <w:tblLook w:val="04A0" w:firstRow="1" w:lastRow="0" w:firstColumn="1" w:lastColumn="0" w:noHBand="0" w:noVBand="1"/>
      </w:tblPr>
      <w:tblGrid>
        <w:gridCol w:w="1271"/>
        <w:gridCol w:w="1228"/>
        <w:gridCol w:w="1257"/>
        <w:gridCol w:w="1048"/>
        <w:gridCol w:w="708"/>
        <w:gridCol w:w="851"/>
        <w:gridCol w:w="756"/>
        <w:gridCol w:w="843"/>
        <w:gridCol w:w="822"/>
        <w:gridCol w:w="1434"/>
      </w:tblGrid>
      <w:tr w:rsidR="009514BD" w:rsidRPr="009514BD" w14:paraId="29259FA5" w14:textId="77777777" w:rsidTr="00B55B3D">
        <w:trPr>
          <w:trHeight w:val="435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B8F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B68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เป้าหมาย</w:t>
            </w: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br/>
            </w: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 xml:space="preserve">รอบการประเมินที่ </w:t>
            </w: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59ABF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เป้าหมาย   รอบการประเมินที่ 2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25E2B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เป้าหมายรอบ 1+2</w:t>
            </w:r>
          </w:p>
        </w:tc>
        <w:tc>
          <w:tcPr>
            <w:tcW w:w="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653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ผลการดำเนินงาน</w:t>
            </w: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 (</w:t>
            </w: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ยอดสะสม)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8CD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คงเหลือ</w:t>
            </w:r>
          </w:p>
        </w:tc>
      </w:tr>
      <w:tr w:rsidR="009514BD" w:rsidRPr="009514BD" w14:paraId="2D91DCC9" w14:textId="77777777" w:rsidTr="00B55B3D">
        <w:trPr>
          <w:trHeight w:val="435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55B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7CA2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28D7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CAA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D8C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ม.ค.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837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ก.พ.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7F9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cs/>
              </w:rPr>
              <w:t>มี.ค.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8EE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เม.ย.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978708" w14:textId="77777777" w:rsidR="009514BD" w:rsidRPr="009514BD" w:rsidRDefault="009514BD" w:rsidP="009514BD">
            <w:pPr>
              <w:spacing w:before="240"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cs/>
              </w:rPr>
              <w:t>พ.ค.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445A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</w:tr>
      <w:tr w:rsidR="009514BD" w:rsidRPr="009514BD" w14:paraId="5835433A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C3E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เมือง</w:t>
            </w: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ฯ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D67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A9B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627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BAC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1,255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5FE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AF9A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97DC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810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9C8DC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1,320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B762A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1,320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105B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65</w:t>
            </w:r>
          </w:p>
        </w:tc>
      </w:tr>
      <w:tr w:rsidR="009514BD" w:rsidRPr="009514BD" w14:paraId="549FD79F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EAA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ตรอน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CA3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570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54D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EB17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C9C4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3A13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290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3A487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360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B764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380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66F12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79</w:t>
            </w:r>
          </w:p>
        </w:tc>
      </w:tr>
      <w:tr w:rsidR="009514BD" w:rsidRPr="009514BD" w14:paraId="1B4C357A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DB4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BD6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178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637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177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D62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191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646A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2746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260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49081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88A2A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323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95D4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ขาด 32</w:t>
            </w:r>
          </w:p>
        </w:tc>
      </w:tr>
      <w:tr w:rsidR="009514BD" w:rsidRPr="009514BD" w14:paraId="3B2F8312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444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A2D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421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169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1FD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262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3083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C79D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3AA73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EE48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480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103E6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142</w:t>
            </w:r>
          </w:p>
        </w:tc>
      </w:tr>
      <w:tr w:rsidR="009514BD" w:rsidRPr="009514BD" w14:paraId="037FC9E3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0E6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362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1FA6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66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FBB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A89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414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0158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4AC9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D53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215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654C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83</w:t>
            </w:r>
          </w:p>
        </w:tc>
      </w:tr>
      <w:tr w:rsidR="009514BD" w:rsidRPr="009514BD" w14:paraId="7FA4256A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C28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DF2D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B94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76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BDE3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152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FD8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FED0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3D51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F1867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8084D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245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3467E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93</w:t>
            </w:r>
          </w:p>
        </w:tc>
      </w:tr>
      <w:tr w:rsidR="009514BD" w:rsidRPr="009514BD" w14:paraId="59BC5498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44F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F86B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E80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29F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644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C4F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4EAA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BC7B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483AA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595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BE774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szCs w:val="22"/>
              </w:rPr>
              <w:t>725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06B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81</w:t>
            </w:r>
          </w:p>
        </w:tc>
      </w:tr>
      <w:tr w:rsidR="009514BD" w:rsidRPr="009514BD" w14:paraId="4BA6FE77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301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0F1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869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279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BAB4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559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442F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B323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2D7E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0448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440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4F8E7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szCs w:val="22"/>
              </w:rPr>
              <w:t>560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78F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เกินเป้า 1</w:t>
            </w:r>
          </w:p>
        </w:tc>
      </w:tr>
      <w:tr w:rsidR="009514BD" w:rsidRPr="009514BD" w14:paraId="0EB29E1B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E76E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szCs w:val="22"/>
                <w:cs/>
              </w:rPr>
              <w:t>ทองแสนขัน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5CC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szCs w:val="22"/>
              </w:rPr>
              <w:t>132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F9E8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132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100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833C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7DB3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szCs w:val="22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FAE4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szCs w:val="22"/>
              </w:rPr>
              <w:t> 200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BE5E0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200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B58B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Cs w:val="22"/>
                <w:cs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273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74FF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szCs w:val="22"/>
                <w:cs/>
              </w:rPr>
              <w:t>เกินเป้า 9</w:t>
            </w:r>
          </w:p>
        </w:tc>
      </w:tr>
      <w:tr w:rsidR="009514BD" w:rsidRPr="009514BD" w14:paraId="3084FC2E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2535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proofErr w:type="spellStart"/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สพ</w:t>
            </w:r>
            <w:proofErr w:type="spellEnd"/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  <w:cs/>
              </w:rPr>
              <w:t>จ.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535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14E60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8DB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B0D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22E3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226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13BD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328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9191E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D79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color w:val="000000"/>
                <w:szCs w:val="22"/>
                <w:cs/>
              </w:rPr>
              <w:t>328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623F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color w:val="000000"/>
                <w:szCs w:val="22"/>
              </w:rPr>
              <w:t> </w:t>
            </w:r>
          </w:p>
        </w:tc>
      </w:tr>
      <w:tr w:rsidR="009514BD" w:rsidRPr="009514BD" w14:paraId="75A49813" w14:textId="77777777" w:rsidTr="00B55B3D">
        <w:trPr>
          <w:trHeight w:val="4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3CC3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ECB1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2,002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12D9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1,998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F2CA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EEB2" w14:textId="77777777" w:rsidR="009514BD" w:rsidRPr="009514BD" w:rsidRDefault="009514BD" w:rsidP="009514BD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0F28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2,050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7255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 xml:space="preserve">3,194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0A02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  <w:u w:val="single"/>
              </w:rPr>
            </w:pPr>
            <w:r w:rsidRPr="009514BD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0000"/>
                <w:szCs w:val="22"/>
                <w:u w:val="single"/>
                <w:cs/>
              </w:rPr>
              <w:t>4,323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7D47A" w14:textId="77777777" w:rsidR="009514BD" w:rsidRPr="009514BD" w:rsidRDefault="009514BD" w:rsidP="009514BD">
            <w:pPr>
              <w:spacing w:after="0" w:line="240" w:lineRule="auto"/>
              <w:jc w:val="right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  <w:r w:rsidRPr="009514BD"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  <w:t>5,051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3FF0" w14:textId="77777777" w:rsidR="009514BD" w:rsidRPr="009514BD" w:rsidRDefault="009514BD" w:rsidP="009514BD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color w:val="000000"/>
                <w:szCs w:val="22"/>
              </w:rPr>
            </w:pPr>
          </w:p>
        </w:tc>
      </w:tr>
    </w:tbl>
    <w:p w14:paraId="466B1274" w14:textId="77777777" w:rsidR="009514BD" w:rsidRPr="009514BD" w:rsidRDefault="009514BD" w:rsidP="009514BD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AFC83B" w14:textId="6D8C9961" w:rsidR="009514BD" w:rsidRPr="009514BD" w:rsidRDefault="009514BD" w:rsidP="009514BD">
      <w:pPr>
        <w:spacing w:after="0" w:line="240" w:lineRule="auto"/>
        <w:ind w:left="284" w:hanging="42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</w:t>
      </w:r>
      <w:r w:rsid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36A13BFA" w14:textId="633E6DE1" w:rsidR="009514BD" w:rsidRPr="009514BD" w:rsidRDefault="009514BD" w:rsidP="009514BD">
      <w:pPr>
        <w:spacing w:before="240" w:after="0" w:line="240" w:lineRule="atLeast"/>
        <w:ind w:left="72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4.2</w:t>
      </w:r>
      <w:r w:rsidR="000720DA">
        <w:rPr>
          <w:rFonts w:ascii="Chulabhorn Likit Text Light๙" w:hAnsi="Chulabhorn Likit Text Light๙" w:cs="Chulabhorn Likit Text Light๙"/>
          <w:b/>
          <w:bCs/>
          <w:szCs w:val="22"/>
        </w:rPr>
        <w:t>7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การดำเนินงานกองทุนแม่ของแผ่นดิน </w:t>
      </w:r>
    </w:p>
    <w:p w14:paraId="6286B6AB" w14:textId="77777777" w:rsidR="009514BD" w:rsidRPr="009514BD" w:rsidRDefault="009514BD" w:rsidP="009514BD">
      <w:pPr>
        <w:spacing w:after="0" w:line="240" w:lineRule="atLeast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4.7.1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การประกวดกองทุนแม่ของแผ่นดินดีเด่น ระดับกรมการพัฒนาชุมชน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</w:p>
    <w:p w14:paraId="651A9795" w14:textId="77777777" w:rsidR="009514BD" w:rsidRPr="009514BD" w:rsidRDefault="009514BD" w:rsidP="009514BD">
      <w:pPr>
        <w:spacing w:after="0" w:line="240" w:lineRule="atLeast"/>
        <w:ind w:firstLine="1440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 w:hint="cs"/>
          <w:spacing w:val="-16"/>
          <w:szCs w:val="22"/>
          <w:cs/>
        </w:rPr>
        <w:t xml:space="preserve">ด้วยกรมการพัฒนาชุมชน กำหนดดำเนินการประกวดกองทุนแม่ของแผ่นดินดีเด่น ระดับกรมการพัฒนาชุมชน   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เขตตรวจที่ 17 ภาคเหนือตอนล่าง 1 จังหวัดอุตรดิตถ์ ได้แก่ หมู่บ้านกองทุนแม่ของแผ่นดินบ้านหัวทุ่ง หมู่ที่ 3 ตำบลบ้านเสี้ยว อำเภอฟากท่า จังหวัดอุตรดิตถ์ ในวันที่ 8 กรกฎาคม 2565 (ภาคเช้า) ผ่านระบบออนไลน์</w:t>
      </w:r>
    </w:p>
    <w:p w14:paraId="48362AAF" w14:textId="77777777" w:rsidR="009514BD" w:rsidRPr="009514BD" w:rsidRDefault="009514BD" w:rsidP="009514BD">
      <w:pPr>
        <w:spacing w:before="120" w:after="0" w:line="240" w:lineRule="atLeast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4.7.2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การดำเนินกิจกรรมเฉลิมพระเกียรติ สมเด็จพระนางเจ้าสิริกิติ์ พระบรมราชินีนาถ พระบรมราชชนนี พันปีหลวง เนื่องในโอกาสมหามงคลเฉลิมพระเกียรติพระชนมพรรษา 90 พรรษา  12 สิงหาคม 2565</w:t>
      </w:r>
    </w:p>
    <w:p w14:paraId="61106991" w14:textId="77777777" w:rsidR="009514BD" w:rsidRPr="009514BD" w:rsidRDefault="009514BD" w:rsidP="009514BD">
      <w:pPr>
        <w:tabs>
          <w:tab w:val="left" w:pos="1134"/>
        </w:tabs>
        <w:spacing w:after="0" w:line="240" w:lineRule="atLeast"/>
        <w:rPr>
          <w:rFonts w:ascii="Chulabhorn Likit Text Light๙" w:hAnsi="Chulabhorn Likit Text Light๙" w:cs="Chulabhorn Likit Text Light๙"/>
          <w:b/>
          <w:bCs/>
          <w:spacing w:val="-16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pacing w:val="-16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b/>
          <w:bCs/>
          <w:spacing w:val="-16"/>
          <w:szCs w:val="22"/>
          <w:cs/>
        </w:rPr>
        <w:t>1</w:t>
      </w:r>
      <w:r w:rsidRPr="009514BD">
        <w:rPr>
          <w:rFonts w:ascii="Chulabhorn Likit Text Light๙" w:hAnsi="Chulabhorn Likit Text Light๙" w:cs="Chulabhorn Likit Text Light๙"/>
          <w:b/>
          <w:bCs/>
          <w:spacing w:val="-16"/>
          <w:szCs w:val="22"/>
        </w:rPr>
        <w:t>)</w:t>
      </w:r>
      <w:r w:rsidRPr="009514BD">
        <w:rPr>
          <w:rFonts w:ascii="Chulabhorn Likit Text Light๙" w:hAnsi="Chulabhorn Likit Text Light๙" w:cs="Chulabhorn Likit Text Light๙"/>
          <w:b/>
          <w:bCs/>
          <w:spacing w:val="-16"/>
          <w:szCs w:val="22"/>
          <w:cs/>
        </w:rPr>
        <w:t xml:space="preserve"> การดำเนินงานโครงการบริจาคโลหิต “90 พรรษา 90 ล้านซีซี</w:t>
      </w:r>
      <w:r w:rsidRPr="009514BD">
        <w:rPr>
          <w:rFonts w:ascii="Chulabhorn Likit Text Light๙" w:hAnsi="Chulabhorn Likit Text Light๙" w:cs="Chulabhorn Likit Text Light๙" w:hint="cs"/>
          <w:b/>
          <w:bCs/>
          <w:spacing w:val="-1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pacing w:val="-16"/>
          <w:szCs w:val="22"/>
          <w:cs/>
        </w:rPr>
        <w:t>ถวายราชสดุดีสมเด็จ พระบรมราชชนนีพันปีหลวง</w:t>
      </w:r>
      <w:r w:rsidRPr="009514BD">
        <w:rPr>
          <w:rFonts w:ascii="Chulabhorn Likit Text Light๙" w:hAnsi="Chulabhorn Likit Text Light๙" w:cs="Chulabhorn Likit Text Light๙" w:hint="cs"/>
          <w:b/>
          <w:bCs/>
          <w:spacing w:val="-16"/>
          <w:szCs w:val="22"/>
          <w:cs/>
        </w:rPr>
        <w:t>”</w:t>
      </w:r>
    </w:p>
    <w:p w14:paraId="4DAED264" w14:textId="6B8D7D0C" w:rsidR="009514BD" w:rsidRPr="009514BD" w:rsidRDefault="009514BD" w:rsidP="009514BD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ด้วย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กระทรวงมหาดไทย ขอให้กรมการพัฒนาชุมชน ประชาสัมพันธ์เชิญชวนให้สมาชิก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เครือข่ายกองทุนแม่ของแผ่นดิน ร่วมบริจาคโลหิตตามโครงการบริจาคโลหิต “90 พรรษา 90 ล้านซีซี ถวายราชสดุดี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lastRenderedPageBreak/>
        <w:t>สมเด็จพระบรมราชชนนีพันปีหลวง”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bookmarkStart w:id="16" w:name="_Hlk78477039"/>
      <w:r w:rsidRPr="009514BD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เพื่อ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แสดงถึงความจงรักภักดี สำนึกในพระมหากรุณาธิคุณ และ</w:t>
      </w:r>
      <w:r w:rsidRPr="009514BD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เป็นการ</w:t>
      </w:r>
      <w:r w:rsidRPr="009514BD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>เฉลิมพระเกียรติสมเด็จพระนางเจ้าสิริกิติ์ พระบรมราชินีนาถ พระบรมราชชนนีพันปีหลวง เนื่องในโอกาส</w:t>
      </w:r>
      <w:r w:rsidRPr="009514BD">
        <w:rPr>
          <w:rFonts w:ascii="Chulabhorn Likit Text Light๙" w:hAnsi="Chulabhorn Likit Text Light๙" w:cs="Chulabhorn Likit Text Light๙" w:hint="cs"/>
          <w:color w:val="000000"/>
          <w:szCs w:val="22"/>
          <w:cs/>
          <w:lang w:eastAsia="zh-CN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>มหามงคลเฉลิมพระชนมพรรษา 90 พรรษา 12 สิงหาคม 2565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bookmarkEnd w:id="16"/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ระหว่างเดือนเมษายน  - ธันวาคม </w:t>
      </w:r>
      <w:r w:rsidRPr="009514BD">
        <w:rPr>
          <w:rFonts w:ascii="Chulabhorn Likit Text Light๙" w:hAnsi="Chulabhorn Likit Text Light๙" w:cs="Chulabhorn Likit Text Light๙"/>
          <w:szCs w:val="22"/>
        </w:rPr>
        <w:t>2565</w:t>
      </w:r>
    </w:p>
    <w:p w14:paraId="46CA23B0" w14:textId="4E3657A0" w:rsidR="009514BD" w:rsidRPr="009514BD" w:rsidRDefault="009514BD" w:rsidP="009514BD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ในการนี้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ขอให้สำนักงานพัฒนาชุมชนอำเภอร่วมกับเครือข่ายกองทุนแม่ของแผ่นดินอำเภอ </w:t>
      </w:r>
      <w:r w:rsidRPr="009514BD">
        <w:rPr>
          <w:rFonts w:ascii="Chulabhorn Likit Text Light๙" w:hAnsi="Chulabhorn Likit Text Light๙" w:cs="Chulabhorn Likit Text Light๙"/>
          <w:spacing w:val="-12"/>
          <w:szCs w:val="22"/>
          <w:cs/>
        </w:rPr>
        <w:t>ดำเนินการประชาสัมพันธ์เชิญชวน ข้าราชการ เจ้าหน้าที่ บุคลากร สมาชิกเครือข่ายกองทุนแม่ของแผ่นดินอำเภ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อและประชาชนทั่วไป ร่วมบริจาคโลหิตเป็นรายบุคคลหรือนัดหมายบริจาคโลหิตเป็นหมู่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โ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ดยแจ้งความประสงค์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บริจาคโลหิตในโครงการบริจาคโลหิต “90 พรรษา 90 ล้านซีซี  ถวายราชสดุดี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สมเด็จพระบรมราชชนนีพันปีหลวง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</w:rPr>
        <w:t>”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แก่เจ้าหน้าที่โรงพยาบาล/จุดรับบริจาคโลหิตที่อยู่ใกล้เคียง  ทั้งนี้ </w:t>
      </w:r>
      <w:r w:rsidRPr="009514BD">
        <w:rPr>
          <w:rFonts w:ascii="Chulabhorn Likit Text Light๙" w:hAnsi="Chulabhorn Likit Text Light๙" w:cs="Chulabhorn Likit Text Light๙"/>
          <w:szCs w:val="22"/>
          <w:u w:val="single"/>
          <w:cs/>
        </w:rPr>
        <w:t>การแต่งกาย สวมเสื้อสีฟ้าหรือชุดสุภาพร่วมกิจกรรมฯ</w:t>
      </w:r>
      <w:r w:rsidRPr="009514BD"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โดยส่งแผนการดำเนินงานฯ ให้จังหวัดทราบและ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รายงานผลการบริจาคโลหิต ตามแบบรายงานฯ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ให้จังหวัดทราบทุกวันที่ 15 ของเดือน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ตั้งแต่ เดือนพฤษภาคม  - ธันวาคม 2565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อำเภอที่ได้แจ้งแผนกำหนดการบริจาคโลหิต มีดังนี้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วันที่ 10 มิถุนายน 2565  อำเภอพิชัย และ  วันที่ 23 มิถุนายน 2565  อำเภอฟากท่า</w:t>
      </w:r>
    </w:p>
    <w:p w14:paraId="53C7FD37" w14:textId="77777777" w:rsidR="009514BD" w:rsidRPr="009514BD" w:rsidRDefault="009514BD" w:rsidP="009514BD">
      <w:pPr>
        <w:spacing w:before="120" w:after="0" w:line="240" w:lineRule="atLeast"/>
        <w:ind w:firstLine="720"/>
        <w:rPr>
          <w:rFonts w:ascii="Chulabhorn Likit Text Light๙" w:hAnsi="Chulabhorn Likit Text Light๙" w:cs="Chulabhorn Likit Text Light๙"/>
          <w:b/>
          <w:bCs/>
          <w:color w:val="000000"/>
          <w:spacing w:val="-6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Pr="009514BD"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  <w:t>)</w:t>
      </w:r>
      <w:r w:rsidRPr="009514BD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>การดำเนินงานโครงการ “</w:t>
      </w:r>
      <w:r w:rsidRPr="009514BD"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  <w:t xml:space="preserve">90 </w:t>
      </w:r>
      <w:r w:rsidRPr="009514BD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พรรษา 999 สมทบทุนศรัทธา ทุนปัญญา กองทุนแม่ของแผ่นดิน ทุนตั้งต้นแห่งความดีงาม” </w:t>
      </w:r>
    </w:p>
    <w:p w14:paraId="3A49FE7F" w14:textId="77777777" w:rsidR="009514BD" w:rsidRPr="009514BD" w:rsidRDefault="009514BD" w:rsidP="009514BD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ด้วยกรมการพัฒนาชุมชน ได้จัดทำโครงการ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“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 xml:space="preserve">90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พรรษา 999 สมทบทุนศรัทธา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ทุนปัญญา กองทุนแม่ของแผ่นดิน ทุนตั้งต้นแห่งความดีงาม” </w:t>
      </w:r>
      <w:r w:rsidRPr="009514BD">
        <w:rPr>
          <w:rFonts w:ascii="Chulabhorn Likit Text Light๙" w:hAnsi="Chulabhorn Likit Text Light๙" w:cs="Chulabhorn Likit Text Light๙"/>
          <w:color w:val="000000"/>
          <w:szCs w:val="22"/>
          <w:cs/>
        </w:rPr>
        <w:t>ซึ่งเป็นการหาทุนเพิ่มให้กองทุนแม่ของแผ่นดิน</w:t>
      </w:r>
      <w:r w:rsidRPr="009514BD">
        <w:rPr>
          <w:rFonts w:ascii="Chulabhorn Likit Text Light๙" w:hAnsi="Chulabhorn Likit Text Light๙" w:cs="Chulabhorn Likit Text Light๙"/>
          <w:color w:val="000000"/>
          <w:spacing w:val="-10"/>
          <w:szCs w:val="22"/>
          <w:cs/>
        </w:rPr>
        <w:t xml:space="preserve">แต่ละกองทุนไม่น้อยกว่ากองทุนละ 999 บาท </w:t>
      </w:r>
      <w:r w:rsidRPr="009514BD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โดยขอให้พิจารณาดำเนินการตามแนวทางกิจกรรมดังกล่าว </w:t>
      </w:r>
      <w:r w:rsidRPr="009514BD">
        <w:rPr>
          <w:rFonts w:ascii="Chulabhorn Likit Text Light๙" w:hAnsi="Chulabhorn Likit Text Light๙" w:cs="Chulabhorn Likit Text Light๙"/>
          <w:spacing w:val="4"/>
          <w:szCs w:val="22"/>
          <w:cs/>
        </w:rPr>
        <w:t xml:space="preserve">ในระหว่างเดือนพฤษภาคม - กรกฎาคม 2565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และรายงานผลให้จังหวัดทราบ </w:t>
      </w:r>
      <w:r w:rsidRPr="009514BD">
        <w:rPr>
          <w:rFonts w:ascii="Chulabhorn Likit Text Light๙" w:hAnsi="Chulabhorn Likit Text Light๙" w:cs="Chulabhorn Likit Text Light๙"/>
          <w:color w:val="000000"/>
          <w:spacing w:val="-8"/>
          <w:szCs w:val="22"/>
          <w:cs/>
          <w:lang w:eastAsia="zh-CN"/>
        </w:rPr>
        <w:t xml:space="preserve">ภายในวันที่ 15 </w:t>
      </w:r>
      <w:r w:rsidRPr="009514BD">
        <w:rPr>
          <w:rFonts w:ascii="Chulabhorn Likit Text Light๙" w:hAnsi="Chulabhorn Likit Text Light๙" w:cs="Chulabhorn Likit Text Light๙" w:hint="cs"/>
          <w:color w:val="000000"/>
          <w:spacing w:val="-8"/>
          <w:szCs w:val="22"/>
          <w:cs/>
          <w:lang w:eastAsia="zh-CN"/>
        </w:rPr>
        <w:t xml:space="preserve"> ของทุกเดือน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</w:p>
    <w:tbl>
      <w:tblPr>
        <w:tblW w:w="8887" w:type="dxa"/>
        <w:tblLook w:val="04A0" w:firstRow="1" w:lastRow="0" w:firstColumn="1" w:lastColumn="0" w:noHBand="0" w:noVBand="1"/>
      </w:tblPr>
      <w:tblGrid>
        <w:gridCol w:w="8887"/>
      </w:tblGrid>
      <w:tr w:rsidR="009514BD" w:rsidRPr="009514BD" w14:paraId="1FBFA89A" w14:textId="77777777" w:rsidTr="00B55B3D">
        <w:trPr>
          <w:trHeight w:val="328"/>
        </w:trPr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XSpec="right" w:tblpY="407"/>
              <w:tblOverlap w:val="never"/>
              <w:tblW w:w="7070" w:type="dxa"/>
              <w:tblLook w:val="04A0" w:firstRow="1" w:lastRow="0" w:firstColumn="1" w:lastColumn="0" w:noHBand="0" w:noVBand="1"/>
            </w:tblPr>
            <w:tblGrid>
              <w:gridCol w:w="1100"/>
              <w:gridCol w:w="1512"/>
              <w:gridCol w:w="2455"/>
              <w:gridCol w:w="2003"/>
            </w:tblGrid>
            <w:tr w:rsidR="009514BD" w:rsidRPr="009514BD" w14:paraId="48D2D552" w14:textId="77777777" w:rsidTr="00B55B3D">
              <w:trPr>
                <w:trHeight w:val="88"/>
              </w:trPr>
              <w:tc>
                <w:tcPr>
                  <w:tcW w:w="11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B52DF8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ลำดับที่</w:t>
                  </w:r>
                </w:p>
              </w:tc>
              <w:tc>
                <w:tcPr>
                  <w:tcW w:w="15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B16926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อำเภอ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1B996A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จำนวนฐานกองทุนแม่ฯ</w:t>
                  </w:r>
                </w:p>
              </w:tc>
              <w:tc>
                <w:tcPr>
                  <w:tcW w:w="20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D963B4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หมายเหตุ</w:t>
                  </w:r>
                </w:p>
              </w:tc>
            </w:tr>
            <w:tr w:rsidR="009514BD" w:rsidRPr="009514BD" w14:paraId="5F3D2FC7" w14:textId="77777777" w:rsidTr="00B55B3D">
              <w:trPr>
                <w:trHeight w:val="88"/>
              </w:trPr>
              <w:tc>
                <w:tcPr>
                  <w:tcW w:w="1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B4E77F7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15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C5D1C04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2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08A4C3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  <w:t>(</w:t>
                  </w: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หมู่บ้าน/ชุมชน)</w:t>
                  </w:r>
                </w:p>
              </w:tc>
              <w:tc>
                <w:tcPr>
                  <w:tcW w:w="20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5A5A87B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9514BD" w:rsidRPr="009514BD" w14:paraId="3AC5B2F2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5ECEDE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32F1DD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เมืองอุตรดิตถ์</w:t>
                  </w:r>
                </w:p>
              </w:tc>
              <w:tc>
                <w:tcPr>
                  <w:tcW w:w="2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75959C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186</w:t>
                  </w:r>
                </w:p>
              </w:tc>
              <w:tc>
                <w:tcPr>
                  <w:tcW w:w="20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F951D9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4F21941D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6EC1D5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0EF301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ตรอน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D330C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47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C2A5B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12075C5D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BF912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F0DE4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ท่าปลา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4C251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76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F52C6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1F99A8F3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6F0B84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9957B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น้ำปาด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850F2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58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9635C5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1C9BA09F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338B5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36E10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ฟากท่า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254C0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A03AC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30867032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6DC403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56F2C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บ้านโคก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86BAC9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B875A8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3006EC05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8AF08D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3B2883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พิชัย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8E1AE2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99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AA1C28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28CFD45D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94C38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DAFFF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ลับแล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5B78F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71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FAE55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75E243CD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2B353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9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65232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ทองแสนขัน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3BEFE1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49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E488D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9514BD" w:rsidRPr="009514BD" w14:paraId="1032B123" w14:textId="77777777" w:rsidTr="00B55B3D">
              <w:trPr>
                <w:trHeight w:val="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015F9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67A6BC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รวม</w:t>
                  </w:r>
                </w:p>
              </w:tc>
              <w:tc>
                <w:tcPr>
                  <w:tcW w:w="2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743365" w14:textId="77777777" w:rsidR="009514BD" w:rsidRPr="009514BD" w:rsidRDefault="009514BD" w:rsidP="009514BD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  <w:t>645</w:t>
                  </w:r>
                </w:p>
              </w:tc>
              <w:tc>
                <w:tcPr>
                  <w:tcW w:w="2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E46CE8" w14:textId="77777777" w:rsidR="009514BD" w:rsidRPr="009514BD" w:rsidRDefault="009514BD" w:rsidP="009514BD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514BD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</w:tbl>
          <w:p w14:paraId="03C24FAE" w14:textId="77777777" w:rsidR="009514BD" w:rsidRPr="009514BD" w:rsidRDefault="009514BD" w:rsidP="009514BD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  <w:p w14:paraId="50778706" w14:textId="77777777" w:rsidR="009514BD" w:rsidRPr="009514BD" w:rsidRDefault="009514BD" w:rsidP="009514BD">
            <w:pPr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  <w:p w14:paraId="1483CF98" w14:textId="77777777" w:rsidR="009514BD" w:rsidRPr="009514BD" w:rsidRDefault="009514BD" w:rsidP="009514BD">
            <w:pPr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</w:tbl>
    <w:p w14:paraId="16B3E022" w14:textId="77777777" w:rsidR="009514BD" w:rsidRPr="009514BD" w:rsidRDefault="009514BD" w:rsidP="009514BD">
      <w:pPr>
        <w:spacing w:after="0" w:line="240" w:lineRule="atLeast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DAA3712" w14:textId="77777777" w:rsidR="009514BD" w:rsidRPr="009514BD" w:rsidRDefault="009514BD" w:rsidP="009514BD">
      <w:pPr>
        <w:spacing w:after="0" w:line="240" w:lineRule="atLeast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4.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3 โครงการ</w:t>
      </w:r>
      <w:r w:rsidRPr="009514BD">
        <w:rPr>
          <w:rFonts w:ascii="Chulabhorn Likit Text Light๙" w:eastAsia="TH SarabunPSK" w:hAnsi="Chulabhorn Likit Text Light๙" w:cs="Chulabhorn Likit Text Light๙"/>
          <w:b/>
          <w:bCs/>
          <w:szCs w:val="22"/>
          <w:cs/>
        </w:rPr>
        <w:t>เสริมสร้างความเข้มแข็งหมู่บ้านกองทุนแม่ของแผ่นดิน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560F624A" w14:textId="77777777" w:rsidR="009514BD" w:rsidRPr="009514BD" w:rsidRDefault="009514BD" w:rsidP="009514BD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ด้วยสำนักงาน ปปส.ภาค 6 ได้สนับสนุนงบประมาณเงินอุดหนุน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ให้เครือข่ายกองทุนแม่ของแผ่นดินจังหวัดอุตรดิตถ์ เพื่อเป็นค่าใช้จ่ายในการดำเนินงาน ๒ กิจกรรม โดยมีวัตถุประสงค์ เพื่อเสริมสร้างความเข้มแข็งให้กับกลไกเครือข่ายทุกระดับ พัฒนาและยกระดับหมู่บ้าน/ชุมชนกองทุนแม่ของแผ่นดิน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และเพื่อปลูกจิตสำนึกในการเทิดทูนสถาบันชาติ ศาสนา และพระมหากษัตริย์</w:t>
      </w:r>
    </w:p>
    <w:p w14:paraId="273A85EE" w14:textId="77777777" w:rsidR="009514BD" w:rsidRPr="009514BD" w:rsidRDefault="009514BD" w:rsidP="009514BD">
      <w:pPr>
        <w:spacing w:after="0" w:line="240" w:lineRule="atLeast"/>
        <w:ind w:left="720"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กิจกรรมที่ 1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พัฒนาศักยภาพคณะกรรมการเครือข่ายกองทุนแม่ของแผ่นดิน ระดับจังหวัด</w:t>
      </w:r>
    </w:p>
    <w:p w14:paraId="0B30B529" w14:textId="77777777" w:rsidR="009514BD" w:rsidRPr="009514BD" w:rsidRDefault="009514BD" w:rsidP="009514BD">
      <w:pPr>
        <w:tabs>
          <w:tab w:val="center" w:pos="4513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eastAsia="Calibri" w:hAnsi="Chulabhorn Likit Text Light๙" w:cs="Chulabhorn Likit Text Light๙"/>
          <w:szCs w:val="22"/>
          <w:cs/>
        </w:rPr>
        <w:tab/>
        <w:t>เพื่อเป็นการประชุมเชิงปฏิบัติการ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ชี้แจงแนวทางการดำเนินงานคณะกรรมการเครือข่ายกองทุนแม่ฯ ระดับจังหวัด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และสรุปผลการดำเนินงาน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ดำเนินการในเดือน มิถุนายน 2565 </w:t>
      </w:r>
    </w:p>
    <w:p w14:paraId="66A29420" w14:textId="77777777" w:rsidR="009514BD" w:rsidRPr="009514BD" w:rsidRDefault="009514BD" w:rsidP="009514BD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กิจกรรมที่ ๒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การเสริมสร้างความเข้มแข็งหมู่บ้านกองทุนแม่ของแผ่นดิน กลุ่มเป้าหมายหมู่บ้านกองทุนแม่ของแผ่นดินที่ต้องมีการปรับปรุง (ระดับ </w:t>
      </w:r>
      <w:r w:rsidRPr="009514BD">
        <w:rPr>
          <w:rFonts w:ascii="Chulabhorn Likit Text Light๙" w:hAnsi="Chulabhorn Likit Text Light๙" w:cs="Chulabhorn Likit Text Light๙"/>
          <w:szCs w:val="22"/>
        </w:rPr>
        <w:t>C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) จำนวน 5 หมู่บ้าน/ชุมชน กำหนดดำเนินการจำนวน 2 ครั้ง ภายในเดือน มิถุนายน  - 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สิงหาคม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2565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ดังนี้</w:t>
      </w:r>
    </w:p>
    <w:p w14:paraId="06196C3D" w14:textId="77777777" w:rsidR="009514BD" w:rsidRPr="009514BD" w:rsidRDefault="009514BD" w:rsidP="009514BD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</w:p>
    <w:p w14:paraId="185A271F" w14:textId="77777777" w:rsidR="009514BD" w:rsidRPr="009514BD" w:rsidRDefault="009514BD" w:rsidP="009514BD">
      <w:pPr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  <w:t>1. เวทีประชุมชี้แจงคณะกรรมการหมู่บ้าน/แกนนำชุมชน และผู้เกี่ยวข้อง</w:t>
      </w:r>
    </w:p>
    <w:p w14:paraId="559B8443" w14:textId="77777777" w:rsidR="009514BD" w:rsidRPr="009514BD" w:rsidRDefault="009514BD" w:rsidP="009514BD">
      <w:pPr>
        <w:spacing w:after="0" w:line="240" w:lineRule="atLeast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  <w:t>2. เวทีประชุมสร้างความรู้ความเข้าใจการดำเนินงานกองทุนแม่ของแผ่นดิ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น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การป้องกันเฝ้าระวังกลุ่มเสี่ยงในหมู่บ้าน/ชุมชน</w:t>
      </w:r>
    </w:p>
    <w:p w14:paraId="4A2DDA6D" w14:textId="77777777" w:rsidR="009514BD" w:rsidRPr="009514BD" w:rsidRDefault="009514BD" w:rsidP="009514BD">
      <w:pPr>
        <w:spacing w:before="120" w:after="0" w:line="240" w:lineRule="auto"/>
        <w:ind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4.7.4 การดำเนินงานตรวจสุขภาพกองทุนแม่ของแผ่นดิน จังหวัดอุตรดิตถ์ </w:t>
      </w:r>
    </w:p>
    <w:p w14:paraId="5C216A80" w14:textId="77777777" w:rsidR="009514BD" w:rsidRPr="009514BD" w:rsidRDefault="009514BD" w:rsidP="009514BD">
      <w:pPr>
        <w:tabs>
          <w:tab w:val="left" w:pos="1418"/>
          <w:tab w:val="left" w:pos="1701"/>
          <w:tab w:val="left" w:pos="2127"/>
        </w:tabs>
        <w:spacing w:after="120" w:line="240" w:lineRule="atLeast"/>
        <w:ind w:firstLine="1701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ตามที่จังหวัดอุตรดิตถ์ ได้แจ้งอำเภอดำเนินการตรวจสุขภาพกองทุนแม่ของแผ่นดิน</w:t>
      </w:r>
      <w:r w:rsidRPr="009514BD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 ประจำปี 2565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ตามรายชื่อหมู่บ้านกองทุนแม่ของแผ่นดิน ปี 2547 - 2563 พร้อมทั้งนำเข้าข้อมูลผลการตรวจสุขภาพในเว็บไซต์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กองทุนแม่ของแผ่นดินของกรมการพัฒนาชุมชน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(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http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://</w:t>
      </w:r>
      <w:proofErr w:type="spellStart"/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logi</w:t>
      </w:r>
      <w:proofErr w:type="spellEnd"/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.</w:t>
      </w:r>
      <w:proofErr w:type="spellStart"/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cdd</w:t>
      </w:r>
      <w:proofErr w:type="spellEnd"/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.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go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.</w:t>
      </w:r>
      <w:proofErr w:type="spellStart"/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th</w:t>
      </w:r>
      <w:proofErr w:type="spellEnd"/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proofErr w:type="spellStart"/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adt</w:t>
      </w:r>
      <w:proofErr w:type="spellEnd"/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/)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ให้แล้วเสร็จภายใ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นวันที่  30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มีนาคม 2565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ผลการดำเนินการ </w:t>
      </w:r>
      <w:r w:rsidRPr="009514BD">
        <w:rPr>
          <w:rFonts w:ascii="Chulabhorn Likit Text Light๙" w:hAnsi="Chulabhorn Likit Text Light๙" w:cs="Chulabhorn Likit Text Light๙" w:hint="cs"/>
          <w:color w:val="FF0000"/>
          <w:szCs w:val="22"/>
          <w:cs/>
        </w:rPr>
        <w:t>(ตามเอกสารแนบ..... )</w:t>
      </w:r>
    </w:p>
    <w:p w14:paraId="08FFA7B7" w14:textId="3EEA0992" w:rsidR="009514BD" w:rsidRPr="009514BD" w:rsidRDefault="009514BD" w:rsidP="009514BD">
      <w:pPr>
        <w:tabs>
          <w:tab w:val="left" w:pos="1418"/>
          <w:tab w:val="left" w:pos="1701"/>
          <w:tab w:val="left" w:pos="2127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    </w:t>
      </w:r>
      <w:proofErr w:type="gramStart"/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>4.2</w:t>
      </w:r>
      <w:r w:rsidR="000720DA">
        <w:rPr>
          <w:rFonts w:ascii="Chulabhorn Likit Text Light๙" w:hAnsi="Chulabhorn Likit Text Light๙" w:cs="Chulabhorn Likit Text Light๙"/>
          <w:b/>
          <w:bCs/>
          <w:szCs w:val="22"/>
        </w:rPr>
        <w:t>8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แนวทางการดำเนินงาน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โครงการเสริมสร้างศักยภาพกองทุนชุมชนและการเข้าถึงแหล่งทุน</w:t>
      </w:r>
      <w:proofErr w:type="gramEnd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กิจกรรมหลักที่ 1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Mobile Clinic 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สร้างสุขกองทุนชุมชนตามหลักธรรมา</w:t>
      </w:r>
      <w:proofErr w:type="spellStart"/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ภิ</w:t>
      </w:r>
      <w:proofErr w:type="spellEnd"/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บาล กิจกรรมที่ 2 ส่งเสริมประชาชนเข้าถึงแหล่งทุน ประจำปีงบประมาณ พ.ศ. 2565  (เพิ่มเติม)</w:t>
      </w:r>
    </w:p>
    <w:p w14:paraId="52D1CA95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ด้วยกรมการพัฒนาชุมชน ได้กำหนด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ดำเนิน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งานตามแผนปฏิบัติงานและแผนการใช้จ่ายงบประมาณ ประจำปีงบประมาณ พ.ศ.2565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โครงการเสริมสร้างศักยภาพกองทุนชุมชนและการเข้าถึงแหล่งทุน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กิจกรรมหลักที่ 1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Mobile Clinic 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สร้างสุขกองทุนชุมชนตามหลักธรรมา</w:t>
      </w:r>
      <w:proofErr w:type="spellStart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ภิ</w:t>
      </w:r>
      <w:proofErr w:type="spellEnd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บาล กิจกรรมที่ 2 ส่งเสริมประชาชนเข้าถึงแหล่งทุน (เพิ่มเติม) โดยมีวัตถุประสงค์เพื่อส่งเสริมให้ประชาชนในหมู่บ้านกองทุนชุมชนตามหลักธรรมา</w:t>
      </w:r>
      <w:proofErr w:type="spellStart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ภิ</w:t>
      </w:r>
      <w:proofErr w:type="spellEnd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บาล สามารถเข้าถึงแหล่งเงินทุนที่มีอยู่ในชุมชน นำเงินทุนไปประกอบอาชีพก่อให้เกิดรายได้แก่ตนเอง จำนวนหมู่บ้านๆ ละ 25 คน ดำเนินงานในไตรมาส  3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–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4  โดยสำนักงานพัฒนาชุมชนอำเภอ ดังนี้</w:t>
      </w:r>
    </w:p>
    <w:p w14:paraId="55558B52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DCEB6C9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noProof/>
        </w:rPr>
        <w:drawing>
          <wp:anchor distT="0" distB="0" distL="114300" distR="114300" simplePos="0" relativeHeight="251654656" behindDoc="0" locked="0" layoutInCell="1" allowOverlap="1" wp14:anchorId="1F693EC2" wp14:editId="0652B98A">
            <wp:simplePos x="0" y="0"/>
            <wp:positionH relativeFrom="column">
              <wp:posOffset>821690</wp:posOffset>
            </wp:positionH>
            <wp:positionV relativeFrom="paragraph">
              <wp:posOffset>18415</wp:posOffset>
            </wp:positionV>
            <wp:extent cx="4705350" cy="249428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70960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63F5EDF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827774A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D182965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2F90DE4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796A398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90EC7CC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713C52F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C808173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8F30FC3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FB096C4" w14:textId="77777777" w:rsidR="009514BD" w:rsidRPr="009514BD" w:rsidRDefault="009514BD" w:rsidP="009514BD">
      <w:pPr>
        <w:spacing w:after="0" w:line="240" w:lineRule="atLeast"/>
        <w:ind w:right="-234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</w:p>
    <w:p w14:paraId="24949866" w14:textId="77777777" w:rsidR="009514BD" w:rsidRPr="009514BD" w:rsidRDefault="009514BD" w:rsidP="009514BD">
      <w:pPr>
        <w:tabs>
          <w:tab w:val="left" w:pos="420"/>
          <w:tab w:val="left" w:pos="696"/>
          <w:tab w:val="left" w:pos="989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pacing w:val="-4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วิธีการ/ขั้นตอนการดำเนินงาน/เงื่อนไขของกิจกรรม</w:t>
      </w:r>
    </w:p>
    <w:p w14:paraId="73A7478F" w14:textId="77777777" w:rsidR="009514BD" w:rsidRPr="009514BD" w:rsidRDefault="009514BD" w:rsidP="009514BD">
      <w:pPr>
        <w:tabs>
          <w:tab w:val="left" w:pos="1414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1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. อำเภอ คัดเลือกประชาชนเป้าหมายในพื้นที่ที่มีการดำเนินงานกองทุนชุมชนตามหลัก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ธรรมา</w:t>
      </w:r>
      <w:proofErr w:type="spellStart"/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ภิ</w:t>
      </w:r>
      <w:proofErr w:type="spellEnd"/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บาล ในปีงบประมาณประจำงบประมาณ พ.ศ. </w:t>
      </w:r>
      <w:proofErr w:type="gramStart"/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2565  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หมู่บ้านละ</w:t>
      </w:r>
      <w:proofErr w:type="gramEnd"/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25 คน (</w:t>
      </w:r>
      <w:r w:rsidRPr="009514BD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จำนวนหมู่บ้านตามเป้าหมายกองทุนชุมชน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ตามหลักธรรมา</w:t>
      </w:r>
      <w:proofErr w:type="spellStart"/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ภิ</w:t>
      </w:r>
      <w:proofErr w:type="spellEnd"/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บาล ประจำปี พ.ศ. 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2565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) 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>เงื่อนไขประกอบด้วย</w:t>
      </w:r>
    </w:p>
    <w:p w14:paraId="7371363A" w14:textId="77777777" w:rsidR="009514BD" w:rsidRPr="009514BD" w:rsidRDefault="009514BD" w:rsidP="009514BD">
      <w:pPr>
        <w:tabs>
          <w:tab w:val="left" w:pos="1414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ab/>
        <w:t>1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)  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>ต้องไม่ซ้ำกัน</w:t>
      </w:r>
      <w:r w:rsidRPr="009514BD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ในหมู่บ้านที่เป็นตัวชี้วัด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>ตั้งแต่ปี 2563 - 2564</w:t>
      </w:r>
      <w:r w:rsidRPr="009514BD">
        <w:rPr>
          <w:rFonts w:ascii="Chulabhorn Likit Text Light๙" w:hAnsi="Chulabhorn Likit Text Light๙" w:cs="Chulabhorn Likit Text Light๙"/>
          <w:color w:val="FF0000"/>
          <w:spacing w:val="-6"/>
          <w:szCs w:val="22"/>
          <w:cs/>
        </w:rPr>
        <w:t xml:space="preserve"> </w:t>
      </w:r>
    </w:p>
    <w:p w14:paraId="593A43E2" w14:textId="77777777" w:rsidR="009514BD" w:rsidRPr="009514BD" w:rsidRDefault="009514BD" w:rsidP="009514BD">
      <w:pPr>
        <w:tabs>
          <w:tab w:val="left" w:pos="1414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pacing w:val="-6"/>
          <w:szCs w:val="22"/>
        </w:rPr>
        <w:t>2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)  เป็นประชาชน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ที่ตกเกณฑ์ </w:t>
      </w:r>
      <w:proofErr w:type="spellStart"/>
      <w:r w:rsidRPr="009514BD">
        <w:rPr>
          <w:rFonts w:ascii="Chulabhorn Likit Text Light๙" w:hAnsi="Chulabhorn Likit Text Light๙" w:cs="Chulabhorn Likit Text Light๙"/>
          <w:szCs w:val="22"/>
          <w:cs/>
        </w:rPr>
        <w:t>จปฐ</w:t>
      </w:r>
      <w:proofErr w:type="spellEnd"/>
      <w:r w:rsidRPr="009514BD">
        <w:rPr>
          <w:rFonts w:ascii="Chulabhorn Likit Text Light๙" w:hAnsi="Chulabhorn Likit Text Light๙" w:cs="Chulabhorn Likit Text Light๙"/>
          <w:szCs w:val="22"/>
          <w:cs/>
        </w:rPr>
        <w:t>. ด้าน</w:t>
      </w:r>
      <w:r w:rsidRPr="009514BD">
        <w:rPr>
          <w:rFonts w:ascii="Chulabhorn Likit Text Light๙" w:eastAsia="Times New Roman" w:hAnsi="Chulabhorn Likit Text Light๙" w:cs="Chulabhorn Likit Text Light๙"/>
          <w:color w:val="000000"/>
          <w:kern w:val="24"/>
          <w:szCs w:val="22"/>
          <w:cs/>
        </w:rPr>
        <w:t xml:space="preserve">การออมของครัวเรือน /ด้านการเป็นสมาชิกกลุ่มของครัวเรือน /ด้านรายได้เฉลี่ยของครัวเรือน/ด้านครัวเรือนมีอาชีพและรายได้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หรือตามมติของหมู่บ้าน </w:t>
      </w:r>
    </w:p>
    <w:p w14:paraId="2B4B15D6" w14:textId="77777777" w:rsidR="009514BD" w:rsidRPr="009514BD" w:rsidRDefault="009514BD" w:rsidP="009514BD">
      <w:pPr>
        <w:tabs>
          <w:tab w:val="left" w:pos="420"/>
          <w:tab w:val="left" w:pos="696"/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>3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)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เป็นประชาชน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>ที่อยู่ในครัวเรือนที่มี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ที่อยู่ในระบบการบริหารจัดการข้อมูลการพัฒนาคนแบบชี้เป้า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>(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>Thai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>People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>Map and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>Analytics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>Platform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: 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</w:rPr>
        <w:t>TPMAP</w:t>
      </w:r>
      <w:r w:rsidRPr="009514BD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) </w:t>
      </w:r>
    </w:p>
    <w:p w14:paraId="7A917952" w14:textId="77777777" w:rsidR="009514BD" w:rsidRPr="009514BD" w:rsidRDefault="009514BD" w:rsidP="009514BD">
      <w:pPr>
        <w:tabs>
          <w:tab w:val="left" w:pos="420"/>
          <w:tab w:val="left" w:pos="696"/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  <w:cs/>
        </w:rPr>
      </w:pP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  <w:t>4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) เป็นประชาชนที่ยังไม่ได้สมัครเป็นสมาชิกกลุ่มออมทรัพย์เพื่อการผลิต </w:t>
      </w:r>
    </w:p>
    <w:p w14:paraId="39E8430A" w14:textId="77777777" w:rsidR="009514BD" w:rsidRPr="009514BD" w:rsidRDefault="009514BD" w:rsidP="009514BD">
      <w:pPr>
        <w:tabs>
          <w:tab w:val="left" w:pos="420"/>
          <w:tab w:val="left" w:pos="696"/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pacing w:val="-4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  <w:t>2. อำเภอและทีมคู่หูคู่คิด (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>Move for Fund Team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) จัดประชุมส่งเสริมและการเข้าถึงแหล่งทุน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จำนวน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1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วัน กลุ่มเป้าหมาย จำนวน 25 คน ตามข้อ 1 โดยดำเนินการไตรมาสที่ 3 - 4 เดือนเมษายน - สิงหาคม </w:t>
      </w:r>
      <w:r w:rsidRPr="009514BD">
        <w:rPr>
          <w:rFonts w:ascii="Chulabhorn Likit Text Light๙" w:hAnsi="Chulabhorn Likit Text Light๙" w:cs="Chulabhorn Likit Text Light๙"/>
          <w:szCs w:val="22"/>
        </w:rPr>
        <w:t>2565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โดยมีเนื้อหาดังต่อไปนี้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 </w:t>
      </w:r>
    </w:p>
    <w:p w14:paraId="1E60A10A" w14:textId="77777777" w:rsidR="009514BD" w:rsidRPr="009514BD" w:rsidRDefault="009514BD" w:rsidP="009514BD">
      <w:pPr>
        <w:tabs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color w:val="FF0000"/>
          <w:szCs w:val="22"/>
          <w:cs/>
        </w:rPr>
        <w:t xml:space="preserve">            </w:t>
      </w:r>
      <w:r w:rsidRPr="009514BD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  <w:t>1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) สำรวจข้อมูลของประชาชนเป้าหมายที่เข้าร่วมกิจกรรมฯ พร้อมทั้งจัดทำทะเบียนประชาชนเข้าถึงแหล่งทุน</w:t>
      </w:r>
    </w:p>
    <w:p w14:paraId="7C0EBE44" w14:textId="77777777" w:rsidR="009514BD" w:rsidRPr="009514BD" w:rsidRDefault="009514BD" w:rsidP="009514BD">
      <w:pPr>
        <w:tabs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  <w:t>2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) สร้างการรับรู้แหล่งทุนที่มีอยู่ในชุมชน อาทิ </w:t>
      </w:r>
      <w:proofErr w:type="gramStart"/>
      <w:r w:rsidRPr="009514BD">
        <w:rPr>
          <w:rFonts w:ascii="Chulabhorn Likit Text Light๙" w:hAnsi="Chulabhorn Likit Text Light๙" w:cs="Chulabhorn Likit Text Light๙"/>
          <w:szCs w:val="22"/>
          <w:cs/>
        </w:rPr>
        <w:t>กลุ่มออมทรัพย์เพื่อการผลิตโครงการ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แก้ไขปัญหาความยากจน</w:t>
      </w:r>
      <w:proofErr w:type="gramEnd"/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(กข.คจ.) กองทุนพัฒนาบทบาทสตรี กองทุนหมู่บ้านและชุมชนเมือง หรือกองทุนอื่น ๆ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5CA63B66" w14:textId="77777777" w:rsidR="009514BD" w:rsidRPr="009514BD" w:rsidRDefault="009514BD" w:rsidP="009514BD">
      <w:pPr>
        <w:tabs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pacing w:val="-14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14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pacing w:val="-14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pacing w:val="-14"/>
          <w:szCs w:val="22"/>
        </w:rPr>
        <w:tab/>
        <w:t>3</w:t>
      </w:r>
      <w:r w:rsidRPr="009514BD">
        <w:rPr>
          <w:rFonts w:ascii="Chulabhorn Likit Text Light๙" w:hAnsi="Chulabhorn Likit Text Light๙" w:cs="Chulabhorn Likit Text Light๙"/>
          <w:spacing w:val="-14"/>
          <w:szCs w:val="22"/>
          <w:cs/>
        </w:rPr>
        <w:t>) สร้างความรู้ความเข้าใจในแนวทางการดำเนินงานและระเบียบต่าง ๆ ของกองทุนที่มีอยู่ในชุมชน</w:t>
      </w:r>
    </w:p>
    <w:p w14:paraId="7041AC44" w14:textId="77777777" w:rsidR="009514BD" w:rsidRPr="009514BD" w:rsidRDefault="009514BD" w:rsidP="009514BD">
      <w:pPr>
        <w:tabs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  <w:t>4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) สร้างความตระหนักด้านการออมของประชาชน</w:t>
      </w:r>
    </w:p>
    <w:p w14:paraId="227AA258" w14:textId="77777777" w:rsidR="009514BD" w:rsidRPr="009514BD" w:rsidRDefault="009514BD" w:rsidP="009514BD">
      <w:pPr>
        <w:tabs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  <w:t>5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) สนับสนุนให้ประชาชนเป้าหมายสมัครเป็นสมาชิกกองทุนในชุมชน</w:t>
      </w:r>
    </w:p>
    <w:p w14:paraId="55B2C456" w14:textId="77777777" w:rsidR="009514BD" w:rsidRPr="009514BD" w:rsidRDefault="009514BD" w:rsidP="009514BD">
      <w:pPr>
        <w:tabs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</w:rPr>
        <w:tab/>
        <w:t>6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) จับคู่เจรจาระหว่างผู้ประสงค์ขอกู้ยืมเงินและคณะกรรมการกองทุนชุมชน </w:t>
      </w:r>
    </w:p>
    <w:p w14:paraId="46230430" w14:textId="77777777" w:rsidR="009514BD" w:rsidRPr="009514BD" w:rsidRDefault="009514BD" w:rsidP="009514BD">
      <w:pPr>
        <w:tabs>
          <w:tab w:val="left" w:pos="989"/>
        </w:tabs>
        <w:spacing w:after="0" w:line="240" w:lineRule="auto"/>
        <w:outlineLvl w:val="8"/>
        <w:rPr>
          <w:rFonts w:ascii="Chulabhorn Likit Text Light๙" w:hAnsi="Chulabhorn Likit Text Light๙" w:cs="Chulabhorn Likit Text Light๙"/>
          <w:spacing w:val="-20"/>
          <w:szCs w:val="22"/>
        </w:rPr>
      </w:pPr>
      <w:r w:rsidRPr="009514BD">
        <w:rPr>
          <w:rFonts w:ascii="Chulabhorn Likit Text Light๙" w:hAnsi="Chulabhorn Likit Text Light๙" w:cs="Chulabhorn Likit Text Light๙"/>
          <w:spacing w:val="-20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pacing w:val="-20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pacing w:val="-20"/>
          <w:szCs w:val="22"/>
        </w:rPr>
        <w:tab/>
        <w:t>7</w:t>
      </w:r>
      <w:r w:rsidRPr="009514BD">
        <w:rPr>
          <w:rFonts w:ascii="Chulabhorn Likit Text Light๙" w:hAnsi="Chulabhorn Likit Text Light๙" w:cs="Chulabhorn Likit Text Light๙"/>
          <w:spacing w:val="-20"/>
          <w:szCs w:val="22"/>
          <w:cs/>
        </w:rPr>
        <w:t>) ผู้ขอกู้ยืมเงินดำเนินการตามระเบียบของกองทุนชุมชนที่ตนเองมีความประสงค์ขอกู้ยืมเงิน</w:t>
      </w:r>
    </w:p>
    <w:p w14:paraId="48648353" w14:textId="77777777" w:rsidR="009514BD" w:rsidRPr="009514BD" w:rsidRDefault="009514BD" w:rsidP="009514BD">
      <w:pPr>
        <w:tabs>
          <w:tab w:val="left" w:pos="412"/>
          <w:tab w:val="left" w:pos="989"/>
        </w:tabs>
        <w:spacing w:after="0" w:line="240" w:lineRule="auto"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color w:val="FF0000"/>
          <w:szCs w:val="22"/>
          <w:cs/>
        </w:rPr>
        <w:t xml:space="preserve">         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</w:rPr>
        <w:t>3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. ทีมคู่หู คู่คิด (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</w:rPr>
        <w:t>Move for Fund Team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) </w:t>
      </w:r>
      <w:proofErr w:type="gramStart"/>
      <w:r w:rsidRPr="009514BD">
        <w:rPr>
          <w:rFonts w:ascii="Chulabhorn Likit Text Light๙" w:hAnsi="Chulabhorn Likit Text Light๙" w:cs="Chulabhorn Likit Text Light๙"/>
          <w:spacing w:val="-10"/>
          <w:szCs w:val="22"/>
          <w:cs/>
        </w:rPr>
        <w:t>ติดตามสนับสนุนให้คำแนะนำ</w:t>
      </w:r>
      <w:r w:rsidRPr="009514BD">
        <w:rPr>
          <w:rFonts w:ascii="Chulabhorn Likit Text Light๙" w:hAnsi="Chulabhorn Likit Text Light๙" w:cs="Chulabhorn Likit Text Light๙"/>
          <w:spacing w:val="-10"/>
          <w:szCs w:val="22"/>
          <w:u w:val="single"/>
          <w:cs/>
        </w:rPr>
        <w:t>ประชาชนเข้าถึงแหล่งทุน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จำนวน</w:t>
      </w:r>
      <w:proofErr w:type="gramEnd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1 ครั้ง </w:t>
      </w:r>
      <w:r w:rsidRPr="009514BD">
        <w:rPr>
          <w:rFonts w:ascii="Chulabhorn Likit Text Light๙" w:hAnsi="Chulabhorn Likit Text Light๙" w:cs="Chulabhorn Likit Text Light๙"/>
          <w:spacing w:val="-14"/>
          <w:szCs w:val="22"/>
          <w:cs/>
        </w:rPr>
        <w:t>และบันทึกข้อมูลประชาชนเข้าถึงแหล่งทุนในระบบโปรแกรม</w:t>
      </w:r>
      <w:hyperlink r:id="rId44" w:history="1">
        <w:r w:rsidRPr="009514BD">
          <w:rPr>
            <w:rFonts w:ascii="Chulabhorn Likit Text Light๙" w:hAnsi="Chulabhorn Likit Text Light๙" w:cs="Chulabhorn Likit Text Light๙"/>
            <w:color w:val="0000FF" w:themeColor="hyperlink"/>
            <w:spacing w:val="-14"/>
            <w:szCs w:val="22"/>
            <w:u w:val="single"/>
          </w:rPr>
          <w:t>www</w:t>
        </w:r>
        <w:r w:rsidRPr="009514BD">
          <w:rPr>
            <w:rFonts w:ascii="Chulabhorn Likit Text Light๙" w:hAnsi="Chulabhorn Likit Text Light๙" w:cs="Chulabhorn Likit Text Light๙"/>
            <w:color w:val="0000FF" w:themeColor="hyperlink"/>
            <w:spacing w:val="-14"/>
            <w:u w:val="single"/>
            <w:cs/>
          </w:rPr>
          <w:t>.</w:t>
        </w:r>
        <w:proofErr w:type="spellStart"/>
        <w:r w:rsidRPr="009514BD">
          <w:rPr>
            <w:rFonts w:ascii="Chulabhorn Likit Text Light๙" w:hAnsi="Chulabhorn Likit Text Light๙" w:cs="Chulabhorn Likit Text Light๙"/>
            <w:color w:val="0000FF" w:themeColor="hyperlink"/>
            <w:spacing w:val="-14"/>
            <w:szCs w:val="22"/>
            <w:u w:val="single"/>
          </w:rPr>
          <w:t>cddhealthyfund</w:t>
        </w:r>
        <w:proofErr w:type="spellEnd"/>
        <w:r w:rsidRPr="009514BD">
          <w:rPr>
            <w:rFonts w:ascii="Chulabhorn Likit Text Light๙" w:hAnsi="Chulabhorn Likit Text Light๙" w:cs="Chulabhorn Likit Text Light๙"/>
            <w:color w:val="0000FF" w:themeColor="hyperlink"/>
            <w:spacing w:val="-14"/>
            <w:u w:val="single"/>
            <w:cs/>
          </w:rPr>
          <w:t>.</w:t>
        </w:r>
        <w:r w:rsidRPr="009514BD">
          <w:rPr>
            <w:rFonts w:ascii="Chulabhorn Likit Text Light๙" w:hAnsi="Chulabhorn Likit Text Light๙" w:cs="Chulabhorn Likit Text Light๙"/>
            <w:color w:val="0000FF" w:themeColor="hyperlink"/>
            <w:spacing w:val="-14"/>
            <w:szCs w:val="22"/>
            <w:u w:val="single"/>
          </w:rPr>
          <w:t>com</w:t>
        </w:r>
      </w:hyperlink>
      <w:r w:rsidRPr="009514BD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ภายในวันที่ 1</w:t>
      </w:r>
      <w:r w:rsidRPr="009514BD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0</w:t>
      </w:r>
      <w:r w:rsidRPr="009514BD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สิงหาคม 256</w:t>
      </w:r>
      <w:r w:rsidRPr="009514BD">
        <w:rPr>
          <w:rFonts w:ascii="Chulabhorn Likit Text Light๙" w:hAnsi="Chulabhorn Likit Text Light๙" w:cs="Chulabhorn Likit Text Light๙"/>
          <w:spacing w:val="-14"/>
          <w:szCs w:val="22"/>
        </w:rPr>
        <w:t>5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530ED17B" w14:textId="77777777" w:rsidR="009514BD" w:rsidRPr="009514BD" w:rsidRDefault="009514BD" w:rsidP="009514BD">
      <w:pPr>
        <w:tabs>
          <w:tab w:val="left" w:pos="412"/>
          <w:tab w:val="left" w:pos="704"/>
          <w:tab w:val="left" w:pos="989"/>
        </w:tabs>
        <w:spacing w:after="0" w:line="240" w:lineRule="auto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color w:val="FF0000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        </w:t>
      </w:r>
      <w:r w:rsidRPr="009514BD">
        <w:rPr>
          <w:rFonts w:ascii="Chulabhorn Likit Text Light๙" w:hAnsi="Chulabhorn Likit Text Light๙" w:cs="Chulabhorn Likit Text Light๙"/>
          <w:szCs w:val="22"/>
        </w:rPr>
        <w:t>4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. อำเภอสรุปรายงานผลประชาชนเป้าหมายเข้าถึงแหล่งทุน ที่ได้จากการบันทึกในระบบโปรแกรม </w:t>
      </w:r>
      <w:hyperlink r:id="rId45" w:history="1">
        <w:r w:rsidRPr="009514BD">
          <w:rPr>
            <w:rFonts w:ascii="Chulabhorn Likit Text Light๙" w:hAnsi="Chulabhorn Likit Text Light๙" w:cs="Chulabhorn Likit Text Light๙"/>
            <w:color w:val="0000FF" w:themeColor="hyperlink"/>
            <w:szCs w:val="22"/>
            <w:u w:val="single"/>
          </w:rPr>
          <w:t>www</w:t>
        </w:r>
        <w:r w:rsidRPr="009514BD">
          <w:rPr>
            <w:rFonts w:ascii="Chulabhorn Likit Text Light๙" w:hAnsi="Chulabhorn Likit Text Light๙" w:cs="Chulabhorn Likit Text Light๙"/>
            <w:color w:val="0000FF" w:themeColor="hyperlink"/>
            <w:u w:val="single"/>
            <w:cs/>
          </w:rPr>
          <w:t>.</w:t>
        </w:r>
        <w:proofErr w:type="spellStart"/>
        <w:r w:rsidRPr="009514BD">
          <w:rPr>
            <w:rFonts w:ascii="Chulabhorn Likit Text Light๙" w:hAnsi="Chulabhorn Likit Text Light๙" w:cs="Chulabhorn Likit Text Light๙"/>
            <w:color w:val="0000FF" w:themeColor="hyperlink"/>
            <w:szCs w:val="22"/>
            <w:u w:val="single"/>
          </w:rPr>
          <w:t>cddhealthyfund</w:t>
        </w:r>
        <w:proofErr w:type="spellEnd"/>
        <w:r w:rsidRPr="009514BD">
          <w:rPr>
            <w:rFonts w:ascii="Chulabhorn Likit Text Light๙" w:hAnsi="Chulabhorn Likit Text Light๙" w:cs="Chulabhorn Likit Text Light๙"/>
            <w:color w:val="0000FF" w:themeColor="hyperlink"/>
            <w:u w:val="single"/>
            <w:cs/>
          </w:rPr>
          <w:t>.</w:t>
        </w:r>
        <w:r w:rsidRPr="009514BD">
          <w:rPr>
            <w:rFonts w:ascii="Chulabhorn Likit Text Light๙" w:hAnsi="Chulabhorn Likit Text Light๙" w:cs="Chulabhorn Likit Text Light๙"/>
            <w:color w:val="0000FF" w:themeColor="hyperlink"/>
            <w:szCs w:val="22"/>
            <w:u w:val="single"/>
          </w:rPr>
          <w:t>com</w:t>
        </w:r>
      </w:hyperlink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ให้จังหวัดทราบ </w:t>
      </w:r>
    </w:p>
    <w:p w14:paraId="7A873CB6" w14:textId="77777777" w:rsidR="009514BD" w:rsidRPr="009514BD" w:rsidRDefault="009514BD" w:rsidP="009514BD">
      <w:pPr>
        <w:tabs>
          <w:tab w:val="left" w:pos="420"/>
          <w:tab w:val="left" w:pos="989"/>
        </w:tabs>
        <w:spacing w:after="0" w:line="240" w:lineRule="auto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szCs w:val="22"/>
        </w:rPr>
        <w:tab/>
        <w:t>5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. 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>สำนักงานพัฒนาชุมชน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อำเภอบันทึกผลการดำเนินงานในระบบ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Budget and Project Management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(</w:t>
      </w:r>
      <w:r w:rsidRPr="009514BD">
        <w:rPr>
          <w:rFonts w:ascii="Chulabhorn Likit Text Light๙" w:hAnsi="Chulabhorn Likit Text Light๙" w:cs="Chulabhorn Likit Text Light๙"/>
          <w:szCs w:val="22"/>
        </w:rPr>
        <w:t>BPM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) พร้อมแนบไฟล์ข้อมูลและรูปภาพการดำเนินกิจกรรม ภายในวันที่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5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กันยายน </w:t>
      </w:r>
      <w:r w:rsidRPr="009514BD">
        <w:rPr>
          <w:rFonts w:ascii="Chulabhorn Likit Text Light๙" w:hAnsi="Chulabhorn Likit Text Light๙" w:cs="Chulabhorn Likit Text Light๙"/>
          <w:szCs w:val="22"/>
        </w:rPr>
        <w:t>2565</w:t>
      </w:r>
    </w:p>
    <w:p w14:paraId="31311AF0" w14:textId="77777777" w:rsidR="009514BD" w:rsidRPr="009514BD" w:rsidRDefault="009514BD" w:rsidP="009514BD">
      <w:pPr>
        <w:spacing w:after="0" w:line="240" w:lineRule="atLeast"/>
        <w:ind w:firstLine="851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งบประมา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 xml:space="preserve">ณ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160,000 บาท (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3</w:t>
      </w:r>
      <w:r w:rsidRPr="009514BD">
        <w:rPr>
          <w:rFonts w:ascii="Chulabhorn Likit Text Light๙" w:hAnsi="Chulabhorn Likit Text Light๙" w:cs="Chulabhorn Likit Text Light๙"/>
          <w:szCs w:val="22"/>
        </w:rPr>
        <w:t>,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200 บาท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/หมู่บ้าน) (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งบดำเนินงาน เช่นค่าวิทยากร อาหารว่างและเครื่องดื่ม ค่าวัสดุ และค่าพาหนะทีม จำนวน </w:t>
      </w:r>
      <w:r w:rsidRPr="009514BD">
        <w:rPr>
          <w:rFonts w:ascii="Chulabhorn Likit Text Light๙" w:hAnsi="Chulabhorn Likit Text Light๙" w:cs="Chulabhorn Likit Text Light๙"/>
          <w:szCs w:val="22"/>
        </w:rPr>
        <w:t xml:space="preserve">1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>ครั้ง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      </w:t>
      </w:r>
    </w:p>
    <w:p w14:paraId="43E336BD" w14:textId="77777777" w:rsidR="009514BD" w:rsidRPr="009514BD" w:rsidRDefault="009514BD" w:rsidP="009514BD">
      <w:pPr>
        <w:spacing w:after="0" w:line="240" w:lineRule="auto"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           -ไตรมาส 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 xml:space="preserve">3 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จำนวน 20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หมู่บ้าน ๆ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ละ 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 xml:space="preserve">25 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คน รวม 500</w:t>
      </w:r>
      <w:r w:rsidRPr="009514BD">
        <w:rPr>
          <w:rFonts w:ascii="Chulabhorn Likit Text Light๙" w:hAnsi="Chulabhorn Likit Text Light๙" w:cs="Chulabhorn Likit Text Light๙"/>
          <w:spacing w:val="-4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คน งบประมาณ 64,000 บาท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(หมู่บ้านที่มีโครงการแก้ไขปัญหาความยากจน กข.คจ. ตามหลักธรรมา</w:t>
      </w:r>
      <w:proofErr w:type="spellStart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ภิ</w:t>
      </w:r>
      <w:proofErr w:type="spellEnd"/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บาล ประจำปีงบประมาณ พ.ศ. 2565)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   </w:t>
      </w:r>
    </w:p>
    <w:p w14:paraId="7EB7CA6C" w14:textId="77777777" w:rsidR="009514BD" w:rsidRPr="009514BD" w:rsidRDefault="009514BD" w:rsidP="009514BD">
      <w:pPr>
        <w:spacing w:after="0" w:line="240" w:lineRule="auto"/>
        <w:ind w:firstLine="720"/>
        <w:contextualSpacing/>
        <w:outlineLvl w:val="8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      -ไตรมาส 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</w:rPr>
        <w:t xml:space="preserve">4 </w:t>
      </w:r>
      <w:r w:rsidRPr="009514BD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จำนวน 30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หมู่บ้าน ๆ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ละ 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</w:rPr>
        <w:t xml:space="preserve">25 </w:t>
      </w:r>
      <w:r w:rsidRPr="009514BD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คน รวม </w:t>
      </w:r>
      <w:r w:rsidRPr="009514BD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750 คน งบประมาณ 96,000 บาท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>(หมู่บ้านที่มีกลุ่มออมทรัพย์เพื่อการผลิต ประจำปีงบประมาณ พ.ศ 2565)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6BDD824C" w14:textId="77777777" w:rsidR="009514BD" w:rsidRPr="009514BD" w:rsidRDefault="009514BD" w:rsidP="009514BD">
      <w:pPr>
        <w:spacing w:after="0" w:line="240" w:lineRule="auto"/>
        <w:ind w:left="2520"/>
        <w:contextualSpacing/>
        <w:jc w:val="thaiDistribute"/>
        <w:outlineLvl w:val="8"/>
        <w:rPr>
          <w:rFonts w:ascii="Chulabhorn Likit Text Light๙" w:hAnsi="Chulabhorn Likit Text Light๙" w:cs="Chulabhorn Likit Text Light๙"/>
          <w:szCs w:val="22"/>
        </w:rPr>
      </w:pPr>
    </w:p>
    <w:p w14:paraId="2BDCA18F" w14:textId="7FB0336D" w:rsidR="009514BD" w:rsidRPr="009514BD" w:rsidRDefault="009514BD" w:rsidP="009514BD">
      <w:pPr>
        <w:spacing w:after="0" w:line="240" w:lineRule="auto"/>
        <w:ind w:left="284" w:hanging="426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 w:rsidR="00D432E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4A2EBFD8" w14:textId="77777777" w:rsidR="009514BD" w:rsidRPr="009514BD" w:rsidRDefault="009514BD" w:rsidP="009514BD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426" w:hanging="426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5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7E829396" w14:textId="77777777" w:rsidR="009514BD" w:rsidRPr="009514BD" w:rsidRDefault="009514BD" w:rsidP="009514BD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9514BD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264E4B0" w14:textId="77777777" w:rsidR="009514BD" w:rsidRPr="009514BD" w:rsidRDefault="009514BD" w:rsidP="009514BD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                    5</w:t>
      </w:r>
      <w:r w:rsidRPr="009514BD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9514BD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1   </w:t>
      </w:r>
      <w:r w:rsidRPr="009514BD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.............ไม่มี......................................................................................................................................................................</w:t>
      </w:r>
    </w:p>
    <w:p w14:paraId="23A6363D" w14:textId="1626C0D9" w:rsidR="009514BD" w:rsidRPr="009514BD" w:rsidRDefault="009514BD" w:rsidP="009514BD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</w:t>
      </w:r>
      <w:r w:rsidR="00D432E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</w:t>
      </w:r>
      <w:r w:rsidR="005E67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3A7B9734" w14:textId="77777777" w:rsidR="009514BD" w:rsidRPr="009514BD" w:rsidRDefault="009514BD" w:rsidP="009514BD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326485F3" w14:textId="77777777" w:rsidR="009514BD" w:rsidRPr="009514BD" w:rsidRDefault="009514BD" w:rsidP="009514BD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9514BD">
        <w:rPr>
          <w:rFonts w:ascii="Chulabhorn Likit Text Light๙" w:hAnsi="Chulabhorn Likit Text Light๙" w:cs="Chulabhorn Likit Text Light๙"/>
          <w:noProof/>
          <w:szCs w:val="22"/>
        </w:rPr>
        <w:tab/>
        <w:t xml:space="preserve">          </w:t>
      </w:r>
      <w:r w:rsidRPr="009514BD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9514BD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9514BD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..................ไม่มี....................................................................................................................................................................</w:t>
      </w:r>
    </w:p>
    <w:p w14:paraId="55738FDF" w14:textId="5E9ED22B" w:rsidR="009514BD" w:rsidRPr="009514BD" w:rsidRDefault="009514BD" w:rsidP="009514BD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</w:t>
      </w:r>
      <w:r w:rsidR="00BB2C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4D633A9F" w14:textId="77777777" w:rsidR="009514BD" w:rsidRPr="009514BD" w:rsidRDefault="009514BD" w:rsidP="009514BD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72CCD314" w14:textId="24C946EF" w:rsidR="009514BD" w:rsidRPr="009514BD" w:rsidRDefault="009514BD" w:rsidP="009514BD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9514BD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5.3 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....................ไม่มี.............................................................</w:t>
      </w:r>
      <w:r w:rsidR="00BB2C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</w:t>
      </w:r>
    </w:p>
    <w:p w14:paraId="36CAA6FE" w14:textId="5A9824C1" w:rsidR="009514BD" w:rsidRPr="009514BD" w:rsidRDefault="009514BD" w:rsidP="009514BD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มติที่ประชุม 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</w:t>
      </w:r>
      <w:r w:rsidR="00BB2C9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</w:t>
      </w:r>
    </w:p>
    <w:p w14:paraId="17753A83" w14:textId="77777777" w:rsidR="009514BD" w:rsidRPr="009514BD" w:rsidRDefault="009514BD" w:rsidP="009514BD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</w:p>
    <w:p w14:paraId="07527E13" w14:textId="77777777" w:rsidR="009514BD" w:rsidRPr="009514BD" w:rsidRDefault="009514BD" w:rsidP="009514BD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2BB4126" w14:textId="77777777" w:rsidR="009514BD" w:rsidRPr="009514BD" w:rsidRDefault="009514BD" w:rsidP="009514BD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9514B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.5 ………...………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...ไม่มี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  <w:proofErr w:type="gramStart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4BF02A7" w14:textId="1A2CB3C8" w:rsidR="009514BD" w:rsidRPr="009514BD" w:rsidRDefault="009514BD" w:rsidP="009514BD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</w:t>
      </w:r>
      <w:r w:rsidR="00BB2C95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รับทราบ........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0ED5B530" w14:textId="180BAD38" w:rsidR="009514BD" w:rsidRDefault="009514BD" w:rsidP="009514BD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1301044E" w14:textId="41B23EDB" w:rsidR="004E6CD9" w:rsidRPr="009514BD" w:rsidRDefault="004E6CD9" w:rsidP="009514BD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กลุ่มงานประสานและสนับสนุนการบริหารงานพัฒนาชุมชน</w:t>
      </w:r>
    </w:p>
    <w:p w14:paraId="7A49F543" w14:textId="77777777" w:rsidR="003B3288" w:rsidRDefault="009514BD" w:rsidP="003B3288">
      <w:pPr>
        <w:pStyle w:val="a3"/>
        <w:spacing w:after="0" w:line="259" w:lineRule="auto"/>
        <w:ind w:left="284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6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9514BD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 </w:t>
      </w:r>
      <w:r w:rsidR="004E6CD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3B328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พระราชบัญญัติคุ้มครองข้อมูลส่วนบุคคล พ.ศ. 2562</w:t>
      </w:r>
    </w:p>
    <w:p w14:paraId="025314B0" w14:textId="77777777" w:rsidR="003B3288" w:rsidRDefault="003B3288" w:rsidP="00ED0074">
      <w:pPr>
        <w:pStyle w:val="a3"/>
        <w:numPr>
          <w:ilvl w:val="0"/>
          <w:numId w:val="7"/>
        </w:numPr>
        <w:tabs>
          <w:tab w:val="left" w:pos="1560"/>
        </w:tabs>
        <w:spacing w:after="0" w:line="259" w:lineRule="auto"/>
        <w:ind w:left="0" w:firstLine="144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6B1B1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ด้วยสำนักงานปลัดกระทรวงดิจิทัลเพื่อเศรษฐกิจและสังคมซึ่งทำหน้าที่สำนักงานคณะกรรมการคุ้มครองข้อมูลส่วนบุคคล ได้ขอให้หน่วยงานดำเนินการให้เป็นไปตามพระราชบัญญัติ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</w:t>
      </w:r>
      <w:r w:rsidRPr="006B1B1D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คุ้มครองข้อมูลส่วนบุคคล พ.ศ. 2562 </w:t>
      </w:r>
    </w:p>
    <w:p w14:paraId="484D5577" w14:textId="6829F985" w:rsidR="003B3288" w:rsidRDefault="003B3288" w:rsidP="003B3288">
      <w:pPr>
        <w:pStyle w:val="a3"/>
        <w:tabs>
          <w:tab w:val="left" w:pos="1560"/>
        </w:tabs>
        <w:spacing w:after="0"/>
        <w:ind w:left="0" w:firstLine="144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ในการนี้  สำนักงานพัฒนาชุมชนจังหวัดอุตรดิตถ์จึงขอให้ท่านได้แจ้งให้บุคลากรในสังกัด  </w:t>
      </w:r>
      <w:r w:rsidRPr="00730CAE">
        <w:rPr>
          <w:rFonts w:ascii="Chulabhorn Likit Text Light๙" w:hAnsi="Chulabhorn Likit Text Light๙" w:cs="Chulabhorn Likit Text Light๙" w:hint="cs"/>
          <w:spacing w:val="-8"/>
          <w:sz w:val="18"/>
          <w:szCs w:val="22"/>
          <w:cs/>
        </w:rPr>
        <w:t>ได้ถือปฏิบัติตามพระราชบัญญัติ คุ้มครองข้อมูลส่วนบุคคล พ.ศ. 2562</w:t>
      </w:r>
      <w:r w:rsidRPr="00730CAE">
        <w:rPr>
          <w:rFonts w:ascii="Chulabhorn Likit Text Light๙" w:hAnsi="Chulabhorn Likit Text Light๙" w:cs="Chulabhorn Likit Text Light๙"/>
          <w:spacing w:val="-8"/>
          <w:sz w:val="18"/>
          <w:szCs w:val="22"/>
        </w:rPr>
        <w:t xml:space="preserve"> </w:t>
      </w:r>
      <w:r w:rsidRPr="00730CAE">
        <w:rPr>
          <w:rFonts w:ascii="Chulabhorn Likit Text Light๙" w:hAnsi="Chulabhorn Likit Text Light๙" w:cs="Chulabhorn Likit Text Light๙" w:hint="cs"/>
          <w:spacing w:val="-8"/>
          <w:sz w:val="18"/>
          <w:szCs w:val="22"/>
          <w:cs/>
        </w:rPr>
        <w:t>โดยเคร่งครัด</w:t>
      </w:r>
      <w:r w:rsidRPr="00730CAE">
        <w:rPr>
          <w:rFonts w:ascii="Chulabhorn Likit Text Light๙" w:hAnsi="Chulabhorn Likit Text Light๙" w:cs="Chulabhorn Likit Text Light๙"/>
          <w:spacing w:val="-8"/>
          <w:sz w:val="18"/>
          <w:szCs w:val="22"/>
        </w:rPr>
        <w:t xml:space="preserve"> </w:t>
      </w:r>
      <w:r w:rsidRPr="00730CAE">
        <w:rPr>
          <w:rFonts w:ascii="Chulabhorn Likit Text Light๙" w:hAnsi="Chulabhorn Likit Text Light๙" w:cs="Chulabhorn Likit Text Light๙" w:hint="cs"/>
          <w:spacing w:val="-8"/>
          <w:sz w:val="18"/>
          <w:szCs w:val="22"/>
          <w:cs/>
        </w:rPr>
        <w:t>ทั้งนี้ สามารถดาวน์</w:t>
      </w:r>
      <w:r w:rsidRPr="00730CAE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โหลดรายละเอียดพระราชบัญญัติฯ ได้ที่เว็บไซต์สำนักงานพัฒนาชุมชนจังหวัดอุตรดิตถ์ </w:t>
      </w:r>
      <w:hyperlink w:history="1">
        <w:r w:rsidRPr="00730CAE">
          <w:rPr>
            <w:rStyle w:val="ab"/>
            <w:rFonts w:ascii="Chulabhorn Likit Text Light๙" w:hAnsi="Chulabhorn Likit Text Light๙" w:cs="Chulabhorn Likit Text Light๙"/>
            <w:b/>
            <w:bCs/>
            <w:sz w:val="18"/>
            <w:szCs w:val="22"/>
          </w:rPr>
          <w:t xml:space="preserve">Uttaradit.cdd.go.th </w:t>
        </w:r>
        <w:r>
          <w:rPr>
            <w:rStyle w:val="ab"/>
            <w:rFonts w:ascii="Chulabhorn Likit Text Light๙" w:hAnsi="Chulabhorn Likit Text Light๙" w:cs="Chulabhorn Likit Text Light๙"/>
            <w:b/>
            <w:bCs/>
            <w:sz w:val="18"/>
            <w:szCs w:val="22"/>
          </w:rPr>
          <w:t xml:space="preserve"> </w:t>
        </w:r>
        <w:r w:rsidRPr="00730CAE">
          <w:rPr>
            <w:rStyle w:val="ab"/>
            <w:rFonts w:ascii="Chulabhorn Likit Text Light๙" w:hAnsi="Chulabhorn Likit Text Light๙" w:cs="Chulabhorn Likit Text Light๙"/>
            <w:b/>
            <w:bCs/>
            <w:sz w:val="18"/>
            <w:szCs w:val="22"/>
          </w:rPr>
          <w:t xml:space="preserve"> </w:t>
        </w:r>
        <w:r w:rsidRPr="00730CAE">
          <w:rPr>
            <w:rStyle w:val="ab"/>
            <w:rFonts w:ascii="Chulabhorn Likit Text Light๙" w:hAnsi="Chulabhorn Likit Text Light๙" w:cs="Chulabhorn Likit Text Light๙" w:hint="cs"/>
            <w:sz w:val="18"/>
            <w:szCs w:val="22"/>
            <w:cs/>
          </w:rPr>
          <w:t>หัวข้อ</w:t>
        </w:r>
      </w:hyperlink>
      <w:r w:rsidRPr="00730CAE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 </w:t>
      </w:r>
      <w:r w:rsidRPr="00730CAE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กฎ ระเบียบ ข้อบังคับ</w:t>
      </w:r>
    </w:p>
    <w:p w14:paraId="62BF5ED2" w14:textId="016B96C0" w:rsidR="003B3288" w:rsidRPr="009514BD" w:rsidRDefault="003B3288" w:rsidP="003B3288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รับทราบ........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 w:rsidRPr="009514BD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9514BD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6E3D1A16" w14:textId="77777777" w:rsidR="003B3288" w:rsidRPr="003B3288" w:rsidRDefault="003B3288" w:rsidP="003B3288">
      <w:pPr>
        <w:pStyle w:val="a3"/>
        <w:tabs>
          <w:tab w:val="left" w:pos="1560"/>
        </w:tabs>
        <w:spacing w:after="0"/>
        <w:ind w:left="0" w:firstLine="1440"/>
        <w:jc w:val="thaiDistribute"/>
        <w:rPr>
          <w:rFonts w:ascii="Chulabhorn Likit Text Light๙" w:hAnsi="Chulabhorn Likit Text Light๙" w:cs="Chulabhorn Likit Text Light๙"/>
          <w:sz w:val="10"/>
          <w:szCs w:val="10"/>
          <w:cs/>
        </w:rPr>
      </w:pPr>
    </w:p>
    <w:p w14:paraId="4B06C6F2" w14:textId="66ED05AB" w:rsidR="003B3288" w:rsidRPr="003B3288" w:rsidRDefault="003B3288" w:rsidP="00ED0074">
      <w:pPr>
        <w:pStyle w:val="a3"/>
        <w:numPr>
          <w:ilvl w:val="1"/>
          <w:numId w:val="8"/>
        </w:numPr>
        <w:spacing w:after="0" w:line="259" w:lineRule="auto"/>
        <w:rPr>
          <w:rFonts w:ascii="Chulabhorn Likit Text Light๙" w:hAnsi="Chulabhorn Likit Text Light๙" w:cs="Chulabhorn Likit Text Light๙"/>
          <w:b/>
          <w:bCs/>
          <w:sz w:val="18"/>
          <w:szCs w:val="22"/>
        </w:rPr>
      </w:pPr>
      <w:r w:rsidRPr="003B3288">
        <w:rPr>
          <w:rFonts w:ascii="Chulabhorn Likit Text Light๙" w:hAnsi="Chulabhorn Likit Text Light๙" w:cs="Chulabhorn Likit Text Light๙" w:hint="cs"/>
          <w:b/>
          <w:bCs/>
          <w:sz w:val="18"/>
          <w:szCs w:val="22"/>
          <w:cs/>
        </w:rPr>
        <w:t>การจัดทำบัตรประชาชนจิตอาสาในการเฝ้ารับเสด็จฯ</w:t>
      </w:r>
    </w:p>
    <w:p w14:paraId="5E0B13B2" w14:textId="461F095F" w:rsidR="003B3288" w:rsidRDefault="003B3288" w:rsidP="00ED0074">
      <w:pPr>
        <w:pStyle w:val="a3"/>
        <w:numPr>
          <w:ilvl w:val="0"/>
          <w:numId w:val="6"/>
        </w:numPr>
        <w:tabs>
          <w:tab w:val="left" w:pos="1560"/>
        </w:tabs>
        <w:spacing w:after="0" w:line="259" w:lineRule="auto"/>
        <w:ind w:left="0" w:firstLine="144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B643A5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>ด้วยศูนย์อำนวยการใหญ่จิตอาสาพระราชทาน  ได้กำหนดให้จัดทำ “บัตรประชาชน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   </w:t>
      </w:r>
      <w:r w:rsidRPr="00B643A5"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จิตอาสา” ให้แก่ประชาชนที่เฝ้ารับเสด็จฯ บ่อยครั้ง เพื่อเป็นการอำนวยความสะดวก และลดขั้นตอนในการผ่านจุดคัดกรองในการมาเฝ้ารับเสด็จฯ ในครั้งต่อๆ ไป </w:t>
      </w:r>
    </w:p>
    <w:p w14:paraId="2F5876E4" w14:textId="66FBB2FE" w:rsidR="003B3288" w:rsidRDefault="003B3288" w:rsidP="003B3288">
      <w:pPr>
        <w:pStyle w:val="a3"/>
        <w:tabs>
          <w:tab w:val="left" w:pos="1560"/>
        </w:tabs>
        <w:spacing w:after="0"/>
        <w:ind w:left="0" w:firstLine="144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  <w:r w:rsidRPr="003B3288">
        <w:rPr>
          <w:rFonts w:ascii="Chulabhorn Likit Text Light๙" w:hAnsi="Chulabhorn Likit Text Light๙" w:cs="Chulabhorn Likit Text Light๙"/>
          <w:noProof/>
          <w:sz w:val="18"/>
          <w:szCs w:val="22"/>
        </w:rPr>
        <w:drawing>
          <wp:anchor distT="0" distB="0" distL="114300" distR="114300" simplePos="0" relativeHeight="251659776" behindDoc="1" locked="0" layoutInCell="1" allowOverlap="1" wp14:anchorId="569F2728" wp14:editId="2EA48A52">
            <wp:simplePos x="0" y="0"/>
            <wp:positionH relativeFrom="column">
              <wp:posOffset>2936240</wp:posOffset>
            </wp:positionH>
            <wp:positionV relativeFrom="paragraph">
              <wp:posOffset>1106170</wp:posOffset>
            </wp:positionV>
            <wp:extent cx="1200150" cy="120015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ในการนี้  </w:t>
      </w:r>
      <w:r w:rsidRPr="009E359F">
        <w:rPr>
          <w:rFonts w:ascii="Chulabhorn Likit Text Light๙" w:hAnsi="Chulabhorn Likit Text Light๙" w:cs="Chulabhorn Likit Text Light๙" w:hint="cs"/>
          <w:spacing w:val="-14"/>
          <w:sz w:val="18"/>
          <w:szCs w:val="22"/>
          <w:cs/>
        </w:rPr>
        <w:t>ศูนย์อำนวยการจิตอาสาพระราชทาน จังหวัดอุตรดิตถ์ จึงขอให้สำนักงานพัฒนาชุมชนจังหวัดอุตรดิตถ์ส่งข้อมูลบุคลากรใน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หน่วยงานเพื่อจัดทำบัตรประชาชนจิตอาสาในการเฝ้ารับเสด็จในครั้งต่อๆ ไป ดังนั้นเพื่อให้การดำเนินการดังกล่าวเป็นไปด้วยความเรียบร้อย  จึงขอให้สำนักงาน  พัฒนาชุมชนอำเภอทุกอำเภอและกลุ่มงานทุกกลุ่มงานดำเนินการจัดทำข้อมูลตามแบบฟอร์มฯ  ใน </w:t>
      </w:r>
      <w:r>
        <w:rPr>
          <w:rFonts w:ascii="Chulabhorn Likit Text Light๙" w:hAnsi="Chulabhorn Likit Text Light๙" w:cs="Chulabhorn Likit Text Light๙"/>
          <w:sz w:val="18"/>
          <w:szCs w:val="22"/>
        </w:rPr>
        <w:t>QR Code</w:t>
      </w:r>
      <w:r>
        <w:rPr>
          <w:rFonts w:ascii="Chulabhorn Likit Text Light๙" w:hAnsi="Chulabhorn Likit Text Light๙" w:cs="Chulabhorn Likit Text Light๙" w:hint="cs"/>
          <w:sz w:val="18"/>
          <w:szCs w:val="22"/>
          <w:cs/>
        </w:rPr>
        <w:t xml:space="preserve">ส่งให้แก่กลุ่มงานประสานและสนับสนุนการบริหารงานพัฒนาชุมชน  ภายในวันที่  7  มิถุนายน  2565  </w:t>
      </w:r>
    </w:p>
    <w:p w14:paraId="673F73DC" w14:textId="63EBC544" w:rsidR="003B3288" w:rsidRDefault="003B3288" w:rsidP="003B3288">
      <w:pPr>
        <w:pStyle w:val="a3"/>
        <w:tabs>
          <w:tab w:val="left" w:pos="1560"/>
        </w:tabs>
        <w:spacing w:after="0"/>
        <w:ind w:left="0" w:firstLine="144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84CBB62" w14:textId="77777777" w:rsidR="003B3288" w:rsidRDefault="003B3288" w:rsidP="003B3288">
      <w:pPr>
        <w:tabs>
          <w:tab w:val="left" w:pos="1560"/>
        </w:tabs>
        <w:spacing w:after="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02BD46C4" w14:textId="77777777" w:rsidR="003B3288" w:rsidRDefault="003B3288" w:rsidP="003B3288">
      <w:pPr>
        <w:tabs>
          <w:tab w:val="left" w:pos="1560"/>
        </w:tabs>
        <w:spacing w:after="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32508E78" w14:textId="77777777" w:rsidR="003B3288" w:rsidRDefault="003B3288" w:rsidP="003B3288">
      <w:pPr>
        <w:tabs>
          <w:tab w:val="left" w:pos="1560"/>
        </w:tabs>
        <w:spacing w:after="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57764D17" w14:textId="77777777" w:rsidR="003B3288" w:rsidRDefault="003B3288" w:rsidP="003B3288">
      <w:pPr>
        <w:tabs>
          <w:tab w:val="left" w:pos="1560"/>
        </w:tabs>
        <w:spacing w:after="0"/>
        <w:jc w:val="thaiDistribute"/>
        <w:rPr>
          <w:rFonts w:ascii="Chulabhorn Likit Text Light๙" w:hAnsi="Chulabhorn Likit Text Light๙" w:cs="Chulabhorn Likit Text Light๙"/>
          <w:sz w:val="18"/>
          <w:szCs w:val="22"/>
        </w:rPr>
      </w:pPr>
    </w:p>
    <w:p w14:paraId="19B806E0" w14:textId="45E87524" w:rsidR="009514BD" w:rsidRDefault="009514BD" w:rsidP="009514BD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มติที่ประชุม</w:t>
      </w:r>
      <w:r w:rsidRPr="009514B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.......................</w:t>
      </w:r>
      <w:r w:rsidR="004E6CD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514B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.................................................................................................................................................... </w:t>
      </w:r>
    </w:p>
    <w:p w14:paraId="0B1A53C3" w14:textId="764EEF6C" w:rsidR="00BB2C95" w:rsidRDefault="00BB2C95" w:rsidP="003B3288">
      <w:pPr>
        <w:spacing w:before="240" w:after="0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เลิกประชุมเวลา 16.</w:t>
      </w:r>
      <w:r w:rsidR="003B328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0 น.</w:t>
      </w:r>
    </w:p>
    <w:p w14:paraId="0C0C0EC0" w14:textId="77777777" w:rsidR="00BB2C95" w:rsidRDefault="00BB2C95" w:rsidP="00BB2C95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59E83FD" w14:textId="77777777" w:rsidR="00BB2C95" w:rsidRPr="00841B91" w:rsidRDefault="00BB2C95" w:rsidP="00BB2C9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วิศิษฏ์ศิริ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6D3A4923" w14:textId="77777777" w:rsidR="00BB2C95" w:rsidRPr="00841B91" w:rsidRDefault="00BB2C95" w:rsidP="00BB2C9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7014C7D0" w14:textId="77777777" w:rsidR="00BB2C95" w:rsidRPr="00841B91" w:rsidRDefault="00BB2C95" w:rsidP="00BB2C9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68425964" w14:textId="77777777" w:rsidR="00BB2C95" w:rsidRPr="00841B91" w:rsidRDefault="00BB2C95" w:rsidP="00BB2C9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546C41A5" w14:textId="3A7D3A18" w:rsidR="00BB2C95" w:rsidRPr="00841B91" w:rsidRDefault="00BB2C95" w:rsidP="00BB2C9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="00985FEE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581F3B7E" w14:textId="5EB14B07" w:rsidR="00BB2C95" w:rsidRPr="00841B91" w:rsidRDefault="00BB2C95" w:rsidP="00BB2C9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</w:t>
      </w:r>
      <w:r w:rsidR="00985FEE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งรัตนาวดี  นาคมูล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)    </w:t>
      </w:r>
    </w:p>
    <w:p w14:paraId="1B516E72" w14:textId="41156139" w:rsidR="00BB2C95" w:rsidRPr="009514BD" w:rsidRDefault="00BB2C95" w:rsidP="00BB2C95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  <w:sectPr w:rsidR="00BB2C95" w:rsidRPr="009514BD" w:rsidSect="00240531">
          <w:headerReference w:type="default" r:id="rId47"/>
          <w:pgSz w:w="11906" w:h="16838" w:code="9"/>
          <w:pgMar w:top="919" w:right="851" w:bottom="284" w:left="851" w:header="425" w:footer="709" w:gutter="0"/>
          <w:pgNumType w:fmt="thaiNumbers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นักวิชาการพัฒนาชุมชนชำนาญการ</w:t>
      </w:r>
    </w:p>
    <w:p w14:paraId="596B65F7" w14:textId="77777777" w:rsidR="00373E11" w:rsidRDefault="00373E11" w:rsidP="00BB2C95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48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FE0FD" w14:textId="77777777" w:rsidR="006132AD" w:rsidRDefault="006132AD" w:rsidP="007B7830">
      <w:pPr>
        <w:spacing w:after="0" w:line="240" w:lineRule="auto"/>
      </w:pPr>
      <w:r>
        <w:separator/>
      </w:r>
    </w:p>
  </w:endnote>
  <w:endnote w:type="continuationSeparator" w:id="0">
    <w:p w14:paraId="3C3CFB99" w14:textId="77777777" w:rsidR="006132AD" w:rsidRDefault="006132AD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Times New Roman"/>
    <w:charset w:val="00"/>
    <w:family w:val="auto"/>
    <w:pitch w:val="default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28D2" w14:textId="77777777" w:rsidR="006132AD" w:rsidRDefault="006132AD" w:rsidP="007B7830">
      <w:pPr>
        <w:spacing w:after="0" w:line="240" w:lineRule="auto"/>
      </w:pPr>
      <w:r>
        <w:separator/>
      </w:r>
    </w:p>
  </w:footnote>
  <w:footnote w:type="continuationSeparator" w:id="0">
    <w:p w14:paraId="35124ECF" w14:textId="77777777" w:rsidR="006132AD" w:rsidRDefault="006132AD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-2132552101"/>
      <w:docPartObj>
        <w:docPartGallery w:val="Page Numbers (Top of Page)"/>
        <w:docPartUnique/>
      </w:docPartObj>
    </w:sdtPr>
    <w:sdtEndPr/>
    <w:sdtContent>
      <w:p w14:paraId="4DDA8D4F" w14:textId="77777777" w:rsidR="009514BD" w:rsidRPr="00F11C4C" w:rsidRDefault="009514BD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F024E5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8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546BE0B2" w14:textId="77777777" w:rsidR="009514BD" w:rsidRDefault="009514BD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-1207569893"/>
      <w:docPartObj>
        <w:docPartGallery w:val="Page Numbers (Top of Page)"/>
        <w:docPartUnique/>
      </w:docPartObj>
    </w:sdtPr>
    <w:sdtEndPr/>
    <w:sdtContent>
      <w:p w14:paraId="657AFD20" w14:textId="77777777" w:rsidR="009514BD" w:rsidRPr="00F11C4C" w:rsidRDefault="009514BD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CE075B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2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3A4DA35F" w14:textId="77777777" w:rsidR="009514BD" w:rsidRDefault="009514BD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Times New Roman" w:hAnsi="TH SarabunIT๙" w:cs="TH SarabunIT๙"/>
        <w:sz w:val="32"/>
        <w:szCs w:val="32"/>
        <w:lang w:val="th-TH"/>
      </w:rPr>
      <w:id w:val="184872766"/>
      <w:docPartObj>
        <w:docPartGallery w:val="Page Numbers (Top of Page)"/>
        <w:docPartUnique/>
      </w:docPartObj>
    </w:sdtPr>
    <w:sdtEndPr/>
    <w:sdtContent>
      <w:p w14:paraId="2B6DAACE" w14:textId="77777777" w:rsidR="009514BD" w:rsidRPr="009F3B5F" w:rsidRDefault="009514BD" w:rsidP="00F11C4C">
        <w:pPr>
          <w:pStyle w:val="a5"/>
          <w:jc w:val="center"/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</w:pP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~ 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separate"/>
        </w:r>
        <w:r w:rsidRPr="009F3B5F">
          <w:rPr>
            <w:rFonts w:ascii="TH SarabunIT๙" w:eastAsia="Times New Roman" w:hAnsi="TH SarabunIT๙" w:cs="TH SarabunIT๙"/>
            <w:noProof/>
            <w:sz w:val="32"/>
            <w:szCs w:val="32"/>
            <w:lang w:val="th-TH"/>
          </w:rPr>
          <w:t>2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end"/>
        </w: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293E647F" w14:textId="77777777" w:rsidR="009514BD" w:rsidRDefault="009514BD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E56E3"/>
    <w:multiLevelType w:val="hybridMultilevel"/>
    <w:tmpl w:val="EFAC6330"/>
    <w:lvl w:ilvl="0" w:tplc="7DFA7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A32C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98D1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022E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24E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A2B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281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1077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8A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E373BEF"/>
    <w:multiLevelType w:val="multilevel"/>
    <w:tmpl w:val="07E8C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84" w:hanging="1800"/>
      </w:pPr>
      <w:rPr>
        <w:rFonts w:hint="default"/>
      </w:rPr>
    </w:lvl>
  </w:abstractNum>
  <w:abstractNum w:abstractNumId="2" w15:restartNumberingAfterBreak="0">
    <w:nsid w:val="6BBE27C7"/>
    <w:multiLevelType w:val="hybridMultilevel"/>
    <w:tmpl w:val="CCD8F69A"/>
    <w:lvl w:ilvl="0" w:tplc="4DFE90A0">
      <w:start w:val="2"/>
      <w:numFmt w:val="bullet"/>
      <w:lvlText w:val="-"/>
      <w:lvlJc w:val="left"/>
      <w:pPr>
        <w:ind w:left="180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BED1E9F"/>
    <w:multiLevelType w:val="hybridMultilevel"/>
    <w:tmpl w:val="B072BD1C"/>
    <w:lvl w:ilvl="0" w:tplc="A0427DD4">
      <w:start w:val="2"/>
      <w:numFmt w:val="bullet"/>
      <w:lvlText w:val="-"/>
      <w:lvlJc w:val="left"/>
      <w:pPr>
        <w:ind w:left="180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5" w15:restartNumberingAfterBreak="0">
    <w:nsid w:val="70CA4F23"/>
    <w:multiLevelType w:val="hybridMultilevel"/>
    <w:tmpl w:val="3478595A"/>
    <w:lvl w:ilvl="0" w:tplc="4F6083A8">
      <w:start w:val="1"/>
      <w:numFmt w:val="decimal"/>
      <w:lvlText w:val="(%1)"/>
      <w:lvlJc w:val="left"/>
      <w:pPr>
        <w:ind w:left="33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055" w:hanging="360"/>
      </w:pPr>
    </w:lvl>
    <w:lvl w:ilvl="2" w:tplc="0409001B">
      <w:start w:val="1"/>
      <w:numFmt w:val="lowerRoman"/>
      <w:lvlText w:val="%3."/>
      <w:lvlJc w:val="right"/>
      <w:pPr>
        <w:ind w:left="4775" w:hanging="180"/>
      </w:pPr>
    </w:lvl>
    <w:lvl w:ilvl="3" w:tplc="0409000F">
      <w:start w:val="1"/>
      <w:numFmt w:val="decimal"/>
      <w:lvlText w:val="%4."/>
      <w:lvlJc w:val="left"/>
      <w:pPr>
        <w:ind w:left="5495" w:hanging="360"/>
      </w:pPr>
    </w:lvl>
    <w:lvl w:ilvl="4" w:tplc="04090019">
      <w:start w:val="1"/>
      <w:numFmt w:val="lowerLetter"/>
      <w:lvlText w:val="%5."/>
      <w:lvlJc w:val="left"/>
      <w:pPr>
        <w:ind w:left="6215" w:hanging="360"/>
      </w:pPr>
    </w:lvl>
    <w:lvl w:ilvl="5" w:tplc="0409001B" w:tentative="1">
      <w:start w:val="1"/>
      <w:numFmt w:val="lowerRoman"/>
      <w:lvlText w:val="%6."/>
      <w:lvlJc w:val="right"/>
      <w:pPr>
        <w:ind w:left="6935" w:hanging="180"/>
      </w:pPr>
    </w:lvl>
    <w:lvl w:ilvl="6" w:tplc="0409000F" w:tentative="1">
      <w:start w:val="1"/>
      <w:numFmt w:val="decimal"/>
      <w:lvlText w:val="%7."/>
      <w:lvlJc w:val="left"/>
      <w:pPr>
        <w:ind w:left="7655" w:hanging="360"/>
      </w:pPr>
    </w:lvl>
    <w:lvl w:ilvl="7" w:tplc="04090019" w:tentative="1">
      <w:start w:val="1"/>
      <w:numFmt w:val="lowerLetter"/>
      <w:lvlText w:val="%8."/>
      <w:lvlJc w:val="left"/>
      <w:pPr>
        <w:ind w:left="8375" w:hanging="360"/>
      </w:pPr>
    </w:lvl>
    <w:lvl w:ilvl="8" w:tplc="0409001B" w:tentative="1">
      <w:start w:val="1"/>
      <w:numFmt w:val="lowerRoman"/>
      <w:lvlText w:val="%9."/>
      <w:lvlJc w:val="right"/>
      <w:pPr>
        <w:ind w:left="9095" w:hanging="180"/>
      </w:pPr>
    </w:lvl>
  </w:abstractNum>
  <w:abstractNum w:abstractNumId="6" w15:restartNumberingAfterBreak="0">
    <w:nsid w:val="72707136"/>
    <w:multiLevelType w:val="multilevel"/>
    <w:tmpl w:val="F8E8718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1905" w:hanging="375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78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531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873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62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215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680" w:hanging="1440"/>
      </w:pPr>
      <w:rPr>
        <w:rFonts w:hint="default"/>
        <w:sz w:val="22"/>
      </w:rPr>
    </w:lvl>
  </w:abstractNum>
  <w:abstractNum w:abstractNumId="7" w15:restartNumberingAfterBreak="0">
    <w:nsid w:val="7699300B"/>
    <w:multiLevelType w:val="hybridMultilevel"/>
    <w:tmpl w:val="913422A8"/>
    <w:lvl w:ilvl="0" w:tplc="F076A5C2">
      <w:start w:val="37"/>
      <w:numFmt w:val="bullet"/>
      <w:lvlText w:val="-"/>
      <w:lvlJc w:val="left"/>
      <w:pPr>
        <w:ind w:left="2085" w:hanging="360"/>
      </w:pPr>
      <w:rPr>
        <w:rFonts w:ascii="Chulabhorn Likit Text Light๙" w:eastAsiaTheme="minorHAnsi" w:hAnsi="Chulabhorn Likit Text Light๙" w:cs="Chulabhorn Likit Text Ligh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 w16cid:durableId="1565407469">
    <w:abstractNumId w:val="4"/>
  </w:num>
  <w:num w:numId="2" w16cid:durableId="1968733813">
    <w:abstractNumId w:val="5"/>
  </w:num>
  <w:num w:numId="3" w16cid:durableId="781340000">
    <w:abstractNumId w:val="0"/>
  </w:num>
  <w:num w:numId="4" w16cid:durableId="436797961">
    <w:abstractNumId w:val="1"/>
  </w:num>
  <w:num w:numId="5" w16cid:durableId="1389495135">
    <w:abstractNumId w:val="7"/>
  </w:num>
  <w:num w:numId="6" w16cid:durableId="391850621">
    <w:abstractNumId w:val="3"/>
  </w:num>
  <w:num w:numId="7" w16cid:durableId="1035731677">
    <w:abstractNumId w:val="2"/>
  </w:num>
  <w:num w:numId="8" w16cid:durableId="90356135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293"/>
    <w:rsid w:val="00002381"/>
    <w:rsid w:val="000023B9"/>
    <w:rsid w:val="00003611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8A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0DA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C2A"/>
    <w:rsid w:val="00087EFD"/>
    <w:rsid w:val="00090FFA"/>
    <w:rsid w:val="0009101B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AFD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C7B47"/>
    <w:rsid w:val="000D1C7A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4B47"/>
    <w:rsid w:val="000E5088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AAB"/>
    <w:rsid w:val="000F7819"/>
    <w:rsid w:val="000F7DA5"/>
    <w:rsid w:val="001001E0"/>
    <w:rsid w:val="001003C6"/>
    <w:rsid w:val="00100CC4"/>
    <w:rsid w:val="00100FB0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E76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1794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033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235"/>
    <w:rsid w:val="0016070E"/>
    <w:rsid w:val="0016117A"/>
    <w:rsid w:val="00161797"/>
    <w:rsid w:val="0016246F"/>
    <w:rsid w:val="001624EA"/>
    <w:rsid w:val="00162836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1F3"/>
    <w:rsid w:val="001846EF"/>
    <w:rsid w:val="001847D7"/>
    <w:rsid w:val="00184DD0"/>
    <w:rsid w:val="0018535D"/>
    <w:rsid w:val="00185983"/>
    <w:rsid w:val="00185C84"/>
    <w:rsid w:val="00186DE2"/>
    <w:rsid w:val="00187AB7"/>
    <w:rsid w:val="00190849"/>
    <w:rsid w:val="0019163E"/>
    <w:rsid w:val="00191C28"/>
    <w:rsid w:val="00191E32"/>
    <w:rsid w:val="00192ED6"/>
    <w:rsid w:val="00194128"/>
    <w:rsid w:val="00194355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0B10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28D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9AA"/>
    <w:rsid w:val="00207B8B"/>
    <w:rsid w:val="002102DD"/>
    <w:rsid w:val="0021109B"/>
    <w:rsid w:val="002124A0"/>
    <w:rsid w:val="00212D2E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531"/>
    <w:rsid w:val="00240730"/>
    <w:rsid w:val="0024141B"/>
    <w:rsid w:val="00241A58"/>
    <w:rsid w:val="00241B92"/>
    <w:rsid w:val="00241F0A"/>
    <w:rsid w:val="00242A27"/>
    <w:rsid w:val="00242C08"/>
    <w:rsid w:val="00242FD2"/>
    <w:rsid w:val="00243151"/>
    <w:rsid w:val="00243159"/>
    <w:rsid w:val="00244316"/>
    <w:rsid w:val="0024455C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6E0B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3B42"/>
    <w:rsid w:val="00293ED1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3E44"/>
    <w:rsid w:val="002B4BF6"/>
    <w:rsid w:val="002B551B"/>
    <w:rsid w:val="002B5EB1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C7EF6"/>
    <w:rsid w:val="002D0FB1"/>
    <w:rsid w:val="002D1D19"/>
    <w:rsid w:val="002D233F"/>
    <w:rsid w:val="002D3167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116"/>
    <w:rsid w:val="002E14E6"/>
    <w:rsid w:val="002E152F"/>
    <w:rsid w:val="002E16F2"/>
    <w:rsid w:val="002E1E87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2F7CE0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71A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438"/>
    <w:rsid w:val="00337535"/>
    <w:rsid w:val="00337570"/>
    <w:rsid w:val="00337728"/>
    <w:rsid w:val="00340082"/>
    <w:rsid w:val="003402D4"/>
    <w:rsid w:val="003414F9"/>
    <w:rsid w:val="00341C22"/>
    <w:rsid w:val="00342345"/>
    <w:rsid w:val="00342EA2"/>
    <w:rsid w:val="00343274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26B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3DBD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50F5"/>
    <w:rsid w:val="0037582D"/>
    <w:rsid w:val="00376B59"/>
    <w:rsid w:val="00376EB6"/>
    <w:rsid w:val="00380B19"/>
    <w:rsid w:val="0038122A"/>
    <w:rsid w:val="0038230A"/>
    <w:rsid w:val="003828E8"/>
    <w:rsid w:val="00383E39"/>
    <w:rsid w:val="0038408A"/>
    <w:rsid w:val="00384112"/>
    <w:rsid w:val="0038446B"/>
    <w:rsid w:val="00384876"/>
    <w:rsid w:val="00384924"/>
    <w:rsid w:val="00387C2A"/>
    <w:rsid w:val="00390327"/>
    <w:rsid w:val="0039072F"/>
    <w:rsid w:val="00390CAC"/>
    <w:rsid w:val="00390D16"/>
    <w:rsid w:val="00390DE2"/>
    <w:rsid w:val="00391974"/>
    <w:rsid w:val="00391A5C"/>
    <w:rsid w:val="00391DA0"/>
    <w:rsid w:val="00391DA3"/>
    <w:rsid w:val="003925A6"/>
    <w:rsid w:val="00392832"/>
    <w:rsid w:val="003940F9"/>
    <w:rsid w:val="0039437A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288"/>
    <w:rsid w:val="003B338F"/>
    <w:rsid w:val="003B3F89"/>
    <w:rsid w:val="003B4B49"/>
    <w:rsid w:val="003B4C10"/>
    <w:rsid w:val="003B4CD9"/>
    <w:rsid w:val="003B5C37"/>
    <w:rsid w:val="003B7341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C09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562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723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4051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322"/>
    <w:rsid w:val="0047297B"/>
    <w:rsid w:val="00472BA6"/>
    <w:rsid w:val="00472C08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55F"/>
    <w:rsid w:val="004B3EC4"/>
    <w:rsid w:val="004B4FFE"/>
    <w:rsid w:val="004B58F2"/>
    <w:rsid w:val="004B7951"/>
    <w:rsid w:val="004C08D0"/>
    <w:rsid w:val="004C17D9"/>
    <w:rsid w:val="004C19BB"/>
    <w:rsid w:val="004C1EA6"/>
    <w:rsid w:val="004C2013"/>
    <w:rsid w:val="004C2708"/>
    <w:rsid w:val="004C322D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6CD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8D7"/>
    <w:rsid w:val="00527F32"/>
    <w:rsid w:val="0053061C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0838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57A86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925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548"/>
    <w:rsid w:val="00577789"/>
    <w:rsid w:val="00577AE6"/>
    <w:rsid w:val="00577E4F"/>
    <w:rsid w:val="00581377"/>
    <w:rsid w:val="005817D4"/>
    <w:rsid w:val="00581F11"/>
    <w:rsid w:val="00583D78"/>
    <w:rsid w:val="0058408E"/>
    <w:rsid w:val="005840FA"/>
    <w:rsid w:val="005846C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0EEA"/>
    <w:rsid w:val="005A122F"/>
    <w:rsid w:val="005A34C2"/>
    <w:rsid w:val="005A3D7C"/>
    <w:rsid w:val="005A4880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33B"/>
    <w:rsid w:val="005E4523"/>
    <w:rsid w:val="005E550D"/>
    <w:rsid w:val="005E5DF8"/>
    <w:rsid w:val="005E65DE"/>
    <w:rsid w:val="005E6746"/>
    <w:rsid w:val="005E67B3"/>
    <w:rsid w:val="005E6D12"/>
    <w:rsid w:val="005E6ECF"/>
    <w:rsid w:val="005E7E29"/>
    <w:rsid w:val="005F0863"/>
    <w:rsid w:val="005F1D30"/>
    <w:rsid w:val="005F1EE1"/>
    <w:rsid w:val="005F260A"/>
    <w:rsid w:val="005F2A6E"/>
    <w:rsid w:val="005F2B0B"/>
    <w:rsid w:val="005F30A7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1E9"/>
    <w:rsid w:val="006066E2"/>
    <w:rsid w:val="0060696A"/>
    <w:rsid w:val="00606A96"/>
    <w:rsid w:val="00607CDB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2AD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CFE"/>
    <w:rsid w:val="00657143"/>
    <w:rsid w:val="0065747C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57FF"/>
    <w:rsid w:val="00666121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90463"/>
    <w:rsid w:val="00690CE2"/>
    <w:rsid w:val="00691143"/>
    <w:rsid w:val="006914B5"/>
    <w:rsid w:val="00691BA4"/>
    <w:rsid w:val="00691EAB"/>
    <w:rsid w:val="00692155"/>
    <w:rsid w:val="00694076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08ED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1E7B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4E5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40B"/>
    <w:rsid w:val="007B4B69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4C9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EAE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6F8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C34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C59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0F6C"/>
    <w:rsid w:val="00821F9E"/>
    <w:rsid w:val="00823005"/>
    <w:rsid w:val="008234F6"/>
    <w:rsid w:val="0082380A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69C"/>
    <w:rsid w:val="00832772"/>
    <w:rsid w:val="0083277F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7EB"/>
    <w:rsid w:val="0084397F"/>
    <w:rsid w:val="008443FC"/>
    <w:rsid w:val="00844F3D"/>
    <w:rsid w:val="0084692E"/>
    <w:rsid w:val="00847363"/>
    <w:rsid w:val="00847B42"/>
    <w:rsid w:val="00847B78"/>
    <w:rsid w:val="00850A8E"/>
    <w:rsid w:val="0085140E"/>
    <w:rsid w:val="0085152F"/>
    <w:rsid w:val="0085190A"/>
    <w:rsid w:val="00851D89"/>
    <w:rsid w:val="00851FED"/>
    <w:rsid w:val="00852941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094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AB8"/>
    <w:rsid w:val="008B3C0A"/>
    <w:rsid w:val="008B408C"/>
    <w:rsid w:val="008B5DF7"/>
    <w:rsid w:val="008B6978"/>
    <w:rsid w:val="008B6B54"/>
    <w:rsid w:val="008B7878"/>
    <w:rsid w:val="008C016A"/>
    <w:rsid w:val="008C1EE0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42FE"/>
    <w:rsid w:val="008D542F"/>
    <w:rsid w:val="008D5F70"/>
    <w:rsid w:val="008D7B34"/>
    <w:rsid w:val="008D7B5D"/>
    <w:rsid w:val="008D7C71"/>
    <w:rsid w:val="008E053A"/>
    <w:rsid w:val="008E0D0D"/>
    <w:rsid w:val="008E137A"/>
    <w:rsid w:val="008E1B71"/>
    <w:rsid w:val="008E2DC3"/>
    <w:rsid w:val="008E2FC7"/>
    <w:rsid w:val="008E30AE"/>
    <w:rsid w:val="008E3642"/>
    <w:rsid w:val="008E407A"/>
    <w:rsid w:val="008E4258"/>
    <w:rsid w:val="008E5116"/>
    <w:rsid w:val="008E5460"/>
    <w:rsid w:val="008E5E91"/>
    <w:rsid w:val="008E6563"/>
    <w:rsid w:val="008F0BFB"/>
    <w:rsid w:val="008F0E58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1C5"/>
    <w:rsid w:val="00934272"/>
    <w:rsid w:val="00934BA4"/>
    <w:rsid w:val="00935902"/>
    <w:rsid w:val="0093591F"/>
    <w:rsid w:val="00935AB5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993"/>
    <w:rsid w:val="00945B54"/>
    <w:rsid w:val="00945B73"/>
    <w:rsid w:val="00950201"/>
    <w:rsid w:val="00950549"/>
    <w:rsid w:val="00950775"/>
    <w:rsid w:val="00950B64"/>
    <w:rsid w:val="009510F3"/>
    <w:rsid w:val="0095114B"/>
    <w:rsid w:val="009512F3"/>
    <w:rsid w:val="009514BD"/>
    <w:rsid w:val="00951700"/>
    <w:rsid w:val="0095240B"/>
    <w:rsid w:val="00952432"/>
    <w:rsid w:val="00952690"/>
    <w:rsid w:val="00952D25"/>
    <w:rsid w:val="0095396F"/>
    <w:rsid w:val="00953FB5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4FEC"/>
    <w:rsid w:val="00985FEE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7360"/>
    <w:rsid w:val="009B7386"/>
    <w:rsid w:val="009B73DC"/>
    <w:rsid w:val="009B74D4"/>
    <w:rsid w:val="009B7EB9"/>
    <w:rsid w:val="009C0C52"/>
    <w:rsid w:val="009C1516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B5F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444"/>
    <w:rsid w:val="00A06AC3"/>
    <w:rsid w:val="00A06BD5"/>
    <w:rsid w:val="00A075FB"/>
    <w:rsid w:val="00A07883"/>
    <w:rsid w:val="00A079CD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0ABE"/>
    <w:rsid w:val="00A41F94"/>
    <w:rsid w:val="00A42888"/>
    <w:rsid w:val="00A4388C"/>
    <w:rsid w:val="00A4417C"/>
    <w:rsid w:val="00A445F0"/>
    <w:rsid w:val="00A44879"/>
    <w:rsid w:val="00A45077"/>
    <w:rsid w:val="00A45550"/>
    <w:rsid w:val="00A4561A"/>
    <w:rsid w:val="00A45855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6F7F"/>
    <w:rsid w:val="00A9716B"/>
    <w:rsid w:val="00A9744B"/>
    <w:rsid w:val="00A97C17"/>
    <w:rsid w:val="00AA09F0"/>
    <w:rsid w:val="00AA0A08"/>
    <w:rsid w:val="00AA17D0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2B92"/>
    <w:rsid w:val="00AD37A3"/>
    <w:rsid w:val="00AD515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57"/>
    <w:rsid w:val="00AF27ED"/>
    <w:rsid w:val="00AF2D0C"/>
    <w:rsid w:val="00AF3D11"/>
    <w:rsid w:val="00AF4CFC"/>
    <w:rsid w:val="00AF54B3"/>
    <w:rsid w:val="00AF554F"/>
    <w:rsid w:val="00AF6061"/>
    <w:rsid w:val="00AF63B2"/>
    <w:rsid w:val="00AF63D1"/>
    <w:rsid w:val="00AF6630"/>
    <w:rsid w:val="00AF6ED3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2B64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903"/>
    <w:rsid w:val="00B41BD0"/>
    <w:rsid w:val="00B4205D"/>
    <w:rsid w:val="00B4268A"/>
    <w:rsid w:val="00B43CF7"/>
    <w:rsid w:val="00B43D79"/>
    <w:rsid w:val="00B44702"/>
    <w:rsid w:val="00B44ACD"/>
    <w:rsid w:val="00B44FA9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3B6A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46F2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68E7"/>
    <w:rsid w:val="00B97110"/>
    <w:rsid w:val="00B97362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0FAE"/>
    <w:rsid w:val="00BB1797"/>
    <w:rsid w:val="00BB2C95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0CAA"/>
    <w:rsid w:val="00BD200A"/>
    <w:rsid w:val="00BD28C6"/>
    <w:rsid w:val="00BD362D"/>
    <w:rsid w:val="00BD3786"/>
    <w:rsid w:val="00BD3B4B"/>
    <w:rsid w:val="00BD4AA5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6969"/>
    <w:rsid w:val="00C079CF"/>
    <w:rsid w:val="00C07E45"/>
    <w:rsid w:val="00C07EDC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4BB"/>
    <w:rsid w:val="00C4484A"/>
    <w:rsid w:val="00C45CBB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9EF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484"/>
    <w:rsid w:val="00CB5759"/>
    <w:rsid w:val="00CB6199"/>
    <w:rsid w:val="00CB62AC"/>
    <w:rsid w:val="00CB75FF"/>
    <w:rsid w:val="00CC02E1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23E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32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E92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A3D"/>
    <w:rsid w:val="00D432E1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1490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7A3E"/>
    <w:rsid w:val="00D816B9"/>
    <w:rsid w:val="00D821E1"/>
    <w:rsid w:val="00D82B15"/>
    <w:rsid w:val="00D833C2"/>
    <w:rsid w:val="00D847EB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673"/>
    <w:rsid w:val="00D94CAE"/>
    <w:rsid w:val="00D95290"/>
    <w:rsid w:val="00D95336"/>
    <w:rsid w:val="00D96A18"/>
    <w:rsid w:val="00D9721A"/>
    <w:rsid w:val="00D972A0"/>
    <w:rsid w:val="00D97DBD"/>
    <w:rsid w:val="00DA0045"/>
    <w:rsid w:val="00DA1E34"/>
    <w:rsid w:val="00DA23BF"/>
    <w:rsid w:val="00DA29BB"/>
    <w:rsid w:val="00DA2B18"/>
    <w:rsid w:val="00DA2B7D"/>
    <w:rsid w:val="00DA2FFB"/>
    <w:rsid w:val="00DA45DE"/>
    <w:rsid w:val="00DA5650"/>
    <w:rsid w:val="00DA6462"/>
    <w:rsid w:val="00DA656A"/>
    <w:rsid w:val="00DA6728"/>
    <w:rsid w:val="00DA6A83"/>
    <w:rsid w:val="00DB060D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4494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759"/>
    <w:rsid w:val="00E54865"/>
    <w:rsid w:val="00E54FBB"/>
    <w:rsid w:val="00E55141"/>
    <w:rsid w:val="00E556D3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5EB"/>
    <w:rsid w:val="00E64378"/>
    <w:rsid w:val="00E6465A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2D1"/>
    <w:rsid w:val="00EB253E"/>
    <w:rsid w:val="00EB334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8D3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C7BCA"/>
    <w:rsid w:val="00ED0074"/>
    <w:rsid w:val="00ED05EE"/>
    <w:rsid w:val="00ED1320"/>
    <w:rsid w:val="00ED1B9D"/>
    <w:rsid w:val="00ED27C3"/>
    <w:rsid w:val="00ED30C3"/>
    <w:rsid w:val="00ED32D4"/>
    <w:rsid w:val="00ED473A"/>
    <w:rsid w:val="00ED52EE"/>
    <w:rsid w:val="00ED6745"/>
    <w:rsid w:val="00ED7612"/>
    <w:rsid w:val="00ED7A71"/>
    <w:rsid w:val="00ED7B33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25E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900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417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0E2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001A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9514BD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9514BD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9514BD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21" Type="http://schemas.openxmlformats.org/officeDocument/2006/relationships/image" Target="media/image13.emf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emf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32" Type="http://schemas.openxmlformats.org/officeDocument/2006/relationships/image" Target="media/image23.png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hyperlink" Target="http://www.cddhealthyfund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image" Target="media/image22.png"/><Relationship Id="rId44" Type="http://schemas.openxmlformats.org/officeDocument/2006/relationships/hyperlink" Target="http://www.cddhealthyfund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png"/><Relationship Id="rId43" Type="http://schemas.openxmlformats.org/officeDocument/2006/relationships/image" Target="media/image33.emf"/><Relationship Id="rId48" Type="http://schemas.openxmlformats.org/officeDocument/2006/relationships/header" Target="header4.xml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emf"/><Relationship Id="rId33" Type="http://schemas.openxmlformats.org/officeDocument/2006/relationships/image" Target="media/image24.png"/><Relationship Id="rId38" Type="http://schemas.openxmlformats.org/officeDocument/2006/relationships/image" Target="media/image29.emf"/><Relationship Id="rId46" Type="http://schemas.openxmlformats.org/officeDocument/2006/relationships/image" Target="media/image34.png"/><Relationship Id="rId20" Type="http://schemas.openxmlformats.org/officeDocument/2006/relationships/image" Target="media/image12.emf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33</Pages>
  <Words>7655</Words>
  <Characters>43634</Characters>
  <Application>Microsoft Office Word</Application>
  <DocSecurity>0</DocSecurity>
  <Lines>363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2022-03-30T03:13:00Z</cp:lastPrinted>
  <dcterms:created xsi:type="dcterms:W3CDTF">2021-12-28T09:16:00Z</dcterms:created>
  <dcterms:modified xsi:type="dcterms:W3CDTF">2022-06-02T04:32:00Z</dcterms:modified>
</cp:coreProperties>
</file>